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8CCA" w14:textId="77777777" w:rsidR="00021CE8" w:rsidRDefault="00021CE8" w:rsidP="00FD3594">
      <w:pPr>
        <w:jc w:val="center"/>
        <w:rPr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9D9A4F" w14:textId="1A3965C9" w:rsidR="00FD3594" w:rsidRPr="003C5374" w:rsidRDefault="00FD3594" w:rsidP="00FD3594">
      <w:pPr>
        <w:jc w:val="center"/>
        <w:rPr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5374">
        <w:rPr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 O D A T E K č. </w:t>
      </w:r>
      <w:r w:rsidR="000A5C71">
        <w:rPr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1C35A0F8" w14:textId="77777777" w:rsidR="00FD3594" w:rsidRPr="00FD3594" w:rsidRDefault="00FD3594" w:rsidP="00FD3594">
      <w:pPr>
        <w:pBdr>
          <w:bottom w:val="single" w:sz="4" w:space="1" w:color="auto"/>
        </w:pBdr>
        <w:jc w:val="center"/>
        <w:rPr>
          <w:sz w:val="22"/>
        </w:rPr>
      </w:pPr>
      <w:r w:rsidRPr="00FD3594">
        <w:rPr>
          <w:sz w:val="22"/>
        </w:rPr>
        <w:t>k</w:t>
      </w:r>
      <w:r>
        <w:rPr>
          <w:sz w:val="22"/>
        </w:rPr>
        <w:t>e</w:t>
      </w:r>
      <w:r w:rsidRPr="00FD3594">
        <w:rPr>
          <w:sz w:val="22"/>
        </w:rPr>
        <w:t xml:space="preserve"> smlouvě </w:t>
      </w:r>
      <w:r>
        <w:rPr>
          <w:sz w:val="22"/>
        </w:rPr>
        <w:t xml:space="preserve">o údržbě městské zeleně </w:t>
      </w:r>
      <w:r w:rsidRPr="00FD3594">
        <w:rPr>
          <w:sz w:val="22"/>
        </w:rPr>
        <w:t xml:space="preserve">uzavřené dne </w:t>
      </w:r>
      <w:r>
        <w:rPr>
          <w:sz w:val="22"/>
        </w:rPr>
        <w:t>18</w:t>
      </w:r>
      <w:r w:rsidRPr="00FD3594">
        <w:rPr>
          <w:sz w:val="22"/>
        </w:rPr>
        <w:t>. 0</w:t>
      </w:r>
      <w:r>
        <w:rPr>
          <w:sz w:val="22"/>
        </w:rPr>
        <w:t>3</w:t>
      </w:r>
      <w:r w:rsidRPr="00FD3594">
        <w:rPr>
          <w:sz w:val="22"/>
        </w:rPr>
        <w:t>. 201</w:t>
      </w:r>
      <w:r>
        <w:rPr>
          <w:sz w:val="22"/>
        </w:rPr>
        <w:t>9</w:t>
      </w:r>
      <w:r w:rsidRPr="00FD3594">
        <w:rPr>
          <w:sz w:val="22"/>
        </w:rPr>
        <w:t xml:space="preserve"> </w:t>
      </w:r>
    </w:p>
    <w:p w14:paraId="506CFC85" w14:textId="77777777" w:rsidR="00B16876" w:rsidRDefault="00B16876" w:rsidP="00B16876"/>
    <w:p w14:paraId="00205D87" w14:textId="77777777" w:rsidR="00B16876" w:rsidRPr="00021CE8" w:rsidRDefault="00B16876" w:rsidP="00B16876">
      <w:pPr>
        <w:rPr>
          <w:b/>
          <w:sz w:val="21"/>
          <w:szCs w:val="21"/>
        </w:rPr>
      </w:pPr>
      <w:r w:rsidRPr="00021CE8">
        <w:rPr>
          <w:b/>
          <w:sz w:val="21"/>
          <w:szCs w:val="21"/>
        </w:rPr>
        <w:t>Město Rakovník</w:t>
      </w:r>
    </w:p>
    <w:p w14:paraId="74B0A409" w14:textId="6F724D2F" w:rsidR="00B16876" w:rsidRPr="00021CE8" w:rsidRDefault="008D7276" w:rsidP="00B16876">
      <w:pPr>
        <w:rPr>
          <w:sz w:val="21"/>
          <w:szCs w:val="21"/>
        </w:rPr>
      </w:pPr>
      <w:r>
        <w:rPr>
          <w:sz w:val="21"/>
          <w:szCs w:val="21"/>
        </w:rPr>
        <w:t xml:space="preserve">se </w:t>
      </w:r>
      <w:r w:rsidR="004C356D" w:rsidRPr="00021CE8">
        <w:rPr>
          <w:sz w:val="21"/>
          <w:szCs w:val="21"/>
        </w:rPr>
        <w:t xml:space="preserve">sídlem </w:t>
      </w:r>
      <w:r w:rsidR="00B16876" w:rsidRPr="00021CE8">
        <w:rPr>
          <w:sz w:val="21"/>
          <w:szCs w:val="21"/>
        </w:rPr>
        <w:t>Husovo náměstí 27, Rakovník 269 18</w:t>
      </w:r>
    </w:p>
    <w:p w14:paraId="3791DC9E" w14:textId="77777777" w:rsidR="00B16876" w:rsidRPr="00021CE8" w:rsidRDefault="00B16876" w:rsidP="00B16876">
      <w:pPr>
        <w:rPr>
          <w:sz w:val="21"/>
          <w:szCs w:val="21"/>
        </w:rPr>
      </w:pPr>
      <w:r w:rsidRPr="00021CE8">
        <w:rPr>
          <w:sz w:val="21"/>
          <w:szCs w:val="21"/>
        </w:rPr>
        <w:t xml:space="preserve">zastoupené </w:t>
      </w:r>
      <w:r w:rsidR="00283581" w:rsidRPr="00021CE8">
        <w:rPr>
          <w:sz w:val="21"/>
          <w:szCs w:val="21"/>
        </w:rPr>
        <w:t xml:space="preserve">PaedDr. Luďkem </w:t>
      </w:r>
      <w:proofErr w:type="spellStart"/>
      <w:r w:rsidR="00283581" w:rsidRPr="00021CE8">
        <w:rPr>
          <w:sz w:val="21"/>
          <w:szCs w:val="21"/>
        </w:rPr>
        <w:t>Štíbrem</w:t>
      </w:r>
      <w:proofErr w:type="spellEnd"/>
      <w:r w:rsidRPr="00021CE8">
        <w:rPr>
          <w:sz w:val="21"/>
          <w:szCs w:val="21"/>
        </w:rPr>
        <w:t>, starostou</w:t>
      </w:r>
    </w:p>
    <w:p w14:paraId="71C9581C" w14:textId="77777777" w:rsidR="00B16876" w:rsidRPr="00021CE8" w:rsidRDefault="00B16876" w:rsidP="00B16876">
      <w:pPr>
        <w:rPr>
          <w:sz w:val="21"/>
          <w:szCs w:val="21"/>
        </w:rPr>
      </w:pPr>
      <w:r w:rsidRPr="00021CE8">
        <w:rPr>
          <w:sz w:val="21"/>
          <w:szCs w:val="21"/>
        </w:rPr>
        <w:t xml:space="preserve">IČ: </w:t>
      </w:r>
      <w:r w:rsidR="00580362" w:rsidRPr="00021CE8">
        <w:rPr>
          <w:sz w:val="21"/>
          <w:szCs w:val="21"/>
        </w:rPr>
        <w:t>00</w:t>
      </w:r>
      <w:r w:rsidRPr="00021CE8">
        <w:rPr>
          <w:sz w:val="21"/>
          <w:szCs w:val="21"/>
        </w:rPr>
        <w:t>244309</w:t>
      </w:r>
      <w:r w:rsidR="009628D1" w:rsidRPr="00021CE8">
        <w:rPr>
          <w:sz w:val="21"/>
          <w:szCs w:val="21"/>
        </w:rPr>
        <w:t>, DIČ:CZ00244309</w:t>
      </w:r>
    </w:p>
    <w:p w14:paraId="54462BA6" w14:textId="77777777" w:rsidR="00B16876" w:rsidRPr="00021CE8" w:rsidRDefault="00B16876" w:rsidP="00B16876">
      <w:pPr>
        <w:rPr>
          <w:sz w:val="21"/>
          <w:szCs w:val="21"/>
        </w:rPr>
      </w:pPr>
      <w:r w:rsidRPr="00021CE8">
        <w:rPr>
          <w:sz w:val="21"/>
          <w:szCs w:val="21"/>
        </w:rPr>
        <w:t xml:space="preserve">jako </w:t>
      </w:r>
      <w:r w:rsidR="004C356D" w:rsidRPr="00021CE8">
        <w:rPr>
          <w:sz w:val="21"/>
          <w:szCs w:val="21"/>
        </w:rPr>
        <w:t>objednatel</w:t>
      </w:r>
      <w:r w:rsidRPr="00021CE8">
        <w:rPr>
          <w:sz w:val="21"/>
          <w:szCs w:val="21"/>
        </w:rPr>
        <w:t xml:space="preserve"> na straně jedné (dále jen </w:t>
      </w:r>
      <w:r w:rsidRPr="00021CE8">
        <w:rPr>
          <w:b/>
          <w:sz w:val="21"/>
          <w:szCs w:val="21"/>
        </w:rPr>
        <w:t>„</w:t>
      </w:r>
      <w:r w:rsidR="004C356D" w:rsidRPr="00021CE8">
        <w:rPr>
          <w:b/>
          <w:sz w:val="21"/>
          <w:szCs w:val="21"/>
        </w:rPr>
        <w:t>objednatel</w:t>
      </w:r>
      <w:r w:rsidRPr="00021CE8">
        <w:rPr>
          <w:b/>
          <w:sz w:val="21"/>
          <w:szCs w:val="21"/>
        </w:rPr>
        <w:t>“</w:t>
      </w:r>
      <w:r w:rsidRPr="00021CE8">
        <w:rPr>
          <w:sz w:val="21"/>
          <w:szCs w:val="21"/>
        </w:rPr>
        <w:t>)</w:t>
      </w:r>
    </w:p>
    <w:p w14:paraId="2305545A" w14:textId="77777777" w:rsidR="00B16876" w:rsidRPr="00021CE8" w:rsidRDefault="00B16876" w:rsidP="00B16876">
      <w:pPr>
        <w:rPr>
          <w:sz w:val="21"/>
          <w:szCs w:val="21"/>
        </w:rPr>
      </w:pPr>
    </w:p>
    <w:p w14:paraId="1E81BA64" w14:textId="77777777" w:rsidR="00B16876" w:rsidRPr="00021CE8" w:rsidRDefault="00B16876" w:rsidP="00B16876">
      <w:pPr>
        <w:rPr>
          <w:sz w:val="21"/>
          <w:szCs w:val="21"/>
        </w:rPr>
      </w:pPr>
      <w:r w:rsidRPr="00021CE8">
        <w:rPr>
          <w:sz w:val="21"/>
          <w:szCs w:val="21"/>
        </w:rPr>
        <w:t>a</w:t>
      </w:r>
    </w:p>
    <w:p w14:paraId="71D862EB" w14:textId="77777777" w:rsidR="00B16876" w:rsidRPr="00021CE8" w:rsidRDefault="00B16876" w:rsidP="00B16876">
      <w:pPr>
        <w:rPr>
          <w:sz w:val="21"/>
          <w:szCs w:val="21"/>
        </w:rPr>
      </w:pPr>
    </w:p>
    <w:p w14:paraId="1557D459" w14:textId="77777777" w:rsidR="004C356D" w:rsidRPr="00021CE8" w:rsidRDefault="004C356D" w:rsidP="004C356D">
      <w:pPr>
        <w:jc w:val="both"/>
        <w:rPr>
          <w:sz w:val="21"/>
          <w:szCs w:val="21"/>
        </w:rPr>
      </w:pPr>
      <w:r w:rsidRPr="00021CE8">
        <w:rPr>
          <w:b/>
          <w:sz w:val="21"/>
          <w:szCs w:val="21"/>
        </w:rPr>
        <w:t>Údržba městských komunikací, spol. s r. o.</w:t>
      </w:r>
    </w:p>
    <w:p w14:paraId="657A214A" w14:textId="77777777" w:rsidR="004C356D" w:rsidRPr="00021CE8" w:rsidRDefault="004C356D" w:rsidP="004C356D">
      <w:pPr>
        <w:jc w:val="both"/>
        <w:rPr>
          <w:sz w:val="21"/>
          <w:szCs w:val="21"/>
        </w:rPr>
      </w:pPr>
      <w:r w:rsidRPr="00021CE8">
        <w:rPr>
          <w:sz w:val="21"/>
          <w:szCs w:val="21"/>
        </w:rPr>
        <w:t xml:space="preserve">se sídlem </w:t>
      </w:r>
      <w:proofErr w:type="spellStart"/>
      <w:r w:rsidRPr="00021CE8">
        <w:rPr>
          <w:sz w:val="21"/>
          <w:szCs w:val="21"/>
        </w:rPr>
        <w:t>Kokrdovská</w:t>
      </w:r>
      <w:proofErr w:type="spellEnd"/>
      <w:r w:rsidRPr="00021CE8">
        <w:rPr>
          <w:sz w:val="21"/>
          <w:szCs w:val="21"/>
        </w:rPr>
        <w:t xml:space="preserve"> 78, 269 01 Rakovník</w:t>
      </w:r>
    </w:p>
    <w:p w14:paraId="195BEE40" w14:textId="1FE50FB4" w:rsidR="004C356D" w:rsidRPr="00021CE8" w:rsidRDefault="004C356D" w:rsidP="004C356D">
      <w:pPr>
        <w:jc w:val="both"/>
        <w:rPr>
          <w:sz w:val="21"/>
          <w:szCs w:val="21"/>
        </w:rPr>
      </w:pPr>
      <w:r w:rsidRPr="00021CE8">
        <w:rPr>
          <w:sz w:val="21"/>
          <w:szCs w:val="21"/>
        </w:rPr>
        <w:t xml:space="preserve">zastoupená </w:t>
      </w:r>
      <w:proofErr w:type="spellStart"/>
      <w:r w:rsidR="00207D55">
        <w:rPr>
          <w:sz w:val="21"/>
          <w:szCs w:val="21"/>
        </w:rPr>
        <w:t>xxx</w:t>
      </w:r>
      <w:proofErr w:type="spellEnd"/>
      <w:r w:rsidRPr="00021CE8">
        <w:rPr>
          <w:sz w:val="21"/>
          <w:szCs w:val="21"/>
        </w:rPr>
        <w:t>, jednatelem</w:t>
      </w:r>
    </w:p>
    <w:p w14:paraId="76CFC2F8" w14:textId="3F99408F" w:rsidR="004C356D" w:rsidRPr="00021CE8" w:rsidRDefault="004C356D" w:rsidP="004C356D">
      <w:pPr>
        <w:jc w:val="both"/>
        <w:rPr>
          <w:sz w:val="21"/>
          <w:szCs w:val="21"/>
        </w:rPr>
      </w:pPr>
      <w:r w:rsidRPr="00021CE8">
        <w:rPr>
          <w:sz w:val="21"/>
          <w:szCs w:val="21"/>
        </w:rPr>
        <w:t>IČ</w:t>
      </w:r>
      <w:r w:rsidR="008D7276">
        <w:rPr>
          <w:sz w:val="21"/>
          <w:szCs w:val="21"/>
        </w:rPr>
        <w:t>:</w:t>
      </w:r>
      <w:r w:rsidRPr="00021CE8">
        <w:rPr>
          <w:sz w:val="21"/>
          <w:szCs w:val="21"/>
        </w:rPr>
        <w:t xml:space="preserve"> 25073249, DIČ</w:t>
      </w:r>
      <w:r w:rsidR="008D7276">
        <w:rPr>
          <w:sz w:val="21"/>
          <w:szCs w:val="21"/>
        </w:rPr>
        <w:t>:</w:t>
      </w:r>
      <w:r w:rsidRPr="00021CE8">
        <w:rPr>
          <w:sz w:val="21"/>
          <w:szCs w:val="21"/>
        </w:rPr>
        <w:t xml:space="preserve"> CZ25073249</w:t>
      </w:r>
    </w:p>
    <w:p w14:paraId="1B77AD5D" w14:textId="77777777" w:rsidR="004C356D" w:rsidRPr="00021CE8" w:rsidRDefault="004C356D" w:rsidP="004C356D">
      <w:pPr>
        <w:jc w:val="both"/>
        <w:rPr>
          <w:sz w:val="21"/>
          <w:szCs w:val="21"/>
        </w:rPr>
      </w:pPr>
      <w:r w:rsidRPr="00021CE8">
        <w:rPr>
          <w:sz w:val="21"/>
          <w:szCs w:val="21"/>
        </w:rPr>
        <w:t>zapsaná v Obchodním rejstříku vedeném u Městského soudu v Praze oddíl C, vložka 47309</w:t>
      </w:r>
    </w:p>
    <w:p w14:paraId="594299A2" w14:textId="77777777" w:rsidR="00B61F17" w:rsidRPr="00021CE8" w:rsidRDefault="00B16876" w:rsidP="00B16876">
      <w:pPr>
        <w:rPr>
          <w:sz w:val="21"/>
          <w:szCs w:val="21"/>
        </w:rPr>
      </w:pPr>
      <w:r w:rsidRPr="00021CE8">
        <w:rPr>
          <w:sz w:val="21"/>
          <w:szCs w:val="21"/>
        </w:rPr>
        <w:t xml:space="preserve">jako </w:t>
      </w:r>
      <w:r w:rsidR="004C356D" w:rsidRPr="00021CE8">
        <w:rPr>
          <w:sz w:val="21"/>
          <w:szCs w:val="21"/>
        </w:rPr>
        <w:t>zhotovitel</w:t>
      </w:r>
      <w:r w:rsidRPr="00021CE8">
        <w:rPr>
          <w:sz w:val="21"/>
          <w:szCs w:val="21"/>
        </w:rPr>
        <w:t xml:space="preserve"> na straně druhé (dále jen </w:t>
      </w:r>
      <w:r w:rsidRPr="00021CE8">
        <w:rPr>
          <w:b/>
          <w:sz w:val="21"/>
          <w:szCs w:val="21"/>
        </w:rPr>
        <w:t>„</w:t>
      </w:r>
      <w:r w:rsidR="004C356D" w:rsidRPr="00021CE8">
        <w:rPr>
          <w:b/>
          <w:sz w:val="21"/>
          <w:szCs w:val="21"/>
        </w:rPr>
        <w:t>zhotovitel</w:t>
      </w:r>
      <w:r w:rsidRPr="00021CE8">
        <w:rPr>
          <w:b/>
          <w:sz w:val="21"/>
          <w:szCs w:val="21"/>
        </w:rPr>
        <w:t>“</w:t>
      </w:r>
      <w:r w:rsidR="00B61F17" w:rsidRPr="00021CE8">
        <w:rPr>
          <w:sz w:val="21"/>
          <w:szCs w:val="21"/>
        </w:rPr>
        <w:t>)</w:t>
      </w:r>
    </w:p>
    <w:p w14:paraId="6B0CB550" w14:textId="77777777" w:rsidR="00971EDD" w:rsidRPr="00021CE8" w:rsidRDefault="00971EDD" w:rsidP="00B16876">
      <w:pPr>
        <w:rPr>
          <w:sz w:val="21"/>
          <w:szCs w:val="21"/>
        </w:rPr>
      </w:pPr>
    </w:p>
    <w:p w14:paraId="6194B99E" w14:textId="77777777" w:rsidR="00BE17CE" w:rsidRPr="00021CE8" w:rsidRDefault="006F48B4" w:rsidP="00FB0B4F">
      <w:pPr>
        <w:jc w:val="both"/>
        <w:rPr>
          <w:sz w:val="21"/>
          <w:szCs w:val="21"/>
        </w:rPr>
      </w:pPr>
      <w:r w:rsidRPr="00021CE8">
        <w:rPr>
          <w:sz w:val="21"/>
          <w:szCs w:val="21"/>
        </w:rPr>
        <w:t>Obě smluvní s</w:t>
      </w:r>
      <w:r w:rsidR="006809FE" w:rsidRPr="00021CE8">
        <w:rPr>
          <w:sz w:val="21"/>
          <w:szCs w:val="21"/>
        </w:rPr>
        <w:t xml:space="preserve">trany uzavřely dne 18. 03. 2019 </w:t>
      </w:r>
      <w:r w:rsidRPr="00021CE8">
        <w:rPr>
          <w:sz w:val="21"/>
          <w:szCs w:val="21"/>
        </w:rPr>
        <w:t>Smlouvu o údržbě zeleně č. OSM-D/0018/2019. Nyní mají obě smluvní strany zájem na změně smlouvy, a proto uzavírají níže uvedeného dne, měsíce a roku tento</w:t>
      </w:r>
      <w:r w:rsidR="00BE17CE" w:rsidRPr="00021CE8">
        <w:rPr>
          <w:sz w:val="21"/>
          <w:szCs w:val="21"/>
        </w:rPr>
        <w:t xml:space="preserve"> </w:t>
      </w:r>
    </w:p>
    <w:p w14:paraId="21A1D078" w14:textId="77777777" w:rsidR="00BE17CE" w:rsidRPr="00021CE8" w:rsidRDefault="00BE17CE" w:rsidP="00BE17CE">
      <w:pPr>
        <w:jc w:val="center"/>
        <w:rPr>
          <w:sz w:val="21"/>
          <w:szCs w:val="21"/>
        </w:rPr>
      </w:pPr>
    </w:p>
    <w:p w14:paraId="57C75EEA" w14:textId="77777777" w:rsidR="00BE17CE" w:rsidRPr="00021CE8" w:rsidRDefault="00BE17CE" w:rsidP="00BE17CE">
      <w:pPr>
        <w:jc w:val="center"/>
        <w:rPr>
          <w:sz w:val="21"/>
          <w:szCs w:val="21"/>
        </w:rPr>
      </w:pPr>
    </w:p>
    <w:p w14:paraId="16911040" w14:textId="62686EC9" w:rsidR="00FB0B4F" w:rsidRPr="008D7276" w:rsidRDefault="00BE17CE" w:rsidP="00FB0B4F">
      <w:pPr>
        <w:jc w:val="center"/>
        <w:rPr>
          <w:b/>
          <w:sz w:val="32"/>
          <w:szCs w:val="32"/>
        </w:rPr>
      </w:pPr>
      <w:r w:rsidRPr="008D7276">
        <w:rPr>
          <w:b/>
          <w:sz w:val="32"/>
          <w:szCs w:val="32"/>
        </w:rPr>
        <w:t xml:space="preserve">Dodatek č. </w:t>
      </w:r>
      <w:r w:rsidR="008D7276" w:rsidRPr="008D7276">
        <w:rPr>
          <w:b/>
          <w:sz w:val="32"/>
          <w:szCs w:val="32"/>
        </w:rPr>
        <w:t>4</w:t>
      </w:r>
    </w:p>
    <w:p w14:paraId="03DEAD22" w14:textId="6D63B05D" w:rsidR="00B61F17" w:rsidRPr="00021CE8" w:rsidRDefault="00BE17CE" w:rsidP="008D7276">
      <w:pPr>
        <w:jc w:val="center"/>
        <w:rPr>
          <w:b/>
          <w:sz w:val="21"/>
          <w:szCs w:val="21"/>
        </w:rPr>
      </w:pPr>
      <w:r w:rsidRPr="00021CE8">
        <w:rPr>
          <w:b/>
          <w:sz w:val="21"/>
          <w:szCs w:val="21"/>
        </w:rPr>
        <w:t xml:space="preserve">ke smlouvě o údržbě městské zeleně </w:t>
      </w:r>
      <w:r w:rsidR="00B3498F" w:rsidRPr="00021CE8">
        <w:rPr>
          <w:b/>
          <w:sz w:val="21"/>
          <w:szCs w:val="21"/>
        </w:rPr>
        <w:t xml:space="preserve">ve znění </w:t>
      </w:r>
      <w:r w:rsidR="008D7276">
        <w:rPr>
          <w:b/>
          <w:sz w:val="21"/>
          <w:szCs w:val="21"/>
        </w:rPr>
        <w:t>všech dodatků</w:t>
      </w:r>
    </w:p>
    <w:p w14:paraId="10A49638" w14:textId="77777777" w:rsidR="00FD3594" w:rsidRPr="00021CE8" w:rsidRDefault="00FD3594" w:rsidP="00B16876">
      <w:pPr>
        <w:rPr>
          <w:sz w:val="21"/>
          <w:szCs w:val="21"/>
        </w:rPr>
      </w:pPr>
    </w:p>
    <w:p w14:paraId="1523A3E9" w14:textId="77777777" w:rsidR="00BE17CE" w:rsidRPr="00021CE8" w:rsidRDefault="00BE17CE" w:rsidP="00BE17CE">
      <w:pPr>
        <w:pBdr>
          <w:bottom w:val="single" w:sz="4" w:space="0" w:color="auto"/>
        </w:pBdr>
        <w:rPr>
          <w:b/>
          <w:sz w:val="21"/>
          <w:szCs w:val="21"/>
          <w:u w:val="single"/>
        </w:rPr>
      </w:pPr>
      <w:r w:rsidRPr="00021CE8">
        <w:rPr>
          <w:b/>
          <w:sz w:val="21"/>
          <w:szCs w:val="21"/>
          <w:u w:val="single"/>
        </w:rPr>
        <w:t>A)</w:t>
      </w:r>
    </w:p>
    <w:p w14:paraId="1353D2A7" w14:textId="6987B0C3" w:rsidR="00FD3594" w:rsidRPr="00021CE8" w:rsidRDefault="00FD3594" w:rsidP="00BE17CE">
      <w:pPr>
        <w:pBdr>
          <w:bottom w:val="single" w:sz="4" w:space="0" w:color="auto"/>
        </w:pBdr>
        <w:rPr>
          <w:b/>
          <w:sz w:val="21"/>
          <w:szCs w:val="21"/>
          <w:u w:val="single"/>
        </w:rPr>
      </w:pPr>
      <w:r w:rsidRPr="00021CE8">
        <w:rPr>
          <w:b/>
          <w:sz w:val="21"/>
          <w:szCs w:val="21"/>
          <w:u w:val="single"/>
        </w:rPr>
        <w:t>Příloha č. 1</w:t>
      </w:r>
      <w:r w:rsidR="00BE17CE" w:rsidRPr="00021CE8">
        <w:rPr>
          <w:b/>
          <w:sz w:val="21"/>
          <w:szCs w:val="21"/>
          <w:u w:val="single"/>
        </w:rPr>
        <w:t xml:space="preserve"> </w:t>
      </w:r>
      <w:r w:rsidR="008D7276">
        <w:rPr>
          <w:b/>
          <w:sz w:val="21"/>
          <w:szCs w:val="21"/>
          <w:u w:val="single"/>
        </w:rPr>
        <w:t>smlouvy</w:t>
      </w:r>
      <w:r w:rsidR="000A5C71" w:rsidRPr="00021CE8">
        <w:rPr>
          <w:b/>
          <w:sz w:val="21"/>
          <w:szCs w:val="21"/>
          <w:u w:val="single"/>
        </w:rPr>
        <w:t xml:space="preserve"> </w:t>
      </w:r>
      <w:r w:rsidRPr="00021CE8">
        <w:rPr>
          <w:b/>
          <w:sz w:val="21"/>
          <w:szCs w:val="21"/>
          <w:u w:val="single"/>
        </w:rPr>
        <w:t xml:space="preserve">se mění </w:t>
      </w:r>
      <w:r w:rsidR="00BE17CE" w:rsidRPr="00021CE8">
        <w:rPr>
          <w:b/>
          <w:sz w:val="21"/>
          <w:szCs w:val="21"/>
          <w:u w:val="single"/>
        </w:rPr>
        <w:t>a po změně zní</w:t>
      </w:r>
      <w:r w:rsidRPr="00021CE8">
        <w:rPr>
          <w:b/>
          <w:sz w:val="21"/>
          <w:szCs w:val="21"/>
          <w:u w:val="single"/>
        </w:rPr>
        <w:t>:</w:t>
      </w:r>
    </w:p>
    <w:tbl>
      <w:tblPr>
        <w:tblW w:w="89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"/>
        <w:gridCol w:w="777"/>
        <w:gridCol w:w="13"/>
        <w:gridCol w:w="1349"/>
        <w:gridCol w:w="2365"/>
        <w:gridCol w:w="873"/>
        <w:gridCol w:w="479"/>
        <w:gridCol w:w="818"/>
        <w:gridCol w:w="379"/>
        <w:gridCol w:w="218"/>
        <w:gridCol w:w="349"/>
        <w:gridCol w:w="914"/>
        <w:gridCol w:w="205"/>
        <w:gridCol w:w="165"/>
      </w:tblGrid>
      <w:tr w:rsidR="002D7392" w:rsidRPr="00021CE8" w14:paraId="375E66CB" w14:textId="77777777" w:rsidTr="008D7276">
        <w:trPr>
          <w:gridAfter w:val="1"/>
          <w:wAfter w:w="165" w:type="dxa"/>
          <w:trHeight w:val="255"/>
        </w:trPr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C1ED2" w14:textId="77777777" w:rsidR="002D7392" w:rsidRPr="00021CE8" w:rsidRDefault="002D73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74683" w14:textId="77777777" w:rsidR="002D7392" w:rsidRPr="00021CE8" w:rsidRDefault="002D73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902D4" w14:textId="77777777" w:rsidR="002D7392" w:rsidRPr="00021CE8" w:rsidRDefault="002D739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2D7392" w:rsidRPr="00021CE8" w14:paraId="46435287" w14:textId="77777777" w:rsidTr="008D7276">
        <w:trPr>
          <w:gridAfter w:val="1"/>
          <w:wAfter w:w="165" w:type="dxa"/>
          <w:trHeight w:val="255"/>
        </w:trPr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D5F4" w14:textId="77777777" w:rsidR="002D7392" w:rsidRPr="00021CE8" w:rsidRDefault="002D73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EFBF" w14:textId="77777777" w:rsidR="002D7392" w:rsidRPr="00021CE8" w:rsidRDefault="002D7392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40C3" w14:textId="77777777" w:rsidR="002D7392" w:rsidRPr="00021CE8" w:rsidRDefault="002D7392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AC396E" w:rsidRPr="00021CE8" w14:paraId="4904C1F6" w14:textId="77777777" w:rsidTr="008D7276">
        <w:trPr>
          <w:gridBefore w:val="1"/>
          <w:wBefore w:w="25" w:type="dxa"/>
          <w:trHeight w:val="255"/>
        </w:trPr>
        <w:tc>
          <w:tcPr>
            <w:tcW w:w="89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026DCAAB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Za internátem </w:t>
            </w:r>
            <w:proofErr w:type="spellStart"/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SZeŠ</w:t>
            </w:r>
            <w:proofErr w:type="spellEnd"/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k nábřeží Rakovnického potoka</w:t>
            </w:r>
          </w:p>
        </w:tc>
      </w:tr>
      <w:tr w:rsidR="00AC396E" w:rsidRPr="00021CE8" w14:paraId="3AE3444F" w14:textId="77777777" w:rsidTr="008D7276">
        <w:trPr>
          <w:gridBefore w:val="1"/>
          <w:wBefore w:w="25" w:type="dxa"/>
          <w:trHeight w:val="255"/>
        </w:trPr>
        <w:tc>
          <w:tcPr>
            <w:tcW w:w="45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5691CAEB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6DF7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7957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21CE8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021CE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EBEC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BD89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713E7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AC396E" w:rsidRPr="00021CE8" w14:paraId="149C97B1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57CD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29CA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10DD0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10 014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BBFD3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E4A2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F2BE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2,52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A3F56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25 244,3   </w:t>
            </w:r>
          </w:p>
        </w:tc>
      </w:tr>
      <w:tr w:rsidR="00AC396E" w:rsidRPr="00021CE8" w14:paraId="15488039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25C9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6A9C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8AD4E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9 895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D3985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4EEC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4A8FE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1,17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422D0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92 684,0   </w:t>
            </w:r>
          </w:p>
        </w:tc>
      </w:tr>
      <w:tr w:rsidR="00AC396E" w:rsidRPr="00021CE8" w14:paraId="7EDD8492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CB86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8BBA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C3350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10 014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96E9C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3BC1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0FDE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2,39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76655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47 856,4   </w:t>
            </w:r>
          </w:p>
        </w:tc>
      </w:tr>
      <w:tr w:rsidR="00AC396E" w:rsidRPr="00021CE8" w14:paraId="6DCD24E6" w14:textId="77777777" w:rsidTr="008D7276">
        <w:trPr>
          <w:gridBefore w:val="1"/>
          <w:wBefore w:w="25" w:type="dxa"/>
          <w:trHeight w:val="255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D000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Cesty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4653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hrabání podzimní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AC14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1 223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5182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C4AF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7353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2,39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4F377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2 921,9   </w:t>
            </w:r>
          </w:p>
        </w:tc>
      </w:tr>
      <w:tr w:rsidR="00AC396E" w:rsidRPr="00021CE8" w14:paraId="16FC321A" w14:textId="77777777" w:rsidTr="008D7276">
        <w:trPr>
          <w:gridBefore w:val="1"/>
          <w:wBefore w:w="25" w:type="dxa"/>
          <w:trHeight w:val="255"/>
        </w:trPr>
        <w:tc>
          <w:tcPr>
            <w:tcW w:w="45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0D7161" w14:textId="77777777" w:rsidR="00AC396E" w:rsidRPr="00021CE8" w:rsidRDefault="00AC396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90C0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C8A0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88C7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90E4A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3B5F81D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168 706,5   </w:t>
            </w:r>
          </w:p>
        </w:tc>
      </w:tr>
      <w:tr w:rsidR="00AC396E" w:rsidRPr="00021CE8" w14:paraId="43D08816" w14:textId="77777777" w:rsidTr="008D7276">
        <w:trPr>
          <w:gridBefore w:val="1"/>
          <w:wBefore w:w="25" w:type="dxa"/>
          <w:trHeight w:val="255"/>
        </w:trPr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C072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CDAC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2DC8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1384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A232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19BA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CBF0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</w:tr>
      <w:tr w:rsidR="00AC396E" w:rsidRPr="00021CE8" w14:paraId="7DFBF4F5" w14:textId="77777777" w:rsidTr="008D7276">
        <w:trPr>
          <w:gridBefore w:val="1"/>
          <w:wBefore w:w="25" w:type="dxa"/>
          <w:trHeight w:val="255"/>
        </w:trPr>
        <w:tc>
          <w:tcPr>
            <w:tcW w:w="89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32017BED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Ulice Fr. </w:t>
            </w:r>
            <w:proofErr w:type="spellStart"/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Diepolta</w:t>
            </w:r>
            <w:proofErr w:type="spellEnd"/>
          </w:p>
        </w:tc>
      </w:tr>
      <w:tr w:rsidR="00AC396E" w:rsidRPr="00021CE8" w14:paraId="1E88E7B4" w14:textId="77777777" w:rsidTr="008D7276">
        <w:trPr>
          <w:gridBefore w:val="1"/>
          <w:wBefore w:w="25" w:type="dxa"/>
          <w:trHeight w:val="255"/>
        </w:trPr>
        <w:tc>
          <w:tcPr>
            <w:tcW w:w="45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45F14E3E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8873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7B26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21CE8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021CE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0C57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2D89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4D47E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AC396E" w:rsidRPr="00021CE8" w14:paraId="12D6BFBE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96AC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F364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11ED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2 969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9FB0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270A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671A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2,52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81A53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7 484,5   </w:t>
            </w:r>
          </w:p>
        </w:tc>
      </w:tr>
      <w:tr w:rsidR="00AC396E" w:rsidRPr="00021CE8" w14:paraId="676DFC5C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8A7A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5BD6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01B2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2 349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0BAB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584A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FF6C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1,31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FD728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12 348,3   </w:t>
            </w:r>
          </w:p>
        </w:tc>
      </w:tr>
      <w:tr w:rsidR="00AC396E" w:rsidRPr="00021CE8" w14:paraId="094C174B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45BE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4836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36AE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2 969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8833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084F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9B3D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2,39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93326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7 094,4   </w:t>
            </w:r>
          </w:p>
        </w:tc>
      </w:tr>
      <w:tr w:rsidR="00AC396E" w:rsidRPr="00021CE8" w14:paraId="537D3D87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4D98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A6A6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4ED65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144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41349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21CE8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497F5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73EF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14,12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A8141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4 067,4   </w:t>
            </w:r>
          </w:p>
        </w:tc>
      </w:tr>
      <w:tr w:rsidR="00AC396E" w:rsidRPr="00021CE8" w14:paraId="0567F1DE" w14:textId="77777777" w:rsidTr="008D7276">
        <w:trPr>
          <w:gridBefore w:val="1"/>
          <w:wBefore w:w="25" w:type="dxa"/>
          <w:trHeight w:val="255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569D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Keř. sk.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6E18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57D3C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293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263ED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06220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362C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14,12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819F1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8 275,4   </w:t>
            </w:r>
          </w:p>
        </w:tc>
      </w:tr>
      <w:tr w:rsidR="00AC396E" w:rsidRPr="00021CE8" w14:paraId="583FC633" w14:textId="77777777" w:rsidTr="008D7276">
        <w:trPr>
          <w:gridBefore w:val="1"/>
          <w:wBefore w:w="25" w:type="dxa"/>
          <w:trHeight w:val="255"/>
        </w:trPr>
        <w:tc>
          <w:tcPr>
            <w:tcW w:w="45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B697C7" w14:textId="77777777" w:rsidR="00AC396E" w:rsidRPr="00021CE8" w:rsidRDefault="00AC396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AE19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B1DA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B795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EC297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D9C178A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39 270,0   </w:t>
            </w:r>
          </w:p>
        </w:tc>
      </w:tr>
      <w:tr w:rsidR="00AC396E" w:rsidRPr="00021CE8" w14:paraId="59F2E8A8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6DCB" w14:textId="7E98DE38" w:rsidR="00021CE8" w:rsidRPr="00021CE8" w:rsidRDefault="00021CE8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C15E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26AB" w14:textId="77777777" w:rsidR="00AC396E" w:rsidRPr="00021CE8" w:rsidRDefault="00AC396E">
            <w:pPr>
              <w:rPr>
                <w:sz w:val="21"/>
                <w:szCs w:val="21"/>
              </w:rPr>
            </w:pPr>
          </w:p>
          <w:p w14:paraId="4EEF4917" w14:textId="77777777" w:rsidR="00021CE8" w:rsidRPr="00021CE8" w:rsidRDefault="00021CE8">
            <w:pPr>
              <w:rPr>
                <w:sz w:val="21"/>
                <w:szCs w:val="21"/>
              </w:rPr>
            </w:pPr>
          </w:p>
          <w:p w14:paraId="4581E49A" w14:textId="78E6F26D" w:rsidR="00021CE8" w:rsidRPr="00021CE8" w:rsidRDefault="00021CE8">
            <w:pPr>
              <w:rPr>
                <w:sz w:val="21"/>
                <w:szCs w:val="21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BD4A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9573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4740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405D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</w:tr>
      <w:tr w:rsidR="00AC396E" w:rsidRPr="00021CE8" w14:paraId="4584AEC9" w14:textId="77777777" w:rsidTr="008D7276">
        <w:trPr>
          <w:gridBefore w:val="1"/>
          <w:wBefore w:w="25" w:type="dxa"/>
          <w:trHeight w:val="255"/>
        </w:trPr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449B3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C3B9C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79282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C5FF6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A5F4B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6B50F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CE11C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</w:tr>
      <w:tr w:rsidR="00AC396E" w:rsidRPr="00021CE8" w14:paraId="3775D17F" w14:textId="77777777" w:rsidTr="008D7276">
        <w:trPr>
          <w:gridBefore w:val="1"/>
          <w:wBefore w:w="25" w:type="dxa"/>
          <w:trHeight w:val="255"/>
        </w:trPr>
        <w:tc>
          <w:tcPr>
            <w:tcW w:w="89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0E323707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Před Masarykovou obchodní akademií</w:t>
            </w:r>
          </w:p>
        </w:tc>
      </w:tr>
      <w:tr w:rsidR="00AC396E" w:rsidRPr="00021CE8" w14:paraId="012DB4C0" w14:textId="77777777" w:rsidTr="008D7276">
        <w:trPr>
          <w:gridBefore w:val="1"/>
          <w:wBefore w:w="25" w:type="dxa"/>
          <w:trHeight w:val="255"/>
        </w:trPr>
        <w:tc>
          <w:tcPr>
            <w:tcW w:w="45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DF2D9B1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2C00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C788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21CE8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021CE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637A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2C90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08A13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cena </w:t>
            </w:r>
            <w:r w:rsidRPr="00021CE8">
              <w:rPr>
                <w:rFonts w:ascii="Arial" w:hAnsi="Arial" w:cs="Arial"/>
                <w:sz w:val="21"/>
                <w:szCs w:val="21"/>
              </w:rPr>
              <w:lastRenderedPageBreak/>
              <w:t>celková</w:t>
            </w:r>
          </w:p>
        </w:tc>
      </w:tr>
      <w:tr w:rsidR="00AC396E" w:rsidRPr="00021CE8" w14:paraId="719690ED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E5EB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lastRenderedPageBreak/>
              <w:t>Trávníky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3CBF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71831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1 888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80178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2121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9BDF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2,52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48C49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4 759,5   </w:t>
            </w:r>
          </w:p>
        </w:tc>
      </w:tr>
      <w:tr w:rsidR="00AC396E" w:rsidRPr="00021CE8" w14:paraId="4CE8490C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CE15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CA60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8C167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1 560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0886D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88C0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0EB5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1,31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E113E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10 250,9   </w:t>
            </w:r>
          </w:p>
        </w:tc>
      </w:tr>
      <w:tr w:rsidR="00AC396E" w:rsidRPr="00021CE8" w14:paraId="537A9BB9" w14:textId="77777777" w:rsidTr="008D7276">
        <w:trPr>
          <w:gridBefore w:val="1"/>
          <w:wBefore w:w="25" w:type="dxa"/>
          <w:trHeight w:val="255"/>
        </w:trPr>
        <w:tc>
          <w:tcPr>
            <w:tcW w:w="2139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1CD1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2E07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7B3E9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1 888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DC4BE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715C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A312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2,39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AE2C5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4 511,3   </w:t>
            </w:r>
          </w:p>
        </w:tc>
      </w:tr>
      <w:tr w:rsidR="00AC396E" w:rsidRPr="00021CE8" w14:paraId="12C5039D" w14:textId="77777777" w:rsidTr="008D7276">
        <w:trPr>
          <w:gridBefore w:val="1"/>
          <w:wBefore w:w="25" w:type="dxa"/>
          <w:trHeight w:val="255"/>
        </w:trPr>
        <w:tc>
          <w:tcPr>
            <w:tcW w:w="45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B4E139" w14:textId="77777777" w:rsidR="00AC396E" w:rsidRPr="00021CE8" w:rsidRDefault="00AC396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1974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577F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939C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A6D84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B980A03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19 521,6   </w:t>
            </w:r>
          </w:p>
        </w:tc>
      </w:tr>
      <w:tr w:rsidR="00AC396E" w:rsidRPr="00021CE8" w14:paraId="45B9AF1E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4E84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E56F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B81B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A30B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E8E3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2B19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47BC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</w:tr>
      <w:tr w:rsidR="00AC396E" w:rsidRPr="00021CE8" w14:paraId="1CD2455F" w14:textId="77777777" w:rsidTr="008D7276">
        <w:trPr>
          <w:gridBefore w:val="1"/>
          <w:wBefore w:w="25" w:type="dxa"/>
          <w:trHeight w:val="255"/>
        </w:trPr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F819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CDFE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6D4E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0FB2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E8A4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D8A3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9ED7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</w:tr>
      <w:tr w:rsidR="00AC396E" w:rsidRPr="00021CE8" w14:paraId="4D8746B0" w14:textId="77777777" w:rsidTr="008D7276">
        <w:trPr>
          <w:gridBefore w:val="1"/>
          <w:wBefore w:w="25" w:type="dxa"/>
          <w:trHeight w:val="255"/>
        </w:trPr>
        <w:tc>
          <w:tcPr>
            <w:tcW w:w="89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49BC07E2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Sídliště V Jamce</w:t>
            </w:r>
          </w:p>
        </w:tc>
      </w:tr>
      <w:tr w:rsidR="00AC396E" w:rsidRPr="00021CE8" w14:paraId="2E40D055" w14:textId="77777777" w:rsidTr="008D7276">
        <w:trPr>
          <w:gridBefore w:val="1"/>
          <w:wBefore w:w="25" w:type="dxa"/>
          <w:trHeight w:val="255"/>
        </w:trPr>
        <w:tc>
          <w:tcPr>
            <w:tcW w:w="45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59AFA2C1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B7A1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7C73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21CE8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021CE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FCE8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FB70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EE982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AC396E" w:rsidRPr="00021CE8" w14:paraId="6E91D324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17E3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2321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A5D4A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17 045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9B17B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8E1B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7428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2,52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6EDE8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42 968,7   </w:t>
            </w:r>
          </w:p>
        </w:tc>
      </w:tr>
      <w:tr w:rsidR="00AC396E" w:rsidRPr="00021CE8" w14:paraId="7EACF796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01A3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CA45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7CE0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12 784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85FB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912D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3E85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1,31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9569F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67 203,5   </w:t>
            </w:r>
          </w:p>
        </w:tc>
      </w:tr>
      <w:tr w:rsidR="00AC396E" w:rsidRPr="00021CE8" w14:paraId="3E58003D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2FED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6972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05CA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17 045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0C3F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9C03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F1BD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2,39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CA08D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40 728,6   </w:t>
            </w:r>
          </w:p>
        </w:tc>
      </w:tr>
      <w:tr w:rsidR="00AC396E" w:rsidRPr="00021CE8" w14:paraId="40F2CDBC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F4C8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8795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1A52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147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A8AA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21CE8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324F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F584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14,12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88352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4 151,8   </w:t>
            </w:r>
          </w:p>
        </w:tc>
      </w:tr>
      <w:tr w:rsidR="00AC396E" w:rsidRPr="00021CE8" w14:paraId="39ABE220" w14:textId="77777777" w:rsidTr="008D7276">
        <w:trPr>
          <w:gridBefore w:val="1"/>
          <w:wBefore w:w="25" w:type="dxa"/>
          <w:trHeight w:val="255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B832F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Trvalky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46C67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roční péče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F8C73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BFA3C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B9D33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A795C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8E6B00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3 360,0   </w:t>
            </w:r>
          </w:p>
        </w:tc>
      </w:tr>
      <w:tr w:rsidR="00AC396E" w:rsidRPr="00021CE8" w14:paraId="75E9D95A" w14:textId="77777777" w:rsidTr="008D7276">
        <w:trPr>
          <w:gridBefore w:val="1"/>
          <w:wBefore w:w="25" w:type="dxa"/>
          <w:trHeight w:val="255"/>
        </w:trPr>
        <w:tc>
          <w:tcPr>
            <w:tcW w:w="45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EBAAC" w14:textId="77777777" w:rsidR="00AC396E" w:rsidRPr="00021CE8" w:rsidRDefault="00AC396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Celkem za plochu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122E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434F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E3F2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1A83C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9EFF72A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158 412,7   </w:t>
            </w:r>
          </w:p>
        </w:tc>
      </w:tr>
      <w:tr w:rsidR="00AC396E" w:rsidRPr="00021CE8" w14:paraId="578290F3" w14:textId="77777777" w:rsidTr="008D7276">
        <w:trPr>
          <w:gridBefore w:val="1"/>
          <w:wBefore w:w="25" w:type="dxa"/>
          <w:trHeight w:val="255"/>
        </w:trPr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3C65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BB57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F1D8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9B0D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024F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8092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1BDB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</w:tr>
      <w:tr w:rsidR="00AC396E" w:rsidRPr="00021CE8" w14:paraId="5888760C" w14:textId="77777777" w:rsidTr="008D7276">
        <w:trPr>
          <w:gridBefore w:val="1"/>
          <w:wBefore w:w="25" w:type="dxa"/>
          <w:trHeight w:val="255"/>
        </w:trPr>
        <w:tc>
          <w:tcPr>
            <w:tcW w:w="89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46FFA5CD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Sídliště </w:t>
            </w:r>
            <w:proofErr w:type="spellStart"/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Bendovka</w:t>
            </w:r>
            <w:proofErr w:type="spellEnd"/>
          </w:p>
        </w:tc>
      </w:tr>
      <w:tr w:rsidR="00AC396E" w:rsidRPr="00021CE8" w14:paraId="531E63C8" w14:textId="77777777" w:rsidTr="008D7276">
        <w:trPr>
          <w:gridBefore w:val="1"/>
          <w:wBefore w:w="25" w:type="dxa"/>
          <w:trHeight w:val="255"/>
        </w:trPr>
        <w:tc>
          <w:tcPr>
            <w:tcW w:w="45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6259CA1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32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8009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D845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21CE8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021CE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CAC6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E380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6699D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AC396E" w:rsidRPr="00021CE8" w14:paraId="52FB4807" w14:textId="77777777" w:rsidTr="008D7276">
        <w:trPr>
          <w:gridBefore w:val="1"/>
          <w:wBefore w:w="25" w:type="dxa"/>
          <w:trHeight w:val="270"/>
        </w:trPr>
        <w:tc>
          <w:tcPr>
            <w:tcW w:w="2139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CEE4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D57F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4CB7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14 505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F1AE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7AF2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94D7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2,52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4F0EA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36 565,6   </w:t>
            </w:r>
          </w:p>
        </w:tc>
      </w:tr>
      <w:tr w:rsidR="00AC396E" w:rsidRPr="00021CE8" w14:paraId="11FF60D6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1AAC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0210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07E4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12 406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74C5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733A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1A64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1,31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82926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65 216,4   </w:t>
            </w:r>
          </w:p>
        </w:tc>
      </w:tr>
      <w:tr w:rsidR="00AC396E" w:rsidRPr="00021CE8" w14:paraId="5EE01082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B6E8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887E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3C0B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14 505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25A0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245E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21A8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2,39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82AD6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34 659,3   </w:t>
            </w:r>
          </w:p>
        </w:tc>
      </w:tr>
      <w:tr w:rsidR="00AC396E" w:rsidRPr="00021CE8" w14:paraId="367DDD93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30FA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DA4A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F8D6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0D2C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21CE8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2C3F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4FDD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14,12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2CF77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7 202,1   </w:t>
            </w:r>
          </w:p>
        </w:tc>
      </w:tr>
      <w:tr w:rsidR="00AC396E" w:rsidRPr="00021CE8" w14:paraId="7A7145DF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25F9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Stromy 2021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8591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E9CA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A341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FC949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B2BD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242,83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ABF7E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1 457,0   </w:t>
            </w:r>
          </w:p>
        </w:tc>
      </w:tr>
      <w:tr w:rsidR="00AC396E" w:rsidRPr="00021CE8" w14:paraId="2CE3484E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7B03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javor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1DCD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úprava stromových mís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F0AD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0751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B2E6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00CA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230,79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B1A0E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461,6   </w:t>
            </w:r>
          </w:p>
        </w:tc>
      </w:tr>
      <w:tr w:rsidR="00AC396E" w:rsidRPr="00021CE8" w14:paraId="74FB4EDA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9B2D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Stromy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C1B9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EAEC6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3B03B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9A28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B862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242,83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88F39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10 198,9   </w:t>
            </w:r>
          </w:p>
        </w:tc>
      </w:tr>
      <w:tr w:rsidR="00AC396E" w:rsidRPr="00021CE8" w14:paraId="61B8533B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F688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AAA1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úprava stromových mís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0B98E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B58F8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120E0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F1BE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230,79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4BAA0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3 231,0   </w:t>
            </w:r>
          </w:p>
        </w:tc>
      </w:tr>
      <w:tr w:rsidR="00AC396E" w:rsidRPr="00021CE8" w14:paraId="560D7E61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DE6BB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Stromy 2022 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98E24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EDECF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67BFA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ED1F3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956F6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242,83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59D358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5 827,9   </w:t>
            </w:r>
          </w:p>
        </w:tc>
      </w:tr>
      <w:tr w:rsidR="00AC396E" w:rsidRPr="00021CE8" w14:paraId="1D32E0E5" w14:textId="77777777" w:rsidTr="008D7276">
        <w:trPr>
          <w:gridBefore w:val="1"/>
          <w:wBefore w:w="25" w:type="dxa"/>
          <w:trHeight w:val="48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63DE8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javor, bříza přesazený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1D1FD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úprava stromových mís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18F2E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EC15C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CC4C1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51440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230,79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76CA12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1 384,7   </w:t>
            </w:r>
          </w:p>
        </w:tc>
      </w:tr>
      <w:tr w:rsidR="00AC396E" w:rsidRPr="00021CE8" w14:paraId="69281434" w14:textId="77777777" w:rsidTr="008D7276">
        <w:trPr>
          <w:gridBefore w:val="1"/>
          <w:wBefore w:w="25" w:type="dxa"/>
          <w:trHeight w:val="255"/>
        </w:trPr>
        <w:tc>
          <w:tcPr>
            <w:tcW w:w="45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EA6830" w14:textId="77777777" w:rsidR="00AC396E" w:rsidRPr="00021CE8" w:rsidRDefault="00AC396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Celkem za plochu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DFB8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46FF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8478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8D5A6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14903EC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166 204,7   </w:t>
            </w:r>
          </w:p>
        </w:tc>
      </w:tr>
      <w:tr w:rsidR="00AC396E" w:rsidRPr="00021CE8" w14:paraId="05981346" w14:textId="77777777" w:rsidTr="008D7276">
        <w:trPr>
          <w:gridBefore w:val="1"/>
          <w:wBefore w:w="25" w:type="dxa"/>
          <w:trHeight w:val="255"/>
        </w:trPr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F3D2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97EF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5ABC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8688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FE01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2F34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9245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</w:tr>
      <w:tr w:rsidR="00AC396E" w:rsidRPr="00021CE8" w14:paraId="396F44DF" w14:textId="77777777" w:rsidTr="008D7276">
        <w:trPr>
          <w:gridBefore w:val="1"/>
          <w:wBefore w:w="25" w:type="dxa"/>
          <w:trHeight w:val="255"/>
        </w:trPr>
        <w:tc>
          <w:tcPr>
            <w:tcW w:w="89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36280C5E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Lesopark (Jamka)</w:t>
            </w:r>
          </w:p>
        </w:tc>
      </w:tr>
      <w:tr w:rsidR="00AC396E" w:rsidRPr="00021CE8" w14:paraId="1E74FF35" w14:textId="77777777" w:rsidTr="008D7276">
        <w:trPr>
          <w:gridBefore w:val="1"/>
          <w:wBefore w:w="25" w:type="dxa"/>
          <w:trHeight w:val="255"/>
        </w:trPr>
        <w:tc>
          <w:tcPr>
            <w:tcW w:w="45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7CB1E6DD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B3E8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9C6E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21CE8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021CE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F6F0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19E6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555B0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AC396E" w:rsidRPr="00021CE8" w14:paraId="237A01C2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458F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465C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3EEDF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16 339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FA45E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B5AA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1CFD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2,52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BF4C5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41 188,9   </w:t>
            </w:r>
          </w:p>
        </w:tc>
      </w:tr>
      <w:tr w:rsidR="00AC396E" w:rsidRPr="00021CE8" w14:paraId="5FD2E947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414D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E7EF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1A82C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10 470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D6C7C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BC58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A01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1,31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6B0A1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55 039,2   </w:t>
            </w:r>
          </w:p>
        </w:tc>
      </w:tr>
      <w:tr w:rsidR="00AC396E" w:rsidRPr="00021CE8" w14:paraId="75867214" w14:textId="77777777" w:rsidTr="008D7276">
        <w:trPr>
          <w:gridBefore w:val="1"/>
          <w:wBefore w:w="25" w:type="dxa"/>
          <w:trHeight w:val="255"/>
        </w:trPr>
        <w:tc>
          <w:tcPr>
            <w:tcW w:w="2139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2C00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C25C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D0C66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16 339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1A21D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EC15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A849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2,39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1DD5F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39 041,6   </w:t>
            </w:r>
          </w:p>
        </w:tc>
      </w:tr>
      <w:tr w:rsidR="00AC396E" w:rsidRPr="00021CE8" w14:paraId="59B1A490" w14:textId="77777777" w:rsidTr="008D7276">
        <w:trPr>
          <w:gridBefore w:val="1"/>
          <w:wBefore w:w="25" w:type="dxa"/>
          <w:trHeight w:val="255"/>
        </w:trPr>
        <w:tc>
          <w:tcPr>
            <w:tcW w:w="45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D37109" w14:textId="77777777" w:rsidR="00AC396E" w:rsidRPr="00021CE8" w:rsidRDefault="00AC396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4534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BB0D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AF6D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1A9F0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7711EA6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135 269,8   </w:t>
            </w:r>
          </w:p>
        </w:tc>
      </w:tr>
      <w:tr w:rsidR="00AC396E" w:rsidRPr="00021CE8" w14:paraId="7B25A9C3" w14:textId="77777777" w:rsidTr="008D7276">
        <w:trPr>
          <w:gridBefore w:val="1"/>
          <w:wBefore w:w="25" w:type="dxa"/>
          <w:trHeight w:val="255"/>
        </w:trPr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157D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027A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C049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92AC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CEBD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04F9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95E7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</w:tr>
      <w:tr w:rsidR="00AC396E" w:rsidRPr="00021CE8" w14:paraId="534E9C73" w14:textId="77777777" w:rsidTr="008D7276">
        <w:trPr>
          <w:gridBefore w:val="1"/>
          <w:wBefore w:w="25" w:type="dxa"/>
          <w:trHeight w:val="255"/>
        </w:trPr>
        <w:tc>
          <w:tcPr>
            <w:tcW w:w="89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6EEE9ECA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Sídliště Mýtská</w:t>
            </w:r>
          </w:p>
        </w:tc>
      </w:tr>
      <w:tr w:rsidR="00AC396E" w:rsidRPr="00021CE8" w14:paraId="080DD867" w14:textId="77777777" w:rsidTr="008D7276">
        <w:trPr>
          <w:gridBefore w:val="1"/>
          <w:wBefore w:w="25" w:type="dxa"/>
          <w:trHeight w:val="255"/>
        </w:trPr>
        <w:tc>
          <w:tcPr>
            <w:tcW w:w="45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9D4C55E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559B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E676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21CE8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021CE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1DD3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0323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04D9A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AC396E" w:rsidRPr="00021CE8" w14:paraId="06B727A8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9786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BAAF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E9E99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8 330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710F2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0B0D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C439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2,52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A71A9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20 999,1   </w:t>
            </w:r>
          </w:p>
        </w:tc>
      </w:tr>
      <w:tr w:rsidR="00AC396E" w:rsidRPr="00021CE8" w14:paraId="05D33A15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018B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FD1A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68C7D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6 697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85A2B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1DC1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51F4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1,31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6B323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35 205,1   </w:t>
            </w:r>
          </w:p>
        </w:tc>
      </w:tr>
      <w:tr w:rsidR="00AC396E" w:rsidRPr="00021CE8" w14:paraId="6054DE15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EE8E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7689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B1B0C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8 330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95475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CFB6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76B2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2,39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074FD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19 904,3   </w:t>
            </w:r>
          </w:p>
        </w:tc>
      </w:tr>
      <w:tr w:rsidR="00AC396E" w:rsidRPr="00021CE8" w14:paraId="20312226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B31B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E6BB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F5831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59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73BD8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21CE8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CAD3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D625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14,12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82CF2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1 666,4   </w:t>
            </w:r>
          </w:p>
        </w:tc>
      </w:tr>
      <w:tr w:rsidR="00AC396E" w:rsidRPr="00021CE8" w14:paraId="1664582A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7C44E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Keř. sk.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2962B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79B15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343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53598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5CE33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46D65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8,41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4580A0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8 662,4   </w:t>
            </w:r>
          </w:p>
        </w:tc>
      </w:tr>
      <w:tr w:rsidR="00021CE8" w:rsidRPr="00021CE8" w14:paraId="182D3F72" w14:textId="77777777" w:rsidTr="008D7276">
        <w:trPr>
          <w:gridBefore w:val="1"/>
          <w:wBefore w:w="25" w:type="dxa"/>
          <w:trHeight w:val="255"/>
        </w:trPr>
        <w:tc>
          <w:tcPr>
            <w:tcW w:w="2139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96F52A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7FEB0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střih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262C8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503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45903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7B76E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4F404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14,12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021D5D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14 218,1   </w:t>
            </w:r>
          </w:p>
        </w:tc>
      </w:tr>
      <w:tr w:rsidR="00AC396E" w:rsidRPr="00021CE8" w14:paraId="327A6838" w14:textId="77777777" w:rsidTr="008D7276">
        <w:trPr>
          <w:gridBefore w:val="1"/>
          <w:wBefore w:w="25" w:type="dxa"/>
          <w:trHeight w:val="255"/>
        </w:trPr>
        <w:tc>
          <w:tcPr>
            <w:tcW w:w="45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7B6E8" w14:textId="77777777" w:rsidR="00AC396E" w:rsidRPr="00021CE8" w:rsidRDefault="00AC396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Celkem za plochu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A87D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A4D2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C4DD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C0B14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3C1F255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100 655,4   </w:t>
            </w:r>
          </w:p>
        </w:tc>
      </w:tr>
      <w:tr w:rsidR="00AC396E" w:rsidRPr="00021CE8" w14:paraId="72FF7040" w14:textId="77777777" w:rsidTr="008D7276">
        <w:trPr>
          <w:gridBefore w:val="1"/>
          <w:wBefore w:w="25" w:type="dxa"/>
          <w:trHeight w:val="255"/>
        </w:trPr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EECF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3319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0CE5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5341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C8F1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A7B4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A2A5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</w:tr>
      <w:tr w:rsidR="00AC396E" w:rsidRPr="00021CE8" w14:paraId="3BBA0D5F" w14:textId="77777777" w:rsidTr="008D7276">
        <w:trPr>
          <w:gridBefore w:val="1"/>
          <w:wBefore w:w="25" w:type="dxa"/>
          <w:trHeight w:val="255"/>
        </w:trPr>
        <w:tc>
          <w:tcPr>
            <w:tcW w:w="89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4C823F0F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Nad Jamkou </w:t>
            </w:r>
          </w:p>
        </w:tc>
      </w:tr>
      <w:tr w:rsidR="00AC396E" w:rsidRPr="00021CE8" w14:paraId="07EFDF98" w14:textId="77777777" w:rsidTr="008D7276">
        <w:trPr>
          <w:gridBefore w:val="1"/>
          <w:wBefore w:w="25" w:type="dxa"/>
          <w:trHeight w:val="255"/>
        </w:trPr>
        <w:tc>
          <w:tcPr>
            <w:tcW w:w="45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6B9FD711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940B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675A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21CE8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021CE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BD30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BDF1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8A8C8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AC396E" w:rsidRPr="00021CE8" w14:paraId="1C12608D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8304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lastRenderedPageBreak/>
              <w:t>Trávníky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FE27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05DE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194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FE79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4637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9927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2,52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43999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489,1   </w:t>
            </w:r>
          </w:p>
        </w:tc>
      </w:tr>
      <w:tr w:rsidR="00AC396E" w:rsidRPr="00021CE8" w14:paraId="1D34378E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BD05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1A58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7E48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176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619B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3BCB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B556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1,31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26EDF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925,2   </w:t>
            </w:r>
          </w:p>
        </w:tc>
      </w:tr>
      <w:tr w:rsidR="00AC396E" w:rsidRPr="00021CE8" w14:paraId="51C47B54" w14:textId="77777777" w:rsidTr="008D7276">
        <w:trPr>
          <w:gridBefore w:val="1"/>
          <w:wBefore w:w="25" w:type="dxa"/>
          <w:trHeight w:val="255"/>
        </w:trPr>
        <w:tc>
          <w:tcPr>
            <w:tcW w:w="2139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148E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80DA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E902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194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EC50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72D6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30F2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2,39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1660A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463,6   </w:t>
            </w:r>
          </w:p>
        </w:tc>
      </w:tr>
      <w:tr w:rsidR="00AC396E" w:rsidRPr="00021CE8" w14:paraId="08F6B0B2" w14:textId="77777777" w:rsidTr="008D7276">
        <w:trPr>
          <w:gridBefore w:val="1"/>
          <w:wBefore w:w="25" w:type="dxa"/>
          <w:trHeight w:val="255"/>
        </w:trPr>
        <w:tc>
          <w:tcPr>
            <w:tcW w:w="45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C1C5B" w14:textId="77777777" w:rsidR="00AC396E" w:rsidRPr="00021CE8" w:rsidRDefault="00AC396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BCE7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CED9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2802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2B204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903FC66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1 877,8   </w:t>
            </w:r>
          </w:p>
        </w:tc>
      </w:tr>
      <w:tr w:rsidR="00AC396E" w:rsidRPr="00021CE8" w14:paraId="4E78C87F" w14:textId="77777777" w:rsidTr="008D7276">
        <w:trPr>
          <w:gridBefore w:val="1"/>
          <w:wBefore w:w="25" w:type="dxa"/>
          <w:trHeight w:val="255"/>
        </w:trPr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02AC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E053E6D" w14:textId="77777777" w:rsidR="00021CE8" w:rsidRPr="00021CE8" w:rsidRDefault="00021CE8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AE555C2" w14:textId="3417542E" w:rsidR="00021CE8" w:rsidRPr="00021CE8" w:rsidRDefault="00021CE8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DD0D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1303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4B62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BAA8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8084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3EB6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</w:tr>
      <w:tr w:rsidR="00AC396E" w:rsidRPr="00021CE8" w14:paraId="34AC6AD5" w14:textId="77777777" w:rsidTr="008D7276">
        <w:trPr>
          <w:gridBefore w:val="1"/>
          <w:wBefore w:w="25" w:type="dxa"/>
          <w:trHeight w:val="255"/>
        </w:trPr>
        <w:tc>
          <w:tcPr>
            <w:tcW w:w="89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0AB09E0F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Sídliště Pod Václavem</w:t>
            </w:r>
          </w:p>
        </w:tc>
      </w:tr>
      <w:tr w:rsidR="00AC396E" w:rsidRPr="00021CE8" w14:paraId="3736C01F" w14:textId="77777777" w:rsidTr="008D7276">
        <w:trPr>
          <w:gridBefore w:val="1"/>
          <w:wBefore w:w="25" w:type="dxa"/>
          <w:trHeight w:val="255"/>
        </w:trPr>
        <w:tc>
          <w:tcPr>
            <w:tcW w:w="45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558B4EDC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37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33D3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00B0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21CE8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021CE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5460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CB34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E6C1F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AC396E" w:rsidRPr="00021CE8" w14:paraId="6E4724A2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3D74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5CF7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230B1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14 060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2E2A5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C6F4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77E0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2,52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1A22A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35 443,8   </w:t>
            </w:r>
          </w:p>
        </w:tc>
      </w:tr>
      <w:tr w:rsidR="00AC396E" w:rsidRPr="00021CE8" w14:paraId="1CC372C1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52F6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87CC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2948B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12 992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98703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7B39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FA38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1,31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81F3F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68 297,0   </w:t>
            </w:r>
          </w:p>
        </w:tc>
      </w:tr>
      <w:tr w:rsidR="00AC396E" w:rsidRPr="00021CE8" w14:paraId="6A2F82F6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18CD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3D47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5873D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14 060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1FCB5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ABE1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C7F5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2,39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1C717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33 596,0   </w:t>
            </w:r>
          </w:p>
        </w:tc>
      </w:tr>
      <w:tr w:rsidR="00AC396E" w:rsidRPr="00021CE8" w14:paraId="49F2AD75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0DC1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Stromy 2021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7EA7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A8D5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B6E4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158E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C26D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242,83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7A145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19 426,4   </w:t>
            </w:r>
          </w:p>
        </w:tc>
      </w:tr>
      <w:tr w:rsidR="00AC396E" w:rsidRPr="00021CE8" w14:paraId="34B7C009" w14:textId="77777777" w:rsidTr="008D7276">
        <w:trPr>
          <w:gridBefore w:val="1"/>
          <w:wBefore w:w="25" w:type="dxa"/>
          <w:trHeight w:val="255"/>
        </w:trPr>
        <w:tc>
          <w:tcPr>
            <w:tcW w:w="2139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2FBA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E4B0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úprava stromových mís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FFFE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74C2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D3D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6A2E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230,79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84B91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4 615,8   </w:t>
            </w:r>
          </w:p>
        </w:tc>
      </w:tr>
      <w:tr w:rsidR="00AC396E" w:rsidRPr="00021CE8" w14:paraId="53359AC9" w14:textId="77777777" w:rsidTr="008D7276">
        <w:trPr>
          <w:gridBefore w:val="1"/>
          <w:wBefore w:w="25" w:type="dxa"/>
          <w:trHeight w:val="255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E241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87F1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0876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237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5D86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21CE8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C288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C821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14,12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462F9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6 693,7   </w:t>
            </w:r>
          </w:p>
        </w:tc>
      </w:tr>
      <w:tr w:rsidR="00AC396E" w:rsidRPr="00021CE8" w14:paraId="27008451" w14:textId="77777777" w:rsidTr="008D7276">
        <w:trPr>
          <w:gridBefore w:val="1"/>
          <w:wBefore w:w="25" w:type="dxa"/>
          <w:trHeight w:val="255"/>
        </w:trPr>
        <w:tc>
          <w:tcPr>
            <w:tcW w:w="45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7FF0ED" w14:textId="77777777" w:rsidR="00AC396E" w:rsidRPr="00021CE8" w:rsidRDefault="00AC396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Celkem za plochu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A11F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E0C1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1253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5B532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C251E1A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168 072,7   </w:t>
            </w:r>
          </w:p>
        </w:tc>
      </w:tr>
      <w:tr w:rsidR="00AC396E" w:rsidRPr="00021CE8" w14:paraId="4B2B2C12" w14:textId="77777777" w:rsidTr="008D7276">
        <w:trPr>
          <w:gridBefore w:val="1"/>
          <w:wBefore w:w="25" w:type="dxa"/>
          <w:trHeight w:val="255"/>
        </w:trPr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EC18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384D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A4D0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73EF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96C0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3891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CCF9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</w:tr>
      <w:tr w:rsidR="00AC396E" w:rsidRPr="00021CE8" w14:paraId="79DD50EC" w14:textId="77777777" w:rsidTr="008D7276">
        <w:trPr>
          <w:gridBefore w:val="1"/>
          <w:wBefore w:w="25" w:type="dxa"/>
          <w:trHeight w:val="255"/>
        </w:trPr>
        <w:tc>
          <w:tcPr>
            <w:tcW w:w="89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52469C0C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Kollárova ulice</w:t>
            </w:r>
          </w:p>
        </w:tc>
      </w:tr>
      <w:tr w:rsidR="00AC396E" w:rsidRPr="00021CE8" w14:paraId="36516FCE" w14:textId="77777777" w:rsidTr="008D7276">
        <w:trPr>
          <w:gridBefore w:val="1"/>
          <w:wBefore w:w="25" w:type="dxa"/>
          <w:trHeight w:val="255"/>
        </w:trPr>
        <w:tc>
          <w:tcPr>
            <w:tcW w:w="45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A766266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38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B5D9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3B06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21CE8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021CE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0BF4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6103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893F9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AC396E" w:rsidRPr="00021CE8" w14:paraId="27F28B68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FC16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D86C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C6799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1 933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F338C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48F8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1407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2,52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A4AC0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4 872,9   </w:t>
            </w:r>
          </w:p>
        </w:tc>
      </w:tr>
      <w:tr w:rsidR="00AC396E" w:rsidRPr="00021CE8" w14:paraId="78EE43E7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DE97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F71C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9C61D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1 447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21150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0E8A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B43A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1,31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7E4B8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7 606,7   </w:t>
            </w:r>
          </w:p>
        </w:tc>
      </w:tr>
      <w:tr w:rsidR="00AC396E" w:rsidRPr="00021CE8" w14:paraId="42FB73F2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E5AF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52A6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E8F9B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1 933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81D54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E832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A758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2,39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9CB5D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4 618,9   </w:t>
            </w:r>
          </w:p>
        </w:tc>
      </w:tr>
      <w:tr w:rsidR="00AC396E" w:rsidRPr="00021CE8" w14:paraId="64FAF0D9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D77E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C8AD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6EC3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239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077B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21CE8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CEF5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353D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14,12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553C0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13 500,4   </w:t>
            </w:r>
          </w:p>
        </w:tc>
      </w:tr>
      <w:tr w:rsidR="00AC396E" w:rsidRPr="00021CE8" w14:paraId="528A0449" w14:textId="77777777" w:rsidTr="008D7276">
        <w:trPr>
          <w:gridBefore w:val="1"/>
          <w:wBefore w:w="25" w:type="dxa"/>
          <w:trHeight w:val="255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697AB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Trvalky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51EA3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roční péče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530CD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91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DFD4A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AF166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BB703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E8C993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25 446,4   </w:t>
            </w:r>
          </w:p>
        </w:tc>
      </w:tr>
      <w:tr w:rsidR="00AC396E" w:rsidRPr="00021CE8" w14:paraId="4DDB10A8" w14:textId="77777777" w:rsidTr="008D7276">
        <w:trPr>
          <w:gridBefore w:val="1"/>
          <w:wBefore w:w="25" w:type="dxa"/>
          <w:trHeight w:val="255"/>
        </w:trPr>
        <w:tc>
          <w:tcPr>
            <w:tcW w:w="45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D35657" w14:textId="77777777" w:rsidR="00AC396E" w:rsidRPr="00021CE8" w:rsidRDefault="00AC396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Celkem za plochu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F7B6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CC20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9449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E71E3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813E23E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56 045,3   </w:t>
            </w:r>
          </w:p>
        </w:tc>
      </w:tr>
      <w:tr w:rsidR="00AC396E" w:rsidRPr="00021CE8" w14:paraId="4587C41C" w14:textId="77777777" w:rsidTr="008D7276">
        <w:trPr>
          <w:gridBefore w:val="1"/>
          <w:wBefore w:w="25" w:type="dxa"/>
          <w:trHeight w:val="255"/>
        </w:trPr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D658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DB96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FFBC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7489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902C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D11C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F305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</w:tr>
      <w:tr w:rsidR="00AC396E" w:rsidRPr="00021CE8" w14:paraId="04EC6071" w14:textId="77777777" w:rsidTr="008D7276">
        <w:trPr>
          <w:gridBefore w:val="1"/>
          <w:wBefore w:w="25" w:type="dxa"/>
          <w:trHeight w:val="255"/>
        </w:trPr>
        <w:tc>
          <w:tcPr>
            <w:tcW w:w="89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047B2FFB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Luženská</w:t>
            </w:r>
            <w:proofErr w:type="spellEnd"/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ulice</w:t>
            </w:r>
          </w:p>
        </w:tc>
      </w:tr>
      <w:tr w:rsidR="00AC396E" w:rsidRPr="00021CE8" w14:paraId="0B352451" w14:textId="77777777" w:rsidTr="008D7276">
        <w:trPr>
          <w:gridBefore w:val="1"/>
          <w:wBefore w:w="25" w:type="dxa"/>
          <w:trHeight w:val="255"/>
        </w:trPr>
        <w:tc>
          <w:tcPr>
            <w:tcW w:w="45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7B3C81A0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C844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BD56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21CE8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021CE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3D8C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EB44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B6D84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AC396E" w:rsidRPr="00021CE8" w14:paraId="5CD89A9D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F638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7E11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FCBC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11 455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98BB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0F01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87BC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2,52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40034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28 876,9   </w:t>
            </w:r>
          </w:p>
        </w:tc>
      </w:tr>
      <w:tr w:rsidR="00AC396E" w:rsidRPr="00021CE8" w14:paraId="3F1A7D36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5D10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1B76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4008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10 308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354C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558B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5A0F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1,31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8E3DE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54 187,6   </w:t>
            </w:r>
          </w:p>
        </w:tc>
      </w:tr>
      <w:tr w:rsidR="00AC396E" w:rsidRPr="00021CE8" w14:paraId="1A326C44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57FB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3071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4D6C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11 455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F111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E1EE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4F9C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2,39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A0019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27 371,4   </w:t>
            </w:r>
          </w:p>
        </w:tc>
      </w:tr>
      <w:tr w:rsidR="00AC396E" w:rsidRPr="00021CE8" w14:paraId="1EA91158" w14:textId="77777777" w:rsidTr="008D7276">
        <w:trPr>
          <w:gridBefore w:val="1"/>
          <w:wBefore w:w="25" w:type="dxa"/>
          <w:trHeight w:val="27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347D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5356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BDF5C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4B373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21CE8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1341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5B3C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14,12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8F699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536,6   </w:t>
            </w:r>
          </w:p>
        </w:tc>
      </w:tr>
      <w:tr w:rsidR="00AC396E" w:rsidRPr="00021CE8" w14:paraId="0349DB88" w14:textId="77777777" w:rsidTr="008D7276">
        <w:trPr>
          <w:gridBefore w:val="1"/>
          <w:wBefore w:w="25" w:type="dxa"/>
          <w:trHeight w:val="27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B1491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Trvalky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0CFF9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roční péče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7605F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169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8D8FB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8DF11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24666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F38BDF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47 320,0   </w:t>
            </w:r>
          </w:p>
        </w:tc>
      </w:tr>
      <w:tr w:rsidR="00021CE8" w:rsidRPr="00021CE8" w14:paraId="69D671D7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AB13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Stromy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ADA5C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7DFD4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28AC8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2C810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1EA81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242,83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BDFE6D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14 569,8   </w:t>
            </w:r>
          </w:p>
        </w:tc>
      </w:tr>
      <w:tr w:rsidR="00AC396E" w:rsidRPr="00021CE8" w14:paraId="2012DD80" w14:textId="77777777" w:rsidTr="008D7276">
        <w:trPr>
          <w:gridBefore w:val="1"/>
          <w:wBefore w:w="25" w:type="dxa"/>
          <w:trHeight w:val="255"/>
        </w:trPr>
        <w:tc>
          <w:tcPr>
            <w:tcW w:w="213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DA2191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970F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úprava stromových mís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FD0E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DD6C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6230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78EB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230,79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AB306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4 615,8   </w:t>
            </w:r>
          </w:p>
        </w:tc>
      </w:tr>
      <w:tr w:rsidR="00AC396E" w:rsidRPr="00021CE8" w14:paraId="0CC9707E" w14:textId="77777777" w:rsidTr="008D7276">
        <w:trPr>
          <w:gridBefore w:val="1"/>
          <w:wBefore w:w="25" w:type="dxa"/>
          <w:trHeight w:val="255"/>
        </w:trPr>
        <w:tc>
          <w:tcPr>
            <w:tcW w:w="45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C835B2" w14:textId="77777777" w:rsidR="00AC396E" w:rsidRPr="00021CE8" w:rsidRDefault="00AC396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Celkem za plochu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9800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0387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2F7A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24891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D46B639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177 478,1   </w:t>
            </w:r>
          </w:p>
        </w:tc>
      </w:tr>
      <w:tr w:rsidR="00AC396E" w:rsidRPr="00021CE8" w14:paraId="6CC48090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45B3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B925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A779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7725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8408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0C96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9CA1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</w:tr>
      <w:tr w:rsidR="00AC396E" w:rsidRPr="00021CE8" w14:paraId="40875575" w14:textId="77777777" w:rsidTr="008D7276">
        <w:trPr>
          <w:gridBefore w:val="1"/>
          <w:wBefore w:w="25" w:type="dxa"/>
          <w:trHeight w:val="255"/>
        </w:trPr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F75E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B016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F4CA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B716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8854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E758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D2DD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</w:tr>
      <w:tr w:rsidR="00AC396E" w:rsidRPr="00021CE8" w14:paraId="74AFCFC9" w14:textId="77777777" w:rsidTr="008D7276">
        <w:trPr>
          <w:gridBefore w:val="1"/>
          <w:wBefore w:w="25" w:type="dxa"/>
          <w:trHeight w:val="255"/>
        </w:trPr>
        <w:tc>
          <w:tcPr>
            <w:tcW w:w="89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22E635EF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Pod </w:t>
            </w:r>
            <w:proofErr w:type="spellStart"/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Bendovkou</w:t>
            </w:r>
            <w:proofErr w:type="spellEnd"/>
          </w:p>
        </w:tc>
      </w:tr>
      <w:tr w:rsidR="00AC396E" w:rsidRPr="00021CE8" w14:paraId="3163A0A9" w14:textId="77777777" w:rsidTr="008D7276">
        <w:trPr>
          <w:gridBefore w:val="1"/>
          <w:wBefore w:w="25" w:type="dxa"/>
          <w:trHeight w:val="240"/>
        </w:trPr>
        <w:tc>
          <w:tcPr>
            <w:tcW w:w="450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17C35A8B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382D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DA3B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21CE8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021CE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F901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60AC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A8100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AC396E" w:rsidRPr="00021CE8" w14:paraId="0E5E555B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4E0F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Keř. sk.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670C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009C8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257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41000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C1BD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6587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8,41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A94E1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12 966,5   </w:t>
            </w:r>
          </w:p>
        </w:tc>
      </w:tr>
      <w:tr w:rsidR="00AC396E" w:rsidRPr="00021CE8" w14:paraId="72F0C51B" w14:textId="77777777" w:rsidTr="008D7276">
        <w:trPr>
          <w:gridBefore w:val="1"/>
          <w:wBefore w:w="25" w:type="dxa"/>
          <w:trHeight w:val="255"/>
        </w:trPr>
        <w:tc>
          <w:tcPr>
            <w:tcW w:w="213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40D3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C468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96E2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1 096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326C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164D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633D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6,50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6D7C7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42 739,9   </w:t>
            </w:r>
          </w:p>
        </w:tc>
      </w:tr>
      <w:tr w:rsidR="00AC396E" w:rsidRPr="00021CE8" w14:paraId="2EDBC31B" w14:textId="77777777" w:rsidTr="008D7276">
        <w:trPr>
          <w:gridBefore w:val="1"/>
          <w:wBefore w:w="25" w:type="dxa"/>
          <w:trHeight w:val="270"/>
        </w:trPr>
        <w:tc>
          <w:tcPr>
            <w:tcW w:w="213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885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D598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střih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19AA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257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4289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48F3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818B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14,12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BA7A8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7 257,7   </w:t>
            </w:r>
          </w:p>
        </w:tc>
      </w:tr>
      <w:tr w:rsidR="00AC396E" w:rsidRPr="00021CE8" w14:paraId="12D0025F" w14:textId="77777777" w:rsidTr="008D7276">
        <w:trPr>
          <w:gridBefore w:val="1"/>
          <w:wBefore w:w="25" w:type="dxa"/>
          <w:trHeight w:val="255"/>
        </w:trPr>
        <w:tc>
          <w:tcPr>
            <w:tcW w:w="45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8AC04" w14:textId="77777777" w:rsidR="00AC396E" w:rsidRPr="00021CE8" w:rsidRDefault="00AC396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DAAF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657B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0DE7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5382D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7F8E759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62 964,1   </w:t>
            </w:r>
          </w:p>
        </w:tc>
      </w:tr>
      <w:tr w:rsidR="00AC396E" w:rsidRPr="00021CE8" w14:paraId="2007DC04" w14:textId="77777777" w:rsidTr="008D7276">
        <w:trPr>
          <w:gridBefore w:val="1"/>
          <w:wBefore w:w="25" w:type="dxa"/>
          <w:trHeight w:val="255"/>
        </w:trPr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C376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749C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7057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BA7B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EAB6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FC6B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6678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</w:tr>
      <w:tr w:rsidR="00AC396E" w:rsidRPr="00021CE8" w14:paraId="04851EDB" w14:textId="77777777" w:rsidTr="008D7276">
        <w:trPr>
          <w:gridBefore w:val="1"/>
          <w:wBefore w:w="25" w:type="dxa"/>
          <w:trHeight w:val="255"/>
        </w:trPr>
        <w:tc>
          <w:tcPr>
            <w:tcW w:w="89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689057CC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Zeleň chodníků</w:t>
            </w:r>
          </w:p>
        </w:tc>
      </w:tr>
      <w:tr w:rsidR="00AC396E" w:rsidRPr="00021CE8" w14:paraId="29B0CB0A" w14:textId="77777777" w:rsidTr="008D7276">
        <w:trPr>
          <w:gridBefore w:val="1"/>
          <w:wBefore w:w="25" w:type="dxa"/>
          <w:trHeight w:val="255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1FD60B3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735BC9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2709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35CC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21CE8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021CE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AF6B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93AF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B650F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AC396E" w:rsidRPr="00021CE8" w14:paraId="44F013BD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A0942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124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225E2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Křikavova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42127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320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884AC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69A77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BB4B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1,49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E13F2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1 911,6   </w:t>
            </w:r>
          </w:p>
        </w:tc>
      </w:tr>
      <w:tr w:rsidR="00AC396E" w:rsidRPr="00021CE8" w14:paraId="5BAD215E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217EB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125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C7F8B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Křikavova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5C3EC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736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A1910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05CF8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6DFC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1,49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738DD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4 396,6   </w:t>
            </w:r>
          </w:p>
        </w:tc>
      </w:tr>
      <w:tr w:rsidR="00AC396E" w:rsidRPr="00021CE8" w14:paraId="39BBDE56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5FE00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126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E05B0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Pod Václavem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D19EA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157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7EBD8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F7C09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3273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1,49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A1CB3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937,9   </w:t>
            </w:r>
          </w:p>
        </w:tc>
      </w:tr>
      <w:tr w:rsidR="00AC396E" w:rsidRPr="00021CE8" w14:paraId="0D425C78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D64E0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127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3EB32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Pod Václavem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2C6E3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576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4D7B2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38A5B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6B80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1,49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BC7F3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3 440,8   </w:t>
            </w:r>
          </w:p>
        </w:tc>
      </w:tr>
      <w:tr w:rsidR="00AC396E" w:rsidRPr="00021CE8" w14:paraId="4B20C558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21AFF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lastRenderedPageBreak/>
              <w:t>128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28A56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Máchova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1CA67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E9DFF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00B8A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870B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1,49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4B000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1 230,6   </w:t>
            </w:r>
          </w:p>
        </w:tc>
      </w:tr>
      <w:tr w:rsidR="00AC396E" w:rsidRPr="00021CE8" w14:paraId="56F040C5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F9689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129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EF03D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Šafaříkova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358A3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558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C1E15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B06A9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64F9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1,49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D8DA8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3 333,3   </w:t>
            </w:r>
          </w:p>
        </w:tc>
      </w:tr>
      <w:tr w:rsidR="00AC396E" w:rsidRPr="00021CE8" w14:paraId="2E352D73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19E21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130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C4CA7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Blahoslavova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57563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5452F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BFD68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56C0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1,49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DC0AB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627,2   </w:t>
            </w:r>
          </w:p>
        </w:tc>
      </w:tr>
      <w:tr w:rsidR="00AC396E" w:rsidRPr="00021CE8" w14:paraId="7257DFE5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D59A3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131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49949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Na Francouzích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93B8A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1 911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E1BEA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1A05F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3779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1,49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70A6D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11 415,7   </w:t>
            </w:r>
          </w:p>
        </w:tc>
      </w:tr>
      <w:tr w:rsidR="00AC396E" w:rsidRPr="00021CE8" w14:paraId="2909FB00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54E67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132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D82CA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Nad Tržištěm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F29CC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3233F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BDAD7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315E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1,49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D8CA8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388,3   </w:t>
            </w:r>
          </w:p>
        </w:tc>
      </w:tr>
      <w:tr w:rsidR="00AC396E" w:rsidRPr="00021CE8" w14:paraId="6913489F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EED0A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133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881C2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Nad Tržištěm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6C352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188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00472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7535E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21B4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1,49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7C73D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1 123,1   </w:t>
            </w:r>
          </w:p>
        </w:tc>
      </w:tr>
      <w:tr w:rsidR="00AC396E" w:rsidRPr="00021CE8" w14:paraId="2FF34770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5F752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134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DCC6B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Pod Vodárnou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81797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DB2DB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33B7A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687A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1,49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DC9CA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621,3   </w:t>
            </w:r>
          </w:p>
        </w:tc>
      </w:tr>
      <w:tr w:rsidR="00AC396E" w:rsidRPr="00021CE8" w14:paraId="40F3362D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873AC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135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A5B1D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Sadová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9621E8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145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9F87DD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C072B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ED50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1,49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BF718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866,2   </w:t>
            </w:r>
          </w:p>
        </w:tc>
      </w:tr>
      <w:tr w:rsidR="00AC396E" w:rsidRPr="00021CE8" w14:paraId="0EDD4E1D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229C0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137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87694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21CE8">
              <w:rPr>
                <w:rFonts w:ascii="Arial" w:hAnsi="Arial" w:cs="Arial"/>
                <w:sz w:val="21"/>
                <w:szCs w:val="21"/>
              </w:rPr>
              <w:t>Flemíkova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9DEB6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D1C8E1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434A1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FCFA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1,49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CB94C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244,9   </w:t>
            </w:r>
          </w:p>
        </w:tc>
      </w:tr>
      <w:tr w:rsidR="00AC396E" w:rsidRPr="00021CE8" w14:paraId="32A8CA32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A6D2D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138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B2B7E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U Hřbitova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9059F0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502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D72BE0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AE222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D6D7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1,49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BE18D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2 998,8   </w:t>
            </w:r>
          </w:p>
        </w:tc>
      </w:tr>
      <w:tr w:rsidR="00AC396E" w:rsidRPr="00021CE8" w14:paraId="65E4EE7C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1B044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139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3DADA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Levého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DF8EE0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133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8EB43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6328B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EA18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1,49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A6E44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794,5   </w:t>
            </w:r>
          </w:p>
        </w:tc>
      </w:tr>
      <w:tr w:rsidR="00AC396E" w:rsidRPr="00021CE8" w14:paraId="51640E91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DE557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141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3E95D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Fojtíkova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CC5573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F6ED41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88D3C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2098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1,49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25357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203,1   </w:t>
            </w:r>
          </w:p>
        </w:tc>
      </w:tr>
      <w:tr w:rsidR="00AC396E" w:rsidRPr="00021CE8" w14:paraId="20A34EE5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FA1FA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142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5AA5E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Rabasova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A5BAFB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494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02F90F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9B866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F5F3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1,49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F3D67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2 951,0   </w:t>
            </w:r>
          </w:p>
        </w:tc>
      </w:tr>
      <w:tr w:rsidR="00AC396E" w:rsidRPr="00021CE8" w14:paraId="42CA0EC7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65CB2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143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ED74E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21CE8">
              <w:rPr>
                <w:rFonts w:ascii="Arial" w:hAnsi="Arial" w:cs="Arial"/>
                <w:sz w:val="21"/>
                <w:szCs w:val="21"/>
              </w:rPr>
              <w:t>Hlaváčovská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C69F7B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10ADA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A0683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CE12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1,49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65365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591,4   </w:t>
            </w:r>
          </w:p>
        </w:tc>
      </w:tr>
      <w:tr w:rsidR="00AC396E" w:rsidRPr="00021CE8" w14:paraId="72E936F4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5ADE6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144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D46F1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Na Rybníčku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676518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139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9DFF84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054D3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15BF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1,49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5F3DE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830,3   </w:t>
            </w:r>
          </w:p>
        </w:tc>
      </w:tr>
      <w:tr w:rsidR="00AC396E" w:rsidRPr="00021CE8" w14:paraId="360BA2A6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E2E64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148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6A6FF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21CE8">
              <w:rPr>
                <w:rFonts w:ascii="Arial" w:hAnsi="Arial" w:cs="Arial"/>
                <w:sz w:val="21"/>
                <w:szCs w:val="21"/>
              </w:rPr>
              <w:t>Zd</w:t>
            </w:r>
            <w:proofErr w:type="spellEnd"/>
            <w:r w:rsidRPr="00021CE8">
              <w:rPr>
                <w:rFonts w:ascii="Arial" w:hAnsi="Arial" w:cs="Arial"/>
                <w:sz w:val="21"/>
                <w:szCs w:val="21"/>
              </w:rPr>
              <w:t>. Štěpánka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F13111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549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F44E5D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F22EC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891B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1,49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7B4B0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3 279,6   </w:t>
            </w:r>
          </w:p>
        </w:tc>
      </w:tr>
      <w:tr w:rsidR="00AC396E" w:rsidRPr="00021CE8" w14:paraId="72AE7C7C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B848E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150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93C03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Soukupova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025D1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284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79DF6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3DACE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F504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1,49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D6EBF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1 696,5   </w:t>
            </w:r>
          </w:p>
        </w:tc>
      </w:tr>
      <w:tr w:rsidR="00AC396E" w:rsidRPr="00021CE8" w14:paraId="40114A45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A9EDA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CEA24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Michálkova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0F0B7F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195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38C540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41859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B79E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1,49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F0576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1 164,9   </w:t>
            </w:r>
          </w:p>
        </w:tc>
      </w:tr>
      <w:tr w:rsidR="00AC396E" w:rsidRPr="00021CE8" w14:paraId="25373FD0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B2110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157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06783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Na Spravedlnosti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5FDA70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1 449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4BF054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F80BD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8B4E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1,49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F1576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8 655,9   </w:t>
            </w:r>
          </w:p>
        </w:tc>
      </w:tr>
      <w:tr w:rsidR="00AC396E" w:rsidRPr="00021CE8" w14:paraId="698A0DB6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7D06C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164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3B27A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Píseckého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82B3BC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73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35FCBA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D5CB7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9698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1,49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0354F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436,1   </w:t>
            </w:r>
          </w:p>
        </w:tc>
      </w:tr>
      <w:tr w:rsidR="00AC396E" w:rsidRPr="00021CE8" w14:paraId="79BEDD3A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CDC40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165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A7AFC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Dvořákova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ACF993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EF690C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DD9E2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9BEE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1,49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6B15C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268,8   </w:t>
            </w:r>
          </w:p>
        </w:tc>
      </w:tr>
      <w:tr w:rsidR="00AC396E" w:rsidRPr="00021CE8" w14:paraId="11F765EA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9ECDD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167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09841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Riegrova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1DB168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75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2BBAAC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534CC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478E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1,49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0FD70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448,0   </w:t>
            </w:r>
          </w:p>
        </w:tc>
      </w:tr>
      <w:tr w:rsidR="00AC396E" w:rsidRPr="00021CE8" w14:paraId="30841E05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D8CA3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168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91FC2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Riegrova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42772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82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8A35AD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A1206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6AC3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1,49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69AF9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489,8   </w:t>
            </w:r>
          </w:p>
        </w:tc>
      </w:tr>
      <w:tr w:rsidR="00AC396E" w:rsidRPr="00021CE8" w14:paraId="2A662CF1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07E4E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169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A6407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21CE8">
              <w:rPr>
                <w:rFonts w:ascii="Arial" w:hAnsi="Arial" w:cs="Arial"/>
                <w:sz w:val="21"/>
                <w:szCs w:val="21"/>
              </w:rPr>
              <w:t>Bradského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5C5DC0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129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5564E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CDA15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391D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1,49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6CD13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770,6   </w:t>
            </w:r>
          </w:p>
        </w:tc>
      </w:tr>
      <w:tr w:rsidR="00AC396E" w:rsidRPr="00021CE8" w14:paraId="55D2A4EB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6F604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170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8B079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21CE8">
              <w:rPr>
                <w:rFonts w:ascii="Arial" w:hAnsi="Arial" w:cs="Arial"/>
                <w:sz w:val="21"/>
                <w:szCs w:val="21"/>
              </w:rPr>
              <w:t>Huřvinská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86F490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113A6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BB141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DE4E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1,49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C526B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203,1   </w:t>
            </w:r>
          </w:p>
        </w:tc>
      </w:tr>
      <w:tr w:rsidR="00AC396E" w:rsidRPr="00021CE8" w14:paraId="58CB97E9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DA13E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173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F8124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Maru Špačkové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3A3612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437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390AE9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4533A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B5F4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1,49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64255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2 610,5   </w:t>
            </w:r>
          </w:p>
        </w:tc>
      </w:tr>
      <w:tr w:rsidR="00AC396E" w:rsidRPr="00021CE8" w14:paraId="42FA34BC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A81A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174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BAD9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Plzeňská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CE2A9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5 796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04057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265E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B90B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1,49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CAD1D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34 623,5   </w:t>
            </w:r>
          </w:p>
        </w:tc>
      </w:tr>
      <w:tr w:rsidR="00AC396E" w:rsidRPr="00021CE8" w14:paraId="6EA41932" w14:textId="77777777" w:rsidTr="008D7276">
        <w:trPr>
          <w:gridBefore w:val="1"/>
          <w:wBefore w:w="25" w:type="dxa"/>
          <w:trHeight w:val="240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EC3D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177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8EC4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21CE8">
              <w:rPr>
                <w:rFonts w:ascii="Arial" w:hAnsi="Arial" w:cs="Arial"/>
                <w:sz w:val="21"/>
                <w:szCs w:val="21"/>
              </w:rPr>
              <w:t>Huřviny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5CE4A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1 231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7EBF6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189B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BCC9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1,49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759FC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7 353,6   </w:t>
            </w:r>
          </w:p>
        </w:tc>
      </w:tr>
      <w:tr w:rsidR="00AC396E" w:rsidRPr="00021CE8" w14:paraId="650DB7F6" w14:textId="77777777" w:rsidTr="008D7276">
        <w:trPr>
          <w:gridBefore w:val="1"/>
          <w:wBefore w:w="25" w:type="dxa"/>
          <w:trHeight w:val="255"/>
        </w:trPr>
        <w:tc>
          <w:tcPr>
            <w:tcW w:w="21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8EA6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36F8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roh </w:t>
            </w:r>
            <w:proofErr w:type="spellStart"/>
            <w:r w:rsidRPr="00021CE8">
              <w:rPr>
                <w:rFonts w:ascii="Arial" w:hAnsi="Arial" w:cs="Arial"/>
                <w:sz w:val="21"/>
                <w:szCs w:val="21"/>
              </w:rPr>
              <w:t>VltavskýchxVáchova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9891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149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CFAA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7032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F3ED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1,49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782B1" w14:textId="77777777" w:rsidR="00AC396E" w:rsidRPr="00021CE8" w:rsidRDefault="00AC396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890,1   </w:t>
            </w:r>
          </w:p>
        </w:tc>
      </w:tr>
      <w:tr w:rsidR="00AC396E" w:rsidRPr="00021CE8" w14:paraId="5A1285E8" w14:textId="77777777" w:rsidTr="008D7276">
        <w:trPr>
          <w:gridBefore w:val="1"/>
          <w:wBefore w:w="25" w:type="dxa"/>
          <w:trHeight w:val="255"/>
        </w:trPr>
        <w:tc>
          <w:tcPr>
            <w:tcW w:w="45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7355A" w14:textId="77777777" w:rsidR="00AC396E" w:rsidRPr="00021CE8" w:rsidRDefault="00AC396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A77E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78E5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C727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AF477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EC15623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101 797,7   </w:t>
            </w:r>
          </w:p>
        </w:tc>
      </w:tr>
      <w:tr w:rsidR="002D7392" w:rsidRPr="00021CE8" w14:paraId="030D222B" w14:textId="77777777" w:rsidTr="008D7276">
        <w:trPr>
          <w:gridAfter w:val="1"/>
          <w:wAfter w:w="165" w:type="dxa"/>
          <w:trHeight w:val="255"/>
        </w:trPr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EF25" w14:textId="77777777" w:rsidR="002D7392" w:rsidRPr="00021CE8" w:rsidRDefault="002D73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19B5" w14:textId="77777777" w:rsidR="002D7392" w:rsidRPr="00021CE8" w:rsidRDefault="002D73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2899" w14:textId="77777777" w:rsidR="002D7392" w:rsidRPr="00021CE8" w:rsidRDefault="002D73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C396E" w:rsidRPr="00021CE8" w14:paraId="7315A3A7" w14:textId="77777777" w:rsidTr="008D7276">
        <w:trPr>
          <w:gridBefore w:val="1"/>
          <w:gridAfter w:val="2"/>
          <w:wBefore w:w="25" w:type="dxa"/>
          <w:wAfter w:w="370" w:type="dxa"/>
          <w:trHeight w:val="270"/>
        </w:trPr>
        <w:tc>
          <w:tcPr>
            <w:tcW w:w="85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  <w:noWrap/>
            <w:vAlign w:val="bottom"/>
            <w:hideMark/>
          </w:tcPr>
          <w:p w14:paraId="46137253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Celkový součet ploch</w:t>
            </w:r>
          </w:p>
        </w:tc>
      </w:tr>
      <w:tr w:rsidR="00AC396E" w:rsidRPr="00021CE8" w14:paraId="7A400C9F" w14:textId="77777777" w:rsidTr="008D7276">
        <w:trPr>
          <w:gridBefore w:val="1"/>
          <w:gridAfter w:val="2"/>
          <w:wBefore w:w="25" w:type="dxa"/>
          <w:wAfter w:w="370" w:type="dxa"/>
          <w:trHeight w:val="270"/>
        </w:trPr>
        <w:tc>
          <w:tcPr>
            <w:tcW w:w="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14:paraId="20344524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626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D3924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5E35B" w14:textId="77777777" w:rsidR="00AC396E" w:rsidRPr="00021CE8" w:rsidRDefault="00AC39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cena</w:t>
            </w:r>
          </w:p>
        </w:tc>
      </w:tr>
      <w:tr w:rsidR="00AC396E" w:rsidRPr="00021CE8" w14:paraId="26545156" w14:textId="77777777" w:rsidTr="008D7276">
        <w:trPr>
          <w:gridBefore w:val="1"/>
          <w:gridAfter w:val="2"/>
          <w:wBefore w:w="25" w:type="dxa"/>
          <w:wAfter w:w="370" w:type="dxa"/>
          <w:trHeight w:val="255"/>
        </w:trPr>
        <w:tc>
          <w:tcPr>
            <w:tcW w:w="7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063125A1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3A53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Za internátem </w:t>
            </w:r>
            <w:proofErr w:type="spellStart"/>
            <w:r w:rsidRPr="00021CE8">
              <w:rPr>
                <w:rFonts w:ascii="Arial" w:hAnsi="Arial" w:cs="Arial"/>
                <w:sz w:val="21"/>
                <w:szCs w:val="21"/>
              </w:rPr>
              <w:t>SZeŠ</w:t>
            </w:r>
            <w:proofErr w:type="spellEnd"/>
            <w:r w:rsidRPr="00021CE8">
              <w:rPr>
                <w:rFonts w:ascii="Arial" w:hAnsi="Arial" w:cs="Arial"/>
                <w:sz w:val="21"/>
                <w:szCs w:val="21"/>
              </w:rPr>
              <w:t xml:space="preserve"> k nábřeží Rakovnického potoka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D335BC5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168 706,5   </w:t>
            </w:r>
          </w:p>
        </w:tc>
      </w:tr>
      <w:tr w:rsidR="00AC396E" w:rsidRPr="00021CE8" w14:paraId="18E7DE70" w14:textId="77777777" w:rsidTr="008D7276">
        <w:trPr>
          <w:gridBefore w:val="1"/>
          <w:gridAfter w:val="2"/>
          <w:wBefore w:w="25" w:type="dxa"/>
          <w:wAfter w:w="370" w:type="dxa"/>
          <w:trHeight w:val="255"/>
        </w:trPr>
        <w:tc>
          <w:tcPr>
            <w:tcW w:w="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0BC10FA3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6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86F5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Ulice </w:t>
            </w:r>
            <w:proofErr w:type="spellStart"/>
            <w:r w:rsidRPr="00021CE8">
              <w:rPr>
                <w:rFonts w:ascii="Arial" w:hAnsi="Arial" w:cs="Arial"/>
                <w:sz w:val="21"/>
                <w:szCs w:val="21"/>
              </w:rPr>
              <w:t>Fr.Diepolta</w:t>
            </w:r>
            <w:proofErr w:type="spellEnd"/>
            <w:r w:rsidRPr="00021CE8">
              <w:rPr>
                <w:rFonts w:ascii="Arial" w:hAnsi="Arial" w:cs="Arial"/>
                <w:sz w:val="21"/>
                <w:szCs w:val="21"/>
              </w:rPr>
              <w:t xml:space="preserve"> + Alšova ulice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C2314F5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39 270,0   </w:t>
            </w:r>
          </w:p>
        </w:tc>
      </w:tr>
      <w:tr w:rsidR="00AC396E" w:rsidRPr="00021CE8" w14:paraId="56F3FA7A" w14:textId="77777777" w:rsidTr="008D7276">
        <w:trPr>
          <w:gridBefore w:val="1"/>
          <w:gridAfter w:val="2"/>
          <w:wBefore w:w="25" w:type="dxa"/>
          <w:wAfter w:w="370" w:type="dxa"/>
          <w:trHeight w:val="255"/>
        </w:trPr>
        <w:tc>
          <w:tcPr>
            <w:tcW w:w="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24D23AA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6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F458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Před MOA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373A7AB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19 521,6   </w:t>
            </w:r>
          </w:p>
        </w:tc>
      </w:tr>
      <w:tr w:rsidR="00AC396E" w:rsidRPr="00021CE8" w14:paraId="54087363" w14:textId="77777777" w:rsidTr="008D7276">
        <w:trPr>
          <w:gridBefore w:val="1"/>
          <w:gridAfter w:val="2"/>
          <w:wBefore w:w="25" w:type="dxa"/>
          <w:wAfter w:w="370" w:type="dxa"/>
          <w:trHeight w:val="255"/>
        </w:trPr>
        <w:tc>
          <w:tcPr>
            <w:tcW w:w="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8DCEC5D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31</w:t>
            </w:r>
          </w:p>
        </w:tc>
        <w:tc>
          <w:tcPr>
            <w:tcW w:w="6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A803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21CE8">
              <w:rPr>
                <w:rFonts w:ascii="Arial" w:hAnsi="Arial" w:cs="Arial"/>
                <w:sz w:val="21"/>
                <w:szCs w:val="21"/>
              </w:rPr>
              <w:t>Bendovka</w:t>
            </w:r>
            <w:proofErr w:type="spellEnd"/>
            <w:r w:rsidRPr="00021CE8">
              <w:rPr>
                <w:rFonts w:ascii="Arial" w:hAnsi="Arial" w:cs="Arial"/>
                <w:sz w:val="21"/>
                <w:szCs w:val="21"/>
              </w:rPr>
              <w:t xml:space="preserve"> - Jamka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68E816F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158 412,7   </w:t>
            </w:r>
          </w:p>
        </w:tc>
      </w:tr>
      <w:tr w:rsidR="00AC396E" w:rsidRPr="00021CE8" w14:paraId="5477C356" w14:textId="77777777" w:rsidTr="008D7276">
        <w:trPr>
          <w:gridBefore w:val="1"/>
          <w:gridAfter w:val="2"/>
          <w:wBefore w:w="25" w:type="dxa"/>
          <w:wAfter w:w="370" w:type="dxa"/>
          <w:trHeight w:val="255"/>
        </w:trPr>
        <w:tc>
          <w:tcPr>
            <w:tcW w:w="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33F84BD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32</w:t>
            </w:r>
          </w:p>
        </w:tc>
        <w:tc>
          <w:tcPr>
            <w:tcW w:w="6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3675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Sídliště </w:t>
            </w:r>
            <w:proofErr w:type="spellStart"/>
            <w:r w:rsidRPr="00021CE8">
              <w:rPr>
                <w:rFonts w:ascii="Arial" w:hAnsi="Arial" w:cs="Arial"/>
                <w:sz w:val="21"/>
                <w:szCs w:val="21"/>
              </w:rPr>
              <w:t>Bendovka</w:t>
            </w:r>
            <w:proofErr w:type="spellEnd"/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639DA47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166 204,7   </w:t>
            </w:r>
          </w:p>
        </w:tc>
      </w:tr>
      <w:tr w:rsidR="00AC396E" w:rsidRPr="00021CE8" w14:paraId="02322202" w14:textId="77777777" w:rsidTr="008D7276">
        <w:trPr>
          <w:gridBefore w:val="1"/>
          <w:gridAfter w:val="2"/>
          <w:wBefore w:w="25" w:type="dxa"/>
          <w:wAfter w:w="370" w:type="dxa"/>
          <w:trHeight w:val="255"/>
        </w:trPr>
        <w:tc>
          <w:tcPr>
            <w:tcW w:w="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18DA984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33</w:t>
            </w:r>
          </w:p>
        </w:tc>
        <w:tc>
          <w:tcPr>
            <w:tcW w:w="6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D651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Lesopark - Jamka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BA69F18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135 269,8   </w:t>
            </w:r>
          </w:p>
        </w:tc>
      </w:tr>
      <w:tr w:rsidR="00AC396E" w:rsidRPr="00021CE8" w14:paraId="3639A4C2" w14:textId="77777777" w:rsidTr="008D7276">
        <w:trPr>
          <w:gridBefore w:val="1"/>
          <w:gridAfter w:val="2"/>
          <w:wBefore w:w="25" w:type="dxa"/>
          <w:wAfter w:w="370" w:type="dxa"/>
          <w:trHeight w:val="255"/>
        </w:trPr>
        <w:tc>
          <w:tcPr>
            <w:tcW w:w="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84F5960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34</w:t>
            </w:r>
          </w:p>
        </w:tc>
        <w:tc>
          <w:tcPr>
            <w:tcW w:w="6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AFFC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Sídliště Mýtská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5804DE8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100 655,4   </w:t>
            </w:r>
          </w:p>
        </w:tc>
      </w:tr>
      <w:tr w:rsidR="00AC396E" w:rsidRPr="00021CE8" w14:paraId="22DF452A" w14:textId="77777777" w:rsidTr="008D7276">
        <w:trPr>
          <w:gridBefore w:val="1"/>
          <w:gridAfter w:val="2"/>
          <w:wBefore w:w="25" w:type="dxa"/>
          <w:wAfter w:w="370" w:type="dxa"/>
          <w:trHeight w:val="255"/>
        </w:trPr>
        <w:tc>
          <w:tcPr>
            <w:tcW w:w="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C727A65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35</w:t>
            </w:r>
          </w:p>
        </w:tc>
        <w:tc>
          <w:tcPr>
            <w:tcW w:w="6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5F51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Lišanská ulice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E2B6C1C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1 877,8   </w:t>
            </w:r>
          </w:p>
        </w:tc>
      </w:tr>
      <w:tr w:rsidR="00AC396E" w:rsidRPr="00021CE8" w14:paraId="3C975647" w14:textId="77777777" w:rsidTr="008D7276">
        <w:trPr>
          <w:gridBefore w:val="1"/>
          <w:gridAfter w:val="2"/>
          <w:wBefore w:w="25" w:type="dxa"/>
          <w:wAfter w:w="370" w:type="dxa"/>
          <w:trHeight w:val="255"/>
        </w:trPr>
        <w:tc>
          <w:tcPr>
            <w:tcW w:w="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A6D31AC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37</w:t>
            </w:r>
          </w:p>
        </w:tc>
        <w:tc>
          <w:tcPr>
            <w:tcW w:w="6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9662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Sídliště Pod Václavem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5F113F3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168 072,7   </w:t>
            </w:r>
          </w:p>
        </w:tc>
      </w:tr>
      <w:tr w:rsidR="00AC396E" w:rsidRPr="00021CE8" w14:paraId="1A0878F0" w14:textId="77777777" w:rsidTr="008D7276">
        <w:trPr>
          <w:gridBefore w:val="1"/>
          <w:gridAfter w:val="2"/>
          <w:wBefore w:w="25" w:type="dxa"/>
          <w:wAfter w:w="370" w:type="dxa"/>
          <w:trHeight w:val="255"/>
        </w:trPr>
        <w:tc>
          <w:tcPr>
            <w:tcW w:w="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4D5A528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38</w:t>
            </w:r>
          </w:p>
        </w:tc>
        <w:tc>
          <w:tcPr>
            <w:tcW w:w="6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AE52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Kollárova ulice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A8561DE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56 045,3   </w:t>
            </w:r>
          </w:p>
        </w:tc>
      </w:tr>
      <w:tr w:rsidR="00AC396E" w:rsidRPr="00021CE8" w14:paraId="5100EAD7" w14:textId="77777777" w:rsidTr="008D7276">
        <w:trPr>
          <w:gridBefore w:val="1"/>
          <w:gridAfter w:val="2"/>
          <w:wBefore w:w="25" w:type="dxa"/>
          <w:wAfter w:w="370" w:type="dxa"/>
          <w:trHeight w:val="255"/>
        </w:trPr>
        <w:tc>
          <w:tcPr>
            <w:tcW w:w="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2144942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39</w:t>
            </w:r>
          </w:p>
        </w:tc>
        <w:tc>
          <w:tcPr>
            <w:tcW w:w="6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3A0C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21CE8">
              <w:rPr>
                <w:rFonts w:ascii="Arial" w:hAnsi="Arial" w:cs="Arial"/>
                <w:sz w:val="21"/>
                <w:szCs w:val="21"/>
              </w:rPr>
              <w:t>Luženská</w:t>
            </w:r>
            <w:proofErr w:type="spellEnd"/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3FECCBB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177 478,1   </w:t>
            </w:r>
          </w:p>
        </w:tc>
      </w:tr>
      <w:tr w:rsidR="00AC396E" w:rsidRPr="00021CE8" w14:paraId="393063F4" w14:textId="77777777" w:rsidTr="008D7276">
        <w:trPr>
          <w:gridBefore w:val="1"/>
          <w:gridAfter w:val="2"/>
          <w:wBefore w:w="25" w:type="dxa"/>
          <w:wAfter w:w="370" w:type="dxa"/>
          <w:trHeight w:val="255"/>
        </w:trPr>
        <w:tc>
          <w:tcPr>
            <w:tcW w:w="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B3E09D5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140</w:t>
            </w:r>
          </w:p>
        </w:tc>
        <w:tc>
          <w:tcPr>
            <w:tcW w:w="6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EE0C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 xml:space="preserve">Pod </w:t>
            </w:r>
            <w:proofErr w:type="spellStart"/>
            <w:r w:rsidRPr="00021CE8">
              <w:rPr>
                <w:rFonts w:ascii="Arial" w:hAnsi="Arial" w:cs="Arial"/>
                <w:sz w:val="21"/>
                <w:szCs w:val="21"/>
              </w:rPr>
              <w:t>bendovkou</w:t>
            </w:r>
            <w:proofErr w:type="spellEnd"/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2B808A5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62 964,1   </w:t>
            </w:r>
          </w:p>
        </w:tc>
      </w:tr>
      <w:tr w:rsidR="00AC396E" w:rsidRPr="00021CE8" w14:paraId="33EB4DA4" w14:textId="77777777" w:rsidTr="008D7276">
        <w:trPr>
          <w:gridBefore w:val="1"/>
          <w:gridAfter w:val="2"/>
          <w:wBefore w:w="25" w:type="dxa"/>
          <w:wAfter w:w="370" w:type="dxa"/>
          <w:trHeight w:val="255"/>
        </w:trPr>
        <w:tc>
          <w:tcPr>
            <w:tcW w:w="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0776275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DBAC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Zeleň chodníků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1E04607" w14:textId="77777777" w:rsidR="00AC396E" w:rsidRPr="00021CE8" w:rsidRDefault="00AC396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101 797,7   </w:t>
            </w:r>
          </w:p>
        </w:tc>
      </w:tr>
      <w:tr w:rsidR="00AC396E" w:rsidRPr="00021CE8" w14:paraId="4B1BE9A5" w14:textId="77777777" w:rsidTr="008D7276">
        <w:trPr>
          <w:gridBefore w:val="1"/>
          <w:gridAfter w:val="2"/>
          <w:wBefore w:w="25" w:type="dxa"/>
          <w:wAfter w:w="370" w:type="dxa"/>
          <w:trHeight w:val="270"/>
        </w:trPr>
        <w:tc>
          <w:tcPr>
            <w:tcW w:w="79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50E9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2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EDA8" w14:textId="77777777" w:rsidR="00AC396E" w:rsidRPr="00021CE8" w:rsidRDefault="00AC396E">
            <w:pPr>
              <w:rPr>
                <w:rFonts w:ascii="Arial" w:hAnsi="Arial" w:cs="Arial"/>
                <w:sz w:val="21"/>
                <w:szCs w:val="21"/>
              </w:rPr>
            </w:pPr>
            <w:r w:rsidRPr="00021CE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43F44" w14:textId="77777777" w:rsidR="00AC396E" w:rsidRPr="00021CE8" w:rsidRDefault="00AC396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</w:tr>
      <w:tr w:rsidR="00AC396E" w:rsidRPr="00021CE8" w14:paraId="54E86AFD" w14:textId="77777777" w:rsidTr="008D7276">
        <w:trPr>
          <w:gridBefore w:val="1"/>
          <w:gridAfter w:val="2"/>
          <w:wBefore w:w="25" w:type="dxa"/>
          <w:wAfter w:w="370" w:type="dxa"/>
          <w:trHeight w:val="270"/>
        </w:trPr>
        <w:tc>
          <w:tcPr>
            <w:tcW w:w="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F45E6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2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14:paraId="78892BB1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CELKEM bez DPH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14:paraId="415E2CC5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1 356 276,3</w:t>
            </w:r>
          </w:p>
        </w:tc>
      </w:tr>
      <w:tr w:rsidR="00AC396E" w:rsidRPr="00021CE8" w14:paraId="327FA33A" w14:textId="77777777" w:rsidTr="008D7276">
        <w:trPr>
          <w:gridBefore w:val="1"/>
          <w:gridAfter w:val="2"/>
          <w:wBefore w:w="25" w:type="dxa"/>
          <w:wAfter w:w="370" w:type="dxa"/>
          <w:trHeight w:val="255"/>
        </w:trPr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5B8D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22C9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6EE1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</w:tr>
      <w:tr w:rsidR="00AC396E" w:rsidRPr="00021CE8" w14:paraId="5454F9AF" w14:textId="77777777" w:rsidTr="008D7276">
        <w:trPr>
          <w:gridBefore w:val="1"/>
          <w:gridAfter w:val="2"/>
          <w:wBefore w:w="25" w:type="dxa"/>
          <w:wAfter w:w="370" w:type="dxa"/>
          <w:trHeight w:val="255"/>
        </w:trPr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BAB7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6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E5BC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DPH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1C4F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284 818,0</w:t>
            </w:r>
          </w:p>
        </w:tc>
      </w:tr>
      <w:tr w:rsidR="00AC396E" w:rsidRPr="00021CE8" w14:paraId="76FF23E6" w14:textId="77777777" w:rsidTr="008D7276">
        <w:trPr>
          <w:gridBefore w:val="1"/>
          <w:gridAfter w:val="2"/>
          <w:wBefore w:w="25" w:type="dxa"/>
          <w:wAfter w:w="370" w:type="dxa"/>
          <w:trHeight w:val="255"/>
        </w:trPr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997F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7EB3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392D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</w:tr>
      <w:tr w:rsidR="00AC396E" w:rsidRPr="00021CE8" w14:paraId="584CCCAE" w14:textId="77777777" w:rsidTr="008D7276">
        <w:trPr>
          <w:gridBefore w:val="1"/>
          <w:gridAfter w:val="2"/>
          <w:wBefore w:w="25" w:type="dxa"/>
          <w:wAfter w:w="370" w:type="dxa"/>
          <w:trHeight w:val="255"/>
        </w:trPr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2EDF" w14:textId="77777777" w:rsidR="00AC396E" w:rsidRPr="00021CE8" w:rsidRDefault="00AC396E">
            <w:pPr>
              <w:rPr>
                <w:sz w:val="21"/>
                <w:szCs w:val="21"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6F3FEA10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CELKEM vč. DPH( 21%)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02036BD7" w14:textId="77777777" w:rsidR="00AC396E" w:rsidRPr="00021CE8" w:rsidRDefault="00AC39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1CE8">
              <w:rPr>
                <w:rFonts w:ascii="Arial" w:hAnsi="Arial" w:cs="Arial"/>
                <w:b/>
                <w:bCs/>
                <w:sz w:val="21"/>
                <w:szCs w:val="21"/>
              </w:rPr>
              <w:t>1 641 094,3</w:t>
            </w:r>
          </w:p>
        </w:tc>
      </w:tr>
    </w:tbl>
    <w:p w14:paraId="29E48205" w14:textId="77777777" w:rsidR="00B3498F" w:rsidRPr="00021CE8" w:rsidRDefault="00B3498F" w:rsidP="004B4B69">
      <w:pPr>
        <w:rPr>
          <w:sz w:val="21"/>
          <w:szCs w:val="21"/>
        </w:rPr>
      </w:pPr>
    </w:p>
    <w:p w14:paraId="5EDBB64F" w14:textId="77777777" w:rsidR="00021CE8" w:rsidRPr="00021CE8" w:rsidRDefault="00021CE8" w:rsidP="004B4B69">
      <w:pPr>
        <w:rPr>
          <w:sz w:val="21"/>
          <w:szCs w:val="21"/>
        </w:rPr>
      </w:pPr>
    </w:p>
    <w:p w14:paraId="0973053F" w14:textId="77777777" w:rsidR="00BE17CE" w:rsidRPr="00021CE8" w:rsidRDefault="00BE17CE" w:rsidP="004B4B69">
      <w:pPr>
        <w:rPr>
          <w:b/>
          <w:sz w:val="21"/>
          <w:szCs w:val="21"/>
          <w:u w:val="single"/>
        </w:rPr>
      </w:pPr>
      <w:r w:rsidRPr="00021CE8">
        <w:rPr>
          <w:b/>
          <w:sz w:val="21"/>
          <w:szCs w:val="21"/>
          <w:u w:val="single"/>
        </w:rPr>
        <w:t>Ostatní ustanovení Smlouvy zůstávají beze změny.</w:t>
      </w:r>
    </w:p>
    <w:p w14:paraId="1C9CEF4C" w14:textId="77777777" w:rsidR="00BE17CE" w:rsidRPr="00021CE8" w:rsidRDefault="00BE17CE" w:rsidP="004B4B69">
      <w:pPr>
        <w:rPr>
          <w:sz w:val="21"/>
          <w:szCs w:val="21"/>
        </w:rPr>
      </w:pPr>
    </w:p>
    <w:p w14:paraId="4B94ECEF" w14:textId="77777777" w:rsidR="00BE17CE" w:rsidRPr="00021CE8" w:rsidRDefault="00BE17CE" w:rsidP="004B4B69">
      <w:pPr>
        <w:rPr>
          <w:b/>
          <w:sz w:val="21"/>
          <w:szCs w:val="21"/>
        </w:rPr>
      </w:pPr>
      <w:r w:rsidRPr="00021CE8">
        <w:rPr>
          <w:b/>
          <w:sz w:val="21"/>
          <w:szCs w:val="21"/>
        </w:rPr>
        <w:t>B)</w:t>
      </w:r>
    </w:p>
    <w:p w14:paraId="2B525AC0" w14:textId="5A36FD2D" w:rsidR="00992368" w:rsidRPr="00021CE8" w:rsidRDefault="00BE17CE" w:rsidP="001B6F15">
      <w:pPr>
        <w:tabs>
          <w:tab w:val="left" w:pos="3119"/>
        </w:tabs>
        <w:rPr>
          <w:sz w:val="21"/>
          <w:szCs w:val="21"/>
        </w:rPr>
      </w:pPr>
      <w:r w:rsidRPr="00021CE8">
        <w:rPr>
          <w:sz w:val="21"/>
          <w:szCs w:val="21"/>
        </w:rPr>
        <w:t xml:space="preserve">1. </w:t>
      </w:r>
      <w:r w:rsidR="00992368" w:rsidRPr="00021CE8">
        <w:rPr>
          <w:sz w:val="21"/>
          <w:szCs w:val="21"/>
        </w:rPr>
        <w:t>Tento Dodatek byl schválen usnesením Rady města Rakovník</w:t>
      </w:r>
      <w:r w:rsidRPr="00021CE8">
        <w:rPr>
          <w:sz w:val="21"/>
          <w:szCs w:val="21"/>
        </w:rPr>
        <w:t>a</w:t>
      </w:r>
      <w:r w:rsidR="00992368" w:rsidRPr="00021CE8">
        <w:rPr>
          <w:sz w:val="21"/>
          <w:szCs w:val="21"/>
        </w:rPr>
        <w:t xml:space="preserve"> č. </w:t>
      </w:r>
      <w:r w:rsidR="00207D55">
        <w:rPr>
          <w:sz w:val="21"/>
          <w:szCs w:val="21"/>
        </w:rPr>
        <w:t>43/23</w:t>
      </w:r>
      <w:r w:rsidR="0007020F" w:rsidRPr="00021CE8">
        <w:rPr>
          <w:sz w:val="21"/>
          <w:szCs w:val="21"/>
        </w:rPr>
        <w:t xml:space="preserve"> </w:t>
      </w:r>
      <w:r w:rsidR="00414A1D" w:rsidRPr="00021CE8">
        <w:rPr>
          <w:sz w:val="21"/>
          <w:szCs w:val="21"/>
        </w:rPr>
        <w:t xml:space="preserve"> </w:t>
      </w:r>
      <w:r w:rsidR="00992368" w:rsidRPr="00021CE8">
        <w:rPr>
          <w:sz w:val="21"/>
          <w:szCs w:val="21"/>
        </w:rPr>
        <w:t xml:space="preserve">ze dne </w:t>
      </w:r>
      <w:r w:rsidR="000A5C71" w:rsidRPr="00021CE8">
        <w:rPr>
          <w:sz w:val="21"/>
          <w:szCs w:val="21"/>
        </w:rPr>
        <w:t>25</w:t>
      </w:r>
      <w:r w:rsidR="00B67392" w:rsidRPr="00021CE8">
        <w:rPr>
          <w:sz w:val="21"/>
          <w:szCs w:val="21"/>
        </w:rPr>
        <w:t xml:space="preserve">. </w:t>
      </w:r>
      <w:r w:rsidR="000A5C71" w:rsidRPr="00021CE8">
        <w:rPr>
          <w:sz w:val="21"/>
          <w:szCs w:val="21"/>
        </w:rPr>
        <w:t>1</w:t>
      </w:r>
      <w:r w:rsidR="00B67392" w:rsidRPr="00021CE8">
        <w:rPr>
          <w:sz w:val="21"/>
          <w:szCs w:val="21"/>
        </w:rPr>
        <w:t>. 202</w:t>
      </w:r>
      <w:r w:rsidR="000A5C71" w:rsidRPr="00021CE8">
        <w:rPr>
          <w:sz w:val="21"/>
          <w:szCs w:val="21"/>
        </w:rPr>
        <w:t>3</w:t>
      </w:r>
      <w:r w:rsidR="00992368" w:rsidRPr="00021CE8">
        <w:rPr>
          <w:sz w:val="21"/>
          <w:szCs w:val="21"/>
        </w:rPr>
        <w:t>.</w:t>
      </w:r>
    </w:p>
    <w:p w14:paraId="11704DFF" w14:textId="77777777" w:rsidR="00BE17CE" w:rsidRPr="00021CE8" w:rsidRDefault="00BE17CE" w:rsidP="004B4B69">
      <w:pPr>
        <w:rPr>
          <w:sz w:val="21"/>
          <w:szCs w:val="21"/>
        </w:rPr>
      </w:pPr>
    </w:p>
    <w:p w14:paraId="1C6CE5BD" w14:textId="77777777" w:rsidR="00992368" w:rsidRPr="00021CE8" w:rsidRDefault="00BE17CE" w:rsidP="00BE17CE">
      <w:pPr>
        <w:ind w:left="284" w:hanging="284"/>
        <w:rPr>
          <w:sz w:val="21"/>
          <w:szCs w:val="21"/>
        </w:rPr>
      </w:pPr>
      <w:r w:rsidRPr="00021CE8">
        <w:rPr>
          <w:sz w:val="21"/>
          <w:szCs w:val="21"/>
        </w:rPr>
        <w:t xml:space="preserve">2. </w:t>
      </w:r>
      <w:r w:rsidR="00992368" w:rsidRPr="00021CE8">
        <w:rPr>
          <w:sz w:val="21"/>
          <w:szCs w:val="21"/>
        </w:rPr>
        <w:t>Tento Dodatek se vyhotovuje ve 3 vyhotoveních, z nichž každý má platnost originálu. Objednatel obdrží</w:t>
      </w:r>
      <w:r w:rsidR="00FB0B4F" w:rsidRPr="00021CE8">
        <w:rPr>
          <w:sz w:val="21"/>
          <w:szCs w:val="21"/>
        </w:rPr>
        <w:t xml:space="preserve"> </w:t>
      </w:r>
      <w:r w:rsidR="00992368" w:rsidRPr="00021CE8">
        <w:rPr>
          <w:sz w:val="21"/>
          <w:szCs w:val="21"/>
        </w:rPr>
        <w:t xml:space="preserve"> 2 vyhotovení a zhotovitel jedno vyhotovení.</w:t>
      </w:r>
    </w:p>
    <w:p w14:paraId="18B63CAF" w14:textId="77777777" w:rsidR="00BE17CE" w:rsidRPr="00021CE8" w:rsidRDefault="00BE17CE" w:rsidP="004B4B69">
      <w:pPr>
        <w:rPr>
          <w:sz w:val="21"/>
          <w:szCs w:val="21"/>
        </w:rPr>
      </w:pPr>
    </w:p>
    <w:p w14:paraId="2242C1D2" w14:textId="77777777" w:rsidR="00992368" w:rsidRPr="00021CE8" w:rsidRDefault="00BE17CE" w:rsidP="004B4B69">
      <w:pPr>
        <w:rPr>
          <w:sz w:val="21"/>
          <w:szCs w:val="21"/>
        </w:rPr>
      </w:pPr>
      <w:r w:rsidRPr="00021CE8">
        <w:rPr>
          <w:sz w:val="21"/>
          <w:szCs w:val="21"/>
        </w:rPr>
        <w:t xml:space="preserve">3. </w:t>
      </w:r>
      <w:r w:rsidR="00992368" w:rsidRPr="00021CE8">
        <w:rPr>
          <w:sz w:val="21"/>
          <w:szCs w:val="21"/>
        </w:rPr>
        <w:t>Smluvní strany si dodatek přečetly a s jeho obsahem souhlasí, což stvrzují svými podpisy.</w:t>
      </w:r>
    </w:p>
    <w:p w14:paraId="76124A43" w14:textId="77777777" w:rsidR="00992368" w:rsidRPr="00021CE8" w:rsidRDefault="00992368" w:rsidP="004B4B69">
      <w:pPr>
        <w:rPr>
          <w:sz w:val="21"/>
          <w:szCs w:val="21"/>
        </w:rPr>
      </w:pPr>
    </w:p>
    <w:p w14:paraId="36B7D64A" w14:textId="77777777" w:rsidR="00992368" w:rsidRPr="00021CE8" w:rsidRDefault="00BE17CE" w:rsidP="00BE17CE">
      <w:pPr>
        <w:ind w:left="284" w:hanging="284"/>
        <w:jc w:val="both"/>
        <w:rPr>
          <w:sz w:val="21"/>
          <w:szCs w:val="21"/>
        </w:rPr>
      </w:pPr>
      <w:r w:rsidRPr="00021CE8">
        <w:rPr>
          <w:sz w:val="21"/>
          <w:szCs w:val="21"/>
        </w:rPr>
        <w:t>4. Tento dodatek</w:t>
      </w:r>
      <w:r w:rsidR="00992368" w:rsidRPr="00021CE8">
        <w:rPr>
          <w:sz w:val="21"/>
          <w:szCs w:val="21"/>
        </w:rPr>
        <w:t xml:space="preserve"> podléhá zveřejnění v registru smluv ve smyslu zák. č. 340/2015 Sb., o registru smluv, v platném znění. </w:t>
      </w:r>
      <w:r w:rsidRPr="00021CE8">
        <w:rPr>
          <w:sz w:val="21"/>
          <w:szCs w:val="21"/>
        </w:rPr>
        <w:t>Tento dodatek</w:t>
      </w:r>
      <w:r w:rsidR="00992368" w:rsidRPr="00021CE8">
        <w:rPr>
          <w:sz w:val="21"/>
          <w:szCs w:val="21"/>
        </w:rPr>
        <w:t xml:space="preserve"> nabývá platnosti dnem </w:t>
      </w:r>
      <w:r w:rsidRPr="00021CE8">
        <w:rPr>
          <w:sz w:val="21"/>
          <w:szCs w:val="21"/>
        </w:rPr>
        <w:t>jeho</w:t>
      </w:r>
      <w:r w:rsidR="00992368" w:rsidRPr="00021CE8">
        <w:rPr>
          <w:sz w:val="21"/>
          <w:szCs w:val="21"/>
        </w:rPr>
        <w:t xml:space="preserve"> podpisu oprávněnými zástupci obou smluvních stran a účinnosti dnem </w:t>
      </w:r>
      <w:r w:rsidRPr="00021CE8">
        <w:rPr>
          <w:sz w:val="21"/>
          <w:szCs w:val="21"/>
        </w:rPr>
        <w:t>jeho</w:t>
      </w:r>
      <w:r w:rsidR="00992368" w:rsidRPr="00021CE8">
        <w:rPr>
          <w:sz w:val="21"/>
          <w:szCs w:val="21"/>
        </w:rPr>
        <w:t xml:space="preserve"> zveřejnění v registru smluv. Zveřejnění </w:t>
      </w:r>
      <w:r w:rsidRPr="00021CE8">
        <w:rPr>
          <w:sz w:val="21"/>
          <w:szCs w:val="21"/>
        </w:rPr>
        <w:t>tohoto dodatku</w:t>
      </w:r>
      <w:r w:rsidR="00992368" w:rsidRPr="00021CE8">
        <w:rPr>
          <w:sz w:val="21"/>
          <w:szCs w:val="21"/>
        </w:rPr>
        <w:t xml:space="preserve"> v registru zajistí objednatel. Smluvní strany prohlašují, že výslovně souhlasí se zveřejněním smlouvy v plném rozsahu.</w:t>
      </w:r>
    </w:p>
    <w:p w14:paraId="45A4A8BA" w14:textId="77777777" w:rsidR="00992368" w:rsidRPr="00021CE8" w:rsidRDefault="00992368" w:rsidP="004B4B69">
      <w:pPr>
        <w:rPr>
          <w:sz w:val="21"/>
          <w:szCs w:val="21"/>
        </w:rPr>
      </w:pPr>
    </w:p>
    <w:p w14:paraId="58E9CB39" w14:textId="77777777" w:rsidR="00713EE3" w:rsidRPr="00021CE8" w:rsidRDefault="00713EE3" w:rsidP="00713EE3">
      <w:pPr>
        <w:rPr>
          <w:sz w:val="21"/>
          <w:szCs w:val="21"/>
        </w:rPr>
      </w:pPr>
    </w:p>
    <w:p w14:paraId="1C2639E1" w14:textId="77777777" w:rsidR="00713EE3" w:rsidRPr="00021CE8" w:rsidRDefault="00713EE3" w:rsidP="00713EE3">
      <w:pPr>
        <w:rPr>
          <w:sz w:val="21"/>
          <w:szCs w:val="21"/>
        </w:rPr>
      </w:pPr>
    </w:p>
    <w:p w14:paraId="01871CFF" w14:textId="5E3C34D6" w:rsidR="00713EE3" w:rsidRPr="00021CE8" w:rsidRDefault="00BE17CE" w:rsidP="00713EE3">
      <w:pPr>
        <w:rPr>
          <w:sz w:val="21"/>
          <w:szCs w:val="21"/>
        </w:rPr>
      </w:pPr>
      <w:r w:rsidRPr="00021CE8">
        <w:rPr>
          <w:sz w:val="21"/>
          <w:szCs w:val="21"/>
        </w:rPr>
        <w:t>V</w:t>
      </w:r>
      <w:r w:rsidR="00713EE3" w:rsidRPr="00021CE8">
        <w:rPr>
          <w:sz w:val="21"/>
          <w:szCs w:val="21"/>
        </w:rPr>
        <w:t xml:space="preserve"> Rakovníku dne </w:t>
      </w:r>
      <w:r w:rsidR="00207D55">
        <w:rPr>
          <w:sz w:val="21"/>
          <w:szCs w:val="21"/>
        </w:rPr>
        <w:t>30. 1. 2023</w:t>
      </w:r>
      <w:r w:rsidR="00713EE3" w:rsidRPr="00021CE8">
        <w:rPr>
          <w:sz w:val="21"/>
          <w:szCs w:val="21"/>
        </w:rPr>
        <w:tab/>
      </w:r>
      <w:r w:rsidR="00713EE3" w:rsidRPr="00021CE8">
        <w:rPr>
          <w:sz w:val="21"/>
          <w:szCs w:val="21"/>
        </w:rPr>
        <w:tab/>
      </w:r>
      <w:r w:rsidR="00713EE3" w:rsidRPr="00021CE8">
        <w:rPr>
          <w:sz w:val="21"/>
          <w:szCs w:val="21"/>
        </w:rPr>
        <w:tab/>
      </w:r>
      <w:r w:rsidR="00713EE3" w:rsidRPr="00021CE8">
        <w:rPr>
          <w:sz w:val="21"/>
          <w:szCs w:val="21"/>
        </w:rPr>
        <w:tab/>
        <w:t xml:space="preserve">V Rakovníku dne </w:t>
      </w:r>
      <w:r w:rsidR="00207D55">
        <w:rPr>
          <w:sz w:val="21"/>
          <w:szCs w:val="21"/>
        </w:rPr>
        <w:t>30. 1. 2023</w:t>
      </w:r>
    </w:p>
    <w:p w14:paraId="37701537" w14:textId="77777777" w:rsidR="00713EE3" w:rsidRPr="00021CE8" w:rsidRDefault="00713EE3" w:rsidP="00713EE3">
      <w:pPr>
        <w:rPr>
          <w:sz w:val="21"/>
          <w:szCs w:val="21"/>
        </w:rPr>
      </w:pPr>
    </w:p>
    <w:p w14:paraId="61EAA9C2" w14:textId="77777777" w:rsidR="00713EE3" w:rsidRPr="00021CE8" w:rsidRDefault="00713EE3" w:rsidP="00713EE3">
      <w:pPr>
        <w:rPr>
          <w:sz w:val="21"/>
          <w:szCs w:val="21"/>
        </w:rPr>
      </w:pPr>
    </w:p>
    <w:p w14:paraId="027F676C" w14:textId="77777777" w:rsidR="00BE17CE" w:rsidRPr="00021CE8" w:rsidRDefault="00BE17CE" w:rsidP="00713EE3">
      <w:pPr>
        <w:rPr>
          <w:sz w:val="21"/>
          <w:szCs w:val="21"/>
        </w:rPr>
      </w:pPr>
    </w:p>
    <w:p w14:paraId="6CAF5BF2" w14:textId="77777777" w:rsidR="00BE17CE" w:rsidRPr="00021CE8" w:rsidRDefault="00BE17CE" w:rsidP="00713EE3">
      <w:pPr>
        <w:rPr>
          <w:sz w:val="21"/>
          <w:szCs w:val="21"/>
        </w:rPr>
      </w:pPr>
    </w:p>
    <w:p w14:paraId="1E673839" w14:textId="77777777" w:rsidR="00713EE3" w:rsidRPr="00021CE8" w:rsidRDefault="00713EE3" w:rsidP="00713EE3">
      <w:pPr>
        <w:tabs>
          <w:tab w:val="center" w:pos="1843"/>
          <w:tab w:val="center" w:pos="7201"/>
        </w:tabs>
        <w:jc w:val="both"/>
        <w:rPr>
          <w:sz w:val="21"/>
          <w:szCs w:val="21"/>
        </w:rPr>
      </w:pPr>
      <w:r w:rsidRPr="00021CE8">
        <w:rPr>
          <w:sz w:val="21"/>
          <w:szCs w:val="21"/>
        </w:rPr>
        <w:tab/>
        <w:t>……………………………………….</w:t>
      </w:r>
      <w:r w:rsidRPr="00021CE8">
        <w:rPr>
          <w:sz w:val="21"/>
          <w:szCs w:val="21"/>
        </w:rPr>
        <w:tab/>
        <w:t>………………………………………</w:t>
      </w:r>
    </w:p>
    <w:p w14:paraId="78E49D13" w14:textId="77777777" w:rsidR="00713EE3" w:rsidRPr="00021CE8" w:rsidRDefault="00713EE3" w:rsidP="00713EE3">
      <w:pPr>
        <w:tabs>
          <w:tab w:val="center" w:pos="1843"/>
          <w:tab w:val="center" w:pos="7201"/>
        </w:tabs>
        <w:jc w:val="both"/>
        <w:rPr>
          <w:sz w:val="21"/>
          <w:szCs w:val="21"/>
        </w:rPr>
      </w:pPr>
      <w:r w:rsidRPr="00021CE8">
        <w:rPr>
          <w:sz w:val="21"/>
          <w:szCs w:val="21"/>
        </w:rPr>
        <w:tab/>
        <w:t>objednatel</w:t>
      </w:r>
      <w:r w:rsidRPr="00021CE8">
        <w:rPr>
          <w:sz w:val="21"/>
          <w:szCs w:val="21"/>
        </w:rPr>
        <w:tab/>
        <w:t>zhotovitel</w:t>
      </w:r>
    </w:p>
    <w:p w14:paraId="756ACED8" w14:textId="77777777" w:rsidR="00713EE3" w:rsidRPr="00021CE8" w:rsidRDefault="00713EE3" w:rsidP="00713EE3">
      <w:pPr>
        <w:tabs>
          <w:tab w:val="center" w:pos="1843"/>
          <w:tab w:val="center" w:pos="7201"/>
        </w:tabs>
        <w:jc w:val="both"/>
        <w:rPr>
          <w:sz w:val="21"/>
          <w:szCs w:val="21"/>
        </w:rPr>
      </w:pPr>
      <w:r w:rsidRPr="00021CE8">
        <w:rPr>
          <w:sz w:val="21"/>
          <w:szCs w:val="21"/>
        </w:rPr>
        <w:tab/>
        <w:t>Město Rakovník</w:t>
      </w:r>
      <w:r w:rsidRPr="00021CE8">
        <w:rPr>
          <w:sz w:val="21"/>
          <w:szCs w:val="21"/>
        </w:rPr>
        <w:tab/>
        <w:t>Údržba městských komunikací spol. s r. o.</w:t>
      </w:r>
    </w:p>
    <w:p w14:paraId="1D8E38DF" w14:textId="320697A2" w:rsidR="00713EE3" w:rsidRPr="00021CE8" w:rsidRDefault="00713EE3" w:rsidP="00713EE3">
      <w:pPr>
        <w:tabs>
          <w:tab w:val="center" w:pos="1843"/>
          <w:tab w:val="center" w:pos="7201"/>
        </w:tabs>
        <w:jc w:val="both"/>
        <w:rPr>
          <w:sz w:val="21"/>
          <w:szCs w:val="21"/>
        </w:rPr>
      </w:pPr>
      <w:r w:rsidRPr="00021CE8">
        <w:rPr>
          <w:sz w:val="21"/>
          <w:szCs w:val="21"/>
        </w:rPr>
        <w:tab/>
        <w:t>PaedDr. Luděk Štíbr</w:t>
      </w:r>
      <w:r w:rsidRPr="00021CE8">
        <w:rPr>
          <w:sz w:val="21"/>
          <w:szCs w:val="21"/>
        </w:rPr>
        <w:tab/>
      </w:r>
      <w:proofErr w:type="spellStart"/>
      <w:r w:rsidR="00207D55">
        <w:rPr>
          <w:sz w:val="21"/>
          <w:szCs w:val="21"/>
        </w:rPr>
        <w:t>xxx</w:t>
      </w:r>
      <w:proofErr w:type="spellEnd"/>
    </w:p>
    <w:p w14:paraId="43D7142F" w14:textId="4451864D" w:rsidR="0030405B" w:rsidRDefault="00713EE3" w:rsidP="00207D55">
      <w:pPr>
        <w:tabs>
          <w:tab w:val="center" w:pos="1843"/>
          <w:tab w:val="center" w:pos="7201"/>
        </w:tabs>
        <w:jc w:val="both"/>
      </w:pPr>
      <w:r w:rsidRPr="00021CE8">
        <w:rPr>
          <w:sz w:val="21"/>
          <w:szCs w:val="21"/>
        </w:rPr>
        <w:tab/>
        <w:t>starosta</w:t>
      </w:r>
      <w:r w:rsidRPr="00021CE8">
        <w:rPr>
          <w:sz w:val="21"/>
          <w:szCs w:val="21"/>
        </w:rPr>
        <w:tab/>
        <w:t>jednatel</w:t>
      </w:r>
    </w:p>
    <w:sectPr w:rsidR="0030405B" w:rsidSect="00207D55">
      <w:headerReference w:type="default" r:id="rId8"/>
      <w:footerReference w:type="default" r:id="rId9"/>
      <w:pgSz w:w="11906" w:h="16838"/>
      <w:pgMar w:top="1134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BAA70" w14:textId="77777777" w:rsidR="0007020F" w:rsidRDefault="0007020F" w:rsidP="00580362">
      <w:r>
        <w:separator/>
      </w:r>
    </w:p>
  </w:endnote>
  <w:endnote w:type="continuationSeparator" w:id="0">
    <w:p w14:paraId="72F1E34C" w14:textId="77777777" w:rsidR="0007020F" w:rsidRDefault="0007020F" w:rsidP="0058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C4C2" w14:textId="77777777" w:rsidR="0007020F" w:rsidRDefault="0007020F">
    <w:pPr>
      <w:pStyle w:val="Zpat"/>
      <w:jc w:val="right"/>
    </w:pPr>
    <w:r w:rsidRPr="00B032BC">
      <w:rPr>
        <w:sz w:val="20"/>
      </w:rPr>
      <w:t xml:space="preserve">Stránka </w:t>
    </w:r>
    <w:r w:rsidRPr="00B032BC">
      <w:rPr>
        <w:b/>
        <w:sz w:val="20"/>
      </w:rPr>
      <w:fldChar w:fldCharType="begin"/>
    </w:r>
    <w:r w:rsidRPr="00B032BC">
      <w:rPr>
        <w:b/>
        <w:sz w:val="20"/>
      </w:rPr>
      <w:instrText>PAGE</w:instrText>
    </w:r>
    <w:r w:rsidRPr="00B032BC">
      <w:rPr>
        <w:b/>
        <w:sz w:val="20"/>
      </w:rPr>
      <w:fldChar w:fldCharType="separate"/>
    </w:r>
    <w:r w:rsidR="00B67392">
      <w:rPr>
        <w:b/>
        <w:noProof/>
        <w:sz w:val="20"/>
      </w:rPr>
      <w:t>1</w:t>
    </w:r>
    <w:r w:rsidRPr="00B032BC">
      <w:rPr>
        <w:b/>
        <w:sz w:val="20"/>
      </w:rPr>
      <w:fldChar w:fldCharType="end"/>
    </w:r>
    <w:r w:rsidRPr="00B032BC">
      <w:rPr>
        <w:sz w:val="20"/>
      </w:rPr>
      <w:t xml:space="preserve"> z </w:t>
    </w:r>
    <w:r w:rsidRPr="00B032BC">
      <w:rPr>
        <w:b/>
        <w:sz w:val="20"/>
      </w:rPr>
      <w:fldChar w:fldCharType="begin"/>
    </w:r>
    <w:r w:rsidRPr="00B032BC">
      <w:rPr>
        <w:b/>
        <w:sz w:val="20"/>
      </w:rPr>
      <w:instrText>NUMPAGES</w:instrText>
    </w:r>
    <w:r w:rsidRPr="00B032BC">
      <w:rPr>
        <w:b/>
        <w:sz w:val="20"/>
      </w:rPr>
      <w:fldChar w:fldCharType="separate"/>
    </w:r>
    <w:r w:rsidR="00B67392">
      <w:rPr>
        <w:b/>
        <w:noProof/>
        <w:sz w:val="20"/>
      </w:rPr>
      <w:t>19</w:t>
    </w:r>
    <w:r w:rsidRPr="00B032BC">
      <w:rPr>
        <w:b/>
        <w:sz w:val="20"/>
      </w:rPr>
      <w:fldChar w:fldCharType="end"/>
    </w:r>
  </w:p>
  <w:p w14:paraId="148CFD7A" w14:textId="77777777" w:rsidR="0007020F" w:rsidRDefault="000702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6061" w14:textId="77777777" w:rsidR="0007020F" w:rsidRDefault="0007020F" w:rsidP="00580362">
      <w:r>
        <w:separator/>
      </w:r>
    </w:p>
  </w:footnote>
  <w:footnote w:type="continuationSeparator" w:id="0">
    <w:p w14:paraId="17FD526A" w14:textId="77777777" w:rsidR="0007020F" w:rsidRDefault="0007020F" w:rsidP="00580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74A5" w14:textId="346B2FF5" w:rsidR="0007020F" w:rsidRPr="00580362" w:rsidRDefault="0007020F" w:rsidP="00580362">
    <w:pPr>
      <w:pStyle w:val="Zhlav"/>
      <w:jc w:val="right"/>
      <w:rPr>
        <w:sz w:val="20"/>
      </w:rPr>
    </w:pPr>
    <w:r w:rsidRPr="00580362">
      <w:rPr>
        <w:sz w:val="20"/>
      </w:rPr>
      <w:t>OSM-</w:t>
    </w:r>
    <w:r>
      <w:rPr>
        <w:sz w:val="20"/>
      </w:rPr>
      <w:t>D/0018</w:t>
    </w:r>
    <w:r w:rsidRPr="00580362">
      <w:rPr>
        <w:sz w:val="20"/>
      </w:rPr>
      <w:t>/20</w:t>
    </w:r>
    <w:r>
      <w:rPr>
        <w:sz w:val="20"/>
      </w:rPr>
      <w:t>19/D</w:t>
    </w:r>
    <w:r w:rsidR="000A5C71">
      <w:rPr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C37"/>
    <w:multiLevelType w:val="hybridMultilevel"/>
    <w:tmpl w:val="7506FC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528A1"/>
    <w:multiLevelType w:val="hybridMultilevel"/>
    <w:tmpl w:val="C096D95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E76170"/>
    <w:multiLevelType w:val="hybridMultilevel"/>
    <w:tmpl w:val="8842CFEA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A4B6336"/>
    <w:multiLevelType w:val="hybridMultilevel"/>
    <w:tmpl w:val="C1F6AB4C"/>
    <w:lvl w:ilvl="0" w:tplc="040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1AC5200B"/>
    <w:multiLevelType w:val="hybridMultilevel"/>
    <w:tmpl w:val="6712AF8A"/>
    <w:lvl w:ilvl="0" w:tplc="EE666A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FE2D17"/>
    <w:multiLevelType w:val="hybridMultilevel"/>
    <w:tmpl w:val="AC0E3818"/>
    <w:lvl w:ilvl="0" w:tplc="EE666A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D7F73"/>
    <w:multiLevelType w:val="hybridMultilevel"/>
    <w:tmpl w:val="67606B7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5837D1"/>
    <w:multiLevelType w:val="hybridMultilevel"/>
    <w:tmpl w:val="200E35A8"/>
    <w:lvl w:ilvl="0" w:tplc="A99C6558">
      <w:start w:val="1"/>
      <w:numFmt w:val="bullet"/>
      <w:lvlText w:val=""/>
      <w:lvlJc w:val="left"/>
      <w:pPr>
        <w:ind w:left="11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D123B2"/>
    <w:multiLevelType w:val="hybridMultilevel"/>
    <w:tmpl w:val="1714A286"/>
    <w:lvl w:ilvl="0" w:tplc="EE666A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710032"/>
    <w:multiLevelType w:val="hybridMultilevel"/>
    <w:tmpl w:val="5BF40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033BE"/>
    <w:multiLevelType w:val="hybridMultilevel"/>
    <w:tmpl w:val="5BDA46A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215C7C"/>
    <w:multiLevelType w:val="hybridMultilevel"/>
    <w:tmpl w:val="9E8CD080"/>
    <w:lvl w:ilvl="0" w:tplc="FEA4A19E">
      <w:start w:val="1"/>
      <w:numFmt w:val="lowerLetter"/>
      <w:lvlText w:val="%1)"/>
      <w:lvlJc w:val="left"/>
      <w:pPr>
        <w:ind w:left="75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72" w:hanging="360"/>
      </w:pPr>
    </w:lvl>
    <w:lvl w:ilvl="2" w:tplc="0405001B" w:tentative="1">
      <w:start w:val="1"/>
      <w:numFmt w:val="lowerRoman"/>
      <w:lvlText w:val="%3."/>
      <w:lvlJc w:val="right"/>
      <w:pPr>
        <w:ind w:left="2192" w:hanging="180"/>
      </w:pPr>
    </w:lvl>
    <w:lvl w:ilvl="3" w:tplc="0405000F" w:tentative="1">
      <w:start w:val="1"/>
      <w:numFmt w:val="decimal"/>
      <w:lvlText w:val="%4."/>
      <w:lvlJc w:val="left"/>
      <w:pPr>
        <w:ind w:left="2912" w:hanging="360"/>
      </w:pPr>
    </w:lvl>
    <w:lvl w:ilvl="4" w:tplc="04050019" w:tentative="1">
      <w:start w:val="1"/>
      <w:numFmt w:val="lowerLetter"/>
      <w:lvlText w:val="%5."/>
      <w:lvlJc w:val="left"/>
      <w:pPr>
        <w:ind w:left="3632" w:hanging="360"/>
      </w:pPr>
    </w:lvl>
    <w:lvl w:ilvl="5" w:tplc="0405001B" w:tentative="1">
      <w:start w:val="1"/>
      <w:numFmt w:val="lowerRoman"/>
      <w:lvlText w:val="%6."/>
      <w:lvlJc w:val="right"/>
      <w:pPr>
        <w:ind w:left="4352" w:hanging="180"/>
      </w:pPr>
    </w:lvl>
    <w:lvl w:ilvl="6" w:tplc="0405000F" w:tentative="1">
      <w:start w:val="1"/>
      <w:numFmt w:val="decimal"/>
      <w:lvlText w:val="%7."/>
      <w:lvlJc w:val="left"/>
      <w:pPr>
        <w:ind w:left="5072" w:hanging="360"/>
      </w:pPr>
    </w:lvl>
    <w:lvl w:ilvl="7" w:tplc="04050019" w:tentative="1">
      <w:start w:val="1"/>
      <w:numFmt w:val="lowerLetter"/>
      <w:lvlText w:val="%8."/>
      <w:lvlJc w:val="left"/>
      <w:pPr>
        <w:ind w:left="5792" w:hanging="360"/>
      </w:pPr>
    </w:lvl>
    <w:lvl w:ilvl="8" w:tplc="040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2" w15:restartNumberingAfterBreak="0">
    <w:nsid w:val="21003C79"/>
    <w:multiLevelType w:val="hybridMultilevel"/>
    <w:tmpl w:val="4B4C1D4A"/>
    <w:lvl w:ilvl="0" w:tplc="245684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833E2C"/>
    <w:multiLevelType w:val="hybridMultilevel"/>
    <w:tmpl w:val="0B4CC6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4AAC3856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 w15:restartNumberingAfterBreak="0">
    <w:nsid w:val="323B38C3"/>
    <w:multiLevelType w:val="hybridMultilevel"/>
    <w:tmpl w:val="C63EE6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666AE6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E854C6"/>
    <w:multiLevelType w:val="multilevel"/>
    <w:tmpl w:val="A6CEAF9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41283D"/>
    <w:multiLevelType w:val="hybridMultilevel"/>
    <w:tmpl w:val="2E469F5E"/>
    <w:lvl w:ilvl="0" w:tplc="EE666A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930D71"/>
    <w:multiLevelType w:val="hybridMultilevel"/>
    <w:tmpl w:val="BA4EBBC0"/>
    <w:lvl w:ilvl="0" w:tplc="EE666A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2C4BBB"/>
    <w:multiLevelType w:val="hybridMultilevel"/>
    <w:tmpl w:val="160C5200"/>
    <w:lvl w:ilvl="0" w:tplc="040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487D1516"/>
    <w:multiLevelType w:val="multilevel"/>
    <w:tmpl w:val="75F830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BFB3140"/>
    <w:multiLevelType w:val="hybridMultilevel"/>
    <w:tmpl w:val="2F00691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D9B0170"/>
    <w:multiLevelType w:val="hybridMultilevel"/>
    <w:tmpl w:val="B04838C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3896787"/>
    <w:multiLevelType w:val="hybridMultilevel"/>
    <w:tmpl w:val="01161D8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6C7488A"/>
    <w:multiLevelType w:val="hybridMultilevel"/>
    <w:tmpl w:val="591CD852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57E123EF"/>
    <w:multiLevelType w:val="hybridMultilevel"/>
    <w:tmpl w:val="1EECC4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910E12"/>
    <w:multiLevelType w:val="hybridMultilevel"/>
    <w:tmpl w:val="D9B6CC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B30C6C"/>
    <w:multiLevelType w:val="hybridMultilevel"/>
    <w:tmpl w:val="84AAE45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241335F"/>
    <w:multiLevelType w:val="hybridMultilevel"/>
    <w:tmpl w:val="2866177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7619FF"/>
    <w:multiLevelType w:val="hybridMultilevel"/>
    <w:tmpl w:val="1D744A4A"/>
    <w:lvl w:ilvl="0" w:tplc="EE666A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0100D"/>
    <w:multiLevelType w:val="hybridMultilevel"/>
    <w:tmpl w:val="E028F11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ADB1A10"/>
    <w:multiLevelType w:val="hybridMultilevel"/>
    <w:tmpl w:val="F56CD2C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6F40CD"/>
    <w:multiLevelType w:val="hybridMultilevel"/>
    <w:tmpl w:val="41C45552"/>
    <w:lvl w:ilvl="0" w:tplc="8D929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52509E"/>
    <w:multiLevelType w:val="hybridMultilevel"/>
    <w:tmpl w:val="A1D05A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45684BE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D51716"/>
    <w:multiLevelType w:val="hybridMultilevel"/>
    <w:tmpl w:val="37E0E1B2"/>
    <w:lvl w:ilvl="0" w:tplc="1AA4576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AF4EFE"/>
    <w:multiLevelType w:val="hybridMultilevel"/>
    <w:tmpl w:val="5758565C"/>
    <w:lvl w:ilvl="0" w:tplc="EE666A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3634121">
    <w:abstractNumId w:val="32"/>
  </w:num>
  <w:num w:numId="2" w16cid:durableId="166285931">
    <w:abstractNumId w:val="0"/>
  </w:num>
  <w:num w:numId="3" w16cid:durableId="1662467507">
    <w:abstractNumId w:val="30"/>
  </w:num>
  <w:num w:numId="4" w16cid:durableId="1689868748">
    <w:abstractNumId w:val="6"/>
  </w:num>
  <w:num w:numId="5" w16cid:durableId="182939972">
    <w:abstractNumId w:val="12"/>
  </w:num>
  <w:num w:numId="6" w16cid:durableId="1708599533">
    <w:abstractNumId w:val="33"/>
  </w:num>
  <w:num w:numId="7" w16cid:durableId="1970430246">
    <w:abstractNumId w:val="15"/>
  </w:num>
  <w:num w:numId="8" w16cid:durableId="1407410348">
    <w:abstractNumId w:val="16"/>
  </w:num>
  <w:num w:numId="9" w16cid:durableId="2059622250">
    <w:abstractNumId w:val="14"/>
  </w:num>
  <w:num w:numId="10" w16cid:durableId="1716276711">
    <w:abstractNumId w:val="4"/>
  </w:num>
  <w:num w:numId="11" w16cid:durableId="753091220">
    <w:abstractNumId w:val="25"/>
  </w:num>
  <w:num w:numId="12" w16cid:durableId="390466287">
    <w:abstractNumId w:val="29"/>
  </w:num>
  <w:num w:numId="13" w16cid:durableId="1188913203">
    <w:abstractNumId w:val="22"/>
  </w:num>
  <w:num w:numId="14" w16cid:durableId="640842049">
    <w:abstractNumId w:val="1"/>
  </w:num>
  <w:num w:numId="15" w16cid:durableId="350911284">
    <w:abstractNumId w:val="28"/>
  </w:num>
  <w:num w:numId="16" w16cid:durableId="81613492">
    <w:abstractNumId w:val="17"/>
  </w:num>
  <w:num w:numId="17" w16cid:durableId="308674852">
    <w:abstractNumId w:val="5"/>
  </w:num>
  <w:num w:numId="18" w16cid:durableId="2143769693">
    <w:abstractNumId w:val="26"/>
  </w:num>
  <w:num w:numId="19" w16cid:durableId="396100017">
    <w:abstractNumId w:val="8"/>
  </w:num>
  <w:num w:numId="20" w16cid:durableId="14886345">
    <w:abstractNumId w:val="34"/>
  </w:num>
  <w:num w:numId="21" w16cid:durableId="1666320273">
    <w:abstractNumId w:val="20"/>
  </w:num>
  <w:num w:numId="22" w16cid:durableId="1253271652">
    <w:abstractNumId w:val="23"/>
  </w:num>
  <w:num w:numId="23" w16cid:durableId="1633292878">
    <w:abstractNumId w:val="18"/>
  </w:num>
  <w:num w:numId="24" w16cid:durableId="16738645">
    <w:abstractNumId w:val="2"/>
  </w:num>
  <w:num w:numId="25" w16cid:durableId="1223832689">
    <w:abstractNumId w:val="21"/>
  </w:num>
  <w:num w:numId="26" w16cid:durableId="1421174778">
    <w:abstractNumId w:val="3"/>
  </w:num>
  <w:num w:numId="27" w16cid:durableId="791947028">
    <w:abstractNumId w:val="10"/>
  </w:num>
  <w:num w:numId="28" w16cid:durableId="718935973">
    <w:abstractNumId w:val="31"/>
  </w:num>
  <w:num w:numId="29" w16cid:durableId="2030597865">
    <w:abstractNumId w:val="11"/>
  </w:num>
  <w:num w:numId="30" w16cid:durableId="319238708">
    <w:abstractNumId w:val="7"/>
  </w:num>
  <w:num w:numId="31" w16cid:durableId="572928290">
    <w:abstractNumId w:val="19"/>
  </w:num>
  <w:num w:numId="32" w16cid:durableId="7439905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054892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0613717">
    <w:abstractNumId w:val="24"/>
  </w:num>
  <w:num w:numId="35" w16cid:durableId="2030988845">
    <w:abstractNumId w:val="9"/>
  </w:num>
  <w:num w:numId="36" w16cid:durableId="1375029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231172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876"/>
    <w:rsid w:val="00021CE8"/>
    <w:rsid w:val="00065859"/>
    <w:rsid w:val="0007020F"/>
    <w:rsid w:val="0007273B"/>
    <w:rsid w:val="00072969"/>
    <w:rsid w:val="000A5C71"/>
    <w:rsid w:val="000A78DF"/>
    <w:rsid w:val="000B2DC3"/>
    <w:rsid w:val="000B5F73"/>
    <w:rsid w:val="000B647E"/>
    <w:rsid w:val="000C6609"/>
    <w:rsid w:val="000D3806"/>
    <w:rsid w:val="000D3B33"/>
    <w:rsid w:val="000F73C5"/>
    <w:rsid w:val="00112889"/>
    <w:rsid w:val="00151D25"/>
    <w:rsid w:val="00166EFA"/>
    <w:rsid w:val="001864B6"/>
    <w:rsid w:val="0018747C"/>
    <w:rsid w:val="00187AD5"/>
    <w:rsid w:val="001B6F15"/>
    <w:rsid w:val="001B7EF9"/>
    <w:rsid w:val="001E309C"/>
    <w:rsid w:val="001F15E3"/>
    <w:rsid w:val="001F2667"/>
    <w:rsid w:val="001F4B8F"/>
    <w:rsid w:val="001F6170"/>
    <w:rsid w:val="0020370C"/>
    <w:rsid w:val="00207D55"/>
    <w:rsid w:val="00224D0D"/>
    <w:rsid w:val="00234511"/>
    <w:rsid w:val="00244520"/>
    <w:rsid w:val="00245762"/>
    <w:rsid w:val="002605FE"/>
    <w:rsid w:val="00266321"/>
    <w:rsid w:val="002725F4"/>
    <w:rsid w:val="00281209"/>
    <w:rsid w:val="0028347C"/>
    <w:rsid w:val="00283581"/>
    <w:rsid w:val="002850CC"/>
    <w:rsid w:val="00290352"/>
    <w:rsid w:val="00290547"/>
    <w:rsid w:val="002B2905"/>
    <w:rsid w:val="002D1142"/>
    <w:rsid w:val="002D7392"/>
    <w:rsid w:val="002E2A67"/>
    <w:rsid w:val="002F26CD"/>
    <w:rsid w:val="0030405B"/>
    <w:rsid w:val="003232C9"/>
    <w:rsid w:val="00324385"/>
    <w:rsid w:val="003A16BA"/>
    <w:rsid w:val="003A3A0A"/>
    <w:rsid w:val="003B56F1"/>
    <w:rsid w:val="003C5374"/>
    <w:rsid w:val="003E66D2"/>
    <w:rsid w:val="00402066"/>
    <w:rsid w:val="00414A1D"/>
    <w:rsid w:val="00415D34"/>
    <w:rsid w:val="00447A3A"/>
    <w:rsid w:val="004602CC"/>
    <w:rsid w:val="004844CF"/>
    <w:rsid w:val="00497DB6"/>
    <w:rsid w:val="004A15D7"/>
    <w:rsid w:val="004A18DE"/>
    <w:rsid w:val="004A6C31"/>
    <w:rsid w:val="004B4B69"/>
    <w:rsid w:val="004B4FBE"/>
    <w:rsid w:val="004B5837"/>
    <w:rsid w:val="004C045A"/>
    <w:rsid w:val="004C356D"/>
    <w:rsid w:val="004C77AB"/>
    <w:rsid w:val="004D2380"/>
    <w:rsid w:val="004D6A2E"/>
    <w:rsid w:val="004D6B3A"/>
    <w:rsid w:val="004E1F89"/>
    <w:rsid w:val="004F1A4B"/>
    <w:rsid w:val="004F5877"/>
    <w:rsid w:val="00556FB4"/>
    <w:rsid w:val="00557C0B"/>
    <w:rsid w:val="00560500"/>
    <w:rsid w:val="005700A5"/>
    <w:rsid w:val="00570238"/>
    <w:rsid w:val="00580362"/>
    <w:rsid w:val="00594327"/>
    <w:rsid w:val="005B2645"/>
    <w:rsid w:val="005C361E"/>
    <w:rsid w:val="005C7A79"/>
    <w:rsid w:val="00605E1B"/>
    <w:rsid w:val="00614495"/>
    <w:rsid w:val="00615E20"/>
    <w:rsid w:val="00636E3D"/>
    <w:rsid w:val="00651B6E"/>
    <w:rsid w:val="006565B9"/>
    <w:rsid w:val="00657337"/>
    <w:rsid w:val="00670FB1"/>
    <w:rsid w:val="006763D2"/>
    <w:rsid w:val="006809FE"/>
    <w:rsid w:val="00682566"/>
    <w:rsid w:val="006C73C7"/>
    <w:rsid w:val="006D743A"/>
    <w:rsid w:val="006E37D5"/>
    <w:rsid w:val="006E540C"/>
    <w:rsid w:val="006E5DBB"/>
    <w:rsid w:val="006F48B4"/>
    <w:rsid w:val="006F7B9E"/>
    <w:rsid w:val="00703B63"/>
    <w:rsid w:val="00713EE3"/>
    <w:rsid w:val="00737095"/>
    <w:rsid w:val="0074369E"/>
    <w:rsid w:val="007578D2"/>
    <w:rsid w:val="00763ACF"/>
    <w:rsid w:val="00793088"/>
    <w:rsid w:val="007E2DCE"/>
    <w:rsid w:val="007E6A2F"/>
    <w:rsid w:val="0080761C"/>
    <w:rsid w:val="00811744"/>
    <w:rsid w:val="0081781A"/>
    <w:rsid w:val="00823BDD"/>
    <w:rsid w:val="00840F40"/>
    <w:rsid w:val="00851723"/>
    <w:rsid w:val="00860931"/>
    <w:rsid w:val="00861498"/>
    <w:rsid w:val="00861F34"/>
    <w:rsid w:val="008827C5"/>
    <w:rsid w:val="00887060"/>
    <w:rsid w:val="008D2C02"/>
    <w:rsid w:val="008D7276"/>
    <w:rsid w:val="008E7C16"/>
    <w:rsid w:val="008F12D6"/>
    <w:rsid w:val="00905BE5"/>
    <w:rsid w:val="009135FA"/>
    <w:rsid w:val="00914843"/>
    <w:rsid w:val="00925295"/>
    <w:rsid w:val="00925B54"/>
    <w:rsid w:val="009579ED"/>
    <w:rsid w:val="009628D1"/>
    <w:rsid w:val="0097077D"/>
    <w:rsid w:val="00971EDD"/>
    <w:rsid w:val="00984FB6"/>
    <w:rsid w:val="00992368"/>
    <w:rsid w:val="00994CDF"/>
    <w:rsid w:val="009962B5"/>
    <w:rsid w:val="009A6E78"/>
    <w:rsid w:val="009E1C08"/>
    <w:rsid w:val="009E3301"/>
    <w:rsid w:val="009E3C9F"/>
    <w:rsid w:val="009E4979"/>
    <w:rsid w:val="009F15DC"/>
    <w:rsid w:val="009F1FA6"/>
    <w:rsid w:val="009F6167"/>
    <w:rsid w:val="00A044C6"/>
    <w:rsid w:val="00A06AE1"/>
    <w:rsid w:val="00A13D2B"/>
    <w:rsid w:val="00A25A4E"/>
    <w:rsid w:val="00A261E7"/>
    <w:rsid w:val="00A91B37"/>
    <w:rsid w:val="00AB2287"/>
    <w:rsid w:val="00AC1D44"/>
    <w:rsid w:val="00AC396E"/>
    <w:rsid w:val="00AD3F6D"/>
    <w:rsid w:val="00B032BC"/>
    <w:rsid w:val="00B16876"/>
    <w:rsid w:val="00B1725F"/>
    <w:rsid w:val="00B3498F"/>
    <w:rsid w:val="00B372C9"/>
    <w:rsid w:val="00B44C84"/>
    <w:rsid w:val="00B61F17"/>
    <w:rsid w:val="00B67392"/>
    <w:rsid w:val="00B76342"/>
    <w:rsid w:val="00B81B0A"/>
    <w:rsid w:val="00BA05AD"/>
    <w:rsid w:val="00BA252B"/>
    <w:rsid w:val="00BA54A2"/>
    <w:rsid w:val="00BB6645"/>
    <w:rsid w:val="00BC671F"/>
    <w:rsid w:val="00BD07BA"/>
    <w:rsid w:val="00BD7C37"/>
    <w:rsid w:val="00BE0EA8"/>
    <w:rsid w:val="00BE17CE"/>
    <w:rsid w:val="00BE285A"/>
    <w:rsid w:val="00BF14B3"/>
    <w:rsid w:val="00C06EBD"/>
    <w:rsid w:val="00C1365F"/>
    <w:rsid w:val="00C25F52"/>
    <w:rsid w:val="00C4472F"/>
    <w:rsid w:val="00C541D4"/>
    <w:rsid w:val="00C7308F"/>
    <w:rsid w:val="00C874D2"/>
    <w:rsid w:val="00C96FCD"/>
    <w:rsid w:val="00CB4000"/>
    <w:rsid w:val="00CB4888"/>
    <w:rsid w:val="00CD3072"/>
    <w:rsid w:val="00D03A83"/>
    <w:rsid w:val="00D159D1"/>
    <w:rsid w:val="00D167C0"/>
    <w:rsid w:val="00D17579"/>
    <w:rsid w:val="00D34203"/>
    <w:rsid w:val="00D36A53"/>
    <w:rsid w:val="00D4058F"/>
    <w:rsid w:val="00D427EE"/>
    <w:rsid w:val="00D62876"/>
    <w:rsid w:val="00D84712"/>
    <w:rsid w:val="00D869DB"/>
    <w:rsid w:val="00DA2DF7"/>
    <w:rsid w:val="00DA7C99"/>
    <w:rsid w:val="00DC068E"/>
    <w:rsid w:val="00DD7F5D"/>
    <w:rsid w:val="00E10B96"/>
    <w:rsid w:val="00E11FD6"/>
    <w:rsid w:val="00E2641D"/>
    <w:rsid w:val="00E30716"/>
    <w:rsid w:val="00E30A7E"/>
    <w:rsid w:val="00E36814"/>
    <w:rsid w:val="00E66F5C"/>
    <w:rsid w:val="00E75451"/>
    <w:rsid w:val="00EB1B6D"/>
    <w:rsid w:val="00EC5AEC"/>
    <w:rsid w:val="00ED2350"/>
    <w:rsid w:val="00ED6667"/>
    <w:rsid w:val="00F01E1A"/>
    <w:rsid w:val="00F05464"/>
    <w:rsid w:val="00F062C3"/>
    <w:rsid w:val="00F06F70"/>
    <w:rsid w:val="00F412AE"/>
    <w:rsid w:val="00F41DC7"/>
    <w:rsid w:val="00F553B6"/>
    <w:rsid w:val="00F67E5E"/>
    <w:rsid w:val="00F87A3C"/>
    <w:rsid w:val="00F94907"/>
    <w:rsid w:val="00FA78F6"/>
    <w:rsid w:val="00FB0B4F"/>
    <w:rsid w:val="00FB11C7"/>
    <w:rsid w:val="00FB2454"/>
    <w:rsid w:val="00FC191B"/>
    <w:rsid w:val="00FD03E2"/>
    <w:rsid w:val="00FD0CE7"/>
    <w:rsid w:val="00FD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7005153E"/>
  <w15:docId w15:val="{FA024BAF-52A9-4919-90E0-7B61E609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D3F6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D36A53"/>
    <w:pPr>
      <w:keepNext/>
      <w:jc w:val="both"/>
      <w:outlineLvl w:val="3"/>
    </w:pPr>
    <w:rPr>
      <w:b/>
      <w:sz w:val="22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AD3F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D36A53"/>
    <w:rPr>
      <w:b/>
      <w:sz w:val="22"/>
      <w:u w:val="single"/>
    </w:rPr>
  </w:style>
  <w:style w:type="paragraph" w:styleId="Odstavecseseznamem">
    <w:name w:val="List Paragraph"/>
    <w:basedOn w:val="Normln"/>
    <w:uiPriority w:val="34"/>
    <w:qFormat/>
    <w:rsid w:val="00E75451"/>
    <w:pPr>
      <w:ind w:left="708"/>
    </w:pPr>
  </w:style>
  <w:style w:type="paragraph" w:styleId="Zhlav">
    <w:name w:val="header"/>
    <w:basedOn w:val="Normln"/>
    <w:link w:val="ZhlavChar"/>
    <w:rsid w:val="0058036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803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8036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80362"/>
    <w:rPr>
      <w:sz w:val="24"/>
      <w:szCs w:val="24"/>
    </w:rPr>
  </w:style>
  <w:style w:type="paragraph" w:styleId="Zkladntext">
    <w:name w:val="Body Text"/>
    <w:basedOn w:val="Normln"/>
    <w:link w:val="ZkladntextChar"/>
    <w:rsid w:val="001F4B8F"/>
    <w:rPr>
      <w:sz w:val="20"/>
    </w:rPr>
  </w:style>
  <w:style w:type="character" w:customStyle="1" w:styleId="ZkladntextChar">
    <w:name w:val="Základní text Char"/>
    <w:link w:val="Zkladntext"/>
    <w:rsid w:val="001F4B8F"/>
    <w:rPr>
      <w:szCs w:val="24"/>
    </w:rPr>
  </w:style>
  <w:style w:type="character" w:styleId="Odkaznakoment">
    <w:name w:val="annotation reference"/>
    <w:rsid w:val="002850CC"/>
    <w:rPr>
      <w:sz w:val="16"/>
      <w:szCs w:val="16"/>
    </w:rPr>
  </w:style>
  <w:style w:type="paragraph" w:styleId="Textkomente">
    <w:name w:val="annotation text"/>
    <w:basedOn w:val="Normln"/>
    <w:link w:val="TextkomenteChar"/>
    <w:rsid w:val="002850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850CC"/>
  </w:style>
  <w:style w:type="paragraph" w:styleId="Pedmtkomente">
    <w:name w:val="annotation subject"/>
    <w:basedOn w:val="Textkomente"/>
    <w:next w:val="Textkomente"/>
    <w:link w:val="PedmtkomenteChar"/>
    <w:rsid w:val="002850CC"/>
    <w:rPr>
      <w:b/>
      <w:bCs/>
    </w:rPr>
  </w:style>
  <w:style w:type="character" w:customStyle="1" w:styleId="PedmtkomenteChar">
    <w:name w:val="Předmět komentáře Char"/>
    <w:link w:val="Pedmtkomente"/>
    <w:rsid w:val="002850CC"/>
    <w:rPr>
      <w:b/>
      <w:bCs/>
    </w:rPr>
  </w:style>
  <w:style w:type="paragraph" w:styleId="Textbubliny">
    <w:name w:val="Balloon Text"/>
    <w:basedOn w:val="Normln"/>
    <w:link w:val="TextbublinyChar"/>
    <w:rsid w:val="002850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850C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AD3F6D"/>
    <w:rPr>
      <w:color w:val="0000FF"/>
      <w:u w:val="single"/>
    </w:rPr>
  </w:style>
  <w:style w:type="character" w:styleId="Sledovanodkaz">
    <w:name w:val="FollowedHyperlink"/>
    <w:uiPriority w:val="99"/>
    <w:unhideWhenUsed/>
    <w:rsid w:val="00AD3F6D"/>
    <w:rPr>
      <w:color w:val="800080"/>
      <w:u w:val="single"/>
    </w:rPr>
  </w:style>
  <w:style w:type="paragraph" w:customStyle="1" w:styleId="xl65">
    <w:name w:val="xl65"/>
    <w:basedOn w:val="Normln"/>
    <w:rsid w:val="003C537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3C537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3C537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3C53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3C53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ln"/>
    <w:rsid w:val="003C53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3C537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ln"/>
    <w:rsid w:val="003C537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ln"/>
    <w:rsid w:val="003C53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ln"/>
    <w:rsid w:val="003C53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ln"/>
    <w:rsid w:val="003C5374"/>
    <w:pPr>
      <w:pBdr>
        <w:top w:val="single" w:sz="8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ln"/>
    <w:rsid w:val="003C537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ln"/>
    <w:rsid w:val="003C5374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ln"/>
    <w:rsid w:val="003C53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ln"/>
    <w:rsid w:val="003C53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ln"/>
    <w:rsid w:val="003C5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ln"/>
    <w:rsid w:val="003C53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ln"/>
    <w:rsid w:val="003C537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ln"/>
    <w:rsid w:val="003C53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ln"/>
    <w:rsid w:val="003C53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ln"/>
    <w:rsid w:val="003C53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Normln"/>
    <w:rsid w:val="003C53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ln"/>
    <w:rsid w:val="003C53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ln"/>
    <w:rsid w:val="003C53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ln"/>
    <w:rsid w:val="003C53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ln"/>
    <w:rsid w:val="003C53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ln"/>
    <w:rsid w:val="003C53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ln"/>
    <w:rsid w:val="003C53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ln"/>
    <w:rsid w:val="003C53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ln"/>
    <w:rsid w:val="003C53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ln"/>
    <w:rsid w:val="003C537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ln"/>
    <w:rsid w:val="003C53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ln"/>
    <w:rsid w:val="003C53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ln"/>
    <w:rsid w:val="003C53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ln"/>
    <w:rsid w:val="003C5374"/>
    <w:pPr>
      <w:spacing w:before="100" w:beforeAutospacing="1" w:after="100" w:afterAutospacing="1"/>
    </w:pPr>
    <w:rPr>
      <w:rFonts w:ascii="Arial" w:hAnsi="Arial" w:cs="Arial"/>
      <w:color w:val="0070C0"/>
      <w:sz w:val="18"/>
      <w:szCs w:val="18"/>
    </w:rPr>
  </w:style>
  <w:style w:type="paragraph" w:customStyle="1" w:styleId="xl105">
    <w:name w:val="xl105"/>
    <w:basedOn w:val="Normln"/>
    <w:rsid w:val="003C5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ln"/>
    <w:rsid w:val="003C53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ln"/>
    <w:rsid w:val="003C53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ln"/>
    <w:rsid w:val="003C53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ln"/>
    <w:rsid w:val="003C5374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ln"/>
    <w:rsid w:val="003C53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ln"/>
    <w:rsid w:val="003C53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ln"/>
    <w:rsid w:val="003C537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ln"/>
    <w:rsid w:val="003C537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ln"/>
    <w:rsid w:val="003C53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ln"/>
    <w:rsid w:val="003C537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ln"/>
    <w:rsid w:val="003C53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ln"/>
    <w:rsid w:val="003C537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ln"/>
    <w:rsid w:val="003C53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2">
    <w:name w:val="xl122"/>
    <w:basedOn w:val="Normln"/>
    <w:rsid w:val="003C53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ln"/>
    <w:rsid w:val="003C53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ln"/>
    <w:rsid w:val="003C537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ln"/>
    <w:rsid w:val="003C5374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ln"/>
    <w:rsid w:val="003C5374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ln"/>
    <w:rsid w:val="003C537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ln"/>
    <w:rsid w:val="003C5374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ln"/>
    <w:rsid w:val="003C53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ln"/>
    <w:rsid w:val="003C53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ln"/>
    <w:rsid w:val="003C53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ln"/>
    <w:rsid w:val="003C537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ln"/>
    <w:rsid w:val="003C5374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ln"/>
    <w:rsid w:val="003C537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ln"/>
    <w:rsid w:val="003C537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ln"/>
    <w:rsid w:val="003C537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ln"/>
    <w:rsid w:val="003C537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ln"/>
    <w:rsid w:val="003C53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ln"/>
    <w:rsid w:val="003C53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ln"/>
    <w:rsid w:val="003C53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ln"/>
    <w:rsid w:val="003C53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ln"/>
    <w:rsid w:val="003C53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Normln"/>
    <w:rsid w:val="003C537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9">
    <w:name w:val="xl149"/>
    <w:basedOn w:val="Normln"/>
    <w:rsid w:val="003C53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Normln"/>
    <w:rsid w:val="003C537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ln"/>
    <w:rsid w:val="003C5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ln"/>
    <w:rsid w:val="003C53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3">
    <w:name w:val="xl153"/>
    <w:basedOn w:val="Normln"/>
    <w:rsid w:val="003C5374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Normln"/>
    <w:rsid w:val="003C53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5">
    <w:name w:val="xl155"/>
    <w:basedOn w:val="Normln"/>
    <w:rsid w:val="003C53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ln"/>
    <w:rsid w:val="003C53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57">
    <w:name w:val="xl157"/>
    <w:basedOn w:val="Normln"/>
    <w:rsid w:val="003C53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58">
    <w:name w:val="xl158"/>
    <w:basedOn w:val="Normln"/>
    <w:rsid w:val="003C5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ln"/>
    <w:rsid w:val="003C537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ln"/>
    <w:rsid w:val="003C537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Normln"/>
    <w:rsid w:val="003C5374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msonormal0">
    <w:name w:val="msonormal"/>
    <w:basedOn w:val="Normln"/>
    <w:rsid w:val="000A5C71"/>
    <w:pPr>
      <w:spacing w:before="100" w:beforeAutospacing="1" w:after="100" w:afterAutospacing="1"/>
    </w:pPr>
  </w:style>
  <w:style w:type="paragraph" w:customStyle="1" w:styleId="xl162">
    <w:name w:val="xl162"/>
    <w:basedOn w:val="Normln"/>
    <w:rsid w:val="000A5C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3">
    <w:name w:val="xl163"/>
    <w:basedOn w:val="Normln"/>
    <w:rsid w:val="000A5C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ln"/>
    <w:rsid w:val="000A5C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65">
    <w:name w:val="xl165"/>
    <w:basedOn w:val="Normln"/>
    <w:rsid w:val="000A5C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ln"/>
    <w:rsid w:val="000A5C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1FB6E-7132-49C5-81A2-C82AC0D7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5</Pages>
  <Words>1168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pdavidova</dc:creator>
  <cp:lastModifiedBy>Kreisslova Romana</cp:lastModifiedBy>
  <cp:revision>10</cp:revision>
  <cp:lastPrinted>2023-01-18T21:54:00Z</cp:lastPrinted>
  <dcterms:created xsi:type="dcterms:W3CDTF">2019-02-28T12:59:00Z</dcterms:created>
  <dcterms:modified xsi:type="dcterms:W3CDTF">2023-01-31T12:13:00Z</dcterms:modified>
</cp:coreProperties>
</file>