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7A45BE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</w:t>
      </w:r>
      <w:r w:rsidR="00C106E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7A45BE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C106E7">
        <w:rPr>
          <w:rFonts w:ascii="Calibri" w:eastAsia="Calibri" w:hAnsi="Calibri" w:cs="Calibri"/>
          <w:color w:val="auto"/>
        </w:rPr>
        <w:t>00213/2023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DF16E6" w:rsidRDefault="00DF16E6" w:rsidP="00DF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DF16E6" w:rsidRDefault="00DF16E6" w:rsidP="00DF16E6">
      <w:pPr>
        <w:jc w:val="center"/>
        <w:rPr>
          <w:b/>
          <w:sz w:val="28"/>
          <w:szCs w:val="28"/>
        </w:rPr>
      </w:pPr>
      <w:r w:rsidRPr="00D6715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 xml:space="preserve">y </w:t>
      </w:r>
      <w:r w:rsidRPr="000D1AA3">
        <w:rPr>
          <w:b/>
          <w:sz w:val="28"/>
          <w:szCs w:val="28"/>
        </w:rPr>
        <w:t>o praktickém vyučování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žáků na smluvních pracovištích </w:t>
      </w:r>
    </w:p>
    <w:p w:rsidR="00DF16E6" w:rsidRPr="00D67154" w:rsidRDefault="00DF16E6" w:rsidP="00DF1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dne </w:t>
      </w:r>
      <w:r w:rsidR="007A45BE">
        <w:rPr>
          <w:b/>
          <w:sz w:val="28"/>
          <w:szCs w:val="28"/>
        </w:rPr>
        <w:t>17. 1. 2020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C106E7" w:rsidP="00C106E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7080D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+420 </w:t>
            </w:r>
            <w:r w:rsidR="00C106E7">
              <w:rPr>
                <w:rFonts w:ascii="Times New Roman" w:eastAsia="Times New Roman" w:hAnsi="Times New Roman" w:cs="Times New Roman"/>
                <w:color w:val="auto"/>
                <w:sz w:val="24"/>
              </w:rPr>
              <w:t>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B20508" w:rsidRPr="007D3FD3" w:rsidTr="00994A84">
        <w:trPr>
          <w:trHeight w:val="310"/>
        </w:trPr>
        <w:tc>
          <w:tcPr>
            <w:tcW w:w="9930" w:type="dxa"/>
            <w:gridSpan w:val="2"/>
          </w:tcPr>
          <w:p w:rsidR="00B20508" w:rsidRPr="007D3FD3" w:rsidRDefault="00B20508" w:rsidP="00994A84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7D3F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7D3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Ferrit, s. r. o.</w:t>
            </w:r>
            <w:r w:rsidRPr="00224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0508" w:rsidRPr="00224738" w:rsidTr="00994A84">
        <w:trPr>
          <w:trHeight w:val="228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B20508" w:rsidRPr="00224738" w:rsidRDefault="00B20508" w:rsidP="00994A8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Harcovská 1476, 739 11 Frýdlant nad Ostravicí</w:t>
            </w:r>
          </w:p>
        </w:tc>
      </w:tr>
      <w:tr w:rsidR="00B20508" w:rsidRPr="00224738" w:rsidTr="00994A84">
        <w:trPr>
          <w:trHeight w:val="300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B20508" w:rsidRPr="00224738" w:rsidRDefault="00B20508" w:rsidP="00994A8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48400751</w:t>
            </w:r>
          </w:p>
        </w:tc>
      </w:tr>
      <w:tr w:rsidR="00B20508" w:rsidRPr="00224738" w:rsidTr="00994A84">
        <w:trPr>
          <w:trHeight w:val="231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B20508" w:rsidRPr="00224738" w:rsidRDefault="00B20508" w:rsidP="00994A8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CZ48400751</w:t>
            </w:r>
          </w:p>
        </w:tc>
      </w:tr>
      <w:tr w:rsidR="00B20508" w:rsidRPr="00224738" w:rsidTr="00994A84">
        <w:trPr>
          <w:trHeight w:val="255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</w:tcPr>
          <w:p w:rsidR="00B20508" w:rsidRPr="00224738" w:rsidRDefault="00EB56B3" w:rsidP="00994A84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Petr</w:t>
            </w:r>
            <w:r w:rsidR="00B20508">
              <w:rPr>
                <w:rFonts w:ascii="Times New Roman" w:hAnsi="Times New Roman" w:cs="Times New Roman"/>
                <w:sz w:val="24"/>
                <w:szCs w:val="24"/>
              </w:rPr>
              <w:t xml:space="preserve"> Mohelník</w:t>
            </w:r>
          </w:p>
        </w:tc>
      </w:tr>
      <w:tr w:rsidR="00B20508" w:rsidRPr="00224738" w:rsidTr="00994A84">
        <w:trPr>
          <w:trHeight w:val="255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B20508" w:rsidRPr="00224738" w:rsidRDefault="00B20508" w:rsidP="00C106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r w:rsidR="00C106E7">
              <w:rPr>
                <w:rFonts w:ascii="Times New Roman" w:hAnsi="Times New Roman" w:cs="Times New Roman"/>
                <w:sz w:val="24"/>
                <w:szCs w:val="24"/>
              </w:rPr>
              <w:t xml:space="preserve"> a.s.,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Frýdek-Místek</w:t>
            </w:r>
          </w:p>
        </w:tc>
      </w:tr>
      <w:tr w:rsidR="00B20508" w:rsidRPr="00224738" w:rsidTr="00994A84">
        <w:trPr>
          <w:trHeight w:val="240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B20508" w:rsidRPr="00224738" w:rsidRDefault="00C106E7" w:rsidP="00C106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</w:t>
            </w:r>
            <w:r w:rsidR="00B20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</w:tr>
      <w:tr w:rsidR="00B20508" w:rsidRPr="00224738" w:rsidTr="00994A84">
        <w:trPr>
          <w:trHeight w:val="270"/>
        </w:trPr>
        <w:tc>
          <w:tcPr>
            <w:tcW w:w="1890" w:type="dxa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B20508" w:rsidRPr="00224738" w:rsidRDefault="00C106E7" w:rsidP="00994A8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 xxx xxx</w:t>
            </w:r>
          </w:p>
        </w:tc>
      </w:tr>
      <w:tr w:rsidR="00B20508" w:rsidRPr="007D3FD3" w:rsidTr="00994A84">
        <w:trPr>
          <w:trHeight w:val="330"/>
        </w:trPr>
        <w:tc>
          <w:tcPr>
            <w:tcW w:w="9930" w:type="dxa"/>
            <w:gridSpan w:val="2"/>
          </w:tcPr>
          <w:p w:rsidR="00B20508" w:rsidRPr="007D3FD3" w:rsidRDefault="00B20508" w:rsidP="00994A8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D3FD3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DF16E6" w:rsidRPr="00750130" w:rsidRDefault="00DF16E6" w:rsidP="00DF16E6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Bod 5 čl. 5 Odměna za produktivní činnost</w:t>
      </w:r>
    </w:p>
    <w:p w:rsidR="00DF16E6" w:rsidRDefault="00DF16E6" w:rsidP="00DF16E6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DF16E6" w:rsidRPr="00F459C0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DF16E6" w:rsidRPr="004F385D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16E6" w:rsidRPr="00750130" w:rsidRDefault="00DF16E6" w:rsidP="00DF16E6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od 7</w:t>
      </w:r>
      <w:r w:rsidRPr="00750130">
        <w:rPr>
          <w:rFonts w:ascii="Times New Roman" w:hAnsi="Times New Roman" w:cs="Times New Roman"/>
          <w:b/>
          <w:sz w:val="24"/>
          <w:szCs w:val="24"/>
        </w:rPr>
        <w:t> čl. 5 Odměna za produktivní činnost</w:t>
      </w:r>
    </w:p>
    <w:p w:rsidR="00DF16E6" w:rsidRDefault="00DF16E6" w:rsidP="00DF16E6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DF16E6" w:rsidRPr="00FE28E1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 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>
        <w:rPr>
          <w:rFonts w:ascii="Times New Roman" w:hAnsi="Times New Roman" w:cs="Times New Roman"/>
          <w:color w:val="auto"/>
          <w:sz w:val="24"/>
          <w:szCs w:val="24"/>
        </w:rPr>
        <w:t>vedenou činnost dle článku 4. 9 ve výši 190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vyplatí škole odměnu ve výši 95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Kč vč. DPH.</w:t>
      </w:r>
    </w:p>
    <w:p w:rsidR="00DF16E6" w:rsidRPr="00FE28E1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16E6" w:rsidRPr="00FE28E1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</w:t>
      </w:r>
      <w:r w:rsidR="008177C3">
        <w:rPr>
          <w:rFonts w:ascii="Times New Roman" w:hAnsi="Times New Roman" w:cs="Times New Roman"/>
          <w:color w:val="auto"/>
          <w:sz w:val="24"/>
          <w:szCs w:val="24"/>
        </w:rPr>
        <w:t>2. 1. 2023</w:t>
      </w:r>
    </w:p>
    <w:p w:rsidR="00DF16E6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F16E6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7A45BE" w:rsidRDefault="007A45BE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F16E6" w:rsidRPr="00FE28E1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DF16E6" w:rsidRPr="00FE28E1" w:rsidRDefault="00DF16E6" w:rsidP="00DF16E6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DF16E6" w:rsidP="00B20508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65" w:rsidRDefault="006E0165" w:rsidP="008427B4">
      <w:pPr>
        <w:spacing w:line="240" w:lineRule="auto"/>
      </w:pPr>
      <w:r>
        <w:separator/>
      </w:r>
    </w:p>
  </w:endnote>
  <w:endnote w:type="continuationSeparator" w:id="0">
    <w:p w:rsidR="006E0165" w:rsidRDefault="006E0165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E7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65" w:rsidRDefault="006E0165" w:rsidP="008427B4">
      <w:pPr>
        <w:spacing w:line="240" w:lineRule="auto"/>
      </w:pPr>
      <w:r>
        <w:separator/>
      </w:r>
    </w:p>
  </w:footnote>
  <w:footnote w:type="continuationSeparator" w:id="0">
    <w:p w:rsidR="006E0165" w:rsidRDefault="006E0165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7B87"/>
    <w:rsid w:val="000B6F96"/>
    <w:rsid w:val="000C2D46"/>
    <w:rsid w:val="000C50A3"/>
    <w:rsid w:val="001338BE"/>
    <w:rsid w:val="0013712D"/>
    <w:rsid w:val="00160BF6"/>
    <w:rsid w:val="00161979"/>
    <w:rsid w:val="0017080D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C4F30"/>
    <w:rsid w:val="002C7627"/>
    <w:rsid w:val="002F20DF"/>
    <w:rsid w:val="0032149E"/>
    <w:rsid w:val="00370329"/>
    <w:rsid w:val="003774C8"/>
    <w:rsid w:val="003B4A3E"/>
    <w:rsid w:val="003C170D"/>
    <w:rsid w:val="003D37D6"/>
    <w:rsid w:val="003D7C37"/>
    <w:rsid w:val="00432F5F"/>
    <w:rsid w:val="004530EF"/>
    <w:rsid w:val="0045736E"/>
    <w:rsid w:val="00465647"/>
    <w:rsid w:val="0047523E"/>
    <w:rsid w:val="00491290"/>
    <w:rsid w:val="004A56FC"/>
    <w:rsid w:val="004F385D"/>
    <w:rsid w:val="004F5803"/>
    <w:rsid w:val="005014B7"/>
    <w:rsid w:val="00505D87"/>
    <w:rsid w:val="0053032B"/>
    <w:rsid w:val="00543A9E"/>
    <w:rsid w:val="00555152"/>
    <w:rsid w:val="0056051B"/>
    <w:rsid w:val="00581075"/>
    <w:rsid w:val="005810DF"/>
    <w:rsid w:val="005A5193"/>
    <w:rsid w:val="00620726"/>
    <w:rsid w:val="006362C6"/>
    <w:rsid w:val="00651CC4"/>
    <w:rsid w:val="0067333F"/>
    <w:rsid w:val="006760B5"/>
    <w:rsid w:val="006C1AB5"/>
    <w:rsid w:val="006D2DCE"/>
    <w:rsid w:val="006D4B76"/>
    <w:rsid w:val="006E0165"/>
    <w:rsid w:val="006E5E2F"/>
    <w:rsid w:val="007353F1"/>
    <w:rsid w:val="00740C58"/>
    <w:rsid w:val="007526ED"/>
    <w:rsid w:val="007A45BE"/>
    <w:rsid w:val="007A7BC1"/>
    <w:rsid w:val="007B3A07"/>
    <w:rsid w:val="007B5F88"/>
    <w:rsid w:val="007D2964"/>
    <w:rsid w:val="008177C3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8D179A"/>
    <w:rsid w:val="009006C0"/>
    <w:rsid w:val="00903AC9"/>
    <w:rsid w:val="0091446E"/>
    <w:rsid w:val="00923158"/>
    <w:rsid w:val="00931392"/>
    <w:rsid w:val="00945DA9"/>
    <w:rsid w:val="00966EDE"/>
    <w:rsid w:val="00990285"/>
    <w:rsid w:val="00996460"/>
    <w:rsid w:val="009A4C65"/>
    <w:rsid w:val="00A32574"/>
    <w:rsid w:val="00A33766"/>
    <w:rsid w:val="00A814A1"/>
    <w:rsid w:val="00A82A6D"/>
    <w:rsid w:val="00A966AD"/>
    <w:rsid w:val="00AA26C2"/>
    <w:rsid w:val="00AD2F1D"/>
    <w:rsid w:val="00B02D97"/>
    <w:rsid w:val="00B20508"/>
    <w:rsid w:val="00B25D1A"/>
    <w:rsid w:val="00B514E0"/>
    <w:rsid w:val="00B7421C"/>
    <w:rsid w:val="00B84536"/>
    <w:rsid w:val="00BA3D93"/>
    <w:rsid w:val="00BB4602"/>
    <w:rsid w:val="00BC3646"/>
    <w:rsid w:val="00BD3FCA"/>
    <w:rsid w:val="00BD465F"/>
    <w:rsid w:val="00C03FDE"/>
    <w:rsid w:val="00C106E7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DF16E6"/>
    <w:rsid w:val="00E063D3"/>
    <w:rsid w:val="00E21A8F"/>
    <w:rsid w:val="00E3134E"/>
    <w:rsid w:val="00E56973"/>
    <w:rsid w:val="00E609C4"/>
    <w:rsid w:val="00E65676"/>
    <w:rsid w:val="00E65A6E"/>
    <w:rsid w:val="00E66073"/>
    <w:rsid w:val="00E6729A"/>
    <w:rsid w:val="00E7438E"/>
    <w:rsid w:val="00E7468C"/>
    <w:rsid w:val="00E871B1"/>
    <w:rsid w:val="00EB56B3"/>
    <w:rsid w:val="00EC0BC8"/>
    <w:rsid w:val="00ED1842"/>
    <w:rsid w:val="00F3378D"/>
    <w:rsid w:val="00F430B8"/>
    <w:rsid w:val="00F459C0"/>
    <w:rsid w:val="00F70F32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E0AE"/>
  <w15:docId w15:val="{A827A58F-C2E4-40B4-8570-F83DD383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AA9D-AE1A-4D4E-9D1E-715C93400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E92E2-4EBF-470D-9A2C-12E697D9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B0D3D-EA75-4ABB-B164-9A58A2AF8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F946A-FC5D-41E0-BBB9-AB7F276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2017-05-19T10:46:00Z</cp:lastPrinted>
  <dcterms:created xsi:type="dcterms:W3CDTF">2023-01-31T08:33:00Z</dcterms:created>
  <dcterms:modified xsi:type="dcterms:W3CDTF">2023-01-31T08:34:00Z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