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6F9428B8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Obj</w:t>
      </w:r>
      <w:proofErr w:type="spellEnd"/>
      <w:r w:rsidRPr="00D71588">
        <w:rPr>
          <w:rFonts w:ascii="Arial" w:hAnsi="Arial" w:cs="Arial"/>
          <w:sz w:val="20"/>
        </w:rPr>
        <w:t xml:space="preserve">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647A52">
        <w:rPr>
          <w:rFonts w:ascii="Arial" w:hAnsi="Arial" w:cs="Arial"/>
          <w:sz w:val="20"/>
        </w:rPr>
        <w:t>2</w:t>
      </w:r>
      <w:r w:rsidR="00AC1520">
        <w:rPr>
          <w:rFonts w:ascii="Arial" w:hAnsi="Arial" w:cs="Arial"/>
          <w:sz w:val="20"/>
        </w:rPr>
        <w:t>2</w:t>
      </w:r>
      <w:r w:rsidR="00597C27">
        <w:rPr>
          <w:rFonts w:ascii="Arial" w:hAnsi="Arial" w:cs="Arial"/>
          <w:sz w:val="20"/>
        </w:rPr>
        <w:t>9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6F3693" w:rsidRPr="00D71588">
        <w:rPr>
          <w:rFonts w:ascii="Arial" w:hAnsi="Arial" w:cs="Arial"/>
          <w:sz w:val="20"/>
        </w:rPr>
        <w:t>2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1557FE">
        <w:rPr>
          <w:rFonts w:ascii="Arial" w:hAnsi="Arial" w:cs="Arial"/>
          <w:sz w:val="20"/>
        </w:rPr>
        <w:t xml:space="preserve">Adam </w:t>
      </w:r>
      <w:proofErr w:type="spellStart"/>
      <w:r w:rsidR="001557FE">
        <w:rPr>
          <w:rFonts w:ascii="Arial" w:hAnsi="Arial" w:cs="Arial"/>
          <w:sz w:val="20"/>
        </w:rPr>
        <w:t>Němčák</w:t>
      </w:r>
      <w:proofErr w:type="spellEnd"/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45F7866D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</w:t>
      </w:r>
      <w:proofErr w:type="spellStart"/>
      <w:r w:rsidR="00266F45">
        <w:rPr>
          <w:rFonts w:ascii="Arial" w:hAnsi="Arial" w:cs="Arial"/>
          <w:sz w:val="20"/>
        </w:rPr>
        <w:t>xxxxxxx</w:t>
      </w:r>
      <w:proofErr w:type="spellEnd"/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1557FE">
        <w:rPr>
          <w:rFonts w:ascii="Arial" w:hAnsi="Arial" w:cs="Arial"/>
          <w:sz w:val="20"/>
        </w:rPr>
        <w:t xml:space="preserve">Příčná 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22E09AEB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</w:p>
    <w:p w14:paraId="34A54474" w14:textId="6DB9F185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Web.str</w:t>
      </w:r>
      <w:proofErr w:type="spellEnd"/>
      <w:r w:rsidRPr="00D71588">
        <w:rPr>
          <w:rFonts w:ascii="Arial" w:hAnsi="Arial" w:cs="Arial"/>
          <w:sz w:val="20"/>
        </w:rPr>
        <w:t xml:space="preserve">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1557FE">
        <w:rPr>
          <w:rFonts w:ascii="Arial" w:hAnsi="Arial" w:cs="Arial"/>
          <w:sz w:val="20"/>
        </w:rPr>
        <w:t xml:space="preserve">51 02 Troubky 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</w:t>
      </w:r>
      <w:proofErr w:type="spellStart"/>
      <w:r w:rsidRPr="00D71588">
        <w:rPr>
          <w:rFonts w:ascii="Arial" w:hAnsi="Arial" w:cs="Arial"/>
          <w:iCs/>
          <w:sz w:val="20"/>
        </w:rPr>
        <w:t>sp</w:t>
      </w:r>
      <w:proofErr w:type="spellEnd"/>
      <w:r w:rsidRPr="00D71588">
        <w:rPr>
          <w:rFonts w:ascii="Arial" w:hAnsi="Arial" w:cs="Arial"/>
          <w:iCs/>
          <w:sz w:val="20"/>
        </w:rPr>
        <w:t xml:space="preserve">..:  KB Olomouc,                                </w:t>
      </w:r>
    </w:p>
    <w:p w14:paraId="052E75A5" w14:textId="503D7A15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</w:t>
      </w:r>
      <w:proofErr w:type="spellStart"/>
      <w:r w:rsidRPr="00D71588">
        <w:rPr>
          <w:rFonts w:ascii="Arial" w:hAnsi="Arial" w:cs="Arial"/>
          <w:iCs/>
          <w:sz w:val="20"/>
        </w:rPr>
        <w:t>č.ú</w:t>
      </w:r>
      <w:proofErr w:type="spellEnd"/>
      <w:r w:rsidRPr="00D71588">
        <w:rPr>
          <w:rFonts w:ascii="Arial" w:hAnsi="Arial" w:cs="Arial"/>
          <w:iCs/>
          <w:sz w:val="20"/>
        </w:rPr>
        <w:t xml:space="preserve">.:   </w:t>
      </w:r>
      <w:proofErr w:type="spellStart"/>
      <w:r w:rsidR="00266F45">
        <w:rPr>
          <w:rFonts w:ascii="Arial" w:hAnsi="Arial" w:cs="Arial"/>
          <w:iCs/>
          <w:sz w:val="20"/>
        </w:rPr>
        <w:t>xxxxxxcx</w:t>
      </w:r>
      <w:proofErr w:type="spellEnd"/>
      <w:r w:rsidRPr="00D71588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2841617E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6156AB">
        <w:rPr>
          <w:rFonts w:ascii="Arial" w:hAnsi="Arial" w:cs="Arial"/>
          <w:iCs/>
          <w:szCs w:val="24"/>
        </w:rPr>
        <w:t>1</w:t>
      </w:r>
      <w:r w:rsidR="00522820" w:rsidRPr="00D71588">
        <w:rPr>
          <w:rFonts w:ascii="Arial" w:hAnsi="Arial" w:cs="Arial"/>
          <w:iCs/>
          <w:szCs w:val="24"/>
        </w:rPr>
        <w:t>.</w:t>
      </w:r>
      <w:r w:rsidR="00927A45">
        <w:rPr>
          <w:rFonts w:ascii="Arial" w:hAnsi="Arial" w:cs="Arial"/>
          <w:iCs/>
          <w:szCs w:val="24"/>
        </w:rPr>
        <w:t>1</w:t>
      </w:r>
      <w:r w:rsidR="00AC1520">
        <w:rPr>
          <w:rFonts w:ascii="Arial" w:hAnsi="Arial" w:cs="Arial"/>
          <w:iCs/>
          <w:szCs w:val="24"/>
        </w:rPr>
        <w:t>2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6F3693" w:rsidRPr="00D71588">
        <w:rPr>
          <w:rFonts w:ascii="Arial" w:hAnsi="Arial" w:cs="Arial"/>
          <w:iCs/>
          <w:szCs w:val="24"/>
        </w:rPr>
        <w:t>2</w:t>
      </w:r>
    </w:p>
    <w:p w14:paraId="1FC7BD7A" w14:textId="77777777" w:rsidR="00E119FA" w:rsidRPr="00D71588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Pr="0029751C" w:rsidRDefault="008503B2" w:rsidP="008503B2">
      <w:pPr>
        <w:rPr>
          <w:rFonts w:ascii="Arial" w:hAnsi="Arial" w:cs="Arial"/>
          <w:sz w:val="18"/>
          <w:szCs w:val="18"/>
        </w:rPr>
      </w:pPr>
    </w:p>
    <w:p w14:paraId="52BBEAAF" w14:textId="77777777" w:rsidR="00597C27" w:rsidRPr="00597C27" w:rsidRDefault="001557FE" w:rsidP="00597C27">
      <w:pPr>
        <w:rPr>
          <w:rFonts w:ascii="Arial" w:hAnsi="Arial" w:cs="Arial"/>
          <w:sz w:val="18"/>
          <w:szCs w:val="18"/>
        </w:rPr>
      </w:pPr>
      <w:bookmarkStart w:id="0" w:name="_Hlk100048330"/>
      <w:r w:rsidRPr="00597C27">
        <w:rPr>
          <w:rFonts w:ascii="Arial" w:hAnsi="Arial" w:cs="Arial"/>
          <w:sz w:val="16"/>
          <w:szCs w:val="16"/>
        </w:rPr>
        <w:t xml:space="preserve">Výmalba </w:t>
      </w:r>
      <w:r w:rsidR="00597C27" w:rsidRPr="00597C27">
        <w:rPr>
          <w:rFonts w:ascii="Arial" w:hAnsi="Arial" w:cs="Arial"/>
          <w:sz w:val="16"/>
          <w:szCs w:val="16"/>
        </w:rPr>
        <w:t>požárního schodiště budova CHB, Zikova 14, Olomouc</w:t>
      </w:r>
    </w:p>
    <w:p w14:paraId="67AFABD0" w14:textId="77777777" w:rsidR="00597C27" w:rsidRPr="00597C27" w:rsidRDefault="00597C27" w:rsidP="00184936">
      <w:pPr>
        <w:pStyle w:val="Odstavecseseznamem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Penetrace, zapravení stěn, bílá barva 2x</w:t>
      </w:r>
    </w:p>
    <w:p w14:paraId="1C10FA2E" w14:textId="7568B3B1" w:rsidR="00597C27" w:rsidRDefault="00597C27" w:rsidP="00597C27">
      <w:pPr>
        <w:pStyle w:val="Odstavecseseznamem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Nátěr soklu</w:t>
      </w:r>
    </w:p>
    <w:p w14:paraId="4303CAC5" w14:textId="7171EB30" w:rsidR="00AC1520" w:rsidRPr="00AC1520" w:rsidRDefault="00AC1520" w:rsidP="00597C27">
      <w:pPr>
        <w:pStyle w:val="Odstavecseseznamem"/>
        <w:rPr>
          <w:rFonts w:ascii="Arial" w:hAnsi="Arial" w:cs="Arial"/>
          <w:sz w:val="18"/>
          <w:szCs w:val="18"/>
        </w:rPr>
      </w:pPr>
    </w:p>
    <w:bookmarkEnd w:id="0"/>
    <w:p w14:paraId="611F2173" w14:textId="46298D64" w:rsidR="00240BC5" w:rsidRDefault="00240BC5" w:rsidP="005D704B">
      <w:pPr>
        <w:rPr>
          <w:rFonts w:ascii="Arial" w:hAnsi="Arial" w:cs="Arial"/>
          <w:sz w:val="18"/>
          <w:szCs w:val="18"/>
          <w:u w:val="single"/>
        </w:rPr>
      </w:pPr>
      <w:r w:rsidRPr="00240BC5">
        <w:rPr>
          <w:rFonts w:ascii="Arial" w:hAnsi="Arial" w:cs="Arial"/>
          <w:sz w:val="18"/>
          <w:szCs w:val="18"/>
          <w:u w:val="single"/>
        </w:rPr>
        <w:t>C</w:t>
      </w:r>
      <w:r w:rsidR="001557FE">
        <w:rPr>
          <w:rFonts w:ascii="Arial" w:hAnsi="Arial" w:cs="Arial"/>
          <w:sz w:val="18"/>
          <w:szCs w:val="18"/>
          <w:u w:val="single"/>
        </w:rPr>
        <w:t>HB</w:t>
      </w:r>
      <w:r w:rsidR="006156AB">
        <w:rPr>
          <w:rFonts w:ascii="Arial" w:hAnsi="Arial" w:cs="Arial"/>
          <w:sz w:val="18"/>
          <w:szCs w:val="18"/>
          <w:u w:val="single"/>
        </w:rPr>
        <w:t xml:space="preserve">  </w:t>
      </w:r>
    </w:p>
    <w:p w14:paraId="4ACF889C" w14:textId="77777777" w:rsidR="00240BC5" w:rsidRDefault="00240BC5" w:rsidP="005D704B">
      <w:pPr>
        <w:rPr>
          <w:rFonts w:ascii="Arial" w:hAnsi="Arial" w:cs="Arial"/>
          <w:sz w:val="18"/>
          <w:szCs w:val="18"/>
        </w:rPr>
      </w:pPr>
    </w:p>
    <w:p w14:paraId="5EA6DA27" w14:textId="780DF1C9" w:rsidR="005D704B" w:rsidRPr="00552067" w:rsidRDefault="005D704B" w:rsidP="005D704B">
      <w:pPr>
        <w:rPr>
          <w:rFonts w:ascii="Arial" w:hAnsi="Arial" w:cs="Arial"/>
          <w:sz w:val="18"/>
          <w:szCs w:val="18"/>
        </w:rPr>
      </w:pPr>
      <w:r w:rsidRPr="00552067">
        <w:rPr>
          <w:rFonts w:ascii="Arial" w:hAnsi="Arial" w:cs="Arial"/>
          <w:sz w:val="18"/>
          <w:szCs w:val="18"/>
        </w:rPr>
        <w:t xml:space="preserve">Předpokládaná cena </w:t>
      </w:r>
      <w:proofErr w:type="spellStart"/>
      <w:r w:rsidR="00266F45">
        <w:rPr>
          <w:rFonts w:ascii="Arial" w:hAnsi="Arial" w:cs="Arial"/>
          <w:sz w:val="18"/>
          <w:szCs w:val="18"/>
        </w:rPr>
        <w:t>xx</w:t>
      </w:r>
      <w:proofErr w:type="spellEnd"/>
      <w:r w:rsidR="00266F4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66F45">
        <w:rPr>
          <w:rFonts w:ascii="Arial" w:hAnsi="Arial" w:cs="Arial"/>
          <w:sz w:val="18"/>
          <w:szCs w:val="18"/>
        </w:rPr>
        <w:t>xxxx</w:t>
      </w:r>
      <w:proofErr w:type="spellEnd"/>
      <w:r w:rsidRPr="00552067">
        <w:rPr>
          <w:rFonts w:ascii="Arial" w:hAnsi="Arial" w:cs="Arial"/>
          <w:sz w:val="18"/>
          <w:szCs w:val="18"/>
        </w:rPr>
        <w:t xml:space="preserve"> Kč.</w:t>
      </w:r>
      <w:r w:rsidR="0021192A" w:rsidRPr="00552067">
        <w:rPr>
          <w:rFonts w:ascii="Arial" w:hAnsi="Arial" w:cs="Arial"/>
          <w:sz w:val="18"/>
          <w:szCs w:val="18"/>
        </w:rPr>
        <w:tab/>
      </w:r>
    </w:p>
    <w:p w14:paraId="60AA9F81" w14:textId="1C343CFC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1B144739" w14:textId="73FD079B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644C03FB" w14:textId="74EEB59D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04BA3A61" w14:textId="775E55E7" w:rsidR="0044143D" w:rsidRDefault="0044143D" w:rsidP="008503B2">
      <w:pPr>
        <w:rPr>
          <w:rFonts w:ascii="Arial" w:hAnsi="Arial" w:cs="Arial"/>
          <w:sz w:val="22"/>
          <w:szCs w:val="22"/>
        </w:rPr>
      </w:pPr>
    </w:p>
    <w:p w14:paraId="791287BC" w14:textId="77777777" w:rsidR="0044143D" w:rsidRDefault="0044143D" w:rsidP="008503B2">
      <w:pPr>
        <w:rPr>
          <w:rFonts w:ascii="Arial" w:hAnsi="Arial" w:cs="Arial"/>
          <w:sz w:val="22"/>
          <w:szCs w:val="22"/>
        </w:rPr>
      </w:pPr>
    </w:p>
    <w:p w14:paraId="15BE64AC" w14:textId="77777777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63453EDC" w14:textId="72896B3D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49B8FD1A" w14:textId="111D054D" w:rsidR="006D46D3" w:rsidRPr="00D71588" w:rsidRDefault="006D46D3">
      <w:pPr>
        <w:rPr>
          <w:rFonts w:ascii="Arial" w:hAnsi="Arial" w:cs="Arial"/>
          <w:sz w:val="22"/>
          <w:szCs w:val="22"/>
        </w:rPr>
      </w:pPr>
    </w:p>
    <w:p w14:paraId="224453F1" w14:textId="58DCD131" w:rsidR="00D61C81" w:rsidRDefault="008503B2">
      <w:pPr>
        <w:rPr>
          <w:rFonts w:ascii="Arial" w:hAnsi="Arial" w:cs="Arial"/>
          <w:szCs w:val="24"/>
        </w:rPr>
      </w:pPr>
      <w:r w:rsidRPr="00D71588">
        <w:rPr>
          <w:rFonts w:ascii="Arial" w:hAnsi="Arial" w:cs="Arial"/>
          <w:sz w:val="22"/>
          <w:szCs w:val="22"/>
        </w:rPr>
        <w:t>Příkazce operace</w:t>
      </w:r>
      <w:r w:rsidR="006D46D3" w:rsidRPr="00D71588">
        <w:rPr>
          <w:rFonts w:ascii="Arial" w:hAnsi="Arial" w:cs="Arial"/>
          <w:sz w:val="22"/>
          <w:szCs w:val="22"/>
        </w:rPr>
        <w:t>:</w:t>
      </w:r>
      <w:r w:rsidRPr="00D71588">
        <w:rPr>
          <w:rFonts w:ascii="Arial" w:hAnsi="Arial" w:cs="Arial"/>
          <w:sz w:val="22"/>
          <w:szCs w:val="22"/>
        </w:rPr>
        <w:t xml:space="preserve">                                Správce rozpočtu</w:t>
      </w:r>
      <w:r w:rsidRPr="00D71588">
        <w:rPr>
          <w:rFonts w:ascii="Arial" w:hAnsi="Arial" w:cs="Arial"/>
          <w:szCs w:val="24"/>
        </w:rPr>
        <w:t>:</w:t>
      </w:r>
    </w:p>
    <w:sectPr w:rsidR="00D61C81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5"/>
  </w:num>
  <w:num w:numId="2" w16cid:durableId="595752875">
    <w:abstractNumId w:val="12"/>
  </w:num>
  <w:num w:numId="3" w16cid:durableId="988285968">
    <w:abstractNumId w:val="1"/>
  </w:num>
  <w:num w:numId="4" w16cid:durableId="1079981503">
    <w:abstractNumId w:val="4"/>
  </w:num>
  <w:num w:numId="5" w16cid:durableId="1016150603">
    <w:abstractNumId w:val="8"/>
  </w:num>
  <w:num w:numId="6" w16cid:durableId="766926685">
    <w:abstractNumId w:val="2"/>
  </w:num>
  <w:num w:numId="7" w16cid:durableId="2017682474">
    <w:abstractNumId w:val="11"/>
  </w:num>
  <w:num w:numId="8" w16cid:durableId="1392265831">
    <w:abstractNumId w:val="9"/>
  </w:num>
  <w:num w:numId="9" w16cid:durableId="2026395555">
    <w:abstractNumId w:val="10"/>
  </w:num>
  <w:num w:numId="10" w16cid:durableId="2126383748">
    <w:abstractNumId w:val="6"/>
  </w:num>
  <w:num w:numId="11" w16cid:durableId="516044376">
    <w:abstractNumId w:val="0"/>
  </w:num>
  <w:num w:numId="12" w16cid:durableId="1562400545">
    <w:abstractNumId w:val="7"/>
  </w:num>
  <w:num w:numId="13" w16cid:durableId="1812676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57B2"/>
    <w:rsid w:val="001001BA"/>
    <w:rsid w:val="00101872"/>
    <w:rsid w:val="00105780"/>
    <w:rsid w:val="00116E22"/>
    <w:rsid w:val="00117A7E"/>
    <w:rsid w:val="00130F6F"/>
    <w:rsid w:val="00137662"/>
    <w:rsid w:val="00147F6F"/>
    <w:rsid w:val="00153D4E"/>
    <w:rsid w:val="001557FE"/>
    <w:rsid w:val="0016566B"/>
    <w:rsid w:val="00184936"/>
    <w:rsid w:val="00190CF8"/>
    <w:rsid w:val="00190F73"/>
    <w:rsid w:val="001946D6"/>
    <w:rsid w:val="001A5DDB"/>
    <w:rsid w:val="001B0064"/>
    <w:rsid w:val="001B29A7"/>
    <w:rsid w:val="001E4938"/>
    <w:rsid w:val="002071A4"/>
    <w:rsid w:val="0021192A"/>
    <w:rsid w:val="00212A52"/>
    <w:rsid w:val="002168CC"/>
    <w:rsid w:val="0022183D"/>
    <w:rsid w:val="00225DFE"/>
    <w:rsid w:val="00226259"/>
    <w:rsid w:val="0023032E"/>
    <w:rsid w:val="00240BC5"/>
    <w:rsid w:val="002641A0"/>
    <w:rsid w:val="00266F45"/>
    <w:rsid w:val="00271E2E"/>
    <w:rsid w:val="0028529D"/>
    <w:rsid w:val="00291438"/>
    <w:rsid w:val="0029358C"/>
    <w:rsid w:val="00294D24"/>
    <w:rsid w:val="0029751C"/>
    <w:rsid w:val="002A6B1B"/>
    <w:rsid w:val="002A7280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593C"/>
    <w:rsid w:val="00427491"/>
    <w:rsid w:val="004317D5"/>
    <w:rsid w:val="0044143D"/>
    <w:rsid w:val="00444198"/>
    <w:rsid w:val="0044667B"/>
    <w:rsid w:val="00460EF1"/>
    <w:rsid w:val="00463198"/>
    <w:rsid w:val="00463EB6"/>
    <w:rsid w:val="00477782"/>
    <w:rsid w:val="00481756"/>
    <w:rsid w:val="004822F9"/>
    <w:rsid w:val="00484FAF"/>
    <w:rsid w:val="004A454A"/>
    <w:rsid w:val="004B0356"/>
    <w:rsid w:val="004B76C8"/>
    <w:rsid w:val="004C5E56"/>
    <w:rsid w:val="004E0EC6"/>
    <w:rsid w:val="004E309C"/>
    <w:rsid w:val="004E6EDF"/>
    <w:rsid w:val="004F3451"/>
    <w:rsid w:val="004F63A8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97C27"/>
    <w:rsid w:val="005C7C22"/>
    <w:rsid w:val="005D704B"/>
    <w:rsid w:val="005F1A2D"/>
    <w:rsid w:val="006156AB"/>
    <w:rsid w:val="0062383D"/>
    <w:rsid w:val="00632F32"/>
    <w:rsid w:val="00641B57"/>
    <w:rsid w:val="00644DEE"/>
    <w:rsid w:val="00647A52"/>
    <w:rsid w:val="006539C0"/>
    <w:rsid w:val="00657817"/>
    <w:rsid w:val="00677F79"/>
    <w:rsid w:val="006900A5"/>
    <w:rsid w:val="00696F8B"/>
    <w:rsid w:val="006A7258"/>
    <w:rsid w:val="006C1EFD"/>
    <w:rsid w:val="006D46D3"/>
    <w:rsid w:val="006E42DA"/>
    <w:rsid w:val="006F3693"/>
    <w:rsid w:val="0070594B"/>
    <w:rsid w:val="007237F4"/>
    <w:rsid w:val="007278B5"/>
    <w:rsid w:val="0073216E"/>
    <w:rsid w:val="00740A10"/>
    <w:rsid w:val="00741238"/>
    <w:rsid w:val="00760F03"/>
    <w:rsid w:val="007769F6"/>
    <w:rsid w:val="00782DF5"/>
    <w:rsid w:val="0078544E"/>
    <w:rsid w:val="00786D06"/>
    <w:rsid w:val="007A1470"/>
    <w:rsid w:val="007B11E3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27A45"/>
    <w:rsid w:val="00930B3F"/>
    <w:rsid w:val="00933EE0"/>
    <w:rsid w:val="00953B8A"/>
    <w:rsid w:val="00965543"/>
    <w:rsid w:val="00985AFB"/>
    <w:rsid w:val="00990813"/>
    <w:rsid w:val="00991FF1"/>
    <w:rsid w:val="009A4393"/>
    <w:rsid w:val="009A5EF5"/>
    <w:rsid w:val="009B2E48"/>
    <w:rsid w:val="009C1985"/>
    <w:rsid w:val="009C4137"/>
    <w:rsid w:val="009C52F9"/>
    <w:rsid w:val="009D4C0C"/>
    <w:rsid w:val="009D7E16"/>
    <w:rsid w:val="009E5C54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2270"/>
    <w:rsid w:val="00AC1520"/>
    <w:rsid w:val="00AE55F4"/>
    <w:rsid w:val="00B04ED7"/>
    <w:rsid w:val="00B1420B"/>
    <w:rsid w:val="00B15467"/>
    <w:rsid w:val="00B216CB"/>
    <w:rsid w:val="00B23027"/>
    <w:rsid w:val="00B270DF"/>
    <w:rsid w:val="00B366A4"/>
    <w:rsid w:val="00B37D31"/>
    <w:rsid w:val="00B41259"/>
    <w:rsid w:val="00B456BF"/>
    <w:rsid w:val="00B50335"/>
    <w:rsid w:val="00B6780E"/>
    <w:rsid w:val="00B811E4"/>
    <w:rsid w:val="00B90795"/>
    <w:rsid w:val="00B94CED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B0D9F"/>
    <w:rsid w:val="00CB2A13"/>
    <w:rsid w:val="00CC7E3C"/>
    <w:rsid w:val="00CE0EE9"/>
    <w:rsid w:val="00CE0F75"/>
    <w:rsid w:val="00CE23F2"/>
    <w:rsid w:val="00D15494"/>
    <w:rsid w:val="00D15ED8"/>
    <w:rsid w:val="00D43204"/>
    <w:rsid w:val="00D61C81"/>
    <w:rsid w:val="00D71588"/>
    <w:rsid w:val="00D7269C"/>
    <w:rsid w:val="00D7373C"/>
    <w:rsid w:val="00D878BB"/>
    <w:rsid w:val="00D93236"/>
    <w:rsid w:val="00DA070B"/>
    <w:rsid w:val="00DB17D7"/>
    <w:rsid w:val="00DB495A"/>
    <w:rsid w:val="00DB65CF"/>
    <w:rsid w:val="00DE1A92"/>
    <w:rsid w:val="00E0438E"/>
    <w:rsid w:val="00E0685B"/>
    <w:rsid w:val="00E119FA"/>
    <w:rsid w:val="00E14318"/>
    <w:rsid w:val="00E3008E"/>
    <w:rsid w:val="00E402E8"/>
    <w:rsid w:val="00E42EAB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45F1"/>
    <w:rsid w:val="00ED57B0"/>
    <w:rsid w:val="00ED7407"/>
    <w:rsid w:val="00EE1EBC"/>
    <w:rsid w:val="00F100A0"/>
    <w:rsid w:val="00F21EDB"/>
    <w:rsid w:val="00F30739"/>
    <w:rsid w:val="00F54C3E"/>
    <w:rsid w:val="00F57886"/>
    <w:rsid w:val="00F731D0"/>
    <w:rsid w:val="00F942BF"/>
    <w:rsid w:val="00F96712"/>
    <w:rsid w:val="00FC15AB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6</cp:revision>
  <cp:lastPrinted>2022-09-09T06:12:00Z</cp:lastPrinted>
  <dcterms:created xsi:type="dcterms:W3CDTF">2023-01-10T13:34:00Z</dcterms:created>
  <dcterms:modified xsi:type="dcterms:W3CDTF">2023-01-10T13:43:00Z</dcterms:modified>
</cp:coreProperties>
</file>