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7F04" w14:textId="3400ED35"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11141C">
        <w:rPr>
          <w:sz w:val="28"/>
          <w:szCs w:val="28"/>
        </w:rPr>
        <w:t xml:space="preserve"> </w:t>
      </w:r>
      <w:r w:rsidR="00B85331">
        <w:rPr>
          <w:sz w:val="28"/>
          <w:szCs w:val="28"/>
        </w:rPr>
        <w:t>4</w:t>
      </w:r>
    </w:p>
    <w:p w14:paraId="569C9DB6" w14:textId="77777777"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r w:rsidR="0093442A">
        <w:rPr>
          <w:b/>
          <w:u w:val="single"/>
        </w:rPr>
        <w:t>29</w:t>
      </w:r>
      <w:r w:rsidR="00520F42">
        <w:rPr>
          <w:b/>
          <w:u w:val="single"/>
        </w:rPr>
        <w:t>.</w:t>
      </w:r>
      <w:r w:rsidR="0093442A">
        <w:rPr>
          <w:b/>
          <w:u w:val="single"/>
        </w:rPr>
        <w:t>března 2019</w:t>
      </w:r>
    </w:p>
    <w:p w14:paraId="515B201D" w14:textId="77777777"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14:paraId="2FEBDFF0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6FAC725" w14:textId="77777777" w:rsidR="003B482C" w:rsidRPr="004002CA" w:rsidRDefault="003B482C" w:rsidP="003B482C">
      <w:pPr>
        <w:rPr>
          <w:sz w:val="16"/>
          <w:szCs w:val="16"/>
        </w:rPr>
      </w:pPr>
    </w:p>
    <w:p w14:paraId="5DB67875" w14:textId="77777777"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3C380C2D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4D37F4DC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76B985F1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46546F94" w14:textId="2FBA7C38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30495284" w14:textId="5C8B240D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07EF4BF4" w14:textId="3756696B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02417363" w14:textId="77777777" w:rsidR="003B482C" w:rsidRPr="005E100D" w:rsidRDefault="003B482C" w:rsidP="00996EC0">
      <w:pPr>
        <w:ind w:firstLine="708"/>
        <w:rPr>
          <w:i/>
          <w:iCs/>
          <w:sz w:val="20"/>
          <w:szCs w:val="20"/>
        </w:rPr>
      </w:pPr>
      <w:r w:rsidRPr="005E100D">
        <w:rPr>
          <w:i/>
          <w:iCs/>
          <w:sz w:val="20"/>
          <w:szCs w:val="20"/>
        </w:rPr>
        <w:t>(dále jako dodavatel)</w:t>
      </w:r>
    </w:p>
    <w:p w14:paraId="23F442BB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CB0C864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5504879B" w14:textId="77777777"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9D33913" w14:textId="77777777" w:rsidR="00520F42" w:rsidRPr="00B11F73" w:rsidRDefault="003B482C" w:rsidP="00520F4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520F42" w:rsidRPr="00B11F73">
        <w:rPr>
          <w:sz w:val="20"/>
          <w:szCs w:val="20"/>
        </w:rPr>
        <w:t>Název:</w:t>
      </w:r>
      <w:r w:rsidR="00520F42" w:rsidRPr="00B11F73">
        <w:rPr>
          <w:b/>
          <w:bCs/>
          <w:sz w:val="20"/>
          <w:szCs w:val="20"/>
        </w:rPr>
        <w:tab/>
      </w:r>
      <w:r w:rsidR="00520F42" w:rsidRPr="00B11F73">
        <w:rPr>
          <w:b/>
          <w:bCs/>
          <w:sz w:val="20"/>
          <w:szCs w:val="20"/>
        </w:rPr>
        <w:tab/>
      </w:r>
      <w:r w:rsidR="00F93C59">
        <w:rPr>
          <w:b/>
          <w:bCs/>
          <w:sz w:val="20"/>
          <w:szCs w:val="20"/>
        </w:rPr>
        <w:t>Mateřská škola Přerov, U Tenisu 2</w:t>
      </w:r>
    </w:p>
    <w:p w14:paraId="274159BB" w14:textId="77777777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Se sídlem:</w:t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U Tenisu 170/2, 750 02 Přerov I-Město</w:t>
      </w:r>
    </w:p>
    <w:p w14:paraId="111C2DE2" w14:textId="77777777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60782200</w:t>
      </w:r>
    </w:p>
    <w:p w14:paraId="0118ED81" w14:textId="77777777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DIČ: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  <w:t>CZ</w:t>
      </w:r>
      <w:r w:rsidR="00F93C59">
        <w:rPr>
          <w:sz w:val="20"/>
          <w:szCs w:val="20"/>
        </w:rPr>
        <w:t>60782200</w:t>
      </w:r>
    </w:p>
    <w:p w14:paraId="345C1C65" w14:textId="60F2E67B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Bank. spojení:</w:t>
      </w:r>
      <w:r w:rsidRPr="00B11F73">
        <w:rPr>
          <w:sz w:val="20"/>
          <w:szCs w:val="20"/>
        </w:rPr>
        <w:tab/>
      </w:r>
    </w:p>
    <w:p w14:paraId="4CBA20D0" w14:textId="5598DE6E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Zastoupená:</w:t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ředitelkou příspěvkové organizace</w:t>
      </w:r>
    </w:p>
    <w:p w14:paraId="1B89B3E7" w14:textId="77777777" w:rsidR="003B482C" w:rsidRPr="005E100D" w:rsidRDefault="003B482C" w:rsidP="00996EC0">
      <w:pPr>
        <w:ind w:firstLine="708"/>
        <w:rPr>
          <w:i/>
          <w:iCs/>
          <w:sz w:val="20"/>
          <w:szCs w:val="20"/>
        </w:rPr>
      </w:pPr>
      <w:r w:rsidRPr="005E100D">
        <w:rPr>
          <w:i/>
          <w:iCs/>
          <w:sz w:val="20"/>
          <w:szCs w:val="20"/>
        </w:rPr>
        <w:t>(dále jako odběratel)</w:t>
      </w:r>
    </w:p>
    <w:p w14:paraId="0CC7691B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917EF86" w14:textId="538AC93B" w:rsidR="00361DDC" w:rsidRDefault="00361DDC" w:rsidP="00361DDC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6A2C77">
        <w:rPr>
          <w:sz w:val="20"/>
          <w:szCs w:val="20"/>
        </w:rPr>
        <w:t>4</w:t>
      </w:r>
      <w:r>
        <w:rPr>
          <w:sz w:val="20"/>
          <w:szCs w:val="20"/>
        </w:rPr>
        <w:t>. ke</w:t>
      </w:r>
      <w:r w:rsidRPr="005E100D">
        <w:rPr>
          <w:sz w:val="20"/>
          <w:szCs w:val="20"/>
        </w:rPr>
        <w:t xml:space="preserve"> smlouvě se upravuje text v </w:t>
      </w:r>
      <w:r w:rsidRPr="00361DDC">
        <w:rPr>
          <w:sz w:val="20"/>
          <w:szCs w:val="20"/>
        </w:rPr>
        <w:t>oddíle II.</w:t>
      </w:r>
      <w:r w:rsidRPr="005E100D">
        <w:rPr>
          <w:sz w:val="20"/>
          <w:szCs w:val="20"/>
        </w:rPr>
        <w:t xml:space="preserve">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2CB93A8B" w14:textId="77777777" w:rsidR="00996EC0" w:rsidRPr="005E100D" w:rsidRDefault="00996EC0" w:rsidP="00361DDC">
      <w:pPr>
        <w:rPr>
          <w:sz w:val="20"/>
          <w:szCs w:val="20"/>
        </w:rPr>
      </w:pPr>
    </w:p>
    <w:p w14:paraId="5907C0DC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97EAB04" w14:textId="77777777"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2B736BEE" w14:textId="77777777" w:rsidR="003B482C" w:rsidRDefault="003B482C" w:rsidP="003B482C">
      <w:pPr>
        <w:pStyle w:val="Nadpis1"/>
      </w:pPr>
      <w:r>
        <w:t>Cena stravy</w:t>
      </w:r>
    </w:p>
    <w:p w14:paraId="06005B23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56B500BD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</w:t>
      </w:r>
      <w:r w:rsidR="00D2793D">
        <w:rPr>
          <w:sz w:val="20"/>
          <w:szCs w:val="20"/>
        </w:rPr>
        <w:t xml:space="preserve"> dietního</w:t>
      </w:r>
      <w:r w:rsidRPr="006950DC">
        <w:rPr>
          <w:sz w:val="20"/>
          <w:szCs w:val="20"/>
        </w:rPr>
        <w:t xml:space="preserve"> obědu je stanovena kalkulací, která zahrnuje tyto náklady:</w:t>
      </w:r>
    </w:p>
    <w:p w14:paraId="78EA473F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6C72D25B" w14:textId="1967A631"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FE02B3">
        <w:rPr>
          <w:sz w:val="20"/>
          <w:szCs w:val="20"/>
        </w:rPr>
        <w:tab/>
      </w:r>
      <w:r w:rsidR="00B85331">
        <w:rPr>
          <w:sz w:val="20"/>
          <w:szCs w:val="20"/>
        </w:rPr>
        <w:t>94,78</w:t>
      </w:r>
      <w:r w:rsidRPr="006950DC">
        <w:rPr>
          <w:sz w:val="20"/>
          <w:szCs w:val="20"/>
        </w:rPr>
        <w:t xml:space="preserve"> Kč</w:t>
      </w:r>
    </w:p>
    <w:p w14:paraId="0BFCE3D3" w14:textId="04A12A49"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5331">
        <w:rPr>
          <w:sz w:val="20"/>
          <w:szCs w:val="20"/>
        </w:rPr>
        <w:t>14,22</w:t>
      </w:r>
      <w:r w:rsidRPr="006950DC">
        <w:rPr>
          <w:sz w:val="20"/>
          <w:szCs w:val="20"/>
        </w:rPr>
        <w:t xml:space="preserve"> Kč</w:t>
      </w:r>
    </w:p>
    <w:p w14:paraId="7FBCC561" w14:textId="77777777"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14:paraId="07ED0F21" w14:textId="1529C0FD"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="00B85331">
        <w:rPr>
          <w:b/>
          <w:bCs/>
          <w:sz w:val="20"/>
          <w:szCs w:val="20"/>
        </w:rPr>
        <w:t>10</w:t>
      </w:r>
      <w:r w:rsidR="00C87EC4">
        <w:rPr>
          <w:b/>
          <w:bCs/>
          <w:sz w:val="20"/>
          <w:szCs w:val="20"/>
        </w:rPr>
        <w:t>9</w:t>
      </w:r>
      <w:r w:rsidR="00FE02B3">
        <w:rPr>
          <w:b/>
          <w:bCs/>
          <w:sz w:val="20"/>
          <w:szCs w:val="20"/>
        </w:rPr>
        <w:t xml:space="preserve">,00 </w:t>
      </w:r>
      <w:r w:rsidRPr="006950DC">
        <w:rPr>
          <w:b/>
          <w:bCs/>
          <w:sz w:val="20"/>
          <w:szCs w:val="20"/>
        </w:rPr>
        <w:t>Kč</w:t>
      </w:r>
    </w:p>
    <w:p w14:paraId="2C6A2641" w14:textId="77777777" w:rsidR="003B482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14:paraId="7F4A471A" w14:textId="77777777" w:rsidR="00F93C59" w:rsidRDefault="00F93C59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 toho hradí:</w:t>
      </w:r>
    </w:p>
    <w:p w14:paraId="5F96B930" w14:textId="649A0A69" w:rsidR="00F93C59" w:rsidRDefault="00F93C59" w:rsidP="003B482C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>Strávník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Kč</w:t>
      </w:r>
    </w:p>
    <w:p w14:paraId="344B534F" w14:textId="048E3FEE" w:rsidR="0004207B" w:rsidRDefault="00F93C59" w:rsidP="003B482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Příspěvek z FKSP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Kč</w:t>
      </w:r>
    </w:p>
    <w:p w14:paraId="1F15AAB0" w14:textId="77777777" w:rsidR="0011141C" w:rsidRPr="00F93C59" w:rsidRDefault="0011141C" w:rsidP="003B482C">
      <w:pPr>
        <w:jc w:val="both"/>
        <w:rPr>
          <w:bCs/>
          <w:sz w:val="20"/>
          <w:szCs w:val="20"/>
        </w:rPr>
      </w:pPr>
    </w:p>
    <w:p w14:paraId="48C7D49E" w14:textId="77777777" w:rsidR="003B482C" w:rsidRPr="00DE6656" w:rsidRDefault="003B482C" w:rsidP="003B482C">
      <w:pPr>
        <w:jc w:val="both"/>
        <w:rPr>
          <w:sz w:val="16"/>
          <w:szCs w:val="16"/>
        </w:rPr>
      </w:pPr>
    </w:p>
    <w:p w14:paraId="35347FD9" w14:textId="01155BA6" w:rsidR="0004207B" w:rsidRPr="006950DC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1141C">
        <w:rPr>
          <w:b/>
          <w:sz w:val="20"/>
          <w:szCs w:val="20"/>
        </w:rPr>
        <w:t xml:space="preserve"> </w:t>
      </w:r>
      <w:r w:rsidR="00B85331" w:rsidRPr="0011141C">
        <w:rPr>
          <w:b/>
          <w:bCs/>
          <w:sz w:val="20"/>
          <w:szCs w:val="20"/>
        </w:rPr>
        <w:t>4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 xml:space="preserve"> 1. 202</w:t>
      </w:r>
      <w:r w:rsidR="007859E4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3A19887D" w14:textId="77777777" w:rsidR="0004207B" w:rsidRPr="00FD25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00960964" w14:textId="0ED62737" w:rsidR="0004207B" w:rsidRPr="00C10C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 xml:space="preserve">zákona č. 340/2015 Sb., o zvláštních podmínkách účinnosti některých smluv, uveřejňování těchto smluv </w:t>
      </w:r>
      <w:r w:rsidR="006A2C77">
        <w:rPr>
          <w:sz w:val="20"/>
          <w:szCs w:val="20"/>
        </w:rPr>
        <w:br/>
      </w:r>
      <w:r w:rsidRPr="00C10C9F">
        <w:rPr>
          <w:sz w:val="20"/>
          <w:szCs w:val="20"/>
        </w:rPr>
        <w:t>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16F2FCF9" w14:textId="77777777" w:rsidR="0004207B" w:rsidRPr="00C10C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2DFA66B" w14:textId="2B69B092" w:rsidR="0004207B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10A78C89" w14:textId="77777777" w:rsidR="0011141C" w:rsidRPr="00C10C9F" w:rsidRDefault="0011141C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</w:p>
    <w:p w14:paraId="58FFFA33" w14:textId="77777777" w:rsidR="0004207B" w:rsidRPr="00C10C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6F2E55E0" w14:textId="77777777" w:rsidR="003058FC" w:rsidRPr="00FD259F" w:rsidRDefault="003058FC" w:rsidP="003058F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FA15547" w14:textId="1DA95CBA" w:rsidR="003B482C" w:rsidRDefault="003058FC" w:rsidP="003058F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 xml:space="preserve">V Přerově dne </w:t>
      </w:r>
      <w:r w:rsidR="0004207B">
        <w:rPr>
          <w:sz w:val="20"/>
          <w:szCs w:val="20"/>
        </w:rPr>
        <w:t>1</w:t>
      </w:r>
      <w:r w:rsidR="00B85331">
        <w:rPr>
          <w:sz w:val="20"/>
          <w:szCs w:val="20"/>
        </w:rPr>
        <w:t>5</w:t>
      </w:r>
      <w:r w:rsidR="0004207B">
        <w:rPr>
          <w:sz w:val="20"/>
          <w:szCs w:val="20"/>
        </w:rPr>
        <w:t>.12.202</w:t>
      </w:r>
      <w:r w:rsidR="00B85331">
        <w:rPr>
          <w:sz w:val="20"/>
          <w:szCs w:val="20"/>
        </w:rPr>
        <w:t>2</w:t>
      </w:r>
      <w:r w:rsidR="0004207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="0004207B">
        <w:rPr>
          <w:sz w:val="20"/>
          <w:szCs w:val="20"/>
        </w:rPr>
        <w:t>1</w:t>
      </w:r>
      <w:r w:rsidR="00B85331">
        <w:rPr>
          <w:sz w:val="20"/>
          <w:szCs w:val="20"/>
        </w:rPr>
        <w:t>5</w:t>
      </w:r>
      <w:r w:rsidR="0004207B">
        <w:rPr>
          <w:sz w:val="20"/>
          <w:szCs w:val="20"/>
        </w:rPr>
        <w:t>.12.202</w:t>
      </w:r>
      <w:r w:rsidR="00B85331">
        <w:rPr>
          <w:sz w:val="20"/>
          <w:szCs w:val="20"/>
        </w:rPr>
        <w:t>2</w:t>
      </w:r>
      <w:r>
        <w:rPr>
          <w:sz w:val="20"/>
          <w:szCs w:val="20"/>
        </w:rPr>
        <w:tab/>
      </w:r>
    </w:p>
    <w:p w14:paraId="4B517C01" w14:textId="77777777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00F0BD5" w14:textId="06C72B4B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</w:p>
    <w:p w14:paraId="21D48AF7" w14:textId="77777777" w:rsidR="0011141C" w:rsidRPr="006950DC" w:rsidRDefault="0011141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C459936" w14:textId="77777777"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5137441" w14:textId="77777777"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65F879A" w14:textId="77777777"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29E1FC4F" w14:textId="77777777" w:rsidR="003B482C" w:rsidRPr="006950DC" w:rsidRDefault="003B482C" w:rsidP="003B482C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sectPr w:rsidR="003B482C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2C"/>
    <w:rsid w:val="0004207B"/>
    <w:rsid w:val="0011141C"/>
    <w:rsid w:val="00144EAC"/>
    <w:rsid w:val="00210782"/>
    <w:rsid w:val="00241AEB"/>
    <w:rsid w:val="003058FC"/>
    <w:rsid w:val="0035529C"/>
    <w:rsid w:val="00361DDC"/>
    <w:rsid w:val="003725C6"/>
    <w:rsid w:val="00394F39"/>
    <w:rsid w:val="003B482C"/>
    <w:rsid w:val="003D3F2B"/>
    <w:rsid w:val="00520F42"/>
    <w:rsid w:val="006A2C77"/>
    <w:rsid w:val="007859E4"/>
    <w:rsid w:val="00872385"/>
    <w:rsid w:val="0093442A"/>
    <w:rsid w:val="00996EC0"/>
    <w:rsid w:val="009F5985"/>
    <w:rsid w:val="00B77505"/>
    <w:rsid w:val="00B85331"/>
    <w:rsid w:val="00C87EC4"/>
    <w:rsid w:val="00D2793D"/>
    <w:rsid w:val="00D32D29"/>
    <w:rsid w:val="00E714E7"/>
    <w:rsid w:val="00F93C59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B88D"/>
  <w15:docId w15:val="{B30FE281-8C27-45FD-8A51-11543350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 | ZŠS Přerov</cp:lastModifiedBy>
  <cp:revision>3</cp:revision>
  <cp:lastPrinted>2022-12-19T06:08:00Z</cp:lastPrinted>
  <dcterms:created xsi:type="dcterms:W3CDTF">2022-12-19T06:09:00Z</dcterms:created>
  <dcterms:modified xsi:type="dcterms:W3CDTF">2022-12-30T14:26:00Z</dcterms:modified>
</cp:coreProperties>
</file>