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13D10478" w:rsidR="00922A2F" w:rsidRDefault="00922A2F" w:rsidP="00E40BB2">
      <w:pPr>
        <w:rPr>
          <w:rFonts w:asciiTheme="minorHAnsi" w:hAnsiTheme="minorHAnsi" w:cstheme="minorHAnsi"/>
          <w:b/>
          <w:bCs/>
        </w:rPr>
      </w:pPr>
    </w:p>
    <w:p w14:paraId="54A533DB" w14:textId="60C329BE" w:rsidR="005013F1" w:rsidRPr="005013F1" w:rsidRDefault="005013F1" w:rsidP="00E40BB2">
      <w:pPr>
        <w:rPr>
          <w:rFonts w:asciiTheme="minorHAnsi" w:hAnsiTheme="minorHAnsi" w:cstheme="minorHAnsi"/>
        </w:rPr>
      </w:pPr>
      <w:r w:rsidRPr="005013F1">
        <w:rPr>
          <w:rFonts w:asciiTheme="minorHAnsi" w:hAnsiTheme="minorHAnsi" w:cstheme="minorHAnsi"/>
        </w:rPr>
        <w:t>a</w:t>
      </w:r>
    </w:p>
    <w:p w14:paraId="6D0C2F58" w14:textId="07812D4C" w:rsidR="005013F1" w:rsidRPr="005013F1" w:rsidRDefault="005013F1" w:rsidP="005013F1">
      <w:pPr>
        <w:pStyle w:val="Normlnweb"/>
        <w:spacing w:before="24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5013F1">
        <w:rPr>
          <w:rFonts w:ascii="Calibri" w:hAnsi="Calibri" w:cs="Calibri"/>
          <w:b/>
          <w:bCs/>
          <w:color w:val="000000"/>
        </w:rPr>
        <w:t>Střední odborná škola uměleckořemeslná s.r.o.</w:t>
      </w:r>
    </w:p>
    <w:p w14:paraId="3743EE2D" w14:textId="77777777" w:rsidR="005013F1" w:rsidRPr="005013F1" w:rsidRDefault="005013F1" w:rsidP="005013F1">
      <w:pPr>
        <w:spacing w:after="0"/>
        <w:rPr>
          <w:rFonts w:asciiTheme="minorHAnsi" w:hAnsiTheme="minorHAnsi" w:cstheme="minorHAnsi"/>
        </w:rPr>
      </w:pPr>
      <w:r w:rsidRPr="005013F1">
        <w:rPr>
          <w:rFonts w:asciiTheme="minorHAnsi" w:hAnsiTheme="minorHAnsi" w:cstheme="minorHAnsi"/>
        </w:rPr>
        <w:t>Se sídlem: Podkovářská 797/4, Praha 9, 190 00</w:t>
      </w:r>
    </w:p>
    <w:p w14:paraId="441504AC" w14:textId="77777777" w:rsidR="005013F1" w:rsidRPr="005013F1" w:rsidRDefault="005013F1" w:rsidP="005013F1">
      <w:pPr>
        <w:spacing w:after="0"/>
        <w:rPr>
          <w:rFonts w:asciiTheme="minorHAnsi" w:hAnsiTheme="minorHAnsi" w:cstheme="minorHAnsi"/>
        </w:rPr>
      </w:pPr>
      <w:r w:rsidRPr="005013F1">
        <w:rPr>
          <w:rFonts w:asciiTheme="minorHAnsi" w:hAnsiTheme="minorHAnsi" w:cstheme="minorHAnsi"/>
        </w:rPr>
        <w:t>Zastoupený: Mgr. Radek Coufal</w:t>
      </w:r>
    </w:p>
    <w:p w14:paraId="42751BC4" w14:textId="77777777" w:rsidR="005013F1" w:rsidRDefault="005013F1" w:rsidP="005013F1">
      <w:pPr>
        <w:spacing w:after="0"/>
        <w:rPr>
          <w:rFonts w:asciiTheme="minorHAnsi" w:hAnsiTheme="minorHAnsi" w:cstheme="minorHAnsi"/>
        </w:rPr>
      </w:pPr>
      <w:r w:rsidRPr="005013F1">
        <w:rPr>
          <w:rFonts w:asciiTheme="minorHAnsi" w:hAnsiTheme="minorHAnsi" w:cstheme="minorHAnsi"/>
        </w:rPr>
        <w:t xml:space="preserve">IČO:  25641018 </w:t>
      </w:r>
    </w:p>
    <w:p w14:paraId="5AAC33B8" w14:textId="6C6038EF" w:rsidR="00143F85" w:rsidRPr="000D6135" w:rsidRDefault="00143F85" w:rsidP="005013F1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5417CF7" w:rsidR="0007619F" w:rsidRPr="000D6135" w:rsidRDefault="00BA5BBE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040DE20F" w:rsidR="0007619F" w:rsidRPr="000D6135" w:rsidRDefault="00BA5BBE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79802ABF" w:rsidR="00E40BB2" w:rsidRPr="000D6135" w:rsidRDefault="005013F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5013F1">
              <w:rPr>
                <w:rFonts w:asciiTheme="minorHAnsi" w:hAnsiTheme="minorHAnsi" w:cstheme="minorHAnsi"/>
              </w:rPr>
              <w:t>Mgr. Radek Coufal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0DBBF5F3" w:rsidR="00E40BB2" w:rsidRPr="000D6135" w:rsidRDefault="00BA5BBE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359360C7" w:rsidR="00E40BB2" w:rsidRPr="000D6135" w:rsidRDefault="00BA5BBE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Nabíjecí regál pro 20 tabletů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0F80E5D1" w:rsidR="006D7747" w:rsidRPr="000D6135" w:rsidRDefault="0008451F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1234E42A" w:rsidR="006D7747" w:rsidRPr="000D6135" w:rsidRDefault="005013F1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13BFD27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1F22" w14:textId="08ADF09F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2993" w14:textId="319611A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DE84" w14:textId="61691C70" w:rsidR="006D7747" w:rsidRPr="00EE2BB1" w:rsidRDefault="005013F1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D77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DDFF" w14:textId="0A46025F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7666" w14:textId="25A7CFCA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3E93251C" w14:textId="77777777" w:rsidTr="006D7747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6954" w14:textId="28F2A1DE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A324" w14:textId="4F192D4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7DEF" w14:textId="09C28A31" w:rsidR="006D7747" w:rsidRPr="00EE2BB1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E3AF" w14:textId="04A003E8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6E4" w14:textId="55143E1F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A1866ED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6B579" w14:textId="13EC00D9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8A4B" w14:textId="7FE7E8FE" w:rsidR="006D7747" w:rsidRPr="00862728" w:rsidRDefault="006D7747" w:rsidP="007F423B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46F3" w14:textId="598AB1C5" w:rsidR="006D7747" w:rsidRPr="009C615E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22EB" w14:textId="1EACE63A" w:rsidR="006D7747" w:rsidRPr="002873BB" w:rsidRDefault="006D7747" w:rsidP="007F423B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E8B" w14:textId="3D94C737" w:rsidR="006D7747" w:rsidRPr="00042256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055677CD" w14:textId="6BBF6DF1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3D460315" w14:textId="1B4EDD21" w:rsidR="00C551DC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3B860BFD" w14:textId="2086A9F3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69329C3A" w14:textId="35149C88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2C5DD94" w14:textId="2BD25E3E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40764485" w14:textId="142F6D8C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A8A556B" w14:textId="77777777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189563D" w14:textId="0CBE1650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36ABEB9" w14:textId="6123A55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F8C0DCC" w14:textId="2AFA0E3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56015722" w14:textId="0C78A1CD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59FCE3A5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BA5BBE">
        <w:rPr>
          <w:rFonts w:asciiTheme="minorHAnsi" w:hAnsiTheme="minorHAnsi" w:cstheme="minorHAnsi"/>
        </w:rPr>
        <w:t>30.11.2022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CC61" w14:textId="77777777" w:rsidR="007D1BB7" w:rsidRDefault="007D1BB7" w:rsidP="007B518D">
      <w:pPr>
        <w:spacing w:after="0" w:line="240" w:lineRule="auto"/>
      </w:pPr>
      <w:r>
        <w:separator/>
      </w:r>
    </w:p>
  </w:endnote>
  <w:endnote w:type="continuationSeparator" w:id="0">
    <w:p w14:paraId="3AC7D5C4" w14:textId="77777777" w:rsidR="007D1BB7" w:rsidRDefault="007D1BB7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C127" w14:textId="77777777" w:rsidR="007D1BB7" w:rsidRDefault="007D1BB7" w:rsidP="007B518D">
      <w:pPr>
        <w:spacing w:after="0" w:line="240" w:lineRule="auto"/>
      </w:pPr>
      <w:r>
        <w:separator/>
      </w:r>
    </w:p>
  </w:footnote>
  <w:footnote w:type="continuationSeparator" w:id="0">
    <w:p w14:paraId="6CBF709B" w14:textId="77777777" w:rsidR="007D1BB7" w:rsidRDefault="007D1BB7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26BED"/>
    <w:rsid w:val="0007619F"/>
    <w:rsid w:val="000771F1"/>
    <w:rsid w:val="0008451F"/>
    <w:rsid w:val="000D0FB0"/>
    <w:rsid w:val="000D6135"/>
    <w:rsid w:val="00107B08"/>
    <w:rsid w:val="00143F85"/>
    <w:rsid w:val="00161921"/>
    <w:rsid w:val="002B0B64"/>
    <w:rsid w:val="002B56A9"/>
    <w:rsid w:val="002C353D"/>
    <w:rsid w:val="002E1507"/>
    <w:rsid w:val="002F0029"/>
    <w:rsid w:val="0034570C"/>
    <w:rsid w:val="00387690"/>
    <w:rsid w:val="00387EAC"/>
    <w:rsid w:val="003C0F4C"/>
    <w:rsid w:val="004202EE"/>
    <w:rsid w:val="004B1649"/>
    <w:rsid w:val="005013F1"/>
    <w:rsid w:val="00501A72"/>
    <w:rsid w:val="00502937"/>
    <w:rsid w:val="005063C4"/>
    <w:rsid w:val="005A5CB4"/>
    <w:rsid w:val="006D7747"/>
    <w:rsid w:val="00704334"/>
    <w:rsid w:val="0073625F"/>
    <w:rsid w:val="00762C3C"/>
    <w:rsid w:val="00770EB7"/>
    <w:rsid w:val="00796D1B"/>
    <w:rsid w:val="007B518D"/>
    <w:rsid w:val="007D1BB7"/>
    <w:rsid w:val="007F423B"/>
    <w:rsid w:val="008C096F"/>
    <w:rsid w:val="00922A2F"/>
    <w:rsid w:val="00934E9B"/>
    <w:rsid w:val="009402B2"/>
    <w:rsid w:val="00964267"/>
    <w:rsid w:val="009F27E7"/>
    <w:rsid w:val="00A573FF"/>
    <w:rsid w:val="00AB0DCA"/>
    <w:rsid w:val="00AE24C6"/>
    <w:rsid w:val="00B43190"/>
    <w:rsid w:val="00BA5BBE"/>
    <w:rsid w:val="00C236E9"/>
    <w:rsid w:val="00C551DC"/>
    <w:rsid w:val="00C96BED"/>
    <w:rsid w:val="00D66B0C"/>
    <w:rsid w:val="00E27001"/>
    <w:rsid w:val="00E40BB2"/>
    <w:rsid w:val="00E94A5A"/>
    <w:rsid w:val="00EA39E4"/>
    <w:rsid w:val="00F552B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2022-12-16T13:35:00Z</dcterms:created>
  <dcterms:modified xsi:type="dcterms:W3CDTF">2022-12-16T13:35:00Z</dcterms:modified>
</cp:coreProperties>
</file>