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3889950D" w:rsidR="00C807D9" w:rsidRDefault="00707FB1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1ABB63D8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09B81BFB" w:rsidR="00A56706" w:rsidRDefault="00707FB1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55A7BFDF" w:rsidR="00A56706" w:rsidRDefault="00707FB1" w:rsidP="003941EC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69692C1C" w:rsidR="00C807D9" w:rsidRDefault="00707FB1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460B42" w14:paraId="0A4BBE9D" w14:textId="77777777" w:rsidTr="00FA337C">
        <w:trPr>
          <w:trHeight w:val="549"/>
        </w:trPr>
        <w:tc>
          <w:tcPr>
            <w:tcW w:w="9464" w:type="dxa"/>
            <w:gridSpan w:val="3"/>
          </w:tcPr>
          <w:p w14:paraId="0A4BBE9C" w14:textId="77777777" w:rsidR="00460B42" w:rsidRDefault="00460B42" w:rsidP="00460B42"/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303DE12B" w:rsidR="00A56706" w:rsidRDefault="008942FA" w:rsidP="00E87E51">
            <w:r>
              <w:t>11.07.2022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10538A7F" w:rsidR="00A56706" w:rsidRDefault="00661BC2" w:rsidP="00E87E51">
            <w:r>
              <w:t>Vysokoškolské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7CC84B10" w:rsidR="00A56706" w:rsidRDefault="00661BC2" w:rsidP="003941EC">
            <w:r>
              <w:t>Podniková ekonomika</w:t>
            </w:r>
          </w:p>
        </w:tc>
      </w:tr>
      <w:tr w:rsidR="00A56706" w14:paraId="0A4BBEAC" w14:textId="77777777" w:rsidTr="003941EC">
        <w:trPr>
          <w:trHeight w:val="564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661BC2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661BC2" w:rsidRDefault="00661BC2" w:rsidP="00661BC2">
            <w:r>
              <w:t>Pracovní zkušenosti:</w:t>
            </w:r>
          </w:p>
        </w:tc>
        <w:tc>
          <w:tcPr>
            <w:tcW w:w="2551" w:type="dxa"/>
          </w:tcPr>
          <w:p w14:paraId="0A4BBEAE" w14:textId="2AF4919C" w:rsidR="00661BC2" w:rsidRDefault="00661BC2" w:rsidP="00661BC2"/>
        </w:tc>
        <w:tc>
          <w:tcPr>
            <w:tcW w:w="2977" w:type="dxa"/>
          </w:tcPr>
          <w:p w14:paraId="0A4BBEAF" w14:textId="4E7CEF55" w:rsidR="00661BC2" w:rsidRDefault="00661BC2" w:rsidP="00661BC2"/>
        </w:tc>
      </w:tr>
      <w:tr w:rsidR="00661BC2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661BC2" w:rsidRDefault="00661BC2" w:rsidP="00661BC2"/>
        </w:tc>
        <w:tc>
          <w:tcPr>
            <w:tcW w:w="2551" w:type="dxa"/>
          </w:tcPr>
          <w:p w14:paraId="0A4BBEB2" w14:textId="6E39BE64" w:rsidR="00661BC2" w:rsidRDefault="00661BC2" w:rsidP="00661BC2"/>
        </w:tc>
        <w:tc>
          <w:tcPr>
            <w:tcW w:w="2977" w:type="dxa"/>
          </w:tcPr>
          <w:p w14:paraId="0A4BBEB3" w14:textId="29F6702A" w:rsidR="00661BC2" w:rsidRDefault="00661BC2" w:rsidP="00661BC2"/>
        </w:tc>
      </w:tr>
      <w:tr w:rsidR="00661BC2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661BC2" w:rsidRDefault="00661BC2" w:rsidP="00661BC2">
            <w: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A4BBEB6" w14:textId="77777777" w:rsidR="00661BC2" w:rsidRDefault="00661BC2" w:rsidP="00661BC2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661BC2" w:rsidRDefault="00661BC2" w:rsidP="00661BC2">
            <w:pPr>
              <w:jc w:val="center"/>
            </w:pPr>
            <w:r>
              <w:t>druh</w:t>
            </w:r>
          </w:p>
        </w:tc>
      </w:tr>
      <w:tr w:rsidR="00661BC2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661BC2" w:rsidRDefault="00661BC2" w:rsidP="00661BC2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3D845837" w14:textId="77777777" w:rsidR="00661BC2" w:rsidRDefault="00661BC2" w:rsidP="003941EC">
            <w:r>
              <w:t xml:space="preserve"> </w:t>
            </w:r>
            <w:r w:rsidR="00460B42">
              <w:t xml:space="preserve">               1 hodina</w:t>
            </w:r>
          </w:p>
          <w:p w14:paraId="6B80F31B" w14:textId="77777777" w:rsidR="00460B42" w:rsidRDefault="00460B42" w:rsidP="003941EC">
            <w:r>
              <w:t xml:space="preserve">              14 hodin</w:t>
            </w:r>
          </w:p>
          <w:p w14:paraId="0A4BBEBA" w14:textId="19023421" w:rsidR="00460B42" w:rsidRDefault="00460B42" w:rsidP="003941EC">
            <w:r>
              <w:t xml:space="preserve">                6 hodin</w:t>
            </w:r>
          </w:p>
        </w:tc>
        <w:tc>
          <w:tcPr>
            <w:tcW w:w="2977" w:type="dxa"/>
          </w:tcPr>
          <w:p w14:paraId="6CFFDC84" w14:textId="77777777" w:rsidR="00661BC2" w:rsidRDefault="00460B42" w:rsidP="00661BC2">
            <w:r>
              <w:t xml:space="preserve">                          IP</w:t>
            </w:r>
          </w:p>
          <w:p w14:paraId="1EE5033D" w14:textId="77777777" w:rsidR="00460B42" w:rsidRDefault="00460B42" w:rsidP="00661BC2">
            <w:r>
              <w:t xml:space="preserve">                          MA</w:t>
            </w:r>
          </w:p>
          <w:p w14:paraId="0A4BBEBB" w14:textId="71DFA602" w:rsidR="00460B42" w:rsidRDefault="00460B42" w:rsidP="00661BC2">
            <w:r>
              <w:t xml:space="preserve">                          FG</w:t>
            </w:r>
          </w:p>
        </w:tc>
      </w:tr>
      <w:tr w:rsidR="00661BC2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661BC2" w:rsidRDefault="00661BC2" w:rsidP="00661BC2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661BC2" w:rsidRDefault="00661BC2" w:rsidP="00661BC2"/>
        </w:tc>
        <w:tc>
          <w:tcPr>
            <w:tcW w:w="2977" w:type="dxa"/>
          </w:tcPr>
          <w:p w14:paraId="0A4BBEBF" w14:textId="77777777" w:rsidR="00661BC2" w:rsidRDefault="00661BC2" w:rsidP="00661BC2"/>
        </w:tc>
      </w:tr>
      <w:tr w:rsidR="00661BC2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661BC2" w:rsidRDefault="00661BC2" w:rsidP="00661BC2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661BC2" w:rsidRDefault="00661BC2" w:rsidP="00661BC2"/>
        </w:tc>
        <w:tc>
          <w:tcPr>
            <w:tcW w:w="2977" w:type="dxa"/>
          </w:tcPr>
          <w:p w14:paraId="0A4BBEC3" w14:textId="77777777" w:rsidR="00661BC2" w:rsidRDefault="00661BC2" w:rsidP="00661BC2"/>
        </w:tc>
      </w:tr>
      <w:tr w:rsidR="00661BC2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661BC2" w:rsidRDefault="00661BC2" w:rsidP="00661BC2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661BC2" w:rsidRDefault="00661BC2" w:rsidP="00661BC2"/>
        </w:tc>
        <w:tc>
          <w:tcPr>
            <w:tcW w:w="2977" w:type="dxa"/>
          </w:tcPr>
          <w:p w14:paraId="0A4BBEC7" w14:textId="77777777" w:rsidR="00661BC2" w:rsidRDefault="00661BC2" w:rsidP="00661BC2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1BC2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661BC2" w:rsidRDefault="00661BC2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4E08A48F" w:rsidR="00661BC2" w:rsidRDefault="003941EC" w:rsidP="003941EC">
            <w:r>
              <w:t>Dream Innovations</w:t>
            </w:r>
            <w:r w:rsidR="00661BC2">
              <w:t xml:space="preserve"> s.r.o.</w:t>
            </w:r>
          </w:p>
        </w:tc>
      </w:tr>
      <w:tr w:rsidR="00661BC2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661BC2" w:rsidRDefault="00661BC2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1010FA08" w:rsidR="00661BC2" w:rsidRDefault="003941EC" w:rsidP="00C807D9">
            <w:r>
              <w:t>Staškova 518/22, 46014, Liberec</w:t>
            </w:r>
          </w:p>
        </w:tc>
      </w:tr>
      <w:tr w:rsidR="00661BC2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661BC2" w:rsidRDefault="00661BC2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3787A2FA" w:rsidR="00661BC2" w:rsidRDefault="00707FB1" w:rsidP="00C807D9">
            <w:r>
              <w:t>XXX</w:t>
            </w:r>
          </w:p>
        </w:tc>
      </w:tr>
      <w:tr w:rsidR="00661BC2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661BC2" w:rsidRDefault="00661BC2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5EC7E368" w:rsidR="00661BC2" w:rsidRDefault="00707FB1" w:rsidP="00C807D9">
            <w:r>
              <w:t>XXX</w:t>
            </w:r>
          </w:p>
        </w:tc>
      </w:tr>
      <w:tr w:rsidR="00661BC2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661BC2" w:rsidRDefault="00661BC2" w:rsidP="00C807D9"/>
        </w:tc>
        <w:tc>
          <w:tcPr>
            <w:tcW w:w="5812" w:type="dxa"/>
          </w:tcPr>
          <w:p w14:paraId="0A4BBEDE" w14:textId="77777777" w:rsidR="00661BC2" w:rsidRDefault="00661BC2" w:rsidP="00C807D9">
            <w:pPr>
              <w:jc w:val="center"/>
            </w:pPr>
          </w:p>
        </w:tc>
      </w:tr>
      <w:tr w:rsidR="00661BC2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661BC2" w:rsidRPr="00A94B56" w:rsidRDefault="00661BC2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pověřený vedením odborné praxe – </w:t>
            </w:r>
            <w:r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661BC2" w:rsidRDefault="00661BC2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661BC2" w:rsidRDefault="00661BC2" w:rsidP="00C807D9">
            <w:pPr>
              <w:jc w:val="center"/>
            </w:pPr>
          </w:p>
        </w:tc>
      </w:tr>
      <w:tr w:rsidR="00661BC2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661BC2" w:rsidRDefault="00661BC2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1BF43A6C" w:rsidR="00661BC2" w:rsidRDefault="00707FB1" w:rsidP="00661BC2">
            <w:r>
              <w:t>XXX</w:t>
            </w:r>
          </w:p>
        </w:tc>
      </w:tr>
      <w:tr w:rsidR="00661BC2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661BC2" w:rsidRDefault="00661BC2" w:rsidP="00C807D9">
            <w:r>
              <w:t>Kontakt:</w:t>
            </w:r>
          </w:p>
        </w:tc>
        <w:tc>
          <w:tcPr>
            <w:tcW w:w="5812" w:type="dxa"/>
          </w:tcPr>
          <w:p w14:paraId="0A4BBEE8" w14:textId="57D8CD25" w:rsidR="00661BC2" w:rsidRDefault="00707FB1" w:rsidP="00C807D9">
            <w:r>
              <w:t>XXX</w:t>
            </w:r>
          </w:p>
        </w:tc>
      </w:tr>
      <w:tr w:rsidR="00661BC2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661BC2" w:rsidRDefault="00661BC2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6015F083" w:rsidR="00661BC2" w:rsidRDefault="00661BC2" w:rsidP="00C807D9">
            <w:r>
              <w:t>Jednatel</w:t>
            </w:r>
          </w:p>
        </w:tc>
      </w:tr>
      <w:tr w:rsidR="00661BC2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661BC2" w:rsidRDefault="00661BC2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44B8B073" w:rsidR="00661BC2" w:rsidRDefault="00661BC2" w:rsidP="00C807D9">
            <w:r>
              <w:t>Manažer/konzultant</w:t>
            </w:r>
          </w:p>
        </w:tc>
      </w:tr>
      <w:tr w:rsidR="00661BC2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661BC2" w:rsidRDefault="00661BC2" w:rsidP="00C807D9"/>
        </w:tc>
        <w:tc>
          <w:tcPr>
            <w:tcW w:w="5812" w:type="dxa"/>
          </w:tcPr>
          <w:p w14:paraId="0A4BBEF1" w14:textId="77777777" w:rsidR="00661BC2" w:rsidRDefault="00661BC2" w:rsidP="00C807D9"/>
        </w:tc>
      </w:tr>
      <w:tr w:rsidR="00661BC2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661BC2" w:rsidRDefault="00661BC2" w:rsidP="00C807D9"/>
        </w:tc>
        <w:tc>
          <w:tcPr>
            <w:tcW w:w="5812" w:type="dxa"/>
          </w:tcPr>
          <w:p w14:paraId="0A4BBEF4" w14:textId="77777777" w:rsidR="00661BC2" w:rsidRDefault="00661BC2" w:rsidP="00C807D9"/>
        </w:tc>
      </w:tr>
      <w:tr w:rsidR="00661BC2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661BC2" w:rsidRDefault="00661BC2" w:rsidP="00C807D9"/>
        </w:tc>
        <w:tc>
          <w:tcPr>
            <w:tcW w:w="5812" w:type="dxa"/>
          </w:tcPr>
          <w:p w14:paraId="0A4BBEF7" w14:textId="77777777" w:rsidR="00661BC2" w:rsidRDefault="00661BC2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1BC2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661BC2" w:rsidRDefault="00661BC2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2A8C8310" w:rsidR="00661BC2" w:rsidRDefault="003941EC" w:rsidP="00D40BE1">
            <w:r>
              <w:t xml:space="preserve">Projektový manažer </w:t>
            </w:r>
          </w:p>
        </w:tc>
      </w:tr>
      <w:tr w:rsidR="00661BC2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661BC2" w:rsidRDefault="00661BC2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63D87744" w:rsidR="00661BC2" w:rsidRDefault="000502E5" w:rsidP="00D40BE1">
            <w:r>
              <w:t>Staškova 518/22, 460 14 Liberec</w:t>
            </w:r>
          </w:p>
        </w:tc>
      </w:tr>
      <w:tr w:rsidR="00661BC2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661BC2" w:rsidRDefault="00661BC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0BEC85C1" w:rsidR="00661BC2" w:rsidRDefault="00BE3F54" w:rsidP="00D40BE1">
            <w:r>
              <w:t>12</w:t>
            </w:r>
            <w:r w:rsidR="00661BC2">
              <w:t xml:space="preserve"> měsíců</w:t>
            </w:r>
          </w:p>
        </w:tc>
      </w:tr>
      <w:tr w:rsidR="00661BC2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661BC2" w:rsidRDefault="00661BC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01336C31" w:rsidR="00661BC2" w:rsidRDefault="00661BC2" w:rsidP="00661BC2">
            <w:r>
              <w:t>Nejlépe VŠ vzdělání ekonomického směru</w:t>
            </w:r>
          </w:p>
        </w:tc>
      </w:tr>
      <w:tr w:rsidR="00661BC2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661BC2" w:rsidRDefault="00661BC2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2CCA35AB" w:rsidR="00661BC2" w:rsidRDefault="00661BC2" w:rsidP="00661BC2">
            <w:r>
              <w:t>znalost AJ, analytické myšlení, proaktivní osobnost, znalost základů projektového řízení, pečlivost, loajálnost, flexibilita, řidičské oprávnění B výhodou (ne nutností)</w:t>
            </w:r>
          </w:p>
        </w:tc>
      </w:tr>
      <w:tr w:rsidR="00661BC2" w14:paraId="0A4BBF16" w14:textId="77777777" w:rsidTr="00EA6660">
        <w:trPr>
          <w:trHeight w:val="61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661BC2" w:rsidRDefault="00661BC2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777777" w:rsidR="00661BC2" w:rsidRDefault="00661BC2" w:rsidP="00EA6660"/>
        </w:tc>
      </w:tr>
      <w:tr w:rsidR="00661BC2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661BC2" w:rsidRDefault="00661BC2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661BC2" w:rsidRDefault="00661BC2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14:paraId="0A4BBF1F" w14:textId="77777777" w:rsidR="00661BC2" w:rsidRDefault="00661BC2" w:rsidP="002324FF">
            <w:pPr>
              <w:contextualSpacing/>
            </w:pPr>
            <w:r>
              <w:t xml:space="preserve"> </w:t>
            </w:r>
          </w:p>
        </w:tc>
      </w:tr>
      <w:tr w:rsidR="00661BC2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661BC2" w:rsidRPr="0081604A" w:rsidRDefault="00661BC2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661BC2" w:rsidRPr="0081604A" w:rsidRDefault="00661BC2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661BC2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661BC2" w:rsidRDefault="00661BC2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661BC2" w:rsidRPr="0011670A" w:rsidRDefault="00661BC2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77777777" w:rsidR="00661BC2" w:rsidRPr="0011670A" w:rsidRDefault="00661BC2" w:rsidP="00D40BE1">
            <w:pPr>
              <w:rPr>
                <w:i/>
              </w:rPr>
            </w:pPr>
            <w:r w:rsidRPr="0011670A">
              <w:rPr>
                <w:i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661BC2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5FBB3D6F" w:rsidR="00661BC2" w:rsidRPr="00EA6660" w:rsidRDefault="00661BC2" w:rsidP="00661BC2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0BD71" w14:textId="77777777" w:rsidR="00460B42" w:rsidRPr="00EA6660" w:rsidRDefault="00460B42" w:rsidP="00460B42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EA6660">
              <w:rPr>
                <w:b/>
              </w:rPr>
              <w:t xml:space="preserve">seznámení s pracovním prostředím, </w:t>
            </w:r>
          </w:p>
          <w:p w14:paraId="41E06407" w14:textId="77777777" w:rsidR="00460B42" w:rsidRPr="00EA6660" w:rsidRDefault="00460B42" w:rsidP="00460B42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EA6660">
              <w:rPr>
                <w:b/>
              </w:rPr>
              <w:t>seznámení s konkrétními projekty,</w:t>
            </w:r>
          </w:p>
          <w:p w14:paraId="586A416D" w14:textId="77777777" w:rsidR="00460B42" w:rsidRPr="00EA6660" w:rsidRDefault="00460B42" w:rsidP="00460B42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EA6660">
              <w:rPr>
                <w:b/>
              </w:rPr>
              <w:t>-seznámení s používanými nástroji a metodami,</w:t>
            </w:r>
          </w:p>
          <w:p w14:paraId="7F5CC71D" w14:textId="77777777" w:rsidR="00460B42" w:rsidRDefault="00460B42" w:rsidP="00460B42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EA6660">
              <w:rPr>
                <w:b/>
              </w:rPr>
              <w:t>seznámení s pracovními postupy,</w:t>
            </w:r>
          </w:p>
          <w:p w14:paraId="254F9F8B" w14:textId="77777777" w:rsidR="00460B42" w:rsidRDefault="00460B42" w:rsidP="00460B42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EA6660">
              <w:rPr>
                <w:b/>
              </w:rPr>
              <w:t>seznámení s vizí, cíli a strategií společnosti</w:t>
            </w:r>
            <w:r>
              <w:rPr>
                <w:b/>
              </w:rPr>
              <w:t>,</w:t>
            </w:r>
          </w:p>
          <w:p w14:paraId="0A4BBF29" w14:textId="7AA862A5" w:rsidR="00661BC2" w:rsidRDefault="00460B42" w:rsidP="00460B42">
            <w:r w:rsidRPr="00EA6660">
              <w:rPr>
                <w:b/>
              </w:rPr>
              <w:t>seznámení s konkrétními úkoly dané pracovní pozice</w:t>
            </w:r>
            <w:r>
              <w:rPr>
                <w:b/>
              </w:rPr>
              <w:t>.</w:t>
            </w:r>
          </w:p>
        </w:tc>
      </w:tr>
      <w:tr w:rsidR="00661BC2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661BC2" w:rsidRDefault="00661BC2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661BC2" w:rsidRDefault="00661BC2" w:rsidP="00D40BE1"/>
        </w:tc>
      </w:tr>
      <w:tr w:rsidR="00661BC2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661BC2" w:rsidRDefault="00661BC2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661BC2" w:rsidRPr="0081604A" w:rsidRDefault="00661BC2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777777" w:rsidR="00661BC2" w:rsidRPr="0011670A" w:rsidRDefault="00661BC2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661BC2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5C4EF2C6" w:rsidR="00661BC2" w:rsidRPr="0081604A" w:rsidRDefault="00661BC2" w:rsidP="00661BC2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771C" w14:textId="77777777" w:rsidR="00460B42" w:rsidRPr="007B2CA8" w:rsidRDefault="00460B42" w:rsidP="00460B42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 w:rsidRPr="007B2CA8">
              <w:rPr>
                <w:b/>
              </w:rPr>
              <w:t>osvojení si používaných pracovních postupů</w:t>
            </w:r>
            <w:r>
              <w:rPr>
                <w:b/>
              </w:rPr>
              <w:t>,</w:t>
            </w:r>
          </w:p>
          <w:p w14:paraId="1B1A5D91" w14:textId="77777777" w:rsidR="00460B42" w:rsidRDefault="00460B42" w:rsidP="00460B42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osvojení si znalostí projektového řízení,</w:t>
            </w:r>
          </w:p>
          <w:p w14:paraId="5D8448D5" w14:textId="77777777" w:rsidR="00460B42" w:rsidRDefault="00460B42" w:rsidP="00460B42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osvojení si nástrojů používaných k práci,</w:t>
            </w:r>
          </w:p>
          <w:p w14:paraId="36EB0652" w14:textId="77777777" w:rsidR="00460B42" w:rsidRDefault="00460B42" w:rsidP="00460B42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nastavení systému motivace</w:t>
            </w:r>
          </w:p>
          <w:p w14:paraId="0A4BBF33" w14:textId="715E43B0" w:rsidR="00661BC2" w:rsidRDefault="00460B42" w:rsidP="00460B42">
            <w:r>
              <w:rPr>
                <w:b/>
              </w:rPr>
              <w:t>nastavení systému dalšího vzdělávání.</w:t>
            </w:r>
          </w:p>
        </w:tc>
      </w:tr>
      <w:tr w:rsidR="00661BC2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661BC2" w:rsidRDefault="00661BC2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661BC2" w:rsidRPr="00D95F9C" w:rsidRDefault="00661BC2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661BC2" w:rsidRPr="0081604A" w:rsidRDefault="00661BC2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661BC2" w:rsidRPr="00D95F9C" w:rsidRDefault="00661BC2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661BC2" w:rsidRPr="00D95F9C" w:rsidRDefault="00661BC2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661BC2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661BC2" w:rsidRPr="004A5D37" w:rsidRDefault="00661BC2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661BC2" w:rsidRDefault="00661BC2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6EE8A090" w:rsidR="00661BC2" w:rsidRDefault="00460B42" w:rsidP="00D40BE1">
            <w:r>
              <w:t>31.3.2023; 15.5.2023</w:t>
            </w:r>
          </w:p>
        </w:tc>
      </w:tr>
      <w:tr w:rsidR="00661BC2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661BC2" w:rsidRPr="004A5D37" w:rsidRDefault="00661BC2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661BC2" w:rsidRDefault="00661BC2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584DB34A" w:rsidR="00661BC2" w:rsidRDefault="00460B42" w:rsidP="00D40BE1">
            <w:r>
              <w:t>15.5.2023</w:t>
            </w:r>
          </w:p>
        </w:tc>
      </w:tr>
      <w:tr w:rsidR="00661BC2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661BC2" w:rsidRPr="004A5D37" w:rsidRDefault="00661BC2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661BC2" w:rsidRDefault="00661BC2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4B476B9C" w:rsidR="00661BC2" w:rsidRDefault="00460B42" w:rsidP="00D40BE1">
            <w:r>
              <w:t>15.5.2023</w:t>
            </w:r>
          </w:p>
        </w:tc>
      </w:tr>
      <w:tr w:rsidR="00661BC2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661BC2" w:rsidRPr="004A5D37" w:rsidRDefault="00661BC2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661BC2" w:rsidRDefault="00661BC2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661BC2" w:rsidRDefault="00661BC2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>zaměstnancem KrP a KoP</w:t>
      </w:r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460B42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545D70AA" w:rsidR="00460B42" w:rsidRPr="00EA6660" w:rsidRDefault="00460B42" w:rsidP="00460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1.-2. měsíc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1FB81C8D" w14:textId="77777777" w:rsidR="00460B42" w:rsidRDefault="00460B42" w:rsidP="00460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Seznámení s prostředím, postupy</w:t>
            </w:r>
          </w:p>
          <w:p w14:paraId="752C0B2F" w14:textId="77777777" w:rsidR="00460B42" w:rsidRDefault="00460B42" w:rsidP="00460B42">
            <w:pPr>
              <w:pStyle w:val="Odstavecseseznamem"/>
              <w:numPr>
                <w:ilvl w:val="0"/>
                <w:numId w:val="16"/>
              </w:numPr>
            </w:pPr>
            <w:r>
              <w:t>seznámení s vnitřními směrnicemi</w:t>
            </w:r>
          </w:p>
          <w:p w14:paraId="35B61298" w14:textId="77777777" w:rsidR="00460B42" w:rsidRDefault="00460B42" w:rsidP="00460B42">
            <w:pPr>
              <w:pStyle w:val="Odstavecseseznamem"/>
              <w:numPr>
                <w:ilvl w:val="0"/>
                <w:numId w:val="16"/>
              </w:numPr>
            </w:pPr>
            <w:r>
              <w:t>seznámení s interními procesy</w:t>
            </w:r>
          </w:p>
          <w:p w14:paraId="24F42943" w14:textId="77777777" w:rsidR="00460B42" w:rsidRDefault="00460B42" w:rsidP="00460B42">
            <w:pPr>
              <w:pStyle w:val="Odstavecseseznamem"/>
              <w:numPr>
                <w:ilvl w:val="0"/>
                <w:numId w:val="16"/>
              </w:numPr>
            </w:pPr>
            <w:r>
              <w:t>nastavení SW rozhraní a všech sdílených služeb</w:t>
            </w:r>
          </w:p>
          <w:p w14:paraId="45DFB33A" w14:textId="77777777" w:rsidR="00460B42" w:rsidRDefault="00460B42" w:rsidP="00460B42">
            <w:pPr>
              <w:pStyle w:val="Odstavecseseznamem"/>
              <w:numPr>
                <w:ilvl w:val="0"/>
                <w:numId w:val="16"/>
              </w:numPr>
            </w:pPr>
            <w:r>
              <w:t>seznámení se SW + školení SW</w:t>
            </w:r>
          </w:p>
          <w:p w14:paraId="0A4BBF58" w14:textId="77777777" w:rsidR="00460B42" w:rsidRPr="00EA6660" w:rsidRDefault="00460B42" w:rsidP="00460B42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18279707" w:rsidR="00460B42" w:rsidRPr="00EA6660" w:rsidRDefault="00460B42" w:rsidP="00460B42">
            <w:pPr>
              <w:rPr>
                <w:b/>
                <w:sz w:val="24"/>
                <w:szCs w:val="24"/>
              </w:rPr>
            </w:pPr>
            <w:r w:rsidRPr="00EA6660">
              <w:rPr>
                <w:b/>
                <w:sz w:val="24"/>
                <w:szCs w:val="24"/>
              </w:rPr>
              <w:t>40h</w:t>
            </w:r>
            <w:r>
              <w:rPr>
                <w:b/>
                <w:sz w:val="24"/>
                <w:szCs w:val="24"/>
              </w:rPr>
              <w:t>/měsíc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3A5AB747" w:rsidR="00460B42" w:rsidRPr="00EA6660" w:rsidRDefault="00460B42" w:rsidP="00460B42">
            <w:pPr>
              <w:rPr>
                <w:b/>
                <w:sz w:val="24"/>
                <w:szCs w:val="24"/>
              </w:rPr>
            </w:pPr>
          </w:p>
        </w:tc>
      </w:tr>
      <w:tr w:rsidR="00460B42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32CB4607" w:rsidR="00460B42" w:rsidRPr="00EA6660" w:rsidRDefault="00460B42" w:rsidP="00460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3.-5.měsíc</w:t>
            </w:r>
          </w:p>
        </w:tc>
        <w:tc>
          <w:tcPr>
            <w:tcW w:w="5238" w:type="dxa"/>
          </w:tcPr>
          <w:p w14:paraId="3B4A4E17" w14:textId="77777777" w:rsidR="00460B42" w:rsidRDefault="00460B42" w:rsidP="00460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Seznámení s nástroji a metodami</w:t>
            </w:r>
          </w:p>
          <w:p w14:paraId="2CA29023" w14:textId="77777777" w:rsidR="00460B42" w:rsidRDefault="00460B42" w:rsidP="00460B42">
            <w:pPr>
              <w:keepNext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 zpracování podkladů pro monitorovací a jiné zprávy</w:t>
            </w:r>
          </w:p>
          <w:p w14:paraId="73806900" w14:textId="77777777" w:rsidR="00460B42" w:rsidRDefault="00460B42" w:rsidP="00460B42">
            <w:pPr>
              <w:keepNext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 vedení provozní agendy projektů</w:t>
            </w:r>
          </w:p>
          <w:p w14:paraId="2049207C" w14:textId="77777777" w:rsidR="00460B42" w:rsidRDefault="00460B42" w:rsidP="00460B42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 součinnost při věcných a finančních kontrolách projektů</w:t>
            </w:r>
          </w:p>
          <w:p w14:paraId="0A4BBF62" w14:textId="77777777" w:rsidR="00460B42" w:rsidRPr="00EA6660" w:rsidRDefault="00460B42" w:rsidP="00460B42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63" w14:textId="41D9B817" w:rsidR="00460B42" w:rsidRPr="00EA6660" w:rsidRDefault="00460B42" w:rsidP="00460B42">
            <w:pPr>
              <w:rPr>
                <w:b/>
                <w:sz w:val="24"/>
                <w:szCs w:val="24"/>
              </w:rPr>
            </w:pPr>
            <w:r w:rsidRPr="00EA6660">
              <w:rPr>
                <w:b/>
                <w:sz w:val="24"/>
                <w:szCs w:val="24"/>
              </w:rPr>
              <w:t>40h</w:t>
            </w:r>
            <w:r>
              <w:rPr>
                <w:b/>
                <w:sz w:val="24"/>
                <w:szCs w:val="24"/>
              </w:rPr>
              <w:t>/měsíc</w:t>
            </w:r>
          </w:p>
        </w:tc>
        <w:tc>
          <w:tcPr>
            <w:tcW w:w="1535" w:type="dxa"/>
          </w:tcPr>
          <w:p w14:paraId="4689F2BC" w14:textId="77777777" w:rsidR="00460B42" w:rsidRDefault="00460B42" w:rsidP="00460B42">
            <w:pPr>
              <w:rPr>
                <w:b/>
                <w:sz w:val="24"/>
                <w:szCs w:val="24"/>
              </w:rPr>
            </w:pPr>
          </w:p>
          <w:p w14:paraId="0A4BBF64" w14:textId="6D1E82B9" w:rsidR="00460B42" w:rsidRPr="00EA6660" w:rsidRDefault="00460B42" w:rsidP="00460B42">
            <w:pPr>
              <w:rPr>
                <w:b/>
                <w:sz w:val="24"/>
                <w:szCs w:val="24"/>
              </w:rPr>
            </w:pPr>
          </w:p>
        </w:tc>
      </w:tr>
      <w:tr w:rsidR="00460B42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52321797" w:rsidR="00460B42" w:rsidRPr="00EA6660" w:rsidRDefault="00460B42" w:rsidP="00460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6.-12. měsíc </w:t>
            </w:r>
          </w:p>
        </w:tc>
        <w:tc>
          <w:tcPr>
            <w:tcW w:w="5238" w:type="dxa"/>
          </w:tcPr>
          <w:p w14:paraId="66BFD8D7" w14:textId="77777777" w:rsidR="00460B42" w:rsidRDefault="00460B42" w:rsidP="00460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Seznámení s projekty a klienty </w:t>
            </w:r>
          </w:p>
          <w:p w14:paraId="68EE99E7" w14:textId="77777777" w:rsidR="00460B42" w:rsidRDefault="00460B42" w:rsidP="00460B42">
            <w:pPr>
              <w:keepNext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 spolupráce při přípravě projektových žádostí</w:t>
            </w:r>
          </w:p>
          <w:p w14:paraId="24931F0B" w14:textId="77777777" w:rsidR="00460B42" w:rsidRDefault="00460B42" w:rsidP="00460B42">
            <w:pPr>
              <w:keepNext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 komunikace s partnery projektů a s poskytovatelem podpory</w:t>
            </w:r>
          </w:p>
          <w:p w14:paraId="3B1AA098" w14:textId="77777777" w:rsidR="00460B42" w:rsidRDefault="00460B42" w:rsidP="00460B42">
            <w:pPr>
              <w:keepNext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 vyřizování požadavků klientů</w:t>
            </w:r>
          </w:p>
          <w:p w14:paraId="0A4BBF6C" w14:textId="77777777" w:rsidR="00460B42" w:rsidRPr="00EA6660" w:rsidRDefault="00460B42" w:rsidP="00460B42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6D" w14:textId="71DD75F4" w:rsidR="00460B42" w:rsidRPr="00EA6660" w:rsidRDefault="00460B42" w:rsidP="00460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40h/měsíc </w:t>
            </w:r>
          </w:p>
        </w:tc>
        <w:tc>
          <w:tcPr>
            <w:tcW w:w="1535" w:type="dxa"/>
          </w:tcPr>
          <w:p w14:paraId="0A4BBF6E" w14:textId="77777777" w:rsidR="00460B42" w:rsidRPr="00EA6660" w:rsidRDefault="00460B42" w:rsidP="00460B42">
            <w:pPr>
              <w:rPr>
                <w:b/>
                <w:sz w:val="24"/>
                <w:szCs w:val="24"/>
              </w:rPr>
            </w:pPr>
          </w:p>
        </w:tc>
      </w:tr>
      <w:tr w:rsidR="00661BC2" w14:paraId="0A4BBF7E" w14:textId="77777777" w:rsidTr="00EA6660">
        <w:trPr>
          <w:trHeight w:val="721"/>
        </w:trPr>
        <w:tc>
          <w:tcPr>
            <w:tcW w:w="1582" w:type="dxa"/>
          </w:tcPr>
          <w:p w14:paraId="0A4BBF7A" w14:textId="73ADDFA5" w:rsidR="00661BC2" w:rsidRPr="00EA6660" w:rsidRDefault="00661BC2" w:rsidP="003941EC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14:paraId="738AA9BE" w14:textId="71E06CF9" w:rsidR="00F63DFB" w:rsidRPr="00EA6660" w:rsidRDefault="00F63DFB" w:rsidP="00F63DFB">
            <w:pPr>
              <w:rPr>
                <w:b/>
                <w:sz w:val="24"/>
                <w:szCs w:val="24"/>
              </w:rPr>
            </w:pPr>
          </w:p>
          <w:p w14:paraId="0A4BBF7B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7C" w14:textId="716B14D7" w:rsidR="00661BC2" w:rsidRPr="00EA6660" w:rsidRDefault="00661BC2" w:rsidP="003941EC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7D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</w:tr>
      <w:tr w:rsidR="00661BC2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17A460F0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14:paraId="4FBA3DA4" w14:textId="61AFE2E2" w:rsidR="00F63DFB" w:rsidRPr="00EA6660" w:rsidRDefault="00F63DFB" w:rsidP="00F63DFB">
            <w:pPr>
              <w:rPr>
                <w:b/>
                <w:sz w:val="24"/>
                <w:szCs w:val="24"/>
              </w:rPr>
            </w:pPr>
          </w:p>
          <w:p w14:paraId="0A4BBF80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81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82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</w:tr>
      <w:tr w:rsidR="00661BC2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50EE5140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5238" w:type="dxa"/>
          </w:tcPr>
          <w:p w14:paraId="212EF828" w14:textId="5F205585" w:rsidR="00F63DFB" w:rsidRPr="00EA6660" w:rsidRDefault="00F63DFB" w:rsidP="00F63DFB">
            <w:pPr>
              <w:rPr>
                <w:b/>
                <w:sz w:val="28"/>
                <w:szCs w:val="32"/>
              </w:rPr>
            </w:pPr>
          </w:p>
          <w:p w14:paraId="0A4BBF85" w14:textId="77777777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1392" w:type="dxa"/>
          </w:tcPr>
          <w:p w14:paraId="0A4BBF86" w14:textId="77777777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1535" w:type="dxa"/>
          </w:tcPr>
          <w:p w14:paraId="0A4BBF87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</w:tr>
      <w:tr w:rsidR="00661BC2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767DBDFC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5238" w:type="dxa"/>
          </w:tcPr>
          <w:p w14:paraId="7E10B44B" w14:textId="25EE36FA" w:rsidR="00F63DFB" w:rsidRPr="00EA6660" w:rsidRDefault="00F63DFB" w:rsidP="00F63DFB">
            <w:pPr>
              <w:rPr>
                <w:b/>
                <w:sz w:val="28"/>
                <w:szCs w:val="32"/>
              </w:rPr>
            </w:pPr>
          </w:p>
          <w:p w14:paraId="0A4BBF8A" w14:textId="77777777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1392" w:type="dxa"/>
          </w:tcPr>
          <w:p w14:paraId="0A4BBF8B" w14:textId="77777777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1535" w:type="dxa"/>
          </w:tcPr>
          <w:p w14:paraId="0A4BBF8C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</w:tr>
      <w:tr w:rsidR="00661BC2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1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</w:tr>
      <w:tr w:rsidR="00661BC2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1F3832F7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460B42">
        <w:rPr>
          <w:i/>
          <w:szCs w:val="24"/>
        </w:rPr>
        <w:tab/>
        <w:t>Bc. Hana Bobková</w:t>
      </w:r>
      <w:r w:rsidR="00460B42">
        <w:rPr>
          <w:i/>
          <w:szCs w:val="24"/>
        </w:rPr>
        <w:tab/>
      </w:r>
      <w:r w:rsidR="00460B42">
        <w:rPr>
          <w:i/>
          <w:szCs w:val="24"/>
        </w:rPr>
        <w:tab/>
      </w:r>
      <w:r w:rsidRPr="0042728C">
        <w:rPr>
          <w:i/>
          <w:szCs w:val="24"/>
        </w:rPr>
        <w:t xml:space="preserve"> </w:t>
      </w:r>
      <w:r w:rsidR="00460B42">
        <w:rPr>
          <w:i/>
          <w:szCs w:val="24"/>
        </w:rPr>
        <w:tab/>
      </w:r>
      <w:r w:rsidRPr="0042728C">
        <w:rPr>
          <w:i/>
          <w:szCs w:val="24"/>
        </w:rPr>
        <w:t>dne</w:t>
      </w:r>
      <w:r w:rsidR="00460B42">
        <w:rPr>
          <w:i/>
          <w:szCs w:val="24"/>
        </w:rPr>
        <w:t xml:space="preserve"> 16.11.2022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6AC5" w14:textId="77777777" w:rsidR="005B75C1" w:rsidRDefault="005B75C1" w:rsidP="00E87E51">
      <w:pPr>
        <w:spacing w:after="0" w:line="240" w:lineRule="auto"/>
      </w:pPr>
      <w:r>
        <w:separator/>
      </w:r>
    </w:p>
  </w:endnote>
  <w:endnote w:type="continuationSeparator" w:id="0">
    <w:p w14:paraId="651833DB" w14:textId="77777777" w:rsidR="005B75C1" w:rsidRDefault="005B75C1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C9EA" w14:textId="77777777" w:rsidR="005B75C1" w:rsidRDefault="005B75C1" w:rsidP="00E87E51">
      <w:pPr>
        <w:spacing w:after="0" w:line="240" w:lineRule="auto"/>
      </w:pPr>
      <w:r>
        <w:separator/>
      </w:r>
    </w:p>
  </w:footnote>
  <w:footnote w:type="continuationSeparator" w:id="0">
    <w:p w14:paraId="084B5A3F" w14:textId="77777777" w:rsidR="005B75C1" w:rsidRDefault="005B75C1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oel="http://schemas.microsoft.com/office/2019/extlst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20C6D"/>
    <w:multiLevelType w:val="hybridMultilevel"/>
    <w:tmpl w:val="060E8F9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E06F6"/>
    <w:multiLevelType w:val="hybridMultilevel"/>
    <w:tmpl w:val="44D4F65A"/>
    <w:lvl w:ilvl="0" w:tplc="FDA8984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27AE1"/>
    <w:multiLevelType w:val="hybridMultilevel"/>
    <w:tmpl w:val="CCBE1D3A"/>
    <w:lvl w:ilvl="0" w:tplc="FDA89846">
      <w:start w:val="12"/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BF"/>
    <w:rsid w:val="000502E5"/>
    <w:rsid w:val="000576CD"/>
    <w:rsid w:val="00100622"/>
    <w:rsid w:val="0011670A"/>
    <w:rsid w:val="00123E60"/>
    <w:rsid w:val="00130EFE"/>
    <w:rsid w:val="0017646A"/>
    <w:rsid w:val="001D1B5C"/>
    <w:rsid w:val="001D2D49"/>
    <w:rsid w:val="002057E9"/>
    <w:rsid w:val="00216879"/>
    <w:rsid w:val="002324FF"/>
    <w:rsid w:val="00232A95"/>
    <w:rsid w:val="002628CA"/>
    <w:rsid w:val="002742DC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941EC"/>
    <w:rsid w:val="003A199B"/>
    <w:rsid w:val="003C167A"/>
    <w:rsid w:val="003C71A9"/>
    <w:rsid w:val="003D5CDF"/>
    <w:rsid w:val="00406CAA"/>
    <w:rsid w:val="0042728C"/>
    <w:rsid w:val="00434DCF"/>
    <w:rsid w:val="004560DB"/>
    <w:rsid w:val="00460B42"/>
    <w:rsid w:val="00463AD5"/>
    <w:rsid w:val="004655BF"/>
    <w:rsid w:val="00467A6A"/>
    <w:rsid w:val="00485B47"/>
    <w:rsid w:val="004A5D37"/>
    <w:rsid w:val="004B538F"/>
    <w:rsid w:val="004C2585"/>
    <w:rsid w:val="004C752A"/>
    <w:rsid w:val="00500931"/>
    <w:rsid w:val="00574597"/>
    <w:rsid w:val="005A0794"/>
    <w:rsid w:val="005B75C1"/>
    <w:rsid w:val="005C3DC4"/>
    <w:rsid w:val="005F107F"/>
    <w:rsid w:val="00612001"/>
    <w:rsid w:val="006224AA"/>
    <w:rsid w:val="00644D29"/>
    <w:rsid w:val="00661BC2"/>
    <w:rsid w:val="006F4ED9"/>
    <w:rsid w:val="00707FB1"/>
    <w:rsid w:val="00722325"/>
    <w:rsid w:val="00723D7A"/>
    <w:rsid w:val="007A48F8"/>
    <w:rsid w:val="007C47AC"/>
    <w:rsid w:val="007C4836"/>
    <w:rsid w:val="0081604A"/>
    <w:rsid w:val="00832EED"/>
    <w:rsid w:val="00840E97"/>
    <w:rsid w:val="00846B2E"/>
    <w:rsid w:val="00854AC0"/>
    <w:rsid w:val="00865094"/>
    <w:rsid w:val="008942FA"/>
    <w:rsid w:val="008B3DD9"/>
    <w:rsid w:val="00913FF2"/>
    <w:rsid w:val="00940174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AF6339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E3F54"/>
    <w:rsid w:val="00BF7E3A"/>
    <w:rsid w:val="00C22AFC"/>
    <w:rsid w:val="00C449F4"/>
    <w:rsid w:val="00C6153E"/>
    <w:rsid w:val="00C807D9"/>
    <w:rsid w:val="00C8778C"/>
    <w:rsid w:val="00CF1887"/>
    <w:rsid w:val="00D172E0"/>
    <w:rsid w:val="00D33BBB"/>
    <w:rsid w:val="00D95F9C"/>
    <w:rsid w:val="00DC2222"/>
    <w:rsid w:val="00E46A01"/>
    <w:rsid w:val="00E6775F"/>
    <w:rsid w:val="00E74E8A"/>
    <w:rsid w:val="00E83AC4"/>
    <w:rsid w:val="00E87E51"/>
    <w:rsid w:val="00E90F8C"/>
    <w:rsid w:val="00EA6660"/>
    <w:rsid w:val="00EA72A6"/>
    <w:rsid w:val="00EC629C"/>
    <w:rsid w:val="00EF10D7"/>
    <w:rsid w:val="00F06B53"/>
    <w:rsid w:val="00F13251"/>
    <w:rsid w:val="00F306E6"/>
    <w:rsid w:val="00F41FCB"/>
    <w:rsid w:val="00F532E7"/>
    <w:rsid w:val="00F5452D"/>
    <w:rsid w:val="00F63DFB"/>
    <w:rsid w:val="00FA337C"/>
    <w:rsid w:val="00FC61A3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BBE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61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14E26-E46D-304B-8857-86AC2804C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Bobková Hana Bc. (UPL-KRP)</cp:lastModifiedBy>
  <cp:revision>6</cp:revision>
  <cp:lastPrinted>2022-11-16T08:45:00Z</cp:lastPrinted>
  <dcterms:created xsi:type="dcterms:W3CDTF">2022-11-14T07:56:00Z</dcterms:created>
  <dcterms:modified xsi:type="dcterms:W3CDTF">2022-11-29T07:47:00Z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