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046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9DED317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OPV00343</w:t>
      </w:r>
    </w:p>
    <w:p w14:paraId="0454FF1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BCBA24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1D2DB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070DBD2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4ADBC3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819606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094C0B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5B0F54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0BEA0BA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7C28C3A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2E7C85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0FCD10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DEBA7D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493136A" w14:textId="3D4CD480" w:rsidR="00771707" w:rsidRPr="00771707" w:rsidRDefault="0089124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95C8C58" w14:textId="12793E39" w:rsidR="00771707" w:rsidRDefault="0089124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E80E6B5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21F8652" w14:textId="6B3D2DD8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89124C">
        <w:rPr>
          <w:rFonts w:ascii="Century Gothic" w:hAnsi="Century Gothic" w:cs="Arial"/>
          <w:sz w:val="22"/>
        </w:rPr>
        <w:t>xxx</w:t>
      </w:r>
      <w:proofErr w:type="spellEnd"/>
    </w:p>
    <w:p w14:paraId="2E70C617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76C331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CF04E1F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9F1DC8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EA5AB5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4AA037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953B92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Moravský zemský archiv v Brně</w:t>
      </w:r>
      <w:r>
        <w:rPr>
          <w:color w:val="auto"/>
        </w:rPr>
        <w:t xml:space="preserve"> </w:t>
      </w:r>
    </w:p>
    <w:p w14:paraId="6BF4087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Palachovo náměstí 723/1, 625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Brno - Starý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Lískovec</w:t>
      </w:r>
    </w:p>
    <w:p w14:paraId="0BF535D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70979146</w:t>
      </w:r>
    </w:p>
    <w:p w14:paraId="591E4726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99C6DC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CZ70979146</w:t>
      </w:r>
    </w:p>
    <w:p w14:paraId="012D01A8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PhDr. Ladislav MACEK</w:t>
      </w:r>
      <w:r w:rsidR="00A62DFC">
        <w:rPr>
          <w:rFonts w:ascii="Century Gothic" w:hAnsi="Century Gothic" w:cs="Arial"/>
          <w:sz w:val="22"/>
        </w:rPr>
        <w:t>, ředitel</w:t>
      </w:r>
    </w:p>
    <w:p w14:paraId="36A535B7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62DFC">
        <w:rPr>
          <w:rFonts w:ascii="Century Gothic" w:hAnsi="Century Gothic" w:cs="Arial"/>
          <w:sz w:val="22"/>
        </w:rPr>
        <w:t xml:space="preserve">Státní okresní archiv, </w:t>
      </w:r>
      <w:r w:rsidR="00A72A3F" w:rsidRPr="00A72A3F">
        <w:rPr>
          <w:rFonts w:ascii="Century Gothic" w:hAnsi="Century Gothic" w:cs="Arial"/>
          <w:sz w:val="22"/>
        </w:rPr>
        <w:t>Pražská 1883, 393 01 Pelhřimov</w:t>
      </w:r>
    </w:p>
    <w:p w14:paraId="7B0A8359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A62DFC">
        <w:rPr>
          <w:rFonts w:ascii="Century Gothic" w:hAnsi="Century Gothic" w:cs="Arial"/>
          <w:sz w:val="22"/>
        </w:rPr>
        <w:t xml:space="preserve">Státní okresní archiv, </w:t>
      </w:r>
      <w:r w:rsidR="00A62DFC" w:rsidRPr="00A72A3F">
        <w:rPr>
          <w:rFonts w:ascii="Century Gothic" w:hAnsi="Century Gothic" w:cs="Arial"/>
          <w:sz w:val="22"/>
        </w:rPr>
        <w:t>Pražská</w:t>
      </w:r>
      <w:r w:rsidR="00A62DFC">
        <w:rPr>
          <w:rFonts w:ascii="Century Gothic" w:hAnsi="Century Gothic" w:cs="Arial"/>
          <w:sz w:val="22"/>
        </w:rPr>
        <w:t xml:space="preserve"> 1883, </w:t>
      </w:r>
      <w:r w:rsidR="00A62DFC" w:rsidRPr="00A72A3F">
        <w:rPr>
          <w:rFonts w:ascii="Century Gothic" w:hAnsi="Century Gothic" w:cs="Arial"/>
          <w:sz w:val="22"/>
        </w:rPr>
        <w:t>Pelhřimov</w:t>
      </w:r>
      <w:r w:rsidR="00A62DFC">
        <w:rPr>
          <w:rFonts w:ascii="Century Gothic" w:hAnsi="Century Gothic" w:cs="Arial"/>
          <w:sz w:val="22"/>
        </w:rPr>
        <w:t>, IČP: 7097914608</w:t>
      </w:r>
    </w:p>
    <w:p w14:paraId="5D5DD8C7" w14:textId="319640D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9124C">
        <w:rPr>
          <w:rFonts w:ascii="Century Gothic" w:hAnsi="Century Gothic" w:cs="Arial"/>
          <w:sz w:val="22"/>
        </w:rPr>
        <w:t>xxx</w:t>
      </w:r>
      <w:proofErr w:type="spellEnd"/>
    </w:p>
    <w:p w14:paraId="74523669" w14:textId="1A8265C4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9124C">
        <w:rPr>
          <w:rFonts w:ascii="Century Gothic" w:hAnsi="Century Gothic" w:cs="Arial"/>
          <w:sz w:val="22"/>
        </w:rPr>
        <w:t>xxx</w:t>
      </w:r>
      <w:proofErr w:type="spellEnd"/>
    </w:p>
    <w:p w14:paraId="10FE5E79" w14:textId="40203052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9124C">
        <w:rPr>
          <w:rFonts w:ascii="Century Gothic" w:hAnsi="Century Gothic" w:cs="Arial"/>
          <w:sz w:val="22"/>
        </w:rPr>
        <w:t>xxx</w:t>
      </w:r>
      <w:proofErr w:type="spellEnd"/>
    </w:p>
    <w:p w14:paraId="097AF30B" w14:textId="1E3D2B7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89124C">
        <w:rPr>
          <w:rFonts w:ascii="Century Gothic" w:hAnsi="Century Gothic" w:cs="Arial"/>
          <w:sz w:val="22"/>
        </w:rPr>
        <w:t>xxx</w:t>
      </w:r>
      <w:proofErr w:type="spellEnd"/>
    </w:p>
    <w:p w14:paraId="4CCAB17B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707964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91CC61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FE703F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C90F93E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0B6B4F0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C4826D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707D7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2E92D0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671866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C3E69A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168CB2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7C4708B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C270583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00B5E1D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F264B1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B1C6371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B1F999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654819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2FC2CC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F4E0397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EEC8E06" w14:textId="77777777" w:rsidR="009D5077" w:rsidRPr="009D5077" w:rsidRDefault="009D5077" w:rsidP="009D5077"/>
    <w:p w14:paraId="441151A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77716FD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EB9CA24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88CA5F1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6C6C06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1CF1B0F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14DF5C7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6DA995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B39E52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719636F" w14:textId="77777777" w:rsidR="009D5077" w:rsidRPr="009D5077" w:rsidRDefault="009D5077" w:rsidP="009D5077"/>
    <w:p w14:paraId="040877B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3E63C0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29A362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11D67C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0238B7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EAB5C2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EFC30C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BE7CA4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6492340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EDA0D1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E35FA9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7DB194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B66330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AC16DA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997E00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27B4AC3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EEFCDD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0B98BE1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937DC20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F04A9F8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10F95514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841ACC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A8DC68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C04FA8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60C320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CE85C0F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9208EBC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110694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DA2F43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F7F1F9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AEBE69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6FAA0B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7F4BFE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3740EC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668227D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3FFFDB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4EB502F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113F7B06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B5F5EFC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4CBC02A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797E433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91A434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F94EBD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F277AA7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8994EA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C6C465A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0D395B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022FE4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9817BC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7764B8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03D13E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2322B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9B4691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93066B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0E0EEF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03B6E7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308A53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DB60ED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C64E16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527A08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C45534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A98792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66D778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08F817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C674D2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207F2F1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5FFC140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FA5627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6BFFC4A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E3E77D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D88BF4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21F2C3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0F0D60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24FE1C0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D944B5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D1BBC4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C12979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04DF3E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993284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D7C342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0E8D33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EFAECA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B555AB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4862A7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A173CF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889C81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8CEBCD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E2FD98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CB7E95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467F0F96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1385BFB1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D17A6BF" w14:textId="77777777" w:rsidR="00D60C98" w:rsidRDefault="00D60C98" w:rsidP="00CD257C"/>
    <w:p w14:paraId="5F649EC3" w14:textId="77777777" w:rsidR="00D60C98" w:rsidRDefault="00D60C98" w:rsidP="00CD257C"/>
    <w:p w14:paraId="322B9394" w14:textId="77777777" w:rsidR="00D60C98" w:rsidRDefault="00D60C98" w:rsidP="00CD257C"/>
    <w:p w14:paraId="4CC96E74" w14:textId="77777777" w:rsidR="003D7440" w:rsidRDefault="003D7440" w:rsidP="00CD257C"/>
    <w:p w14:paraId="669F423D" w14:textId="77777777" w:rsidR="003D7440" w:rsidRDefault="003D7440" w:rsidP="00CD257C"/>
    <w:p w14:paraId="06BCFFCC" w14:textId="77777777" w:rsidR="003D7440" w:rsidRDefault="003D7440" w:rsidP="00CD257C"/>
    <w:p w14:paraId="1BADDC39" w14:textId="77777777" w:rsidR="003D7440" w:rsidRDefault="003D7440" w:rsidP="00CD257C"/>
    <w:p w14:paraId="77E64980" w14:textId="77777777" w:rsidR="003D7440" w:rsidRDefault="003D7440" w:rsidP="00CD257C"/>
    <w:p w14:paraId="589EA8B0" w14:textId="77777777" w:rsidR="003D7440" w:rsidRDefault="003D7440" w:rsidP="00CD257C"/>
    <w:p w14:paraId="59BA4512" w14:textId="77777777" w:rsidR="00D60C98" w:rsidRDefault="00D60C98" w:rsidP="00CD257C"/>
    <w:p w14:paraId="59F8BB46" w14:textId="77777777" w:rsidR="00BA5061" w:rsidRDefault="00BA5061" w:rsidP="00CD257C"/>
    <w:p w14:paraId="3635504F" w14:textId="77777777" w:rsidR="00BA5061" w:rsidRDefault="00BA5061" w:rsidP="00CD257C"/>
    <w:p w14:paraId="3656C569" w14:textId="77777777" w:rsidR="00BA5061" w:rsidRDefault="00BA5061" w:rsidP="00CD257C"/>
    <w:p w14:paraId="39E01766" w14:textId="77777777" w:rsidR="00BA5061" w:rsidRDefault="00BA5061" w:rsidP="00CD257C"/>
    <w:p w14:paraId="64EE7E1E" w14:textId="77777777" w:rsidR="00BA5061" w:rsidRDefault="00BA5061" w:rsidP="00CD257C"/>
    <w:p w14:paraId="2C692B7A" w14:textId="77777777" w:rsidR="007B605A" w:rsidRDefault="007B605A" w:rsidP="00CD257C"/>
    <w:p w14:paraId="59B5B458" w14:textId="77777777" w:rsidR="007B605A" w:rsidRDefault="007B605A" w:rsidP="00CD257C"/>
    <w:p w14:paraId="2AD489AF" w14:textId="77777777" w:rsidR="00BA5061" w:rsidRDefault="00BA5061" w:rsidP="00CD257C"/>
    <w:p w14:paraId="36B2BFC3" w14:textId="77777777" w:rsidR="00BA5061" w:rsidRDefault="00BA5061" w:rsidP="00CD257C"/>
    <w:p w14:paraId="027376BB" w14:textId="77777777" w:rsidR="00BA5061" w:rsidRDefault="00BA5061" w:rsidP="00CD257C"/>
    <w:p w14:paraId="229EA413" w14:textId="77777777" w:rsidR="00BA5061" w:rsidRDefault="00BA5061" w:rsidP="00D60C98">
      <w:pPr>
        <w:pStyle w:val="Zkladntext3"/>
      </w:pPr>
    </w:p>
    <w:p w14:paraId="3B0932F7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6AF4F1D7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1EEA337" w14:textId="77777777" w:rsidR="00D60C98" w:rsidRPr="00786402" w:rsidRDefault="00D60C98" w:rsidP="00CD257C"/>
    <w:p w14:paraId="4AF85437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3C396A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80A1518" w14:textId="77777777" w:rsidTr="001E2B09">
        <w:tc>
          <w:tcPr>
            <w:tcW w:w="1247" w:type="dxa"/>
          </w:tcPr>
          <w:p w14:paraId="717741E2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727644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D3FB8B7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09DF6A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70D65E0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B9C2AF2" w14:textId="77777777" w:rsidTr="001E2B09">
        <w:tc>
          <w:tcPr>
            <w:tcW w:w="1247" w:type="dxa"/>
          </w:tcPr>
          <w:p w14:paraId="45D827F0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1081037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406DFD6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69F8C8B" w14:textId="14B386CC" w:rsidR="009318CF" w:rsidRPr="00786402" w:rsidRDefault="0089124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1DFA3D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Státní okresní archiv, Pražská 1883, Pelhřimov, čtvrtek</w:t>
            </w:r>
          </w:p>
        </w:tc>
      </w:tr>
    </w:tbl>
    <w:p w14:paraId="71284B38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01481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90689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082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989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1813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4235795">
    <w:abstractNumId w:val="2"/>
  </w:num>
  <w:num w:numId="7" w16cid:durableId="1038432827">
    <w:abstractNumId w:val="17"/>
  </w:num>
  <w:num w:numId="8" w16cid:durableId="584799945">
    <w:abstractNumId w:val="21"/>
  </w:num>
  <w:num w:numId="9" w16cid:durableId="524293887">
    <w:abstractNumId w:val="30"/>
  </w:num>
  <w:num w:numId="10" w16cid:durableId="1892770423">
    <w:abstractNumId w:val="29"/>
  </w:num>
  <w:num w:numId="11" w16cid:durableId="1182936181">
    <w:abstractNumId w:val="5"/>
  </w:num>
  <w:num w:numId="12" w16cid:durableId="792793052">
    <w:abstractNumId w:val="11"/>
  </w:num>
  <w:num w:numId="13" w16cid:durableId="717440568">
    <w:abstractNumId w:val="26"/>
  </w:num>
  <w:num w:numId="14" w16cid:durableId="662514698">
    <w:abstractNumId w:val="3"/>
  </w:num>
  <w:num w:numId="15" w16cid:durableId="988628133">
    <w:abstractNumId w:val="28"/>
  </w:num>
  <w:num w:numId="16" w16cid:durableId="762921540">
    <w:abstractNumId w:val="19"/>
  </w:num>
  <w:num w:numId="17" w16cid:durableId="2007704776">
    <w:abstractNumId w:val="13"/>
  </w:num>
  <w:num w:numId="18" w16cid:durableId="1469083922">
    <w:abstractNumId w:val="14"/>
  </w:num>
  <w:num w:numId="19" w16cid:durableId="468129731">
    <w:abstractNumId w:val="15"/>
  </w:num>
  <w:num w:numId="20" w16cid:durableId="1437210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63433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3857010">
    <w:abstractNumId w:val="3"/>
  </w:num>
  <w:num w:numId="23" w16cid:durableId="1621178995">
    <w:abstractNumId w:val="18"/>
  </w:num>
  <w:num w:numId="24" w16cid:durableId="414321301">
    <w:abstractNumId w:val="15"/>
  </w:num>
  <w:num w:numId="25" w16cid:durableId="6275849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0618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674801">
    <w:abstractNumId w:val="12"/>
  </w:num>
  <w:num w:numId="28" w16cid:durableId="1686513850">
    <w:abstractNumId w:val="0"/>
  </w:num>
  <w:num w:numId="29" w16cid:durableId="377356850">
    <w:abstractNumId w:val="6"/>
  </w:num>
  <w:num w:numId="30" w16cid:durableId="1809861550">
    <w:abstractNumId w:val="32"/>
  </w:num>
  <w:num w:numId="31" w16cid:durableId="177040437">
    <w:abstractNumId w:val="31"/>
  </w:num>
  <w:num w:numId="32" w16cid:durableId="1839228200">
    <w:abstractNumId w:val="23"/>
  </w:num>
  <w:num w:numId="33" w16cid:durableId="2042902131">
    <w:abstractNumId w:val="9"/>
  </w:num>
  <w:num w:numId="34" w16cid:durableId="689187658">
    <w:abstractNumId w:val="1"/>
  </w:num>
  <w:num w:numId="35" w16cid:durableId="1821847570">
    <w:abstractNumId w:val="25"/>
  </w:num>
  <w:num w:numId="36" w16cid:durableId="1541090342">
    <w:abstractNumId w:val="7"/>
  </w:num>
  <w:num w:numId="37" w16cid:durableId="18126260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59625334">
    <w:abstractNumId w:val="27"/>
  </w:num>
  <w:num w:numId="39" w16cid:durableId="1818840283">
    <w:abstractNumId w:val="22"/>
  </w:num>
  <w:num w:numId="40" w16cid:durableId="659235478">
    <w:abstractNumId w:val="20"/>
  </w:num>
  <w:num w:numId="41" w16cid:durableId="3750854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24C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2DF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57C09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AE25E"/>
  <w14:defaultImageDpi w14:val="0"/>
  <w15:docId w15:val="{C4AC3DB4-07CE-42E4-B783-35EF7D71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1922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2022-11-25T06:21:00Z</cp:lastPrinted>
  <dcterms:created xsi:type="dcterms:W3CDTF">2022-11-25T06:20:00Z</dcterms:created>
  <dcterms:modified xsi:type="dcterms:W3CDTF">2022-11-25T06:21:00Z</dcterms:modified>
</cp:coreProperties>
</file>