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31228" w14:paraId="1E7CAD69" w14:textId="77777777">
        <w:trPr>
          <w:cantSplit/>
        </w:trPr>
        <w:tc>
          <w:tcPr>
            <w:tcW w:w="187" w:type="dxa"/>
          </w:tcPr>
          <w:p w14:paraId="440A0D5E" w14:textId="77777777" w:rsidR="00431228" w:rsidRDefault="004312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0AFB3A0" w14:textId="77777777" w:rsidR="00431228" w:rsidRDefault="000858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CD9C2BA" wp14:editId="191009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F8AF137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054C0FF" w14:textId="77777777" w:rsidR="00431228" w:rsidRDefault="0008589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*S00BX01Y8DS4*</w:t>
            </w:r>
          </w:p>
        </w:tc>
      </w:tr>
      <w:tr w:rsidR="00431228" w14:paraId="5A51DF9C" w14:textId="77777777">
        <w:trPr>
          <w:cantSplit/>
        </w:trPr>
        <w:tc>
          <w:tcPr>
            <w:tcW w:w="187" w:type="dxa"/>
          </w:tcPr>
          <w:p w14:paraId="30156685" w14:textId="77777777" w:rsidR="00431228" w:rsidRDefault="004312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00AB9D5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687FF16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31228" w14:paraId="5B21374A" w14:textId="77777777">
        <w:trPr>
          <w:cantSplit/>
        </w:trPr>
        <w:tc>
          <w:tcPr>
            <w:tcW w:w="2150" w:type="dxa"/>
            <w:gridSpan w:val="4"/>
          </w:tcPr>
          <w:p w14:paraId="11FC3DD0" w14:textId="77777777" w:rsidR="00431228" w:rsidRDefault="0043122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4DC1BBF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31228" w14:paraId="20659920" w14:textId="77777777">
        <w:trPr>
          <w:cantSplit/>
        </w:trPr>
        <w:tc>
          <w:tcPr>
            <w:tcW w:w="9352" w:type="dxa"/>
            <w:gridSpan w:val="8"/>
          </w:tcPr>
          <w:p w14:paraId="245307F9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228" w14:paraId="135B59E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B026E8" w14:textId="77777777" w:rsidR="00431228" w:rsidRDefault="0008589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4D17AA9" w14:textId="77777777" w:rsidR="00431228" w:rsidRDefault="0008589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31228" w14:paraId="765D92C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29572E0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A64C16F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Jana Karásková</w:t>
            </w:r>
          </w:p>
        </w:tc>
      </w:tr>
      <w:tr w:rsidR="00431228" w14:paraId="62F448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D55CEB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5A5AA838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Brožíkova 431</w:t>
            </w:r>
          </w:p>
        </w:tc>
      </w:tr>
      <w:tr w:rsidR="00431228" w14:paraId="7E4477C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0800762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AA81BEF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431228" w14:paraId="393D76B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3B463AA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5A603E28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76200311</w:t>
            </w:r>
          </w:p>
        </w:tc>
      </w:tr>
      <w:tr w:rsidR="00431228" w14:paraId="52491D5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6006A28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8F536EE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CZ6955114034</w:t>
            </w:r>
          </w:p>
        </w:tc>
      </w:tr>
      <w:tr w:rsidR="00431228" w14:paraId="1C3161B9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9F7FE2E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9DF078D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228" w14:paraId="137D6793" w14:textId="77777777">
        <w:trPr>
          <w:cantSplit/>
        </w:trPr>
        <w:tc>
          <w:tcPr>
            <w:tcW w:w="5237" w:type="dxa"/>
            <w:gridSpan w:val="6"/>
          </w:tcPr>
          <w:p w14:paraId="2D7EC435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33A0276" w14:textId="77777777" w:rsidR="00431228" w:rsidRDefault="004312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228" w14:paraId="5ACEF01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CFB2BDF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228" w14:paraId="58F8D137" w14:textId="77777777">
        <w:trPr>
          <w:cantSplit/>
        </w:trPr>
        <w:tc>
          <w:tcPr>
            <w:tcW w:w="9352" w:type="dxa"/>
            <w:gridSpan w:val="8"/>
          </w:tcPr>
          <w:p w14:paraId="4FDC7EC9" w14:textId="77777777" w:rsidR="00431228" w:rsidRDefault="0008589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OBJ914/00279/22</w:t>
            </w:r>
          </w:p>
        </w:tc>
      </w:tr>
      <w:tr w:rsidR="00431228" w14:paraId="11922AD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C7F0FE8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228" w14:paraId="19A0C1B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F819793" w14:textId="77777777" w:rsidR="00431228" w:rsidRDefault="0008589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31228" w14:paraId="3A58519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7343EC1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228" w14:paraId="12E85941" w14:textId="77777777">
        <w:trPr>
          <w:cantSplit/>
        </w:trPr>
        <w:tc>
          <w:tcPr>
            <w:tcW w:w="9352" w:type="dxa"/>
            <w:gridSpan w:val="8"/>
          </w:tcPr>
          <w:p w14:paraId="693E379C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čištění koberců, židlí, křesel a gauče, čištění a voskování chodby, mytí oken a žaluzií v budově U </w:t>
            </w:r>
            <w:r>
              <w:rPr>
                <w:rFonts w:ascii="Calibri" w:hAnsi="Calibri"/>
                <w:sz w:val="21"/>
              </w:rPr>
              <w:t>Divadla 828.</w:t>
            </w:r>
            <w:r>
              <w:rPr>
                <w:rFonts w:ascii="Calibri" w:hAnsi="Calibri"/>
                <w:sz w:val="21"/>
              </w:rPr>
              <w:br/>
              <w:t xml:space="preserve">Celková cena: 54.885,72 Kč bez DPH (tj. 66.411,72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31228" w14:paraId="12989594" w14:textId="77777777">
        <w:trPr>
          <w:cantSplit/>
        </w:trPr>
        <w:tc>
          <w:tcPr>
            <w:tcW w:w="9352" w:type="dxa"/>
            <w:gridSpan w:val="8"/>
          </w:tcPr>
          <w:p w14:paraId="76B4D692" w14:textId="77777777" w:rsidR="00431228" w:rsidRDefault="004312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1228" w14:paraId="4AC3317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2AF1008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106BE67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11.11.2022</w:t>
            </w:r>
          </w:p>
        </w:tc>
      </w:tr>
      <w:tr w:rsidR="00431228" w14:paraId="6B1BA39F" w14:textId="77777777">
        <w:trPr>
          <w:cantSplit/>
        </w:trPr>
        <w:tc>
          <w:tcPr>
            <w:tcW w:w="1122" w:type="dxa"/>
            <w:gridSpan w:val="2"/>
          </w:tcPr>
          <w:p w14:paraId="3D4C7320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972D2EC" w14:textId="77777777" w:rsidR="00085893" w:rsidRPr="00085893" w:rsidRDefault="00085893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85893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</w:t>
            </w:r>
            <w:r w:rsidRPr="00085893">
              <w:rPr>
                <w:rFonts w:ascii="Calibri" w:hAnsi="Calibri"/>
                <w:sz w:val="18"/>
                <w:szCs w:val="18"/>
              </w:rPr>
              <w:t xml:space="preserve">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</w:t>
            </w:r>
            <w:r w:rsidRPr="00085893">
              <w:rPr>
                <w:rFonts w:ascii="Calibri" w:hAnsi="Calibri"/>
                <w:sz w:val="18"/>
                <w:szCs w:val="18"/>
              </w:rPr>
              <w:t>příslušnému správci daně dodavatele.</w:t>
            </w:r>
            <w:r w:rsidRPr="00085893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38E95982" w14:textId="4B57FC31" w:rsidR="00431228" w:rsidRPr="00085893" w:rsidRDefault="00085893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85893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085893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085893">
              <w:rPr>
                <w:rFonts w:ascii="Calibri" w:hAnsi="Calibri"/>
                <w:sz w:val="18"/>
                <w:szCs w:val="18"/>
              </w:rPr>
              <w:br/>
              <w:t>Sml</w:t>
            </w:r>
            <w:r w:rsidRPr="00085893">
              <w:rPr>
                <w:rFonts w:ascii="Calibri" w:hAnsi="Calibri"/>
                <w:sz w:val="18"/>
                <w:szCs w:val="18"/>
              </w:rPr>
              <w:t>uvní strany se dohodly, že město bezodkladně po uzavření této smlouvy odešle smlouvu k řádnému uveřejnění do registru smluv vedeného Ministerstvem vnitra ČR.</w:t>
            </w:r>
            <w:r w:rsidRPr="00085893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</w:t>
            </w:r>
            <w:r w:rsidRPr="00085893">
              <w:rPr>
                <w:rFonts w:ascii="Calibri" w:hAnsi="Calibri"/>
                <w:sz w:val="18"/>
                <w:szCs w:val="18"/>
              </w:rPr>
              <w:t>o účtu fyzické osoby, bydliště/sídlo fyzické osoby, se smluvní strany se dohodly, že smlouva bude uveřejněna bez těchto údajů. Dále se smluvní strany dohodly, že smlouva bude uveřejněna bez podpisů.</w:t>
            </w:r>
            <w:r w:rsidRPr="00085893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</w:t>
            </w:r>
            <w:r w:rsidRPr="00085893">
              <w:rPr>
                <w:rFonts w:ascii="Calibri" w:hAnsi="Calibri"/>
                <w:sz w:val="18"/>
                <w:szCs w:val="18"/>
              </w:rPr>
              <w:t>je znaky obchodního tajemství.</w:t>
            </w:r>
            <w:r w:rsidRPr="00085893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431228" w14:paraId="07230EA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E60EAF9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228" w14:paraId="36EC487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D1068C9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990E6A0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02.11.2022</w:t>
            </w:r>
          </w:p>
        </w:tc>
      </w:tr>
      <w:tr w:rsidR="00431228" w14:paraId="6E852FF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1A5BE60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228" w14:paraId="277CA0E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68E987D" w14:textId="77777777" w:rsidR="00431228" w:rsidRDefault="00431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228" w14:paraId="5A4514DA" w14:textId="77777777">
        <w:trPr>
          <w:cantSplit/>
        </w:trPr>
        <w:tc>
          <w:tcPr>
            <w:tcW w:w="9352" w:type="dxa"/>
            <w:gridSpan w:val="8"/>
          </w:tcPr>
          <w:p w14:paraId="73352E7B" w14:textId="77777777" w:rsidR="00431228" w:rsidRDefault="004312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1228" w14:paraId="55ECAA88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73DC5E4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7DD7560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31228" w14:paraId="6CE4B88C" w14:textId="77777777">
        <w:trPr>
          <w:cantSplit/>
        </w:trPr>
        <w:tc>
          <w:tcPr>
            <w:tcW w:w="9352" w:type="dxa"/>
            <w:gridSpan w:val="8"/>
          </w:tcPr>
          <w:p w14:paraId="73570842" w14:textId="77777777" w:rsidR="00431228" w:rsidRDefault="004312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1228" w14:paraId="207B5396" w14:textId="77777777">
        <w:trPr>
          <w:cantSplit/>
        </w:trPr>
        <w:tc>
          <w:tcPr>
            <w:tcW w:w="9352" w:type="dxa"/>
            <w:gridSpan w:val="8"/>
          </w:tcPr>
          <w:p w14:paraId="1D88B458" w14:textId="77777777" w:rsidR="00431228" w:rsidRDefault="004312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1228" w14:paraId="2AFBD1A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6425D23" w14:textId="20F93CBE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431228" w14:paraId="47C0CA8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9A771AD" w14:textId="77777777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466 859 406 | Email: </w:t>
            </w:r>
            <w:r>
              <w:rPr>
                <w:rFonts w:ascii="Calibri" w:hAnsi="Calibri"/>
                <w:sz w:val="21"/>
              </w:rPr>
              <w:t>monika.hajkova@mmp.cz</w:t>
            </w:r>
          </w:p>
        </w:tc>
      </w:tr>
      <w:tr w:rsidR="00431228" w14:paraId="5B453B66" w14:textId="77777777">
        <w:trPr>
          <w:cantSplit/>
        </w:trPr>
        <w:tc>
          <w:tcPr>
            <w:tcW w:w="9352" w:type="dxa"/>
            <w:gridSpan w:val="8"/>
          </w:tcPr>
          <w:p w14:paraId="4A272863" w14:textId="77777777" w:rsidR="00431228" w:rsidRDefault="004312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31228" w14:paraId="6F464E5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A04A54E" w14:textId="7014613C" w:rsidR="00431228" w:rsidRDefault="000858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podmínek.  </w:t>
            </w:r>
            <w:r w:rsidRPr="00085893">
              <w:rPr>
                <w:rFonts w:ascii="Calibri" w:hAnsi="Calibri"/>
                <w:i/>
                <w:iCs/>
                <w:sz w:val="21"/>
              </w:rPr>
              <w:t>2.11.2022</w:t>
            </w:r>
          </w:p>
        </w:tc>
      </w:tr>
      <w:tr w:rsidR="00431228" w14:paraId="6C332196" w14:textId="77777777">
        <w:trPr>
          <w:cantSplit/>
        </w:trPr>
        <w:tc>
          <w:tcPr>
            <w:tcW w:w="9352" w:type="dxa"/>
            <w:gridSpan w:val="8"/>
          </w:tcPr>
          <w:p w14:paraId="77394C5A" w14:textId="77777777" w:rsidR="00431228" w:rsidRDefault="004312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09C724E" w14:textId="77777777" w:rsidR="00000000" w:rsidRDefault="0008589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28"/>
    <w:rsid w:val="00085893"/>
    <w:rsid w:val="004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9ECD"/>
  <w15:docId w15:val="{7D2B1D29-F6E7-4BF7-92C3-C9B5BC5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2022-11-21T14:20:00Z</cp:lastPrinted>
  <dcterms:created xsi:type="dcterms:W3CDTF">2022-11-21T14:21:00Z</dcterms:created>
  <dcterms:modified xsi:type="dcterms:W3CDTF">2022-11-21T14:21:00Z</dcterms:modified>
</cp:coreProperties>
</file>