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283"/>
        <w:jc w:val="left"/>
        <w:rPr/>
      </w:pPr>
      <w:r>
        <w:rPr/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">
    <w:name w:val="List"/>
    <w:basedOn w:val="TextBody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00206BF13AF6221108102956</dc:title>
</cp:coreProperties>
</file>