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7A91" w14:textId="77777777" w:rsidR="002F31BB" w:rsidRPr="000728C2" w:rsidRDefault="002F31BB" w:rsidP="002F31BB">
      <w:pPr>
        <w:spacing w:after="0" w:line="276" w:lineRule="auto"/>
        <w:jc w:val="center"/>
        <w:rPr>
          <w:rFonts w:ascii="Cambria" w:hAnsi="Cambria"/>
          <w:b/>
          <w:sz w:val="40"/>
          <w:szCs w:val="40"/>
        </w:rPr>
      </w:pPr>
      <w:r w:rsidRPr="000728C2">
        <w:rPr>
          <w:rFonts w:ascii="Cambria" w:hAnsi="Cambria"/>
          <w:b/>
          <w:sz w:val="40"/>
          <w:szCs w:val="40"/>
        </w:rPr>
        <w:t>Technický list změny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161"/>
        <w:gridCol w:w="1085"/>
        <w:gridCol w:w="330"/>
        <w:gridCol w:w="983"/>
        <w:gridCol w:w="572"/>
        <w:gridCol w:w="1432"/>
        <w:gridCol w:w="2003"/>
      </w:tblGrid>
      <w:tr w:rsidR="002F31BB" w:rsidRPr="000728C2" w14:paraId="208666F0" w14:textId="77777777" w:rsidTr="00D15A4D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E1F521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TLZ č./verze: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AE8F" w14:textId="77777777" w:rsidR="002F31BB" w:rsidRPr="00E51556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E51556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ZL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27</w:t>
            </w:r>
          </w:p>
        </w:tc>
      </w:tr>
      <w:tr w:rsidR="002F31BB" w:rsidRPr="000728C2" w14:paraId="42A5F2B4" w14:textId="77777777" w:rsidTr="00D15A4D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27C77F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49D3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25.08.2022</w:t>
            </w:r>
          </w:p>
        </w:tc>
      </w:tr>
      <w:tr w:rsidR="002F31BB" w:rsidRPr="000728C2" w14:paraId="4D6281F0" w14:textId="77777777" w:rsidTr="00D15A4D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5CAF11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Změna dle ZZVZ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0A8C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§ 222 </w:t>
            </w:r>
            <w:r w:rsidRPr="00130B1B">
              <w:rPr>
                <w:rFonts w:ascii="Cambria" w:eastAsia="Times New Roman" w:hAnsi="Cambria" w:cs="Times New Roman"/>
                <w:color w:val="000000"/>
                <w:lang w:eastAsia="cs-CZ"/>
              </w:rPr>
              <w:t>odst. 6 zákona</w:t>
            </w:r>
            <w:r w:rsidRPr="002D1D1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č.</w:t>
            </w: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134/2016 Sb. o zadávání veřejných zakázek, ve znění pozdějších předpisů </w:t>
            </w:r>
          </w:p>
        </w:tc>
      </w:tr>
      <w:tr w:rsidR="002F31BB" w:rsidRPr="000728C2" w14:paraId="6E156382" w14:textId="77777777" w:rsidTr="00D15A4D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1FAF4D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Smlouva o dílo (SoD)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F203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0728C2">
              <w:rPr>
                <w:rFonts w:ascii="Cambria" w:hAnsi="Cambria" w:cs="Arial"/>
              </w:rPr>
              <w:t>027/2021</w:t>
            </w:r>
            <w:r>
              <w:rPr>
                <w:rFonts w:ascii="Cambria" w:hAnsi="Cambria" w:cs="Arial"/>
              </w:rPr>
              <w:t>/</w:t>
            </w:r>
            <w:r w:rsidRPr="000728C2">
              <w:rPr>
                <w:rFonts w:ascii="Cambria" w:hAnsi="Cambria" w:cs="Arial"/>
              </w:rPr>
              <w:t>190 I</w:t>
            </w:r>
          </w:p>
        </w:tc>
      </w:tr>
      <w:tr w:rsidR="002F31BB" w:rsidRPr="000728C2" w14:paraId="04995A8D" w14:textId="77777777" w:rsidTr="00D15A4D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976D55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4080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theme="minorHAnsi"/>
                <w:lang w:eastAsia="cs-CZ"/>
              </w:rPr>
            </w:pPr>
            <w:r w:rsidRPr="000728C2">
              <w:rPr>
                <w:rFonts w:ascii="Cambria" w:eastAsia="Times New Roman" w:hAnsi="Cambria" w:cstheme="minorHAnsi"/>
                <w:lang w:eastAsia="cs-CZ"/>
              </w:rPr>
              <w:t>11. 03. 2021</w:t>
            </w:r>
          </w:p>
        </w:tc>
      </w:tr>
      <w:tr w:rsidR="002F31BB" w:rsidRPr="000728C2" w14:paraId="55BDAF2B" w14:textId="77777777" w:rsidTr="00D15A4D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3383DB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179C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BE93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CD78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33B0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2F31BB" w:rsidRPr="000728C2" w14:paraId="7274D7D6" w14:textId="77777777" w:rsidTr="00D15A4D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F5E25B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9FD1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3C2C6D">
              <w:rPr>
                <w:rFonts w:ascii="Cambria" w:eastAsia="Times New Roman" w:hAnsi="Cambria" w:cs="Times New Roman"/>
                <w:color w:val="000000"/>
                <w:lang w:eastAsia="cs-CZ"/>
              </w:rPr>
              <w:t>CZ.04.1.40/0.0/0.0/18_058/0000365</w:t>
            </w:r>
          </w:p>
        </w:tc>
      </w:tr>
      <w:tr w:rsidR="002F31BB" w:rsidRPr="000728C2" w14:paraId="77532761" w14:textId="77777777" w:rsidTr="00D15A4D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890E74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C2639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Modernizace a rekonstrukce tramvajové trati Most – Litvínov</w:t>
            </w:r>
          </w:p>
        </w:tc>
      </w:tr>
      <w:tr w:rsidR="002F31BB" w:rsidRPr="000728C2" w14:paraId="7846C9FD" w14:textId="77777777" w:rsidTr="00D15A4D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1AA9CD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F72A" w14:textId="79463155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2F31BB" w:rsidRPr="000728C2" w14:paraId="0B87A47F" w14:textId="77777777" w:rsidTr="00D15A4D">
        <w:trPr>
          <w:trHeight w:val="4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BFF6E8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6FEFD5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509825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E98E26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FEFEF5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2F31BB" w:rsidRPr="000728C2" w14:paraId="3ED4C1FF" w14:textId="77777777" w:rsidTr="00D15A4D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BE450C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D4F0" w14:textId="14DF952C" w:rsidR="002F31BB" w:rsidRPr="00A94686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</w:tr>
      <w:tr w:rsidR="002F31BB" w:rsidRPr="000728C2" w14:paraId="0A7824E5" w14:textId="77777777" w:rsidTr="00D15A4D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32011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1EA23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0493C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671C4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7467F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2F31BB" w:rsidRPr="000728C2" w14:paraId="3EB51308" w14:textId="77777777" w:rsidTr="00D15A4D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2C25DB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2F31BB" w:rsidRPr="000728C2" w14:paraId="21B55040" w14:textId="77777777" w:rsidTr="00D15A4D">
        <w:trPr>
          <w:trHeight w:val="87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772A1" w14:textId="02E81317" w:rsidR="002F31BB" w:rsidRPr="00937B1A" w:rsidRDefault="002F31BB" w:rsidP="00D15A4D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</w:tc>
      </w:tr>
      <w:tr w:rsidR="002F31BB" w:rsidRPr="000728C2" w14:paraId="45477C21" w14:textId="77777777" w:rsidTr="00D15A4D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D45ED9" w14:textId="77777777" w:rsidR="002F31BB" w:rsidRPr="00937B1A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937B1A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Popis změny:</w:t>
            </w:r>
            <w:r w:rsidRPr="00937B1A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2F31BB" w:rsidRPr="000728C2" w14:paraId="6F367552" w14:textId="77777777" w:rsidTr="00D15A4D">
        <w:trPr>
          <w:trHeight w:val="84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9BDE3" w14:textId="77777777" w:rsidR="002F31BB" w:rsidRPr="002F31BB" w:rsidRDefault="002F31BB" w:rsidP="002F31BB">
            <w:pPr>
              <w:spacing w:after="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2F31BB" w:rsidRPr="000728C2" w14:paraId="00B81983" w14:textId="77777777" w:rsidTr="00D15A4D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3FAC0C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2F31BB" w:rsidRPr="000728C2" w14:paraId="49F27294" w14:textId="77777777" w:rsidTr="00D15A4D">
        <w:trPr>
          <w:trHeight w:val="381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1299" w14:textId="77777777" w:rsidR="002F31BB" w:rsidRPr="000728C2" w:rsidRDefault="002F31BB" w:rsidP="002F31BB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2F31BB" w:rsidRPr="000728C2" w14:paraId="437BCF5B" w14:textId="77777777" w:rsidTr="00D15A4D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2264A4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2F31BB" w:rsidRPr="000728C2" w14:paraId="34CC386C" w14:textId="77777777" w:rsidTr="00D15A4D">
        <w:trPr>
          <w:trHeight w:val="387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9F8F" w14:textId="4538534F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2F31BB" w:rsidRPr="000728C2" w14:paraId="42380EE4" w14:textId="77777777" w:rsidTr="00D15A4D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9D4A4C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Vyjádření TDI: </w:t>
            </w:r>
          </w:p>
        </w:tc>
      </w:tr>
      <w:tr w:rsidR="002F31BB" w:rsidRPr="000728C2" w14:paraId="4620BB55" w14:textId="77777777" w:rsidTr="00D15A4D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0D07" w14:textId="1CE0CF60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2F31BB" w:rsidRPr="000728C2" w14:paraId="7BD35408" w14:textId="77777777" w:rsidTr="00D15A4D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BF7408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Vyjádření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geotechnického dozoru</w:t>
            </w: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:</w:t>
            </w:r>
          </w:p>
        </w:tc>
      </w:tr>
      <w:tr w:rsidR="002F31BB" w:rsidRPr="000728C2" w14:paraId="76B66827" w14:textId="77777777" w:rsidTr="00D15A4D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C44B" w14:textId="778048E6" w:rsidR="002F31BB" w:rsidRPr="00B05D09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highlight w:val="yellow"/>
                <w:lang w:eastAsia="cs-CZ"/>
              </w:rPr>
            </w:pPr>
          </w:p>
        </w:tc>
      </w:tr>
      <w:tr w:rsidR="002F31BB" w:rsidRPr="000728C2" w14:paraId="368A1CAC" w14:textId="77777777" w:rsidTr="00D15A4D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C6AA8F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Vyjádření objednatele: </w:t>
            </w:r>
          </w:p>
        </w:tc>
      </w:tr>
      <w:tr w:rsidR="002F31BB" w:rsidRPr="000728C2" w14:paraId="458D7378" w14:textId="77777777" w:rsidTr="00D15A4D">
        <w:trPr>
          <w:trHeight w:val="939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2FB9" w14:textId="77777777" w:rsidR="002F31BB" w:rsidRPr="000728C2" w:rsidRDefault="002F31BB" w:rsidP="002F31BB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2F31BB" w:rsidRPr="000728C2" w14:paraId="60ED9419" w14:textId="77777777" w:rsidTr="00D15A4D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93A353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Přílohy: </w:t>
            </w: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F31BB" w:rsidRPr="000728C2" w14:paraId="1607CDEF" w14:textId="77777777" w:rsidTr="00D15A4D">
        <w:trPr>
          <w:trHeight w:val="39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1A9D" w14:textId="0F799425" w:rsidR="002F31BB" w:rsidRPr="002F31BB" w:rsidRDefault="002F31BB" w:rsidP="002F31BB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2F31BB" w:rsidRPr="000728C2" w14:paraId="00F315EE" w14:textId="77777777" w:rsidTr="00D15A4D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3F595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131F7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6AC97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81138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96E8F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2F31BB" w:rsidRPr="000728C2" w14:paraId="6E1AA02C" w14:textId="77777777" w:rsidTr="00D15A4D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9D04DC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24A6" w14:textId="77777777" w:rsidR="002F31BB" w:rsidRPr="000728C2" w:rsidRDefault="002F31BB" w:rsidP="00D15A4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  <w:t>bez dopadu</w:t>
            </w:r>
          </w:p>
        </w:tc>
      </w:tr>
      <w:tr w:rsidR="002F31BB" w:rsidRPr="000728C2" w14:paraId="5F3CFBDC" w14:textId="77777777" w:rsidTr="00D15A4D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7FB275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F51D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45BB" w14:textId="77777777" w:rsidR="002F31BB" w:rsidRPr="000728C2" w:rsidRDefault="002F31BB" w:rsidP="00D15A4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---</w:t>
            </w:r>
          </w:p>
        </w:tc>
      </w:tr>
      <w:tr w:rsidR="002F31BB" w:rsidRPr="00A84344" w14:paraId="49FD5D29" w14:textId="77777777" w:rsidTr="002F31BB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971A89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Orientační cenový dopad (bez DPH):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DE06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F675E" w14:textId="6C812E48" w:rsidR="002F31BB" w:rsidRPr="00A84344" w:rsidRDefault="002F31BB" w:rsidP="00D15A4D">
            <w:pPr>
              <w:pStyle w:val="Odstavecseseznamem"/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2F31BB" w:rsidRPr="000728C2" w14:paraId="4E1FC7F3" w14:textId="77777777" w:rsidTr="002F31BB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EBC9D6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C559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1C06B" w14:textId="32D96948" w:rsidR="002F31BB" w:rsidRPr="00A84344" w:rsidRDefault="002F31BB" w:rsidP="00D15A4D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2F31BB" w:rsidRPr="000728C2" w14:paraId="42A17DAD" w14:textId="77777777" w:rsidTr="002F31BB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469184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3F6F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4DEF" w14:textId="59A8C300" w:rsidR="002F31BB" w:rsidRPr="00A84344" w:rsidRDefault="002F31BB" w:rsidP="00D15A4D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2F31BB" w:rsidRPr="000728C2" w14:paraId="28D9CA68" w14:textId="77777777" w:rsidTr="00D15A4D">
        <w:trPr>
          <w:trHeight w:val="569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5F23FF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lastRenderedPageBreak/>
              <w:t>Detailní oceněný výkaz výměr přílohou: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D8CA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402D671E" w14:textId="572885C4" w:rsidR="002F31BB" w:rsidRPr="000728C2" w:rsidRDefault="002F31BB" w:rsidP="00D15A4D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2F31BB" w:rsidRPr="000728C2" w14:paraId="2F888387" w14:textId="77777777" w:rsidTr="00D15A4D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6CFD2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F958A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89857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906D6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839A6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2F31BB" w:rsidRPr="000728C2" w14:paraId="1A95719A" w14:textId="77777777" w:rsidTr="00D15A4D">
        <w:trPr>
          <w:trHeight w:val="56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8CF0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326DA430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40867A" w14:textId="77777777" w:rsidR="002F31BB" w:rsidRPr="000728C2" w:rsidRDefault="002F31BB" w:rsidP="00D15A4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73C345" w14:textId="77777777" w:rsidR="002F31BB" w:rsidRPr="000728C2" w:rsidRDefault="002F31BB" w:rsidP="00D15A4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171CCF" w14:textId="77777777" w:rsidR="002F31BB" w:rsidRPr="000728C2" w:rsidRDefault="002F31BB" w:rsidP="00D15A4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Podpis</w:t>
            </w: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B91CDF" w14:textId="77777777" w:rsidR="002F31BB" w:rsidRPr="000728C2" w:rsidRDefault="002F31BB" w:rsidP="00D15A4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Razítko</w:t>
            </w:r>
          </w:p>
        </w:tc>
      </w:tr>
      <w:tr w:rsidR="002F31BB" w:rsidRPr="000728C2" w14:paraId="28F95852" w14:textId="77777777" w:rsidTr="002F31BB">
        <w:trPr>
          <w:trHeight w:val="71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33EB92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objednatele: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8703D" w14:textId="3A4DBAA8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8DEF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5B7FBF06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4ED021AB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8AD1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59E24AC4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595B2F0C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C424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2F31BB" w:rsidRPr="000728C2" w14:paraId="45325B32" w14:textId="77777777" w:rsidTr="002F31BB">
        <w:trPr>
          <w:trHeight w:val="103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BE00F5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6F34" w14:textId="52FE88D6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DA36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1B0D1110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60EC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43173894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6B11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2F31BB" w:rsidRPr="000728C2" w14:paraId="4DC0F87C" w14:textId="77777777" w:rsidTr="002F31BB">
        <w:trPr>
          <w:trHeight w:val="98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E155EC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A0085" w14:textId="09D4505D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DA96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07E89865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FD63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69477642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C420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2F31BB" w:rsidRPr="000728C2" w14:paraId="42861DEB" w14:textId="77777777" w:rsidTr="002F31BB">
        <w:trPr>
          <w:trHeight w:val="112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09866F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44EA" w14:textId="311BB25D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90C3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000D54D2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B6D0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1720F7B9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3124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2F31BB" w:rsidRPr="000728C2" w14:paraId="3B87B2CA" w14:textId="77777777" w:rsidTr="00D15A4D">
        <w:trPr>
          <w:trHeight w:val="112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36A0F4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geotechnický dozor: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8FA7" w14:textId="0E966491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8B96E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EA0E8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B176" w14:textId="77777777" w:rsidR="002F31BB" w:rsidRPr="000728C2" w:rsidRDefault="002F31BB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</w:tbl>
    <w:p w14:paraId="5FE2CEB1" w14:textId="77777777" w:rsidR="002F31BB" w:rsidRPr="000728C2" w:rsidRDefault="002F31BB" w:rsidP="002F31BB">
      <w:pPr>
        <w:spacing w:after="0" w:line="276" w:lineRule="auto"/>
        <w:rPr>
          <w:rFonts w:ascii="Cambria" w:hAnsi="Cambria"/>
        </w:rPr>
      </w:pPr>
    </w:p>
    <w:p w14:paraId="454B73D3" w14:textId="77777777" w:rsidR="00662164" w:rsidRDefault="00662164">
      <w:pPr>
        <w:sectPr w:rsidR="00662164" w:rsidSect="00416E76">
          <w:headerReference w:type="default" r:id="rId5"/>
          <w:footerReference w:type="default" r:id="rId6"/>
          <w:pgSz w:w="11906" w:h="16838"/>
          <w:pgMar w:top="1418" w:right="1418" w:bottom="1418" w:left="1418" w:header="284" w:footer="0" w:gutter="0"/>
          <w:cols w:space="708"/>
          <w:docGrid w:linePitch="360"/>
        </w:sectPr>
      </w:pPr>
    </w:p>
    <w:p w14:paraId="368A797F" w14:textId="77777777" w:rsidR="007D2748" w:rsidRDefault="008767CD">
      <w:pPr>
        <w:sectPr w:rsidR="007D2748" w:rsidSect="00416E76">
          <w:pgSz w:w="11906" w:h="16838"/>
          <w:pgMar w:top="1418" w:right="1418" w:bottom="1418" w:left="1418" w:header="284" w:footer="0" w:gutter="0"/>
          <w:cols w:space="708"/>
          <w:docGrid w:linePitch="360"/>
        </w:sectPr>
      </w:pPr>
      <w:r w:rsidRPr="008767CD">
        <w:lastRenderedPageBreak/>
        <w:drawing>
          <wp:inline distT="0" distB="0" distL="0" distR="0" wp14:anchorId="09D5CBAB" wp14:editId="07D7B81F">
            <wp:extent cx="8618264" cy="3532823"/>
            <wp:effectExtent l="9207" t="0" r="1588" b="1587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35003" cy="353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DF25F" w14:textId="77777777" w:rsidR="00D20372" w:rsidRDefault="007D2748">
      <w:pPr>
        <w:sectPr w:rsidR="00D20372" w:rsidSect="00416E76">
          <w:pgSz w:w="11906" w:h="16838"/>
          <w:pgMar w:top="1418" w:right="1418" w:bottom="1418" w:left="1418" w:header="284" w:footer="0" w:gutter="0"/>
          <w:cols w:space="708"/>
          <w:docGrid w:linePitch="360"/>
        </w:sectPr>
      </w:pPr>
      <w:r w:rsidRPr="007D2748">
        <w:lastRenderedPageBreak/>
        <w:drawing>
          <wp:inline distT="0" distB="0" distL="0" distR="0" wp14:anchorId="68177584" wp14:editId="3EEDBEB8">
            <wp:extent cx="6053626" cy="5762625"/>
            <wp:effectExtent l="0" t="0" r="444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578" cy="576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F7A17" w14:textId="77777777" w:rsidR="00B02E6D" w:rsidRDefault="00D20372">
      <w:pPr>
        <w:sectPr w:rsidR="00B02E6D" w:rsidSect="00416E76">
          <w:pgSz w:w="11906" w:h="16838"/>
          <w:pgMar w:top="1418" w:right="1418" w:bottom="1418" w:left="1418" w:header="284" w:footer="0" w:gutter="0"/>
          <w:cols w:space="708"/>
          <w:docGrid w:linePitch="360"/>
        </w:sectPr>
      </w:pPr>
      <w:r w:rsidRPr="00D20372">
        <w:lastRenderedPageBreak/>
        <w:drawing>
          <wp:inline distT="0" distB="0" distL="0" distR="0" wp14:anchorId="4B5240D6" wp14:editId="29D83534">
            <wp:extent cx="8636380" cy="3925887"/>
            <wp:effectExtent l="0" t="6985" r="5715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43081" cy="392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3EC98" w14:textId="77777777" w:rsidR="00373422" w:rsidRDefault="00B02E6D">
      <w:pPr>
        <w:sectPr w:rsidR="00373422" w:rsidSect="00416E76">
          <w:pgSz w:w="11906" w:h="16838"/>
          <w:pgMar w:top="1418" w:right="1418" w:bottom="1418" w:left="1418" w:header="284" w:footer="0" w:gutter="0"/>
          <w:cols w:space="708"/>
          <w:docGrid w:linePitch="360"/>
        </w:sectPr>
      </w:pPr>
      <w:r w:rsidRPr="00B02E6D">
        <w:lastRenderedPageBreak/>
        <w:drawing>
          <wp:inline distT="0" distB="0" distL="0" distR="0" wp14:anchorId="20397E3D" wp14:editId="2C1F2816">
            <wp:extent cx="8802690" cy="3762738"/>
            <wp:effectExtent l="5397" t="0" r="4128" b="4127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22196" cy="377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B4AC5" w14:textId="77777777" w:rsidR="00DB1480" w:rsidRDefault="00DB1480" w:rsidP="00DB1480">
      <w:pPr>
        <w:spacing w:after="0" w:line="276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lastRenderedPageBreak/>
        <w:t>Technický list změny (TLZ)</w:t>
      </w:r>
    </w:p>
    <w:tbl>
      <w:tblPr>
        <w:tblW w:w="9406" w:type="dxa"/>
        <w:tblInd w:w="1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0"/>
        <w:gridCol w:w="1161"/>
        <w:gridCol w:w="1085"/>
        <w:gridCol w:w="330"/>
        <w:gridCol w:w="983"/>
        <w:gridCol w:w="572"/>
        <w:gridCol w:w="1432"/>
        <w:gridCol w:w="2003"/>
      </w:tblGrid>
      <w:tr w:rsidR="00DB1480" w14:paraId="5071B45D" w14:textId="77777777" w:rsidTr="00D15A4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038B6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  <w:t>TLZ č./verze:</w:t>
            </w:r>
          </w:p>
        </w:tc>
        <w:tc>
          <w:tcPr>
            <w:tcW w:w="6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C9375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  <w:t>ZL 28</w:t>
            </w:r>
          </w:p>
        </w:tc>
      </w:tr>
      <w:tr w:rsidR="00DB1480" w14:paraId="45C3318B" w14:textId="77777777" w:rsidTr="00D15A4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12ADA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5C995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30.07.2022</w:t>
            </w:r>
          </w:p>
        </w:tc>
      </w:tr>
      <w:tr w:rsidR="00DB1480" w14:paraId="168D06BE" w14:textId="77777777" w:rsidTr="00D15A4D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08838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cs-CZ"/>
              </w:rPr>
              <w:t>Změna dle ZZVZ</w:t>
            </w:r>
          </w:p>
        </w:tc>
        <w:tc>
          <w:tcPr>
            <w:tcW w:w="6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6CDAB" w14:textId="77777777" w:rsidR="00DB1480" w:rsidRDefault="00DB1480" w:rsidP="00D15A4D">
            <w:pPr>
              <w:spacing w:after="0" w:line="276" w:lineRule="auto"/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 xml:space="preserve">§ 222 odst. 6 zákona č. 134/2016 Sb. o zadávání veřejných zakázek, ve znění pozdějších předpisů </w:t>
            </w:r>
          </w:p>
        </w:tc>
      </w:tr>
      <w:tr w:rsidR="00DB1480" w14:paraId="1432DFF0" w14:textId="77777777" w:rsidTr="00D15A4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876E6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b/>
                <w:color w:val="000000"/>
                <w:szCs w:val="20"/>
                <w:lang w:eastAsia="cs-CZ"/>
              </w:rPr>
            </w:pPr>
            <w:r>
              <w:rPr>
                <w:rFonts w:ascii="Cambria" w:eastAsia="Times New Roman" w:hAnsi="Cambria"/>
                <w:b/>
                <w:color w:val="000000"/>
                <w:szCs w:val="20"/>
                <w:lang w:eastAsia="cs-CZ"/>
              </w:rPr>
              <w:t>Smlouva o dílo (SoD) č.:</w:t>
            </w:r>
          </w:p>
        </w:tc>
        <w:tc>
          <w:tcPr>
            <w:tcW w:w="6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062128" w14:textId="77777777" w:rsidR="00DB1480" w:rsidRDefault="00DB1480" w:rsidP="00D15A4D">
            <w:pPr>
              <w:spacing w:after="0" w:line="276" w:lineRule="auto"/>
            </w:pPr>
            <w:r>
              <w:rPr>
                <w:rFonts w:ascii="Cambria" w:hAnsi="Cambria" w:cs="Arial"/>
              </w:rPr>
              <w:t>027/2021/190 I</w:t>
            </w:r>
          </w:p>
        </w:tc>
      </w:tr>
      <w:tr w:rsidR="00DB1480" w14:paraId="1432CB33" w14:textId="77777777" w:rsidTr="00D15A4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5BCF2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b/>
                <w:color w:val="000000"/>
                <w:szCs w:val="20"/>
                <w:lang w:eastAsia="cs-CZ"/>
              </w:rPr>
            </w:pPr>
            <w:r>
              <w:rPr>
                <w:rFonts w:ascii="Cambria" w:eastAsia="Times New Roman" w:hAnsi="Cambria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EE8A0D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 w:cs="Calibri"/>
                <w:lang w:eastAsia="cs-CZ"/>
              </w:rPr>
            </w:pPr>
            <w:r>
              <w:rPr>
                <w:rFonts w:ascii="Cambria" w:eastAsia="Times New Roman" w:hAnsi="Cambria" w:cs="Calibri"/>
                <w:lang w:eastAsia="cs-CZ"/>
              </w:rPr>
              <w:t>11. 03. 2021</w:t>
            </w:r>
          </w:p>
        </w:tc>
      </w:tr>
      <w:tr w:rsidR="00DB1480" w14:paraId="3C1151B0" w14:textId="77777777" w:rsidTr="00D15A4D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A1906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b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8F068C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AFD01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C8E887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8D62BA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</w:tr>
      <w:tr w:rsidR="00DB1480" w14:paraId="6B5DB023" w14:textId="77777777" w:rsidTr="00D15A4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797CA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b/>
                <w:bCs/>
                <w:color w:val="000000"/>
                <w:szCs w:val="20"/>
                <w:lang w:eastAsia="cs-CZ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70BD5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CZ.04.1.40/0.0/0.0/18_058/0000365</w:t>
            </w:r>
          </w:p>
        </w:tc>
      </w:tr>
      <w:tr w:rsidR="00DB1480" w14:paraId="16979A19" w14:textId="77777777" w:rsidTr="00D15A4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B0CAE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b/>
                <w:color w:val="000000"/>
                <w:szCs w:val="20"/>
                <w:lang w:eastAsia="cs-CZ"/>
              </w:rPr>
            </w:pPr>
            <w:r>
              <w:rPr>
                <w:rFonts w:ascii="Cambria" w:eastAsia="Times New Roman" w:hAnsi="Cambria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621A4B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Modernizace a rekonstrukce tramvajové trati Most – Litvínov</w:t>
            </w:r>
          </w:p>
        </w:tc>
      </w:tr>
      <w:tr w:rsidR="00DB1480" w14:paraId="1C09370F" w14:textId="77777777" w:rsidTr="00D15A4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F654E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b/>
                <w:color w:val="000000"/>
                <w:szCs w:val="20"/>
                <w:lang w:eastAsia="cs-CZ"/>
              </w:rPr>
            </w:pPr>
            <w:r>
              <w:rPr>
                <w:rFonts w:ascii="Cambria" w:eastAsia="Times New Roman" w:hAnsi="Cambria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DE5253" w14:textId="5F3493F5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</w:tr>
      <w:tr w:rsidR="00DB1480" w14:paraId="5E3FE73E" w14:textId="77777777" w:rsidTr="00D15A4D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3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920C7F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F63A02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1C1858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DEDBF6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A926BC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</w:tr>
      <w:tr w:rsidR="00DB1480" w14:paraId="2D916FC6" w14:textId="77777777" w:rsidTr="00D15A4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7138F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62D37" w14:textId="7F1CF6A4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</w:pPr>
          </w:p>
        </w:tc>
      </w:tr>
      <w:tr w:rsidR="00DB1480" w14:paraId="04A93619" w14:textId="77777777" w:rsidTr="00D15A4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79BBC6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5614A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121CDE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EA20FB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FFF6BA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</w:tr>
      <w:tr w:rsidR="00DB1480" w14:paraId="3EDB457A" w14:textId="77777777" w:rsidTr="00D15A4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D03E5" w14:textId="77777777" w:rsidR="00DB1480" w:rsidRDefault="00DB1480" w:rsidP="00D15A4D">
            <w:pPr>
              <w:spacing w:after="0" w:line="276" w:lineRule="auto"/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  <w:t>Důvod změny a identifikace původce změny:</w:t>
            </w: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</w:tc>
      </w:tr>
      <w:tr w:rsidR="00DB1480" w14:paraId="4C5A5420" w14:textId="77777777" w:rsidTr="00D15A4D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9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538A0" w14:textId="152EED36" w:rsidR="00DB1480" w:rsidRDefault="00DB1480" w:rsidP="00D15A4D">
            <w:pPr>
              <w:spacing w:line="276" w:lineRule="auto"/>
              <w:jc w:val="both"/>
            </w:pPr>
          </w:p>
        </w:tc>
      </w:tr>
      <w:tr w:rsidR="00DB1480" w14:paraId="5ED00212" w14:textId="77777777" w:rsidTr="00D15A4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A2F29" w14:textId="77777777" w:rsidR="00DB1480" w:rsidRDefault="00DB1480" w:rsidP="00D15A4D">
            <w:pPr>
              <w:spacing w:after="0" w:line="276" w:lineRule="auto"/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  <w:t>Popis změny:</w:t>
            </w: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</w:tc>
      </w:tr>
      <w:tr w:rsidR="00DB1480" w14:paraId="4411D256" w14:textId="77777777" w:rsidTr="00D15A4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9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C65FF" w14:textId="444EFF5E" w:rsidR="00DB1480" w:rsidRDefault="00DB1480" w:rsidP="00D15A4D">
            <w:pPr>
              <w:spacing w:line="276" w:lineRule="auto"/>
              <w:ind w:right="108"/>
              <w:jc w:val="both"/>
              <w:rPr>
                <w:rFonts w:ascii="Cambria" w:hAnsi="Cambria" w:cs="Arial"/>
                <w:bCs/>
              </w:rPr>
            </w:pPr>
          </w:p>
        </w:tc>
      </w:tr>
      <w:tr w:rsidR="00DB1480" w14:paraId="0B859911" w14:textId="77777777" w:rsidTr="00D15A4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EF9E4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DB1480" w14:paraId="074E6312" w14:textId="77777777" w:rsidTr="00D15A4D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DD0C2" w14:textId="4C8B35ED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</w:tr>
      <w:tr w:rsidR="00DB1480" w14:paraId="2EF99052" w14:textId="77777777" w:rsidTr="00D15A4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B4CAE" w14:textId="77777777" w:rsidR="00DB1480" w:rsidRDefault="00DB1480" w:rsidP="00D15A4D">
            <w:pPr>
              <w:spacing w:after="0" w:line="276" w:lineRule="auto"/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DB1480" w14:paraId="3C50E07A" w14:textId="77777777" w:rsidTr="00D15A4D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9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25CDA" w14:textId="13A0B186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</w:tr>
      <w:tr w:rsidR="00DB1480" w14:paraId="4343081B" w14:textId="77777777" w:rsidTr="00D15A4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07487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  <w:t xml:space="preserve">Vyjádření TDI: </w:t>
            </w:r>
          </w:p>
        </w:tc>
      </w:tr>
      <w:tr w:rsidR="00DB1480" w14:paraId="3429C980" w14:textId="77777777" w:rsidTr="00D15A4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ABBF6" w14:textId="16C70ECA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</w:tr>
      <w:tr w:rsidR="00DB1480" w14:paraId="785ABFBA" w14:textId="77777777" w:rsidTr="00D15A4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3F42A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  <w:t xml:space="preserve">Vyjádření objednatele: </w:t>
            </w:r>
          </w:p>
        </w:tc>
      </w:tr>
      <w:tr w:rsidR="00DB1480" w14:paraId="6C69679C" w14:textId="77777777" w:rsidTr="00D15A4D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9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93240" w14:textId="6D8F1C31" w:rsidR="00DB1480" w:rsidRDefault="00DB1480" w:rsidP="00D15A4D">
            <w:pPr>
              <w:spacing w:after="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DB1480" w14:paraId="26722220" w14:textId="77777777" w:rsidTr="00D15A4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8CBE0" w14:textId="77777777" w:rsidR="00DB1480" w:rsidRDefault="00DB1480" w:rsidP="00D15A4D">
            <w:pPr>
              <w:spacing w:after="0" w:line="276" w:lineRule="auto"/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  <w:t xml:space="preserve">Přílohy: </w:t>
            </w: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B1480" w14:paraId="5AF6A0DD" w14:textId="77777777" w:rsidTr="00D15A4D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3DFA0" w14:textId="26398893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</w:tc>
      </w:tr>
      <w:tr w:rsidR="00DB1480" w14:paraId="7E63C6D8" w14:textId="77777777" w:rsidTr="00D15A4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8630C7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0A0AC0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4B3406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17C6F0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37A938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</w:tr>
      <w:tr w:rsidR="00DB1480" w14:paraId="69878DCB" w14:textId="77777777" w:rsidTr="00D15A4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05643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A23AD" w14:textId="77777777" w:rsidR="00DB1480" w:rsidRDefault="00DB1480" w:rsidP="00D15A4D">
            <w:pPr>
              <w:spacing w:after="0" w:line="276" w:lineRule="auto"/>
              <w:jc w:val="center"/>
            </w:pPr>
            <w:r>
              <w:rPr>
                <w:rFonts w:ascii="Cambria" w:eastAsia="Times New Roman" w:hAnsi="Cambria"/>
                <w:b/>
                <w:bCs/>
                <w:color w:val="000000"/>
                <w:szCs w:val="20"/>
                <w:lang w:eastAsia="cs-CZ"/>
              </w:rPr>
              <w:t>bez dopadu</w:t>
            </w:r>
          </w:p>
        </w:tc>
      </w:tr>
      <w:tr w:rsidR="00DB1480" w14:paraId="6A989BB8" w14:textId="77777777" w:rsidTr="00D15A4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79ECF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41A8F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B8BA2" w14:textId="77777777" w:rsidR="00DB1480" w:rsidRDefault="00DB1480" w:rsidP="00D15A4D">
            <w:pPr>
              <w:spacing w:after="0" w:line="276" w:lineRule="auto"/>
              <w:jc w:val="center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---</w:t>
            </w:r>
          </w:p>
        </w:tc>
      </w:tr>
      <w:tr w:rsidR="00DB1480" w14:paraId="16824EB9" w14:textId="77777777" w:rsidTr="00D15A4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AC1D3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  <w:t>Orientační cenový dopad (bez DPH):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AAFA3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1074F" w14:textId="1B9DE12C" w:rsidR="00DB1480" w:rsidRDefault="00DB1480" w:rsidP="00D15A4D">
            <w:pPr>
              <w:pStyle w:val="Odstavecseseznamem"/>
              <w:spacing w:after="0" w:line="276" w:lineRule="auto"/>
              <w:jc w:val="right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</w:tr>
      <w:tr w:rsidR="00DB1480" w14:paraId="2DB2CED4" w14:textId="77777777" w:rsidTr="00D15A4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2CDB3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A123D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A6934" w14:textId="12D406D1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</w:tr>
      <w:tr w:rsidR="00DB1480" w14:paraId="3E0E7275" w14:textId="77777777" w:rsidTr="00D15A4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553D0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D2044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B920A" w14:textId="6B162B62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</w:tr>
      <w:tr w:rsidR="00DB1480" w14:paraId="45617548" w14:textId="77777777" w:rsidTr="00D15A4D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9D0C3" w14:textId="77777777" w:rsidR="00DB1480" w:rsidRDefault="00DB1480" w:rsidP="00D15A4D">
            <w:pPr>
              <w:spacing w:after="0" w:line="276" w:lineRule="auto"/>
            </w:pPr>
            <w:r>
              <w:rPr>
                <w:rFonts w:ascii="Cambria" w:eastAsia="Times New Roman" w:hAnsi="Cambria"/>
                <w:b/>
                <w:color w:val="000000"/>
                <w:szCs w:val="20"/>
                <w:lang w:eastAsia="cs-CZ"/>
              </w:rPr>
              <w:t>Detailní oceněný výkaz výměr přílohou:</w:t>
            </w: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AB602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  <w:p w14:paraId="06855D85" w14:textId="266FB3FE" w:rsidR="00DB1480" w:rsidRDefault="00DB1480" w:rsidP="00D15A4D">
            <w:pPr>
              <w:spacing w:after="0" w:line="276" w:lineRule="auto"/>
              <w:jc w:val="right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</w:tr>
      <w:tr w:rsidR="00DB1480" w14:paraId="27EB7BB2" w14:textId="77777777" w:rsidTr="00D15A4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DD2D50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202DF4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8FC5F4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A9F316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DF7DD7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</w:tr>
      <w:tr w:rsidR="00DB1480" w14:paraId="74CEB27C" w14:textId="77777777" w:rsidTr="00D15A4D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5264C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  <w:p w14:paraId="4ACAE1CA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4D45A" w14:textId="77777777" w:rsidR="00DB1480" w:rsidRDefault="00DB1480" w:rsidP="00D15A4D">
            <w:pPr>
              <w:spacing w:after="0" w:line="276" w:lineRule="auto"/>
              <w:jc w:val="center"/>
              <w:rPr>
                <w:rFonts w:ascii="Cambria" w:eastAsia="Times New Roman" w:hAnsi="Cambria"/>
                <w:b/>
                <w:color w:val="000000"/>
                <w:szCs w:val="20"/>
                <w:lang w:eastAsia="cs-CZ"/>
              </w:rPr>
            </w:pPr>
            <w:r>
              <w:rPr>
                <w:rFonts w:ascii="Cambria" w:eastAsia="Times New Roman" w:hAnsi="Cambria"/>
                <w:b/>
                <w:color w:val="000000"/>
                <w:szCs w:val="2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375F5" w14:textId="77777777" w:rsidR="00DB1480" w:rsidRDefault="00DB1480" w:rsidP="00D15A4D">
            <w:pPr>
              <w:spacing w:after="0" w:line="276" w:lineRule="auto"/>
              <w:jc w:val="center"/>
              <w:rPr>
                <w:rFonts w:ascii="Cambria" w:eastAsia="Times New Roman" w:hAnsi="Cambria"/>
                <w:b/>
                <w:color w:val="000000"/>
                <w:szCs w:val="20"/>
                <w:lang w:eastAsia="cs-CZ"/>
              </w:rPr>
            </w:pPr>
            <w:r>
              <w:rPr>
                <w:rFonts w:ascii="Cambria" w:eastAsia="Times New Roman" w:hAnsi="Cambria"/>
                <w:b/>
                <w:color w:val="000000"/>
                <w:szCs w:val="2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11C1C" w14:textId="77777777" w:rsidR="00DB1480" w:rsidRDefault="00DB1480" w:rsidP="00D15A4D">
            <w:pPr>
              <w:spacing w:after="0" w:line="276" w:lineRule="auto"/>
              <w:jc w:val="center"/>
            </w:pPr>
            <w:r>
              <w:rPr>
                <w:rFonts w:ascii="Cambria" w:eastAsia="Times New Roman" w:hAnsi="Cambria"/>
                <w:b/>
                <w:color w:val="000000"/>
                <w:szCs w:val="20"/>
                <w:lang w:eastAsia="cs-CZ"/>
              </w:rPr>
              <w:t>Podpis</w:t>
            </w:r>
            <w:r>
              <w:rPr>
                <w:rFonts w:ascii="Cambria" w:eastAsia="Times New Roman" w:hAnsi="Cambria"/>
                <w:b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02B6C" w14:textId="77777777" w:rsidR="00DB1480" w:rsidRDefault="00DB1480" w:rsidP="00D15A4D">
            <w:pPr>
              <w:spacing w:after="0" w:line="276" w:lineRule="auto"/>
              <w:jc w:val="center"/>
              <w:rPr>
                <w:rFonts w:ascii="Cambria" w:eastAsia="Times New Roman" w:hAnsi="Cambria"/>
                <w:b/>
                <w:color w:val="000000"/>
                <w:szCs w:val="20"/>
                <w:lang w:eastAsia="cs-CZ"/>
              </w:rPr>
            </w:pPr>
            <w:r>
              <w:rPr>
                <w:rFonts w:ascii="Cambria" w:eastAsia="Times New Roman" w:hAnsi="Cambria"/>
                <w:b/>
                <w:color w:val="000000"/>
                <w:szCs w:val="20"/>
                <w:lang w:eastAsia="cs-CZ"/>
              </w:rPr>
              <w:t>Razítko</w:t>
            </w:r>
          </w:p>
        </w:tc>
      </w:tr>
      <w:tr w:rsidR="00DB1480" w14:paraId="78AE6B19" w14:textId="77777777" w:rsidTr="00D15A4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240C0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b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b/>
                <w:color w:val="000000"/>
                <w:lang w:eastAsia="cs-CZ"/>
              </w:rPr>
              <w:t>Za objednatele: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F25CD" w14:textId="25A78F51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9D588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  <w:p w14:paraId="5E2194C0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  <w:p w14:paraId="49547B7E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26046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  <w:p w14:paraId="61042C8D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  <w:p w14:paraId="782E163B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7BCB0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</w:tc>
      </w:tr>
      <w:tr w:rsidR="00DB1480" w14:paraId="44D5BEDC" w14:textId="77777777" w:rsidTr="00D15A4D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FA301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b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D4032" w14:textId="2831EBEC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4880C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  <w:p w14:paraId="47E3EB95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187F3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  <w:p w14:paraId="3A59406E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99CEC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</w:tc>
      </w:tr>
      <w:tr w:rsidR="00DB1480" w14:paraId="7D2A6336" w14:textId="77777777" w:rsidTr="00D15A4D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7CF71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b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E13DD" w14:textId="1E3479E1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D021D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  <w:p w14:paraId="358703E7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D8804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  <w:p w14:paraId="7747C5C9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BA30A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</w:tc>
      </w:tr>
      <w:tr w:rsidR="00DB1480" w14:paraId="7B4EF70D" w14:textId="77777777" w:rsidTr="00D15A4D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D11BD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b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E7B12" w14:textId="5E34689B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41B3D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  <w:p w14:paraId="4CE5A165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D6CF0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  <w:p w14:paraId="20F90456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82638" w14:textId="77777777" w:rsidR="00DB1480" w:rsidRDefault="00DB1480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</w:tc>
      </w:tr>
    </w:tbl>
    <w:p w14:paraId="1F689D38" w14:textId="77777777" w:rsidR="00DB1480" w:rsidRDefault="00DB1480" w:rsidP="00DB1480">
      <w:pPr>
        <w:spacing w:after="0" w:line="276" w:lineRule="auto"/>
        <w:rPr>
          <w:rFonts w:ascii="Cambria" w:hAnsi="Cambria"/>
        </w:rPr>
      </w:pPr>
    </w:p>
    <w:p w14:paraId="01D48B01" w14:textId="77777777" w:rsidR="00BE115B" w:rsidRDefault="00BE115B">
      <w:pPr>
        <w:sectPr w:rsidR="00BE115B">
          <w:headerReference w:type="default" r:id="rId11"/>
          <w:footerReference w:type="default" r:id="rId12"/>
          <w:pgSz w:w="11906" w:h="16838"/>
          <w:pgMar w:top="1418" w:right="1418" w:bottom="1418" w:left="1418" w:header="284" w:footer="0" w:gutter="0"/>
          <w:cols w:space="708"/>
        </w:sectPr>
      </w:pPr>
    </w:p>
    <w:p w14:paraId="6D48AB06" w14:textId="77777777" w:rsidR="00793FD5" w:rsidRDefault="00793FD5">
      <w:pPr>
        <w:sectPr w:rsidR="00793FD5">
          <w:pgSz w:w="11906" w:h="16838"/>
          <w:pgMar w:top="1418" w:right="1418" w:bottom="1418" w:left="1418" w:header="284" w:footer="0" w:gutter="0"/>
          <w:cols w:space="708"/>
        </w:sectPr>
      </w:pPr>
      <w:r w:rsidRPr="00793FD5">
        <w:lastRenderedPageBreak/>
        <w:drawing>
          <wp:inline distT="0" distB="0" distL="0" distR="0" wp14:anchorId="4B008BC8" wp14:editId="1279FF6D">
            <wp:extent cx="8748233" cy="2954337"/>
            <wp:effectExtent l="127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72816" cy="296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C888C" w14:textId="77777777" w:rsidR="00830CF8" w:rsidRDefault="00830CF8" w:rsidP="00830CF8">
      <w:pPr>
        <w:spacing w:after="0" w:line="276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lastRenderedPageBreak/>
        <w:t>Technický list změny (TLZ)</w:t>
      </w:r>
    </w:p>
    <w:tbl>
      <w:tblPr>
        <w:tblW w:w="9494" w:type="dxa"/>
        <w:tblInd w:w="1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0"/>
        <w:gridCol w:w="1161"/>
        <w:gridCol w:w="1085"/>
        <w:gridCol w:w="330"/>
        <w:gridCol w:w="983"/>
        <w:gridCol w:w="572"/>
        <w:gridCol w:w="1432"/>
        <w:gridCol w:w="2091"/>
      </w:tblGrid>
      <w:tr w:rsidR="00830CF8" w14:paraId="53C32CAF" w14:textId="77777777" w:rsidTr="00D15A4D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F435F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  <w:t>TLZ č./verze:</w:t>
            </w:r>
          </w:p>
        </w:tc>
        <w:tc>
          <w:tcPr>
            <w:tcW w:w="6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84530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  <w:t>ZL 29</w:t>
            </w:r>
          </w:p>
        </w:tc>
      </w:tr>
      <w:tr w:rsidR="00830CF8" w14:paraId="5BE1DD64" w14:textId="77777777" w:rsidTr="00D15A4D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62526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BC1AC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30.08. 2022</w:t>
            </w:r>
          </w:p>
        </w:tc>
      </w:tr>
      <w:tr w:rsidR="00830CF8" w14:paraId="351FFA10" w14:textId="77777777" w:rsidTr="00D15A4D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73F17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cs-CZ"/>
              </w:rPr>
              <w:t>Změna dle ZZVZ</w:t>
            </w:r>
          </w:p>
        </w:tc>
        <w:tc>
          <w:tcPr>
            <w:tcW w:w="6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C0F33" w14:textId="77777777" w:rsidR="00830CF8" w:rsidRDefault="00830CF8" w:rsidP="00D15A4D">
            <w:pPr>
              <w:spacing w:after="0" w:line="276" w:lineRule="auto"/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 xml:space="preserve">§ 222 odst. 5 zákona č. 134/2016 Sb. o zadávání veřejných zakázek, ve znění pozdějších předpisů </w:t>
            </w:r>
          </w:p>
        </w:tc>
      </w:tr>
      <w:tr w:rsidR="00830CF8" w14:paraId="69DDB663" w14:textId="77777777" w:rsidTr="00D15A4D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8FCD3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b/>
                <w:color w:val="000000"/>
                <w:szCs w:val="20"/>
                <w:lang w:eastAsia="cs-CZ"/>
              </w:rPr>
            </w:pPr>
            <w:r>
              <w:rPr>
                <w:rFonts w:ascii="Cambria" w:eastAsia="Times New Roman" w:hAnsi="Cambria"/>
                <w:b/>
                <w:color w:val="000000"/>
                <w:szCs w:val="20"/>
                <w:lang w:eastAsia="cs-CZ"/>
              </w:rPr>
              <w:t>Smlouva o dílo (SoD) č.:</w:t>
            </w:r>
          </w:p>
        </w:tc>
        <w:tc>
          <w:tcPr>
            <w:tcW w:w="6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97E94C" w14:textId="77777777" w:rsidR="00830CF8" w:rsidRDefault="00830CF8" w:rsidP="00D15A4D">
            <w:pPr>
              <w:spacing w:after="0" w:line="276" w:lineRule="auto"/>
            </w:pPr>
            <w:r>
              <w:rPr>
                <w:rFonts w:ascii="Cambria" w:hAnsi="Cambria" w:cs="Arial"/>
              </w:rPr>
              <w:t>027/2021/190 I</w:t>
            </w:r>
          </w:p>
        </w:tc>
      </w:tr>
      <w:tr w:rsidR="00830CF8" w14:paraId="35ED48B2" w14:textId="77777777" w:rsidTr="00D15A4D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AF37D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b/>
                <w:color w:val="000000"/>
                <w:szCs w:val="20"/>
                <w:lang w:eastAsia="cs-CZ"/>
              </w:rPr>
            </w:pPr>
            <w:r>
              <w:rPr>
                <w:rFonts w:ascii="Cambria" w:eastAsia="Times New Roman" w:hAnsi="Cambria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4C0875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 w:cs="Calibri"/>
                <w:lang w:eastAsia="cs-CZ"/>
              </w:rPr>
            </w:pPr>
            <w:r>
              <w:rPr>
                <w:rFonts w:ascii="Cambria" w:eastAsia="Times New Roman" w:hAnsi="Cambria" w:cs="Calibri"/>
                <w:lang w:eastAsia="cs-CZ"/>
              </w:rPr>
              <w:t>11. 03. 2021</w:t>
            </w:r>
          </w:p>
        </w:tc>
      </w:tr>
      <w:tr w:rsidR="00830CF8" w14:paraId="6BA297A4" w14:textId="77777777" w:rsidTr="00D15A4D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AA67C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b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A1CA60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DD8AEE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27C64B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  <w:tc>
          <w:tcPr>
            <w:tcW w:w="20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EF126D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</w:tr>
      <w:tr w:rsidR="00830CF8" w14:paraId="591BEF36" w14:textId="77777777" w:rsidTr="00D15A4D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069AF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b/>
                <w:bCs/>
                <w:color w:val="000000"/>
                <w:szCs w:val="20"/>
                <w:lang w:eastAsia="cs-CZ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34933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CZ.04.1.40/0.0/0.0/18_058/0000365</w:t>
            </w:r>
          </w:p>
        </w:tc>
      </w:tr>
      <w:tr w:rsidR="00830CF8" w14:paraId="2DA475E5" w14:textId="77777777" w:rsidTr="00D15A4D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4C19C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b/>
                <w:color w:val="000000"/>
                <w:szCs w:val="20"/>
                <w:lang w:eastAsia="cs-CZ"/>
              </w:rPr>
            </w:pPr>
            <w:r>
              <w:rPr>
                <w:rFonts w:ascii="Cambria" w:eastAsia="Times New Roman" w:hAnsi="Cambria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745316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Modernizace a rekonstrukce tramvajové trati Most – Litvínov</w:t>
            </w:r>
          </w:p>
        </w:tc>
      </w:tr>
      <w:tr w:rsidR="00830CF8" w14:paraId="639A3CC4" w14:textId="77777777" w:rsidTr="00D15A4D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B9242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b/>
                <w:color w:val="000000"/>
                <w:szCs w:val="20"/>
                <w:lang w:eastAsia="cs-CZ"/>
              </w:rPr>
            </w:pPr>
            <w:r>
              <w:rPr>
                <w:rFonts w:ascii="Cambria" w:eastAsia="Times New Roman" w:hAnsi="Cambria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36AD12" w14:textId="78EA43D9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</w:tr>
      <w:tr w:rsidR="00830CF8" w14:paraId="2C9E3149" w14:textId="77777777" w:rsidTr="00D15A4D">
        <w:trPr>
          <w:trHeight w:val="45"/>
        </w:trPr>
        <w:tc>
          <w:tcPr>
            <w:tcW w:w="3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1A1202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31A94D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38A8E5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B41C54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  <w:tc>
          <w:tcPr>
            <w:tcW w:w="20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AF92C4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</w:tr>
      <w:tr w:rsidR="00830CF8" w14:paraId="120FE2C3" w14:textId="77777777" w:rsidTr="00D15A4D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58D51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B476C" w14:textId="4E39D2BE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</w:pPr>
          </w:p>
        </w:tc>
      </w:tr>
      <w:tr w:rsidR="00830CF8" w14:paraId="59704C60" w14:textId="77777777" w:rsidTr="00D15A4D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7B153B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EA295D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419FB7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98FB89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  <w:tc>
          <w:tcPr>
            <w:tcW w:w="20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F67842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</w:tr>
      <w:tr w:rsidR="00830CF8" w14:paraId="53AA1CBF" w14:textId="77777777" w:rsidTr="00D15A4D">
        <w:trPr>
          <w:trHeight w:val="300"/>
        </w:trPr>
        <w:tc>
          <w:tcPr>
            <w:tcW w:w="94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ED4E5" w14:textId="77777777" w:rsidR="00830CF8" w:rsidRDefault="00830CF8" w:rsidP="00D15A4D">
            <w:pPr>
              <w:spacing w:after="0" w:line="276" w:lineRule="auto"/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  <w:t>Důvod změny a identifikace původce změny:</w:t>
            </w: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</w:tc>
      </w:tr>
      <w:tr w:rsidR="00830CF8" w14:paraId="6C19F547" w14:textId="77777777" w:rsidTr="00D15A4D">
        <w:trPr>
          <w:trHeight w:val="875"/>
        </w:trPr>
        <w:tc>
          <w:tcPr>
            <w:tcW w:w="94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774D5" w14:textId="66538A5E" w:rsidR="00830CF8" w:rsidRDefault="00830CF8" w:rsidP="00D15A4D">
            <w:pPr>
              <w:spacing w:after="0" w:line="276" w:lineRule="auto"/>
              <w:jc w:val="both"/>
            </w:pPr>
          </w:p>
        </w:tc>
      </w:tr>
      <w:tr w:rsidR="00830CF8" w14:paraId="4A6B9A50" w14:textId="77777777" w:rsidTr="00D15A4D">
        <w:trPr>
          <w:trHeight w:val="300"/>
        </w:trPr>
        <w:tc>
          <w:tcPr>
            <w:tcW w:w="94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3A632" w14:textId="77777777" w:rsidR="00830CF8" w:rsidRDefault="00830CF8" w:rsidP="00D15A4D">
            <w:pPr>
              <w:spacing w:after="0" w:line="276" w:lineRule="auto"/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  <w:t>Popis změny:</w:t>
            </w: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</w:tc>
      </w:tr>
      <w:tr w:rsidR="00830CF8" w14:paraId="404A61FD" w14:textId="77777777" w:rsidTr="00D15A4D">
        <w:trPr>
          <w:trHeight w:val="845"/>
        </w:trPr>
        <w:tc>
          <w:tcPr>
            <w:tcW w:w="94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F19B7" w14:textId="701C8F7D" w:rsidR="00830CF8" w:rsidRDefault="00830CF8" w:rsidP="00D15A4D">
            <w:pPr>
              <w:spacing w:after="0" w:line="276" w:lineRule="auto"/>
              <w:jc w:val="both"/>
              <w:rPr>
                <w:rFonts w:ascii="Cambria" w:hAnsi="Cambria"/>
              </w:rPr>
            </w:pPr>
          </w:p>
        </w:tc>
      </w:tr>
      <w:tr w:rsidR="00830CF8" w14:paraId="484A9A87" w14:textId="77777777" w:rsidTr="00D15A4D">
        <w:trPr>
          <w:trHeight w:val="300"/>
        </w:trPr>
        <w:tc>
          <w:tcPr>
            <w:tcW w:w="94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DFEF5" w14:textId="77777777" w:rsidR="00830CF8" w:rsidRDefault="00830CF8" w:rsidP="00D15A4D">
            <w:pPr>
              <w:spacing w:after="0" w:line="276" w:lineRule="auto"/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830CF8" w14:paraId="18F1C5F3" w14:textId="77777777" w:rsidTr="00D15A4D">
        <w:trPr>
          <w:trHeight w:val="381"/>
        </w:trPr>
        <w:tc>
          <w:tcPr>
            <w:tcW w:w="94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6F63F" w14:textId="12B9B44F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</w:tr>
      <w:tr w:rsidR="00830CF8" w14:paraId="59318A24" w14:textId="77777777" w:rsidTr="00D15A4D">
        <w:trPr>
          <w:trHeight w:val="315"/>
        </w:trPr>
        <w:tc>
          <w:tcPr>
            <w:tcW w:w="94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3C6E2" w14:textId="77777777" w:rsidR="00830CF8" w:rsidRDefault="00830CF8" w:rsidP="00D15A4D">
            <w:pPr>
              <w:spacing w:after="0" w:line="276" w:lineRule="auto"/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830CF8" w14:paraId="39164EA9" w14:textId="77777777" w:rsidTr="00D15A4D">
        <w:trPr>
          <w:trHeight w:val="387"/>
        </w:trPr>
        <w:tc>
          <w:tcPr>
            <w:tcW w:w="94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D7033" w14:textId="794704F3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</w:tr>
      <w:tr w:rsidR="00830CF8" w14:paraId="1F28A18F" w14:textId="77777777" w:rsidTr="00D15A4D">
        <w:trPr>
          <w:trHeight w:val="315"/>
        </w:trPr>
        <w:tc>
          <w:tcPr>
            <w:tcW w:w="94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48615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  <w:t xml:space="preserve">Vyjádření TDI: </w:t>
            </w:r>
          </w:p>
        </w:tc>
      </w:tr>
      <w:tr w:rsidR="00830CF8" w14:paraId="1BA2937B" w14:textId="77777777" w:rsidTr="00D15A4D">
        <w:trPr>
          <w:trHeight w:val="315"/>
        </w:trPr>
        <w:tc>
          <w:tcPr>
            <w:tcW w:w="94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A9AD3" w14:textId="3495DEB5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</w:tr>
      <w:tr w:rsidR="00830CF8" w14:paraId="7B7531BC" w14:textId="77777777" w:rsidTr="00D15A4D">
        <w:trPr>
          <w:trHeight w:val="315"/>
        </w:trPr>
        <w:tc>
          <w:tcPr>
            <w:tcW w:w="94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08EDB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  <w:t xml:space="preserve">Vyjádření objednatele: </w:t>
            </w:r>
          </w:p>
        </w:tc>
      </w:tr>
      <w:tr w:rsidR="00830CF8" w14:paraId="0D1552BF" w14:textId="77777777" w:rsidTr="00D15A4D">
        <w:trPr>
          <w:trHeight w:val="939"/>
        </w:trPr>
        <w:tc>
          <w:tcPr>
            <w:tcW w:w="94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69815" w14:textId="748D861D" w:rsidR="00830CF8" w:rsidRDefault="00830CF8" w:rsidP="00D15A4D">
            <w:pPr>
              <w:spacing w:after="0" w:line="276" w:lineRule="auto"/>
              <w:jc w:val="both"/>
            </w:pPr>
          </w:p>
        </w:tc>
      </w:tr>
      <w:tr w:rsidR="00830CF8" w14:paraId="4C17424B" w14:textId="77777777" w:rsidTr="00D15A4D">
        <w:trPr>
          <w:trHeight w:val="315"/>
        </w:trPr>
        <w:tc>
          <w:tcPr>
            <w:tcW w:w="94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41932" w14:textId="77777777" w:rsidR="00830CF8" w:rsidRDefault="00830CF8" w:rsidP="00D15A4D">
            <w:pPr>
              <w:spacing w:after="0" w:line="276" w:lineRule="auto"/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  <w:t xml:space="preserve">Přílohy: </w:t>
            </w: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30CF8" w14:paraId="2FAA19FB" w14:textId="77777777" w:rsidTr="00D15A4D">
        <w:trPr>
          <w:trHeight w:val="395"/>
        </w:trPr>
        <w:tc>
          <w:tcPr>
            <w:tcW w:w="94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71AC1" w14:textId="745F07DC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</w:tr>
      <w:tr w:rsidR="00830CF8" w14:paraId="5240814A" w14:textId="77777777" w:rsidTr="00D15A4D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B3910B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D02B30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15A243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FEA54F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  <w:tc>
          <w:tcPr>
            <w:tcW w:w="20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186751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</w:tr>
      <w:tr w:rsidR="00830CF8" w14:paraId="308108A7" w14:textId="77777777" w:rsidTr="00D15A4D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CDF2F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5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AC5BE" w14:textId="77777777" w:rsidR="00830CF8" w:rsidRDefault="00830CF8" w:rsidP="00D15A4D">
            <w:pPr>
              <w:spacing w:after="0" w:line="276" w:lineRule="auto"/>
              <w:jc w:val="center"/>
            </w:pPr>
            <w:r>
              <w:rPr>
                <w:rFonts w:ascii="Cambria" w:eastAsia="Times New Roman" w:hAnsi="Cambria"/>
                <w:b/>
                <w:bCs/>
                <w:color w:val="000000"/>
                <w:szCs w:val="20"/>
                <w:lang w:eastAsia="cs-CZ"/>
              </w:rPr>
              <w:t>bez dopadu</w:t>
            </w:r>
          </w:p>
        </w:tc>
      </w:tr>
      <w:tr w:rsidR="00830CF8" w14:paraId="7471F3B4" w14:textId="77777777" w:rsidTr="00D15A4D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5C79B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77673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s dopadem:</w:t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7FE41" w14:textId="77777777" w:rsidR="00830CF8" w:rsidRDefault="00830CF8" w:rsidP="00D15A4D">
            <w:pPr>
              <w:spacing w:after="0" w:line="276" w:lineRule="auto"/>
              <w:jc w:val="center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---</w:t>
            </w:r>
          </w:p>
        </w:tc>
      </w:tr>
      <w:tr w:rsidR="00830CF8" w14:paraId="68C40CE2" w14:textId="77777777" w:rsidTr="00D15A4D">
        <w:trPr>
          <w:trHeight w:val="227"/>
        </w:trPr>
        <w:tc>
          <w:tcPr>
            <w:tcW w:w="44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F3667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cs-CZ"/>
              </w:rPr>
              <w:t>Orientační cenový dopad (bez DPH):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6EA8E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Odpočet:</w:t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11AF5" w14:textId="7CBD708A" w:rsidR="00830CF8" w:rsidRPr="00A80D15" w:rsidRDefault="00830CF8" w:rsidP="00D15A4D">
            <w:pPr>
              <w:pStyle w:val="Odstavecseseznamem"/>
              <w:spacing w:after="0" w:line="276" w:lineRule="auto"/>
              <w:jc w:val="right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</w:tr>
      <w:tr w:rsidR="00830CF8" w14:paraId="04B0447E" w14:textId="77777777" w:rsidTr="00D15A4D">
        <w:trPr>
          <w:trHeight w:val="227"/>
        </w:trPr>
        <w:tc>
          <w:tcPr>
            <w:tcW w:w="44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F18D0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7ADD1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Přípočet</w:t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404FE" w14:textId="0A935473" w:rsidR="00830CF8" w:rsidRPr="00A80D15" w:rsidRDefault="00830CF8" w:rsidP="00D15A4D">
            <w:pPr>
              <w:spacing w:line="276" w:lineRule="auto"/>
              <w:jc w:val="right"/>
              <w:rPr>
                <w:rFonts w:ascii="Cambria" w:hAnsi="Cambria"/>
              </w:rPr>
            </w:pPr>
          </w:p>
        </w:tc>
      </w:tr>
      <w:tr w:rsidR="00830CF8" w14:paraId="1971F70D" w14:textId="77777777" w:rsidTr="00D15A4D">
        <w:trPr>
          <w:trHeight w:val="227"/>
        </w:trPr>
        <w:tc>
          <w:tcPr>
            <w:tcW w:w="44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03C6F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B640A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Celkem:</w:t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994E5" w14:textId="511B6C0F" w:rsidR="00830CF8" w:rsidRPr="00A80D15" w:rsidRDefault="00830CF8" w:rsidP="00D15A4D">
            <w:pPr>
              <w:spacing w:line="276" w:lineRule="auto"/>
              <w:jc w:val="right"/>
              <w:rPr>
                <w:rFonts w:ascii="Cambria" w:hAnsi="Cambria"/>
              </w:rPr>
            </w:pPr>
          </w:p>
        </w:tc>
      </w:tr>
      <w:tr w:rsidR="00830CF8" w14:paraId="27BEB0B7" w14:textId="77777777" w:rsidTr="00D15A4D">
        <w:trPr>
          <w:trHeight w:val="569"/>
        </w:trPr>
        <w:tc>
          <w:tcPr>
            <w:tcW w:w="4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F69BE" w14:textId="77777777" w:rsidR="00830CF8" w:rsidRDefault="00830CF8" w:rsidP="00D15A4D">
            <w:pPr>
              <w:spacing w:after="0" w:line="276" w:lineRule="auto"/>
            </w:pPr>
            <w:r>
              <w:rPr>
                <w:rFonts w:ascii="Cambria" w:eastAsia="Times New Roman" w:hAnsi="Cambria"/>
                <w:b/>
                <w:color w:val="000000"/>
                <w:szCs w:val="20"/>
                <w:lang w:eastAsia="cs-CZ"/>
              </w:rPr>
              <w:lastRenderedPageBreak/>
              <w:t>Detailní oceněný výkaz výměr přílohou:</w:t>
            </w:r>
          </w:p>
        </w:tc>
        <w:tc>
          <w:tcPr>
            <w:tcW w:w="5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86476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  <w:p w14:paraId="1CA2AC74" w14:textId="2BB63068" w:rsidR="00830CF8" w:rsidRDefault="00830CF8" w:rsidP="00D15A4D">
            <w:pPr>
              <w:spacing w:after="0" w:line="276" w:lineRule="auto"/>
              <w:jc w:val="right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</w:tr>
      <w:tr w:rsidR="00830CF8" w14:paraId="797920C6" w14:textId="77777777" w:rsidTr="00D15A4D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8E1666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FE308E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9987D6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FCE4D3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  <w:tc>
          <w:tcPr>
            <w:tcW w:w="20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34274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sz w:val="20"/>
                <w:szCs w:val="20"/>
                <w:lang w:eastAsia="cs-CZ"/>
              </w:rPr>
            </w:pPr>
          </w:p>
        </w:tc>
      </w:tr>
      <w:tr w:rsidR="00830CF8" w14:paraId="3DBA89D0" w14:textId="77777777" w:rsidTr="00D15A4D">
        <w:trPr>
          <w:trHeight w:val="569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B3475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  <w:p w14:paraId="78482EF6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E97FF" w14:textId="77777777" w:rsidR="00830CF8" w:rsidRDefault="00830CF8" w:rsidP="00D15A4D">
            <w:pPr>
              <w:spacing w:after="0" w:line="276" w:lineRule="auto"/>
              <w:jc w:val="center"/>
              <w:rPr>
                <w:rFonts w:ascii="Cambria" w:eastAsia="Times New Roman" w:hAnsi="Cambria"/>
                <w:b/>
                <w:color w:val="000000"/>
                <w:szCs w:val="20"/>
                <w:lang w:eastAsia="cs-CZ"/>
              </w:rPr>
            </w:pPr>
            <w:r>
              <w:rPr>
                <w:rFonts w:ascii="Cambria" w:eastAsia="Times New Roman" w:hAnsi="Cambria"/>
                <w:b/>
                <w:color w:val="000000"/>
                <w:szCs w:val="2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9B23A" w14:textId="77777777" w:rsidR="00830CF8" w:rsidRDefault="00830CF8" w:rsidP="00D15A4D">
            <w:pPr>
              <w:spacing w:after="0" w:line="276" w:lineRule="auto"/>
              <w:jc w:val="center"/>
              <w:rPr>
                <w:rFonts w:ascii="Cambria" w:eastAsia="Times New Roman" w:hAnsi="Cambria"/>
                <w:b/>
                <w:color w:val="000000"/>
                <w:szCs w:val="20"/>
                <w:lang w:eastAsia="cs-CZ"/>
              </w:rPr>
            </w:pPr>
            <w:r>
              <w:rPr>
                <w:rFonts w:ascii="Cambria" w:eastAsia="Times New Roman" w:hAnsi="Cambria"/>
                <w:b/>
                <w:color w:val="000000"/>
                <w:szCs w:val="2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75BCC" w14:textId="77777777" w:rsidR="00830CF8" w:rsidRDefault="00830CF8" w:rsidP="00D15A4D">
            <w:pPr>
              <w:spacing w:after="0" w:line="276" w:lineRule="auto"/>
              <w:jc w:val="center"/>
            </w:pPr>
            <w:r>
              <w:rPr>
                <w:rFonts w:ascii="Cambria" w:eastAsia="Times New Roman" w:hAnsi="Cambria"/>
                <w:b/>
                <w:color w:val="000000"/>
                <w:szCs w:val="20"/>
                <w:lang w:eastAsia="cs-CZ"/>
              </w:rPr>
              <w:t>Podpis</w:t>
            </w:r>
            <w:r>
              <w:rPr>
                <w:rFonts w:ascii="Cambria" w:eastAsia="Times New Roman" w:hAnsi="Cambria"/>
                <w:b/>
                <w:color w:val="000000"/>
                <w:lang w:eastAsia="cs-CZ"/>
              </w:rPr>
              <w:t> 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97D58" w14:textId="77777777" w:rsidR="00830CF8" w:rsidRDefault="00830CF8" w:rsidP="00D15A4D">
            <w:pPr>
              <w:spacing w:after="0" w:line="276" w:lineRule="auto"/>
              <w:jc w:val="center"/>
              <w:rPr>
                <w:rFonts w:ascii="Cambria" w:eastAsia="Times New Roman" w:hAnsi="Cambria"/>
                <w:b/>
                <w:color w:val="000000"/>
                <w:szCs w:val="20"/>
                <w:lang w:eastAsia="cs-CZ"/>
              </w:rPr>
            </w:pPr>
            <w:r>
              <w:rPr>
                <w:rFonts w:ascii="Cambria" w:eastAsia="Times New Roman" w:hAnsi="Cambria"/>
                <w:b/>
                <w:color w:val="000000"/>
                <w:szCs w:val="20"/>
                <w:lang w:eastAsia="cs-CZ"/>
              </w:rPr>
              <w:t>Razítko</w:t>
            </w:r>
          </w:p>
        </w:tc>
      </w:tr>
      <w:tr w:rsidR="00830CF8" w14:paraId="5F9D141C" w14:textId="77777777" w:rsidTr="00D15A4D">
        <w:trPr>
          <w:trHeight w:val="713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5B92B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b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b/>
                <w:color w:val="000000"/>
                <w:lang w:eastAsia="cs-CZ"/>
              </w:rPr>
              <w:t>Za objednatele: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F98FA" w14:textId="076BCA58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C7F11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  <w:p w14:paraId="63C39D9E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  <w:p w14:paraId="6282AC8F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2D4F2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  <w:p w14:paraId="35503071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  <w:p w14:paraId="605F2170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29CFB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</w:tc>
      </w:tr>
      <w:tr w:rsidR="00830CF8" w14:paraId="22EB10CD" w14:textId="77777777" w:rsidTr="00D15A4D">
        <w:trPr>
          <w:trHeight w:val="103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96897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b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E2A57" w14:textId="4D3E4D29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B425F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  <w:p w14:paraId="356DE63E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6A70C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  <w:p w14:paraId="69E35EFC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FCB67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</w:tc>
      </w:tr>
      <w:tr w:rsidR="00830CF8" w14:paraId="3F7EAE0C" w14:textId="77777777" w:rsidTr="00D15A4D">
        <w:trPr>
          <w:trHeight w:val="98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04EE8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b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FEA3B" w14:textId="6A230AC3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9AC02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  <w:p w14:paraId="7F6882A5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8DD71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  <w:p w14:paraId="3D0413D7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9E623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</w:tc>
      </w:tr>
      <w:tr w:rsidR="00830CF8" w14:paraId="0D8DC450" w14:textId="77777777" w:rsidTr="00D15A4D">
        <w:trPr>
          <w:trHeight w:val="1123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7DA52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b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F856F" w14:textId="5D60D81E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EC0BA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  <w:p w14:paraId="6B546B65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8FB01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  <w:p w14:paraId="0DB20BD7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CEC9C" w14:textId="77777777" w:rsidR="00830CF8" w:rsidRDefault="00830CF8" w:rsidP="00D15A4D">
            <w:pPr>
              <w:spacing w:after="0" w:line="276" w:lineRule="auto"/>
              <w:rPr>
                <w:rFonts w:ascii="Cambria" w:eastAsia="Times New Roman" w:hAnsi="Cambria"/>
                <w:color w:val="000000"/>
                <w:lang w:eastAsia="cs-CZ"/>
              </w:rPr>
            </w:pPr>
            <w:r>
              <w:rPr>
                <w:rFonts w:ascii="Cambria" w:eastAsia="Times New Roman" w:hAnsi="Cambria"/>
                <w:color w:val="000000"/>
                <w:lang w:eastAsia="cs-CZ"/>
              </w:rPr>
              <w:t> </w:t>
            </w:r>
          </w:p>
        </w:tc>
      </w:tr>
    </w:tbl>
    <w:p w14:paraId="12B0E7EA" w14:textId="77777777" w:rsidR="00830CF8" w:rsidRDefault="00830CF8" w:rsidP="00830CF8">
      <w:pPr>
        <w:spacing w:after="0" w:line="276" w:lineRule="auto"/>
        <w:rPr>
          <w:rFonts w:ascii="Cambria" w:hAnsi="Cambria"/>
        </w:rPr>
      </w:pPr>
    </w:p>
    <w:p w14:paraId="15C8AE7A" w14:textId="77777777" w:rsidR="00A240E7" w:rsidRDefault="00A240E7">
      <w:pPr>
        <w:sectPr w:rsidR="00A240E7">
          <w:headerReference w:type="default" r:id="rId14"/>
          <w:footerReference w:type="default" r:id="rId15"/>
          <w:pgSz w:w="11906" w:h="16838"/>
          <w:pgMar w:top="1418" w:right="1418" w:bottom="1418" w:left="1418" w:header="284" w:footer="0" w:gutter="0"/>
          <w:cols w:space="708"/>
        </w:sectPr>
      </w:pPr>
    </w:p>
    <w:p w14:paraId="32F9F87F" w14:textId="77777777" w:rsidR="00A240E7" w:rsidRDefault="00A240E7">
      <w:pPr>
        <w:sectPr w:rsidR="00A240E7">
          <w:pgSz w:w="11906" w:h="16838"/>
          <w:pgMar w:top="1418" w:right="1418" w:bottom="1418" w:left="1418" w:header="284" w:footer="0" w:gutter="0"/>
          <w:cols w:space="708"/>
        </w:sectPr>
      </w:pPr>
      <w:r w:rsidRPr="00A240E7">
        <w:lastRenderedPageBreak/>
        <w:drawing>
          <wp:inline distT="0" distB="0" distL="0" distR="0" wp14:anchorId="5DDB6C8D" wp14:editId="4EFBF52F">
            <wp:extent cx="8441613" cy="1858644"/>
            <wp:effectExtent l="0" t="4127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45751" cy="188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C9B1E" w14:textId="77777777" w:rsidR="00223D0D" w:rsidRDefault="00223D0D">
      <w:pPr>
        <w:sectPr w:rsidR="00223D0D">
          <w:pgSz w:w="11906" w:h="16838"/>
          <w:pgMar w:top="1418" w:right="1418" w:bottom="1418" w:left="1418" w:header="284" w:footer="0" w:gutter="0"/>
          <w:cols w:space="708"/>
        </w:sectPr>
      </w:pPr>
      <w:r w:rsidRPr="00223D0D">
        <w:lastRenderedPageBreak/>
        <w:drawing>
          <wp:inline distT="0" distB="0" distL="0" distR="0" wp14:anchorId="1A787C52" wp14:editId="089FB919">
            <wp:extent cx="8462775" cy="2437130"/>
            <wp:effectExtent l="2858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69560" cy="243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FDD17" w14:textId="77777777" w:rsidR="003A1F72" w:rsidRDefault="003A1F72">
      <w:pPr>
        <w:sectPr w:rsidR="003A1F72">
          <w:pgSz w:w="11906" w:h="16838"/>
          <w:pgMar w:top="1418" w:right="1418" w:bottom="1418" w:left="1418" w:header="284" w:footer="0" w:gutter="0"/>
          <w:cols w:space="708"/>
        </w:sectPr>
      </w:pPr>
      <w:r w:rsidRPr="003A1F72">
        <w:lastRenderedPageBreak/>
        <w:drawing>
          <wp:inline distT="0" distB="0" distL="0" distR="0" wp14:anchorId="47029CB2" wp14:editId="0C9F86B7">
            <wp:extent cx="8528925" cy="2456180"/>
            <wp:effectExtent l="7303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34751" cy="245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52BA9" w14:textId="77777777" w:rsidR="00B16C58" w:rsidRDefault="004C0256">
      <w:pPr>
        <w:sectPr w:rsidR="00B16C58">
          <w:pgSz w:w="11906" w:h="16838"/>
          <w:pgMar w:top="1418" w:right="1418" w:bottom="1418" w:left="1418" w:header="284" w:footer="0" w:gutter="0"/>
          <w:cols w:space="708"/>
        </w:sectPr>
      </w:pPr>
      <w:r w:rsidRPr="004C0256">
        <w:lastRenderedPageBreak/>
        <w:drawing>
          <wp:inline distT="0" distB="0" distL="0" distR="0" wp14:anchorId="5B135BF4" wp14:editId="020C8B97">
            <wp:extent cx="8671569" cy="2379662"/>
            <wp:effectExtent l="2857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98021" cy="238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257AF" w14:textId="77777777" w:rsidR="00B16C58" w:rsidRDefault="00B16C58">
      <w:pPr>
        <w:sectPr w:rsidR="00B16C58">
          <w:pgSz w:w="11906" w:h="16838"/>
          <w:pgMar w:top="1418" w:right="1418" w:bottom="1418" w:left="1418" w:header="284" w:footer="0" w:gutter="0"/>
          <w:cols w:space="708"/>
        </w:sectPr>
      </w:pPr>
      <w:r w:rsidRPr="00B16C58">
        <w:lastRenderedPageBreak/>
        <w:drawing>
          <wp:inline distT="0" distB="0" distL="0" distR="0" wp14:anchorId="142697A2" wp14:editId="52522355">
            <wp:extent cx="8602150" cy="2360612"/>
            <wp:effectExtent l="0" t="3493" r="5398" b="5397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41329" cy="237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09110" w14:textId="77777777" w:rsidR="00C85B3A" w:rsidRDefault="00C85B3A">
      <w:pPr>
        <w:sectPr w:rsidR="00C85B3A">
          <w:pgSz w:w="11906" w:h="16838"/>
          <w:pgMar w:top="1418" w:right="1418" w:bottom="1418" w:left="1418" w:header="284" w:footer="0" w:gutter="0"/>
          <w:cols w:space="708"/>
        </w:sectPr>
      </w:pPr>
      <w:r w:rsidRPr="00C85B3A">
        <w:lastRenderedPageBreak/>
        <w:drawing>
          <wp:inline distT="0" distB="0" distL="0" distR="0" wp14:anchorId="5884C399" wp14:editId="772EBB9E">
            <wp:extent cx="8462775" cy="2437130"/>
            <wp:effectExtent l="2858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72125" cy="243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A3269" w14:textId="77777777" w:rsidR="00B92361" w:rsidRDefault="00B92361">
      <w:pPr>
        <w:sectPr w:rsidR="00B92361">
          <w:pgSz w:w="11906" w:h="16838"/>
          <w:pgMar w:top="1418" w:right="1418" w:bottom="1418" w:left="1418" w:header="284" w:footer="0" w:gutter="0"/>
          <w:cols w:space="708"/>
        </w:sectPr>
      </w:pPr>
      <w:r w:rsidRPr="00B92361">
        <w:lastRenderedPageBreak/>
        <w:drawing>
          <wp:inline distT="0" distB="0" distL="0" distR="0" wp14:anchorId="4A83CFED" wp14:editId="6A7A32C2">
            <wp:extent cx="8389662" cy="2188527"/>
            <wp:effectExtent l="0" t="4445" r="6985" b="698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21220" cy="219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CEDAF" w14:textId="77777777" w:rsidR="00B92361" w:rsidRDefault="00B92361">
      <w:pPr>
        <w:sectPr w:rsidR="00B92361">
          <w:pgSz w:w="11906" w:h="16838"/>
          <w:pgMar w:top="1418" w:right="1418" w:bottom="1418" w:left="1418" w:header="284" w:footer="0" w:gutter="0"/>
          <w:cols w:space="708"/>
        </w:sectPr>
      </w:pPr>
      <w:r w:rsidRPr="00B92361">
        <w:lastRenderedPageBreak/>
        <w:drawing>
          <wp:inline distT="0" distB="0" distL="0" distR="0" wp14:anchorId="6EBE856D" wp14:editId="74BA1D24">
            <wp:extent cx="8572231" cy="2236152"/>
            <wp:effectExtent l="5715" t="0" r="6350" b="635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03110" cy="224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F9D16" w14:textId="77777777" w:rsidR="00FD604C" w:rsidRPr="000728C2" w:rsidRDefault="00FD604C" w:rsidP="00FD604C">
      <w:pPr>
        <w:spacing w:after="0" w:line="276" w:lineRule="auto"/>
        <w:jc w:val="center"/>
        <w:rPr>
          <w:rFonts w:ascii="Cambria" w:hAnsi="Cambria"/>
          <w:b/>
          <w:sz w:val="40"/>
          <w:szCs w:val="40"/>
        </w:rPr>
      </w:pPr>
      <w:r w:rsidRPr="000728C2">
        <w:rPr>
          <w:rFonts w:ascii="Cambria" w:hAnsi="Cambria"/>
          <w:b/>
          <w:sz w:val="40"/>
          <w:szCs w:val="40"/>
        </w:rPr>
        <w:lastRenderedPageBreak/>
        <w:t>Technický list změny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161"/>
        <w:gridCol w:w="1085"/>
        <w:gridCol w:w="330"/>
        <w:gridCol w:w="983"/>
        <w:gridCol w:w="572"/>
        <w:gridCol w:w="1432"/>
        <w:gridCol w:w="2003"/>
      </w:tblGrid>
      <w:tr w:rsidR="00FD604C" w:rsidRPr="000728C2" w14:paraId="72656E03" w14:textId="77777777" w:rsidTr="00D15A4D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EA326D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TLZ č./verze: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6CD8" w14:textId="77777777" w:rsidR="00FD604C" w:rsidRPr="00E51556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E51556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ZL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30</w:t>
            </w:r>
          </w:p>
        </w:tc>
      </w:tr>
      <w:tr w:rsidR="00FD604C" w:rsidRPr="000728C2" w14:paraId="511EA7DA" w14:textId="77777777" w:rsidTr="00D15A4D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3A573C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733D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30.08.2022</w:t>
            </w:r>
          </w:p>
        </w:tc>
      </w:tr>
      <w:tr w:rsidR="00FD604C" w:rsidRPr="000728C2" w14:paraId="51B935B9" w14:textId="77777777" w:rsidTr="00D15A4D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1A34FB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Změna dle ZZVZ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5268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§ 222 </w:t>
            </w:r>
            <w:r w:rsidRPr="002D1D12">
              <w:rPr>
                <w:rFonts w:ascii="Cambria" w:eastAsia="Times New Roman" w:hAnsi="Cambria" w:cs="Times New Roman"/>
                <w:color w:val="000000"/>
                <w:lang w:eastAsia="cs-CZ"/>
              </w:rPr>
              <w:t>odst</w:t>
            </w: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. 5 </w:t>
            </w:r>
            <w:r w:rsidRPr="002D1D12">
              <w:rPr>
                <w:rFonts w:ascii="Cambria" w:eastAsia="Times New Roman" w:hAnsi="Cambria" w:cs="Times New Roman"/>
                <w:color w:val="000000"/>
                <w:lang w:eastAsia="cs-CZ"/>
              </w:rPr>
              <w:t>zákona č.</w:t>
            </w: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134/2016 Sb. o zadávání veřejných zakázek, ve znění pozdějších předpisů </w:t>
            </w:r>
          </w:p>
        </w:tc>
      </w:tr>
      <w:tr w:rsidR="00FD604C" w:rsidRPr="000728C2" w14:paraId="6A5C4929" w14:textId="77777777" w:rsidTr="00D15A4D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4EE129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Smlouva o dílo (SoD)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AB65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0728C2">
              <w:rPr>
                <w:rFonts w:ascii="Cambria" w:hAnsi="Cambria" w:cs="Arial"/>
              </w:rPr>
              <w:t>027/2021</w:t>
            </w:r>
            <w:r>
              <w:rPr>
                <w:rFonts w:ascii="Cambria" w:hAnsi="Cambria" w:cs="Arial"/>
              </w:rPr>
              <w:t>/</w:t>
            </w:r>
            <w:r w:rsidRPr="000728C2">
              <w:rPr>
                <w:rFonts w:ascii="Cambria" w:hAnsi="Cambria" w:cs="Arial"/>
              </w:rPr>
              <w:t>190 I</w:t>
            </w:r>
          </w:p>
        </w:tc>
      </w:tr>
      <w:tr w:rsidR="00FD604C" w:rsidRPr="000728C2" w14:paraId="491ED0E4" w14:textId="77777777" w:rsidTr="00D15A4D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6F9351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37A11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theme="minorHAnsi"/>
                <w:lang w:eastAsia="cs-CZ"/>
              </w:rPr>
            </w:pPr>
            <w:r w:rsidRPr="000728C2">
              <w:rPr>
                <w:rFonts w:ascii="Cambria" w:eastAsia="Times New Roman" w:hAnsi="Cambria" w:cstheme="minorHAnsi"/>
                <w:lang w:eastAsia="cs-CZ"/>
              </w:rPr>
              <w:t>11. 03. 2021</w:t>
            </w:r>
          </w:p>
        </w:tc>
      </w:tr>
      <w:tr w:rsidR="00FD604C" w:rsidRPr="000728C2" w14:paraId="2E5373EB" w14:textId="77777777" w:rsidTr="00D15A4D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409830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4FB7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F6FF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7479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05A6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FD604C" w:rsidRPr="000728C2" w14:paraId="6F99BC76" w14:textId="77777777" w:rsidTr="00D15A4D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92C434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E3D1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3C2C6D">
              <w:rPr>
                <w:rFonts w:ascii="Cambria" w:eastAsia="Times New Roman" w:hAnsi="Cambria" w:cs="Times New Roman"/>
                <w:color w:val="000000"/>
                <w:lang w:eastAsia="cs-CZ"/>
              </w:rPr>
              <w:t>CZ.04.1.40/0.0/0.0/18_058/0000365</w:t>
            </w:r>
          </w:p>
        </w:tc>
      </w:tr>
      <w:tr w:rsidR="00FD604C" w:rsidRPr="000728C2" w14:paraId="4E24DEEC" w14:textId="77777777" w:rsidTr="00D15A4D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DFFE83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3ED56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Modernizace a rekonstrukce tramvajové trati Most – Litvínov</w:t>
            </w:r>
          </w:p>
        </w:tc>
      </w:tr>
      <w:tr w:rsidR="00FD604C" w:rsidRPr="000728C2" w14:paraId="18A1CA04" w14:textId="77777777" w:rsidTr="00D15A4D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88E60A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F376" w14:textId="4D7DC474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FD604C" w:rsidRPr="000728C2" w14:paraId="2746350E" w14:textId="77777777" w:rsidTr="00D15A4D">
        <w:trPr>
          <w:trHeight w:val="4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CFAE42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5CD34B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22E2B9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60C46D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5C4EC2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FD604C" w:rsidRPr="000728C2" w14:paraId="2B5B5B4B" w14:textId="77777777" w:rsidTr="00D15A4D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6E25FD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34D3" w14:textId="6CE6875B" w:rsidR="00FD604C" w:rsidRPr="00A94686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</w:tr>
      <w:tr w:rsidR="00FD604C" w:rsidRPr="000728C2" w14:paraId="6A5BBE5B" w14:textId="77777777" w:rsidTr="00D15A4D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A2183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4938D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D76E3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6ED87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3590A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FD604C" w:rsidRPr="000728C2" w14:paraId="63368FB2" w14:textId="77777777" w:rsidTr="00D15A4D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A28E36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FD604C" w:rsidRPr="000728C2" w14:paraId="3932C8B6" w14:textId="77777777" w:rsidTr="00D15A4D">
        <w:trPr>
          <w:trHeight w:val="87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96F3" w14:textId="62E39981" w:rsidR="00FD604C" w:rsidRPr="00771C39" w:rsidRDefault="00FD604C" w:rsidP="00D15A4D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highlight w:val="yellow"/>
                <w:lang w:eastAsia="cs-CZ"/>
              </w:rPr>
            </w:pPr>
          </w:p>
        </w:tc>
      </w:tr>
      <w:tr w:rsidR="00FD604C" w:rsidRPr="000728C2" w14:paraId="0A9582CF" w14:textId="77777777" w:rsidTr="00D15A4D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4ABF30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Popis změny:</w:t>
            </w: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FD604C" w:rsidRPr="000728C2" w14:paraId="1384BAF9" w14:textId="77777777" w:rsidTr="00D15A4D">
        <w:trPr>
          <w:trHeight w:val="84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91C6F" w14:textId="77777777" w:rsidR="00FD604C" w:rsidRPr="000728C2" w:rsidRDefault="00FD604C" w:rsidP="00FD604C">
            <w:pPr>
              <w:spacing w:after="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FD604C" w:rsidRPr="000728C2" w14:paraId="01892A27" w14:textId="77777777" w:rsidTr="00D15A4D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05A49E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FD604C" w:rsidRPr="000728C2" w14:paraId="5ABBCFA3" w14:textId="77777777" w:rsidTr="00D15A4D">
        <w:trPr>
          <w:trHeight w:val="381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4902" w14:textId="77777777" w:rsidR="00FD604C" w:rsidRPr="000728C2" w:rsidRDefault="00FD604C" w:rsidP="00FD604C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FD604C" w:rsidRPr="000728C2" w14:paraId="5996D849" w14:textId="77777777" w:rsidTr="00D15A4D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198F2E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FD604C" w:rsidRPr="000728C2" w14:paraId="5BA1E70D" w14:textId="77777777" w:rsidTr="00D15A4D">
        <w:trPr>
          <w:trHeight w:val="387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5D09" w14:textId="5084D5FC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FD604C" w:rsidRPr="000728C2" w14:paraId="78BDEF94" w14:textId="77777777" w:rsidTr="00D15A4D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29D42F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Vyjádření TDI: </w:t>
            </w:r>
          </w:p>
        </w:tc>
      </w:tr>
      <w:tr w:rsidR="00FD604C" w:rsidRPr="000728C2" w14:paraId="06F5FEF3" w14:textId="77777777" w:rsidTr="00D15A4D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CFF2C" w14:textId="13120283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FD604C" w:rsidRPr="000728C2" w14:paraId="5A86E578" w14:textId="77777777" w:rsidTr="00D15A4D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425A17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Vyjádření objednatele: </w:t>
            </w:r>
          </w:p>
        </w:tc>
      </w:tr>
      <w:tr w:rsidR="00FD604C" w:rsidRPr="000728C2" w14:paraId="2C3DDFAA" w14:textId="77777777" w:rsidTr="00FD604C">
        <w:trPr>
          <w:trHeight w:val="939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68C37" w14:textId="34F70686" w:rsidR="00FD604C" w:rsidRPr="000728C2" w:rsidRDefault="00FD604C" w:rsidP="00D15A4D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FD604C" w:rsidRPr="000728C2" w14:paraId="732BC22A" w14:textId="77777777" w:rsidTr="00D15A4D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BA53C0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Přílohy: </w:t>
            </w: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604C" w:rsidRPr="000728C2" w14:paraId="483F8CF5" w14:textId="77777777" w:rsidTr="00D15A4D">
        <w:trPr>
          <w:trHeight w:val="39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C828" w14:textId="2F904A43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FD604C" w:rsidRPr="000728C2" w14:paraId="33F98845" w14:textId="77777777" w:rsidTr="00D15A4D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F7888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FD7F7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D0169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BFB87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D307A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FD604C" w:rsidRPr="000728C2" w14:paraId="04AEC3A4" w14:textId="77777777" w:rsidTr="00D15A4D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ED91A4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FA7F" w14:textId="77777777" w:rsidR="00FD604C" w:rsidRPr="000728C2" w:rsidRDefault="00FD604C" w:rsidP="00D15A4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  <w:t>bez dopadu</w:t>
            </w:r>
          </w:p>
        </w:tc>
      </w:tr>
      <w:tr w:rsidR="00FD604C" w:rsidRPr="000728C2" w14:paraId="12EEA7EC" w14:textId="77777777" w:rsidTr="00D15A4D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941477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E150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89DD" w14:textId="77777777" w:rsidR="00FD604C" w:rsidRPr="00EF407A" w:rsidRDefault="00FD604C" w:rsidP="00D15A4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EF407A">
              <w:rPr>
                <w:rFonts w:ascii="Cambria" w:eastAsia="Times New Roman" w:hAnsi="Cambria" w:cs="Times New Roman"/>
                <w:color w:val="000000"/>
                <w:lang w:eastAsia="cs-CZ"/>
              </w:rPr>
              <w:t>---</w:t>
            </w:r>
          </w:p>
        </w:tc>
      </w:tr>
      <w:tr w:rsidR="00FD604C" w:rsidRPr="000728C2" w14:paraId="03868067" w14:textId="77777777" w:rsidTr="00FD604C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ACCAE5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Orientační cenový dopad (bez DPH):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9BF1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B43D7" w14:textId="00CAD254" w:rsidR="00FD604C" w:rsidRPr="00395BD2" w:rsidRDefault="00FD604C" w:rsidP="00D15A4D">
            <w:pPr>
              <w:pStyle w:val="Odstavecseseznamem"/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FD604C" w:rsidRPr="000728C2" w14:paraId="7730ACC3" w14:textId="77777777" w:rsidTr="00FD604C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F8951B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14A9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E67CB" w14:textId="7FF3908B" w:rsidR="00FD604C" w:rsidRPr="00395BD2" w:rsidRDefault="00FD604C" w:rsidP="00D15A4D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FD604C" w:rsidRPr="000728C2" w14:paraId="101C553C" w14:textId="77777777" w:rsidTr="00FD604C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60A2C3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D84D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6C410" w14:textId="3DFD0EE5" w:rsidR="00FD604C" w:rsidRPr="00395BD2" w:rsidRDefault="00FD604C" w:rsidP="00D15A4D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FD604C" w:rsidRPr="000728C2" w14:paraId="27615B3A" w14:textId="77777777" w:rsidTr="00FD604C">
        <w:trPr>
          <w:trHeight w:val="569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FE93D9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Detailní oceněný výkaz výměr přílohou: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3C38A" w14:textId="303149E0" w:rsidR="00FD604C" w:rsidRPr="000728C2" w:rsidRDefault="00FD604C" w:rsidP="00D15A4D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FD604C" w:rsidRPr="000728C2" w14:paraId="5AD1F6B5" w14:textId="77777777" w:rsidTr="00D15A4D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58E98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C44D8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9F452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EF688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4AC46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FD604C" w:rsidRPr="000728C2" w14:paraId="6CD22DA3" w14:textId="77777777" w:rsidTr="00D15A4D">
        <w:trPr>
          <w:trHeight w:val="56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7291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lastRenderedPageBreak/>
              <w:t> </w:t>
            </w:r>
          </w:p>
          <w:p w14:paraId="47220555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3373DA" w14:textId="77777777" w:rsidR="00FD604C" w:rsidRPr="000728C2" w:rsidRDefault="00FD604C" w:rsidP="00D15A4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F07A90" w14:textId="77777777" w:rsidR="00FD604C" w:rsidRPr="000728C2" w:rsidRDefault="00FD604C" w:rsidP="00D15A4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9AD6A1" w14:textId="77777777" w:rsidR="00FD604C" w:rsidRPr="000728C2" w:rsidRDefault="00FD604C" w:rsidP="00D15A4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Podpis</w:t>
            </w: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28C31E" w14:textId="77777777" w:rsidR="00FD604C" w:rsidRPr="000728C2" w:rsidRDefault="00FD604C" w:rsidP="00D15A4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Razítko</w:t>
            </w:r>
          </w:p>
        </w:tc>
      </w:tr>
      <w:tr w:rsidR="00FD604C" w:rsidRPr="000728C2" w14:paraId="44F54A75" w14:textId="77777777" w:rsidTr="00FD604C">
        <w:trPr>
          <w:trHeight w:val="71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2DBAF4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objednatele: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9873" w14:textId="6DEBD251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4202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1350EC1E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227F06E1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B742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3A7E50CB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1AEE524A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B2DB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FD604C" w:rsidRPr="000728C2" w14:paraId="7F2029D3" w14:textId="77777777" w:rsidTr="00FD604C">
        <w:trPr>
          <w:trHeight w:val="103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364E9C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83EC" w14:textId="0AF05342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D8FE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4A003D3F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83D7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0DE07C71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AA67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FD604C" w:rsidRPr="000728C2" w14:paraId="6CD91364" w14:textId="77777777" w:rsidTr="00FD604C">
        <w:trPr>
          <w:trHeight w:val="98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F17FF6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C108" w14:textId="40B6B8C2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2061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092F063A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A281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087D1AFD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1395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FD604C" w:rsidRPr="000728C2" w14:paraId="4E74490B" w14:textId="77777777" w:rsidTr="00FD604C">
        <w:trPr>
          <w:trHeight w:val="112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C9E27B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6BF8" w14:textId="3CDAC3A4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B00F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1312F450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68C5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244720E4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7DB4" w14:textId="77777777" w:rsidR="00FD604C" w:rsidRPr="000728C2" w:rsidRDefault="00FD604C" w:rsidP="00D15A4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</w:tbl>
    <w:p w14:paraId="5E22FEFD" w14:textId="77777777" w:rsidR="00FD604C" w:rsidRPr="000728C2" w:rsidRDefault="00FD604C" w:rsidP="00FD604C">
      <w:pPr>
        <w:spacing w:after="0" w:line="276" w:lineRule="auto"/>
        <w:rPr>
          <w:rFonts w:ascii="Cambria" w:hAnsi="Cambria"/>
        </w:rPr>
      </w:pPr>
    </w:p>
    <w:p w14:paraId="03C21F98" w14:textId="77777777" w:rsidR="00FD604C" w:rsidRDefault="00FD604C">
      <w:pPr>
        <w:sectPr w:rsidR="00FD604C" w:rsidSect="00416E76">
          <w:headerReference w:type="default" r:id="rId23"/>
          <w:footerReference w:type="default" r:id="rId24"/>
          <w:pgSz w:w="11906" w:h="16838"/>
          <w:pgMar w:top="1418" w:right="1418" w:bottom="1418" w:left="1418" w:header="284" w:footer="0" w:gutter="0"/>
          <w:cols w:space="708"/>
          <w:docGrid w:linePitch="360"/>
        </w:sectPr>
      </w:pPr>
    </w:p>
    <w:p w14:paraId="42AA38AD" w14:textId="77777777" w:rsidR="00861729" w:rsidRDefault="005205EE">
      <w:pPr>
        <w:sectPr w:rsidR="00861729" w:rsidSect="00416E76">
          <w:pgSz w:w="11906" w:h="16838"/>
          <w:pgMar w:top="1418" w:right="1418" w:bottom="1418" w:left="1418" w:header="284" w:footer="0" w:gutter="0"/>
          <w:cols w:space="708"/>
          <w:docGrid w:linePitch="360"/>
        </w:sectPr>
      </w:pPr>
      <w:r w:rsidRPr="005205EE">
        <w:lastRenderedPageBreak/>
        <w:drawing>
          <wp:inline distT="0" distB="0" distL="0" distR="0" wp14:anchorId="215B51E0" wp14:editId="0DCA4A49">
            <wp:extent cx="8546190" cy="1925955"/>
            <wp:effectExtent l="0" t="4763" r="2858" b="2857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58962" cy="192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E0AD6" w14:textId="77777777" w:rsidR="00861729" w:rsidRDefault="00861729">
      <w:pPr>
        <w:sectPr w:rsidR="00861729" w:rsidSect="00416E76">
          <w:pgSz w:w="11906" w:h="16838"/>
          <w:pgMar w:top="1418" w:right="1418" w:bottom="1418" w:left="1418" w:header="284" w:footer="0" w:gutter="0"/>
          <w:cols w:space="708"/>
          <w:docGrid w:linePitch="360"/>
        </w:sectPr>
      </w:pPr>
      <w:r w:rsidRPr="00861729">
        <w:lastRenderedPageBreak/>
        <w:drawing>
          <wp:inline distT="0" distB="0" distL="0" distR="0" wp14:anchorId="4723EEB6" wp14:editId="0858269D">
            <wp:extent cx="8799786" cy="1983105"/>
            <wp:effectExtent l="0" t="1905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06018" cy="198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D9ACC" w14:textId="77777777" w:rsidR="00863E04" w:rsidRDefault="00863E04">
      <w:pPr>
        <w:sectPr w:rsidR="00863E04" w:rsidSect="00416E76">
          <w:pgSz w:w="11906" w:h="16838"/>
          <w:pgMar w:top="1418" w:right="1418" w:bottom="1418" w:left="1418" w:header="284" w:footer="0" w:gutter="0"/>
          <w:cols w:space="708"/>
          <w:docGrid w:linePitch="360"/>
        </w:sectPr>
      </w:pPr>
      <w:r w:rsidRPr="00863E04">
        <w:lastRenderedPageBreak/>
        <w:drawing>
          <wp:inline distT="0" distB="0" distL="0" distR="0" wp14:anchorId="23550F31" wp14:editId="14719FD6">
            <wp:extent cx="8597025" cy="2201862"/>
            <wp:effectExtent l="0" t="2858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32518" cy="221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44B50" w14:textId="77777777" w:rsidR="00D34622" w:rsidRDefault="00D34622">
      <w:pPr>
        <w:sectPr w:rsidR="00D34622" w:rsidSect="00416E76">
          <w:pgSz w:w="11906" w:h="16838"/>
          <w:pgMar w:top="1418" w:right="1418" w:bottom="1418" w:left="1418" w:header="284" w:footer="0" w:gutter="0"/>
          <w:cols w:space="708"/>
          <w:docGrid w:linePitch="360"/>
        </w:sectPr>
      </w:pPr>
      <w:r w:rsidRPr="00D34622">
        <w:lastRenderedPageBreak/>
        <w:drawing>
          <wp:inline distT="0" distB="0" distL="0" distR="0" wp14:anchorId="0B7E3AF4" wp14:editId="6E29EE9F">
            <wp:extent cx="8775734" cy="2326005"/>
            <wp:effectExtent l="5397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82238" cy="232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FB0EE" w14:textId="77777777" w:rsidR="00BE2AEA" w:rsidRDefault="00BE2AEA">
      <w:pPr>
        <w:sectPr w:rsidR="00BE2AEA" w:rsidSect="00416E76">
          <w:pgSz w:w="11906" w:h="16838"/>
          <w:pgMar w:top="1418" w:right="1418" w:bottom="1418" w:left="1418" w:header="284" w:footer="0" w:gutter="0"/>
          <w:cols w:space="708"/>
          <w:docGrid w:linePitch="360"/>
        </w:sectPr>
      </w:pPr>
      <w:r w:rsidRPr="00BE2AEA">
        <w:lastRenderedPageBreak/>
        <w:drawing>
          <wp:inline distT="0" distB="0" distL="0" distR="0" wp14:anchorId="55943896" wp14:editId="3DD83B17">
            <wp:extent cx="8711811" cy="2475230"/>
            <wp:effectExtent l="0" t="6032" r="7302" b="7303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20437" cy="247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22A17" w14:textId="77777777" w:rsidR="007A2D3D" w:rsidRDefault="007A2D3D">
      <w:pPr>
        <w:sectPr w:rsidR="007A2D3D" w:rsidSect="00416E76">
          <w:pgSz w:w="11906" w:h="16838"/>
          <w:pgMar w:top="1418" w:right="1418" w:bottom="1418" w:left="1418" w:header="284" w:footer="0" w:gutter="0"/>
          <w:cols w:space="708"/>
          <w:docGrid w:linePitch="360"/>
        </w:sectPr>
      </w:pPr>
      <w:r w:rsidRPr="007A2D3D">
        <w:lastRenderedPageBreak/>
        <w:drawing>
          <wp:inline distT="0" distB="0" distL="0" distR="0" wp14:anchorId="3FFDE47A" wp14:editId="5516936A">
            <wp:extent cx="8411076" cy="2154237"/>
            <wp:effectExtent l="4128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51454" cy="216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EBB9E" w14:textId="77777777" w:rsidR="00E14B2A" w:rsidRDefault="00E14B2A" w:rsidP="00E14B2A">
      <w:pPr>
        <w:spacing w:after="0" w:line="276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lastRenderedPageBreak/>
        <w:t>Technický list změny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161"/>
        <w:gridCol w:w="1085"/>
        <w:gridCol w:w="330"/>
        <w:gridCol w:w="983"/>
        <w:gridCol w:w="572"/>
        <w:gridCol w:w="1432"/>
        <w:gridCol w:w="2003"/>
      </w:tblGrid>
      <w:tr w:rsidR="00E14B2A" w14:paraId="152CA98E" w14:textId="77777777" w:rsidTr="00E14B2A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60557F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TLZ č./verze: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CAC59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ZL 31</w:t>
            </w:r>
          </w:p>
        </w:tc>
      </w:tr>
      <w:tr w:rsidR="00E14B2A" w14:paraId="69D4FDDE" w14:textId="77777777" w:rsidTr="00E14B2A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71612F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A358C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19.09.2022</w:t>
            </w:r>
          </w:p>
        </w:tc>
      </w:tr>
      <w:tr w:rsidR="00E14B2A" w14:paraId="0E07DF9F" w14:textId="77777777" w:rsidTr="00E14B2A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1C2ED4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Změna dle ZZVZ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D342F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§ 222 odst. 5 zákona č. 134/2016 Sb. o zadávání veřejných zakázek, ve znění pozdějších předpisů </w:t>
            </w:r>
          </w:p>
        </w:tc>
      </w:tr>
      <w:tr w:rsidR="00E14B2A" w14:paraId="0608B965" w14:textId="77777777" w:rsidTr="00E14B2A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1A83A4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Smlouva o dílo (SoD)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92337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>
              <w:rPr>
                <w:rFonts w:ascii="Cambria" w:hAnsi="Cambria" w:cs="Arial"/>
              </w:rPr>
              <w:t>027/2021/190 I</w:t>
            </w:r>
          </w:p>
        </w:tc>
      </w:tr>
      <w:tr w:rsidR="00E14B2A" w14:paraId="75C1BBB5" w14:textId="77777777" w:rsidTr="00E14B2A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BD04F3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3AD07" w14:textId="77777777" w:rsidR="00E14B2A" w:rsidRDefault="00E14B2A">
            <w:pPr>
              <w:spacing w:after="0" w:line="276" w:lineRule="auto"/>
              <w:rPr>
                <w:rFonts w:ascii="Cambria" w:eastAsia="Times New Roman" w:hAnsi="Cambria" w:cstheme="minorHAnsi"/>
                <w:lang w:eastAsia="cs-CZ"/>
              </w:rPr>
            </w:pPr>
            <w:r>
              <w:rPr>
                <w:rFonts w:ascii="Cambria" w:eastAsia="Times New Roman" w:hAnsi="Cambria" w:cstheme="minorHAnsi"/>
                <w:lang w:eastAsia="cs-CZ"/>
              </w:rPr>
              <w:t>11. 03. 2021</w:t>
            </w:r>
          </w:p>
        </w:tc>
      </w:tr>
      <w:tr w:rsidR="00E14B2A" w14:paraId="14D0689F" w14:textId="77777777" w:rsidTr="00E14B2A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4B0A9D" w14:textId="77777777" w:rsidR="00E14B2A" w:rsidRDefault="00E14B2A">
            <w:pPr>
              <w:rPr>
                <w:rFonts w:ascii="Cambria" w:eastAsia="Times New Roman" w:hAnsi="Cambria" w:cstheme="minorHAnsi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E2E640" w14:textId="77777777" w:rsidR="00E14B2A" w:rsidRDefault="00E14B2A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A80E73" w14:textId="77777777" w:rsidR="00E14B2A" w:rsidRDefault="00E14B2A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3F2C84" w14:textId="77777777" w:rsidR="00E14B2A" w:rsidRDefault="00E14B2A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9B9C85" w14:textId="77777777" w:rsidR="00E14B2A" w:rsidRDefault="00E14B2A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E14B2A" w14:paraId="3A0E8128" w14:textId="77777777" w:rsidTr="00E14B2A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4A481F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D951F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CZ.04.1.40/0.0/0.0/18_058/0000365</w:t>
            </w:r>
          </w:p>
        </w:tc>
      </w:tr>
      <w:tr w:rsidR="00E14B2A" w14:paraId="40DB485E" w14:textId="77777777" w:rsidTr="00E14B2A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7DAC87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09E72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Modernizace a rekonstrukce tramvajové trati Most – Litvínov</w:t>
            </w:r>
          </w:p>
        </w:tc>
      </w:tr>
      <w:tr w:rsidR="00E14B2A" w14:paraId="0E5DCAFF" w14:textId="77777777" w:rsidTr="00E14B2A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740688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B54B6" w14:textId="322704CD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E14B2A" w14:paraId="0FB32BB9" w14:textId="77777777" w:rsidTr="00E14B2A">
        <w:trPr>
          <w:trHeight w:val="4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415C4C" w14:textId="77777777" w:rsidR="00E14B2A" w:rsidRDefault="00E14B2A">
            <w:pPr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7EAA46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571107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350BF6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18D513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E14B2A" w14:paraId="475DB916" w14:textId="77777777" w:rsidTr="00E14B2A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A10862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B8FF0" w14:textId="1DEFF980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</w:tr>
      <w:tr w:rsidR="00E14B2A" w14:paraId="105AA4F5" w14:textId="77777777" w:rsidTr="00E14B2A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926518" w14:textId="77777777" w:rsidR="00E14B2A" w:rsidRDefault="00E14B2A">
            <w:pPr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3D3D56" w14:textId="77777777" w:rsidR="00E14B2A" w:rsidRDefault="00E14B2A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66CA36" w14:textId="77777777" w:rsidR="00E14B2A" w:rsidRDefault="00E14B2A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68356A" w14:textId="77777777" w:rsidR="00E14B2A" w:rsidRDefault="00E14B2A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D5D509" w14:textId="77777777" w:rsidR="00E14B2A" w:rsidRDefault="00E14B2A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E14B2A" w14:paraId="73D91AA4" w14:textId="77777777" w:rsidTr="00E14B2A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7717CF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Důvod změny a identifikace původce změny:</w:t>
            </w: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E14B2A" w14:paraId="2D733C27" w14:textId="77777777" w:rsidTr="00E14B2A">
        <w:trPr>
          <w:trHeight w:val="87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FF97E" w14:textId="1A4372DA" w:rsidR="00E14B2A" w:rsidRDefault="00E14B2A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lang w:eastAsia="cs-CZ"/>
              </w:rPr>
            </w:pPr>
          </w:p>
        </w:tc>
      </w:tr>
      <w:tr w:rsidR="00E14B2A" w14:paraId="3CAB342D" w14:textId="77777777" w:rsidTr="00E14B2A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D774DE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Popis změny:</w:t>
            </w: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E14B2A" w14:paraId="64E6CEEE" w14:textId="77777777" w:rsidTr="00E14B2A">
        <w:trPr>
          <w:trHeight w:val="84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974E8" w14:textId="2863C9EA" w:rsidR="00E14B2A" w:rsidRDefault="00E14B2A">
            <w:pPr>
              <w:spacing w:after="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E14B2A" w14:paraId="057D9585" w14:textId="77777777" w:rsidTr="00E14B2A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9D7AD3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E14B2A" w14:paraId="01A31F1C" w14:textId="77777777" w:rsidTr="00E14B2A">
        <w:trPr>
          <w:trHeight w:val="381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DD0E1" w14:textId="1745DC12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E14B2A" w14:paraId="490C87B0" w14:textId="77777777" w:rsidTr="00E14B2A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ED20B4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E14B2A" w14:paraId="1C814D91" w14:textId="77777777" w:rsidTr="00E14B2A">
        <w:trPr>
          <w:trHeight w:val="387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E3845" w14:textId="6E184BA5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E14B2A" w14:paraId="5CDCC520" w14:textId="77777777" w:rsidTr="00E14B2A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896462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Vyjádření TDI: </w:t>
            </w:r>
          </w:p>
        </w:tc>
      </w:tr>
      <w:tr w:rsidR="00E14B2A" w14:paraId="72C89E09" w14:textId="77777777" w:rsidTr="00E14B2A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343B1" w14:textId="351AE01E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E14B2A" w14:paraId="2E595AD8" w14:textId="77777777" w:rsidTr="00E14B2A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63BD14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Vyjádření objednatele: </w:t>
            </w:r>
          </w:p>
        </w:tc>
      </w:tr>
      <w:tr w:rsidR="00E14B2A" w14:paraId="302DE45E" w14:textId="77777777" w:rsidTr="00E14B2A">
        <w:trPr>
          <w:trHeight w:val="939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EDB40" w14:textId="6314BD62" w:rsidR="00E14B2A" w:rsidRDefault="00E14B2A">
            <w:pPr>
              <w:spacing w:after="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E14B2A" w14:paraId="42678E63" w14:textId="77777777" w:rsidTr="00E14B2A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9EB3E0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Přílohy: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14B2A" w14:paraId="19D73BD2" w14:textId="77777777" w:rsidTr="00E14B2A">
        <w:trPr>
          <w:trHeight w:val="39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E491A" w14:textId="2DB23451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E14B2A" w14:paraId="6B1831FE" w14:textId="77777777" w:rsidTr="00E14B2A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1EA4CD" w14:textId="77777777" w:rsidR="00E14B2A" w:rsidRDefault="00E14B2A">
            <w:pPr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A5518C" w14:textId="77777777" w:rsidR="00E14B2A" w:rsidRDefault="00E14B2A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36321D" w14:textId="77777777" w:rsidR="00E14B2A" w:rsidRDefault="00E14B2A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2D5C99" w14:textId="77777777" w:rsidR="00E14B2A" w:rsidRDefault="00E14B2A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464028" w14:textId="77777777" w:rsidR="00E14B2A" w:rsidRDefault="00E14B2A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E14B2A" w14:paraId="32F012CE" w14:textId="77777777" w:rsidTr="00E14B2A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42D9F5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04913" w14:textId="77777777" w:rsidR="00E14B2A" w:rsidRDefault="00E14B2A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  <w:t>bez dopadu</w:t>
            </w:r>
          </w:p>
        </w:tc>
      </w:tr>
      <w:tr w:rsidR="00E14B2A" w14:paraId="3FE081E7" w14:textId="77777777" w:rsidTr="00E14B2A">
        <w:trPr>
          <w:trHeight w:val="31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2574" w14:textId="77777777" w:rsidR="00E14B2A" w:rsidRDefault="00E14B2A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FAAF6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E4E5A" w14:textId="77777777" w:rsidR="00E14B2A" w:rsidRDefault="00E14B2A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---</w:t>
            </w:r>
          </w:p>
        </w:tc>
      </w:tr>
      <w:tr w:rsidR="00E14B2A" w14:paraId="045CE0B1" w14:textId="77777777" w:rsidTr="00E14B2A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E43F08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Orientační cenový dopad (bez DPH):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2DB4B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3875D" w14:textId="288DC77E" w:rsidR="00E14B2A" w:rsidRDefault="00E14B2A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E14B2A" w14:paraId="18D7777A" w14:textId="77777777" w:rsidTr="00E14B2A">
        <w:trPr>
          <w:trHeight w:val="31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9AF9" w14:textId="77777777" w:rsidR="00E14B2A" w:rsidRDefault="00E14B2A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A36E5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F8D385" w14:textId="622AEBDC" w:rsidR="00E14B2A" w:rsidRDefault="00E14B2A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E14B2A" w14:paraId="2EAC8864" w14:textId="77777777" w:rsidTr="00E14B2A">
        <w:trPr>
          <w:trHeight w:val="31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34DA" w14:textId="77777777" w:rsidR="00E14B2A" w:rsidRDefault="00E14B2A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B4524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86DE4" w14:textId="23A754E1" w:rsidR="00E14B2A" w:rsidRDefault="00E14B2A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E14B2A" w14:paraId="6721E782" w14:textId="77777777" w:rsidTr="00E14B2A">
        <w:trPr>
          <w:trHeight w:val="569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F91F86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Detailní oceněný výkaz výměr přílohou: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1EE5A" w14:textId="656FFC2D" w:rsidR="00E14B2A" w:rsidRDefault="00E14B2A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E14B2A" w14:paraId="38AA8961" w14:textId="77777777" w:rsidTr="00E14B2A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BB46E3" w14:textId="77777777" w:rsidR="00E14B2A" w:rsidRDefault="00E14B2A">
            <w:pPr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9B3215" w14:textId="77777777" w:rsidR="00E14B2A" w:rsidRDefault="00E14B2A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DD0B45" w14:textId="77777777" w:rsidR="00E14B2A" w:rsidRDefault="00E14B2A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064662" w14:textId="77777777" w:rsidR="00E14B2A" w:rsidRDefault="00E14B2A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C70228" w14:textId="77777777" w:rsidR="00E14B2A" w:rsidRDefault="00E14B2A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E14B2A" w14:paraId="4BA5BD7F" w14:textId="77777777" w:rsidTr="00E14B2A">
        <w:trPr>
          <w:trHeight w:val="56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527B5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lastRenderedPageBreak/>
              <w:t> </w:t>
            </w:r>
          </w:p>
          <w:p w14:paraId="20B0F996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63B720" w14:textId="77777777" w:rsidR="00E14B2A" w:rsidRDefault="00E14B2A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751E7A" w14:textId="77777777" w:rsidR="00E14B2A" w:rsidRDefault="00E14B2A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1F1A5E" w14:textId="77777777" w:rsidR="00E14B2A" w:rsidRDefault="00E14B2A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Podpis</w:t>
            </w:r>
            <w:r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435F23" w14:textId="77777777" w:rsidR="00E14B2A" w:rsidRDefault="00E14B2A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Razítko</w:t>
            </w:r>
          </w:p>
        </w:tc>
      </w:tr>
      <w:tr w:rsidR="00E14B2A" w14:paraId="0DD82CB5" w14:textId="77777777" w:rsidTr="00E14B2A">
        <w:trPr>
          <w:trHeight w:val="71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638DAD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objednatele: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B89DB" w14:textId="142A2C48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483F4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502708F9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0490106D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2E284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2648AF48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4D792204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ACA85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E14B2A" w14:paraId="42CD8CB5" w14:textId="77777777" w:rsidTr="00E14B2A">
        <w:trPr>
          <w:trHeight w:val="103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37CDCF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F3E90" w14:textId="30F18925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FF547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61216BE6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53EDB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47B92B67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2F213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E14B2A" w14:paraId="10036F0E" w14:textId="77777777" w:rsidTr="00E14B2A">
        <w:trPr>
          <w:trHeight w:val="98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9BD25F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25F74" w14:textId="3D2712C1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4AFEC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208DAEDA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9AAEC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349F15BF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21D86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E14B2A" w14:paraId="544CB7EA" w14:textId="77777777" w:rsidTr="00E14B2A">
        <w:trPr>
          <w:trHeight w:val="112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C82999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0D7A8" w14:textId="1F074670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E124A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56605495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9BEB5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4D35F2C8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FB202" w14:textId="77777777" w:rsidR="00E14B2A" w:rsidRDefault="00E14B2A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</w:tbl>
    <w:p w14:paraId="1E3866E6" w14:textId="77777777" w:rsidR="00E14B2A" w:rsidRDefault="00E14B2A" w:rsidP="00E14B2A">
      <w:pPr>
        <w:spacing w:after="0" w:line="276" w:lineRule="auto"/>
        <w:rPr>
          <w:rFonts w:ascii="Cambria" w:hAnsi="Cambria"/>
        </w:rPr>
      </w:pPr>
    </w:p>
    <w:p w14:paraId="3381CC8F" w14:textId="77777777" w:rsidR="00077531" w:rsidRDefault="00077531">
      <w:pPr>
        <w:sectPr w:rsidR="00077531" w:rsidSect="00416E76">
          <w:pgSz w:w="11906" w:h="16838"/>
          <w:pgMar w:top="1418" w:right="1418" w:bottom="1418" w:left="1418" w:header="284" w:footer="0" w:gutter="0"/>
          <w:cols w:space="708"/>
          <w:docGrid w:linePitch="360"/>
        </w:sectPr>
      </w:pPr>
    </w:p>
    <w:p w14:paraId="459C462A" w14:textId="1637B0CE" w:rsidR="0076425B" w:rsidRDefault="00077531">
      <w:r w:rsidRPr="00077531">
        <w:lastRenderedPageBreak/>
        <w:drawing>
          <wp:inline distT="0" distB="0" distL="0" distR="0" wp14:anchorId="02A0C210" wp14:editId="298E07F7">
            <wp:extent cx="5759450" cy="5539105"/>
            <wp:effectExtent l="0" t="0" r="0" b="444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3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25B" w:rsidSect="00416E76">
      <w:pgSz w:w="11906" w:h="16838"/>
      <w:pgMar w:top="1418" w:right="1418" w:bottom="1418" w:left="1418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9084" w14:textId="77777777" w:rsidR="008D2D47" w:rsidRDefault="00077531" w:rsidP="00CE05EC">
    <w:pPr>
      <w:pStyle w:val="Zpat"/>
      <w:jc w:val="center"/>
    </w:pPr>
    <w:r>
      <w:rPr>
        <w:noProof/>
      </w:rPr>
      <w:drawing>
        <wp:inline distT="0" distB="0" distL="0" distR="0" wp14:anchorId="589B9578" wp14:editId="63C1F083">
          <wp:extent cx="5760720" cy="9239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EC03" w14:textId="77777777" w:rsidR="005D0CCA" w:rsidRDefault="00077531">
    <w:pPr>
      <w:pStyle w:val="Zpat"/>
      <w:jc w:val="center"/>
    </w:pPr>
    <w:r>
      <w:rPr>
        <w:noProof/>
      </w:rPr>
      <w:drawing>
        <wp:inline distT="0" distB="0" distL="0" distR="0" wp14:anchorId="440AF2FF" wp14:editId="7318F18E">
          <wp:extent cx="5760720" cy="923928"/>
          <wp:effectExtent l="0" t="0" r="0" b="9522"/>
          <wp:docPr id="8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239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97DB" w14:textId="77777777" w:rsidR="00467322" w:rsidRDefault="00077531">
    <w:pPr>
      <w:pStyle w:val="Zpat"/>
      <w:jc w:val="center"/>
    </w:pPr>
    <w:r>
      <w:rPr>
        <w:noProof/>
        <w:lang w:eastAsia="cs-CZ"/>
      </w:rPr>
      <w:drawing>
        <wp:inline distT="0" distB="0" distL="0" distR="0" wp14:anchorId="23A3176D" wp14:editId="42C6874A">
          <wp:extent cx="5760720" cy="923928"/>
          <wp:effectExtent l="0" t="0" r="0" b="9522"/>
          <wp:docPr id="1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239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140B" w14:textId="77777777" w:rsidR="008D2D47" w:rsidRDefault="00077531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3A27C454" wp14:editId="22A39DB0">
          <wp:extent cx="5760720" cy="923925"/>
          <wp:effectExtent l="0" t="0" r="0" b="9525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37F1" w14:textId="77777777" w:rsidR="00CE05EC" w:rsidRDefault="00077531" w:rsidP="00CE05EC">
    <w:pPr>
      <w:pStyle w:val="Zhlav"/>
      <w:ind w:left="-1134"/>
      <w:jc w:val="center"/>
    </w:pPr>
    <w:r w:rsidRPr="002A0B95">
      <w:rPr>
        <w:noProof/>
      </w:rPr>
      <w:drawing>
        <wp:anchor distT="0" distB="0" distL="114300" distR="114300" simplePos="0" relativeHeight="251659264" behindDoc="1" locked="0" layoutInCell="1" allowOverlap="1" wp14:anchorId="10FD2EF3" wp14:editId="5BFECA1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53100" cy="523875"/>
          <wp:effectExtent l="0" t="0" r="0" b="9525"/>
          <wp:wrapNone/>
          <wp:docPr id="7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2B9D" w14:textId="77777777" w:rsidR="005D0CCA" w:rsidRDefault="00077531">
    <w:pPr>
      <w:pStyle w:val="Zhlav"/>
      <w:ind w:left="-1134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400BD48" wp14:editId="4B6A31F2">
          <wp:simplePos x="0" y="0"/>
          <wp:positionH relativeFrom="column">
            <wp:posOffset>0</wp:posOffset>
          </wp:positionH>
          <wp:positionV relativeFrom="paragraph">
            <wp:posOffset>-630</wp:posOffset>
          </wp:positionV>
          <wp:extent cx="5753103" cy="523878"/>
          <wp:effectExtent l="0" t="0" r="0" b="9522"/>
          <wp:wrapNone/>
          <wp:docPr id="6" name="obrázek 1" descr="záhlaví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5238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C4FD" w14:textId="77777777" w:rsidR="00467322" w:rsidRDefault="00077531">
    <w:pPr>
      <w:pStyle w:val="Zhlav"/>
      <w:ind w:left="-1134"/>
      <w:jc w:val="center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F9CE9D6" wp14:editId="61C37D19">
          <wp:simplePos x="0" y="0"/>
          <wp:positionH relativeFrom="column">
            <wp:posOffset>0</wp:posOffset>
          </wp:positionH>
          <wp:positionV relativeFrom="paragraph">
            <wp:posOffset>-630</wp:posOffset>
          </wp:positionV>
          <wp:extent cx="5753103" cy="523878"/>
          <wp:effectExtent l="0" t="0" r="0" b="9522"/>
          <wp:wrapNone/>
          <wp:docPr id="10" name="obrázek 1" descr="záhlaví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5238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217F" w14:textId="77777777" w:rsidR="00CE05EC" w:rsidRDefault="00077531" w:rsidP="00CE05EC">
    <w:pPr>
      <w:pStyle w:val="Zhlav"/>
      <w:ind w:left="-1134"/>
      <w:jc w:val="center"/>
    </w:pPr>
    <w:r w:rsidRPr="002A0B95"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39E69E50" wp14:editId="5F54254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53100" cy="523875"/>
          <wp:effectExtent l="0" t="0" r="0" b="9525"/>
          <wp:wrapNone/>
          <wp:docPr id="20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1090"/>
    <w:multiLevelType w:val="hybridMultilevel"/>
    <w:tmpl w:val="6E821276"/>
    <w:lvl w:ilvl="0" w:tplc="37307FE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60DF"/>
    <w:multiLevelType w:val="hybridMultilevel"/>
    <w:tmpl w:val="F2B6C32A"/>
    <w:lvl w:ilvl="0" w:tplc="408A4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810F9"/>
    <w:multiLevelType w:val="hybridMultilevel"/>
    <w:tmpl w:val="8DFCA9E8"/>
    <w:lvl w:ilvl="0" w:tplc="F36640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573856804">
    <w:abstractNumId w:val="1"/>
  </w:num>
  <w:num w:numId="2" w16cid:durableId="510492049">
    <w:abstractNumId w:val="0"/>
  </w:num>
  <w:num w:numId="3" w16cid:durableId="2143814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77"/>
    <w:rsid w:val="00077531"/>
    <w:rsid w:val="00223D0D"/>
    <w:rsid w:val="002F31BB"/>
    <w:rsid w:val="00373422"/>
    <w:rsid w:val="003A1F72"/>
    <w:rsid w:val="004C0256"/>
    <w:rsid w:val="005205EE"/>
    <w:rsid w:val="00662164"/>
    <w:rsid w:val="0076425B"/>
    <w:rsid w:val="00793FD5"/>
    <w:rsid w:val="007A2D3D"/>
    <w:rsid w:val="007D2748"/>
    <w:rsid w:val="00830CF8"/>
    <w:rsid w:val="00861729"/>
    <w:rsid w:val="00863E04"/>
    <w:rsid w:val="008767CD"/>
    <w:rsid w:val="009D0677"/>
    <w:rsid w:val="00A240E7"/>
    <w:rsid w:val="00B02E6D"/>
    <w:rsid w:val="00B16C58"/>
    <w:rsid w:val="00B92361"/>
    <w:rsid w:val="00BE115B"/>
    <w:rsid w:val="00BE2AEA"/>
    <w:rsid w:val="00C85B3A"/>
    <w:rsid w:val="00D20372"/>
    <w:rsid w:val="00D34622"/>
    <w:rsid w:val="00DB1480"/>
    <w:rsid w:val="00E14B2A"/>
    <w:rsid w:val="00F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5A37"/>
  <w15:chartTrackingRefBased/>
  <w15:docId w15:val="{B7214870-66CC-49E3-BE81-77C747D5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31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31BB"/>
  </w:style>
  <w:style w:type="paragraph" w:styleId="Zpat">
    <w:name w:val="footer"/>
    <w:basedOn w:val="Normln"/>
    <w:link w:val="ZpatChar"/>
    <w:uiPriority w:val="99"/>
    <w:unhideWhenUsed/>
    <w:rsid w:val="002F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31BB"/>
  </w:style>
  <w:style w:type="paragraph" w:styleId="Odstavecseseznamem">
    <w:name w:val="List Paragraph"/>
    <w:basedOn w:val="Normln"/>
    <w:uiPriority w:val="34"/>
    <w:qFormat/>
    <w:rsid w:val="002F3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emf"/><Relationship Id="rId18" Type="http://schemas.openxmlformats.org/officeDocument/2006/relationships/image" Target="media/image10.emf"/><Relationship Id="rId26" Type="http://schemas.openxmlformats.org/officeDocument/2006/relationships/image" Target="media/image16.emf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7" Type="http://schemas.openxmlformats.org/officeDocument/2006/relationships/image" Target="media/image3.emf"/><Relationship Id="rId12" Type="http://schemas.openxmlformats.org/officeDocument/2006/relationships/footer" Target="footer2.xml"/><Relationship Id="rId17" Type="http://schemas.openxmlformats.org/officeDocument/2006/relationships/image" Target="media/image9.emf"/><Relationship Id="rId25" Type="http://schemas.openxmlformats.org/officeDocument/2006/relationships/image" Target="media/image15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19.emf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32" Type="http://schemas.openxmlformats.org/officeDocument/2006/relationships/fontTable" Target="fontTable.xml"/><Relationship Id="rId5" Type="http://schemas.openxmlformats.org/officeDocument/2006/relationships/header" Target="header1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28" Type="http://schemas.openxmlformats.org/officeDocument/2006/relationships/image" Target="media/image18.emf"/><Relationship Id="rId10" Type="http://schemas.openxmlformats.org/officeDocument/2006/relationships/image" Target="media/image6.emf"/><Relationship Id="rId19" Type="http://schemas.openxmlformats.org/officeDocument/2006/relationships/image" Target="media/image11.emf"/><Relationship Id="rId31" Type="http://schemas.openxmlformats.org/officeDocument/2006/relationships/image" Target="media/image21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eader" Target="header3.xml"/><Relationship Id="rId22" Type="http://schemas.openxmlformats.org/officeDocument/2006/relationships/image" Target="media/image14.emf"/><Relationship Id="rId27" Type="http://schemas.openxmlformats.org/officeDocument/2006/relationships/image" Target="media/image17.emf"/><Relationship Id="rId30" Type="http://schemas.openxmlformats.org/officeDocument/2006/relationships/image" Target="media/image20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30</Pages>
  <Words>794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Raušerová</dc:creator>
  <cp:keywords/>
  <dc:description/>
  <cp:lastModifiedBy>Jana Raušerová</cp:lastModifiedBy>
  <cp:revision>28</cp:revision>
  <dcterms:created xsi:type="dcterms:W3CDTF">2022-10-07T06:55:00Z</dcterms:created>
  <dcterms:modified xsi:type="dcterms:W3CDTF">2022-10-07T07:20:00Z</dcterms:modified>
</cp:coreProperties>
</file>