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F05">
        <w:t>Školský servis</w:t>
      </w:r>
    </w:p>
    <w:p w:rsidR="00292B53" w:rsidRDefault="00DF0F05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Písek</w:t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DF0F05">
        <w:t>46663444</w:t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DF0F05">
        <w:t>8</w:t>
      </w:r>
      <w:r w:rsidR="00DE3A7A">
        <w:t>. 9.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DF0F05">
        <w:t>47</w:t>
      </w:r>
      <w:r w:rsidR="00DE3A7A">
        <w:t>1/22</w:t>
      </w:r>
    </w:p>
    <w:p w:rsidR="00732AE4" w:rsidRDefault="00732AE4" w:rsidP="00732AE4">
      <w:pPr>
        <w:spacing w:after="0"/>
      </w:pPr>
      <w:r>
        <w:t>Text:</w:t>
      </w:r>
    </w:p>
    <w:p w:rsidR="00856734" w:rsidRDefault="00DF0F05" w:rsidP="00B6537E">
      <w:pPr>
        <w:spacing w:after="0"/>
      </w:pPr>
      <w:r>
        <w:t>Objednáváme pracovní sešity z</w:t>
      </w:r>
      <w:r w:rsidR="002D7771">
        <w:t xml:space="preserve"> matematiky 1. – 3. Díl </w:t>
      </w:r>
    </w:p>
    <w:p w:rsidR="002D7771" w:rsidRDefault="002D7771" w:rsidP="00B6537E">
      <w:pPr>
        <w:spacing w:after="0"/>
      </w:pPr>
      <w:proofErr w:type="gramStart"/>
      <w:r>
        <w:t>Pro 6.roč.</w:t>
      </w:r>
      <w:proofErr w:type="gramEnd"/>
      <w:r>
        <w:t xml:space="preserve"> – 85 ks</w:t>
      </w:r>
    </w:p>
    <w:p w:rsidR="002D7771" w:rsidRDefault="002D7771" w:rsidP="00B6537E">
      <w:pPr>
        <w:spacing w:after="0"/>
      </w:pPr>
      <w:proofErr w:type="gramStart"/>
      <w:r>
        <w:t>Pro 7.roč.</w:t>
      </w:r>
      <w:proofErr w:type="gramEnd"/>
      <w:r>
        <w:t xml:space="preserve"> – 90 ks</w:t>
      </w:r>
    </w:p>
    <w:p w:rsidR="002D7771" w:rsidRDefault="002D7771" w:rsidP="00B6537E">
      <w:pPr>
        <w:spacing w:after="0"/>
      </w:pPr>
      <w:proofErr w:type="gramStart"/>
      <w:r>
        <w:t>Pro 8.roč.</w:t>
      </w:r>
      <w:proofErr w:type="gramEnd"/>
      <w:r>
        <w:t xml:space="preserve"> – 88 ks</w:t>
      </w:r>
    </w:p>
    <w:p w:rsidR="002D7771" w:rsidRDefault="002D7771" w:rsidP="00B6537E">
      <w:pPr>
        <w:spacing w:after="0"/>
      </w:pPr>
      <w:proofErr w:type="gramStart"/>
      <w:r>
        <w:t>Pro 9.roč.</w:t>
      </w:r>
      <w:proofErr w:type="gramEnd"/>
      <w:r>
        <w:t xml:space="preserve"> – 123 ks</w:t>
      </w:r>
    </w:p>
    <w:p w:rsidR="002D7771" w:rsidRDefault="002D7771" w:rsidP="00B6537E">
      <w:pPr>
        <w:spacing w:after="0"/>
      </w:pPr>
    </w:p>
    <w:p w:rsidR="002D7771" w:rsidRDefault="002D7771" w:rsidP="00B6537E">
      <w:pPr>
        <w:spacing w:after="0"/>
      </w:pPr>
      <w:r>
        <w:t xml:space="preserve">Pro pedagogy: 2 ks </w:t>
      </w:r>
      <w:proofErr w:type="gramStart"/>
      <w:r>
        <w:t>pro 6.roč.</w:t>
      </w:r>
      <w:proofErr w:type="gramEnd"/>
      <w:r>
        <w:t xml:space="preserve"> a 1 ks pro 9.roč.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2D7771">
        <w:t xml:space="preserve">70 </w:t>
      </w:r>
      <w:bookmarkStart w:id="0" w:name="_GoBack"/>
      <w:bookmarkEnd w:id="0"/>
      <w:r w:rsidR="002D7771">
        <w:t>100</w:t>
      </w:r>
      <w:r w:rsidR="003B61F3">
        <w:t>,- Kč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2D7771"/>
    <w:rsid w:val="00303375"/>
    <w:rsid w:val="00345FE5"/>
    <w:rsid w:val="003B61F3"/>
    <w:rsid w:val="003D27FC"/>
    <w:rsid w:val="003D2CAB"/>
    <w:rsid w:val="004E4F3A"/>
    <w:rsid w:val="005A4F68"/>
    <w:rsid w:val="006D54A6"/>
    <w:rsid w:val="006E0280"/>
    <w:rsid w:val="006E5C3E"/>
    <w:rsid w:val="00732AE4"/>
    <w:rsid w:val="00777593"/>
    <w:rsid w:val="0085059E"/>
    <w:rsid w:val="008509CD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C43BC3"/>
    <w:rsid w:val="00CA7F2C"/>
    <w:rsid w:val="00DE3A7A"/>
    <w:rsid w:val="00DF0F0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2022-09-09T10:07:00Z</dcterms:created>
  <dcterms:modified xsi:type="dcterms:W3CDTF">2022-09-09T10:07:00Z</dcterms:modified>
</cp:coreProperties>
</file>