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957D" w14:textId="32E887FA" w:rsidR="00427754" w:rsidRDefault="000030C3" w:rsidP="00427754">
      <w:pPr>
        <w:rPr>
          <w:bCs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A701DAB" wp14:editId="2A2F0283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E3736D" w14:textId="1372D441" w:rsidR="009F6456" w:rsidRPr="00876F92" w:rsidRDefault="009F6456" w:rsidP="009F6456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obj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A472EE">
                              <w:t>16/O/210/3992</w:t>
                            </w:r>
                          </w:p>
                          <w:p w14:paraId="14CFF325" w14:textId="0CC6B0AA" w:rsidR="009F6456" w:rsidRDefault="009F6456" w:rsidP="009F6456">
                            <w:pPr>
                              <w:pStyle w:val="DocumentSpecificationCzechTourism"/>
                            </w:pPr>
                            <w:r w:rsidRPr="00876F92">
                              <w:t xml:space="preserve">Č. </w:t>
                            </w:r>
                            <w:proofErr w:type="spellStart"/>
                            <w:r w:rsidRPr="00876F92">
                              <w:t>zak</w:t>
                            </w:r>
                            <w:proofErr w:type="spellEnd"/>
                            <w:r w:rsidRPr="00876F92">
                              <w:t xml:space="preserve">.: </w:t>
                            </w:r>
                            <w:r w:rsidR="00A472EE">
                              <w:t>16/210004</w:t>
                            </w:r>
                          </w:p>
                          <w:p w14:paraId="08AF7E0E" w14:textId="77777777" w:rsidR="00704512" w:rsidRPr="00146120" w:rsidRDefault="00704512" w:rsidP="00146120">
                            <w:pPr>
                              <w:pStyle w:val="DocumentSpecificationCzechTourism"/>
                            </w:pPr>
                          </w:p>
                          <w:p w14:paraId="2CAEC028" w14:textId="4CF22984" w:rsidR="00A472EE" w:rsidRDefault="00876F92" w:rsidP="00146120">
                            <w:pPr>
                              <w:pStyle w:val="DocumentSpecification-HeadingCzechTourism"/>
                            </w:pPr>
                            <w:r w:rsidRPr="00146120">
                              <w:t>Vyřizuje:</w:t>
                            </w:r>
                          </w:p>
                          <w:p w14:paraId="012F9AF4" w14:textId="78358291" w:rsidR="00A472EE" w:rsidRPr="00A472EE" w:rsidRDefault="00BF354B" w:rsidP="00146120">
                            <w:pPr>
                              <w:pStyle w:val="DocumentSpecification-HeadingCzechTourism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XXXX</w:t>
                            </w:r>
                          </w:p>
                          <w:p w14:paraId="4CFC1263" w14:textId="77777777" w:rsidR="00876F92" w:rsidRPr="00146120" w:rsidRDefault="00876F92" w:rsidP="00146120">
                            <w:pPr>
                              <w:pStyle w:val="DocumentSpecificationCzechTourism"/>
                            </w:pPr>
                          </w:p>
                          <w:p w14:paraId="7D5A3BF9" w14:textId="0EEE963A" w:rsidR="00876F92" w:rsidRPr="00146120" w:rsidRDefault="00CF2F19" w:rsidP="00146120">
                            <w:pPr>
                              <w:pStyle w:val="DocumentSpecificationCzechTourism"/>
                            </w:pPr>
                            <w:r w:rsidRPr="004A0790">
                              <w:t>V </w:t>
                            </w:r>
                            <w:r w:rsidR="00732710">
                              <w:t>Praze</w:t>
                            </w:r>
                            <w:r w:rsidR="003F2604" w:rsidRPr="004A0790">
                              <w:t xml:space="preserve"> dne</w:t>
                            </w:r>
                            <w:r w:rsidR="00BA6AB6" w:rsidRPr="004A0790">
                              <w:t>:</w:t>
                            </w:r>
                            <w:r w:rsidR="00AD5ADE">
                              <w:t xml:space="preserve"> </w:t>
                            </w:r>
                            <w:r w:rsidR="00A472EE">
                              <w:t>14.11.2016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01D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" filled="f" stroked="f">
                <v:textbox inset="0,0,0,0">
                  <w:txbxContent>
                    <w:p w14:paraId="34E3736D" w14:textId="1372D441" w:rsidR="009F6456" w:rsidRPr="00876F92" w:rsidRDefault="009F6456" w:rsidP="009F6456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obj</w:t>
                      </w:r>
                      <w:proofErr w:type="spellEnd"/>
                      <w:r w:rsidRPr="00876F92">
                        <w:t xml:space="preserve">.: </w:t>
                      </w:r>
                      <w:r w:rsidR="00A472EE">
                        <w:t>16/O/210/3992</w:t>
                      </w:r>
                    </w:p>
                    <w:p w14:paraId="14CFF325" w14:textId="0CC6B0AA" w:rsidR="009F6456" w:rsidRDefault="009F6456" w:rsidP="009F6456">
                      <w:pPr>
                        <w:pStyle w:val="DocumentSpecificationCzechTourism"/>
                      </w:pPr>
                      <w:r w:rsidRPr="00876F92">
                        <w:t xml:space="preserve">Č. </w:t>
                      </w:r>
                      <w:proofErr w:type="spellStart"/>
                      <w:r w:rsidRPr="00876F92">
                        <w:t>zak</w:t>
                      </w:r>
                      <w:proofErr w:type="spellEnd"/>
                      <w:r w:rsidRPr="00876F92">
                        <w:t xml:space="preserve">.: </w:t>
                      </w:r>
                      <w:r w:rsidR="00A472EE">
                        <w:t>16/210004</w:t>
                      </w:r>
                    </w:p>
                    <w:p w14:paraId="08AF7E0E" w14:textId="77777777" w:rsidR="00704512" w:rsidRPr="00146120" w:rsidRDefault="00704512" w:rsidP="00146120">
                      <w:pPr>
                        <w:pStyle w:val="DocumentSpecificationCzechTourism"/>
                      </w:pPr>
                    </w:p>
                    <w:p w14:paraId="2CAEC028" w14:textId="4CF22984" w:rsidR="00A472EE" w:rsidRDefault="00876F92" w:rsidP="00146120">
                      <w:pPr>
                        <w:pStyle w:val="DocumentSpecification-HeadingCzechTourism"/>
                      </w:pPr>
                      <w:r w:rsidRPr="00146120">
                        <w:t>Vyřizuje:</w:t>
                      </w:r>
                    </w:p>
                    <w:p w14:paraId="012F9AF4" w14:textId="78358291" w:rsidR="00A472EE" w:rsidRPr="00A472EE" w:rsidRDefault="00BF354B" w:rsidP="00146120">
                      <w:pPr>
                        <w:pStyle w:val="DocumentSpecification-HeadingCzechTourism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>XXXX</w:t>
                      </w:r>
                    </w:p>
                    <w:p w14:paraId="4CFC1263" w14:textId="77777777" w:rsidR="00876F92" w:rsidRPr="00146120" w:rsidRDefault="00876F92" w:rsidP="00146120">
                      <w:pPr>
                        <w:pStyle w:val="DocumentSpecificationCzechTourism"/>
                      </w:pPr>
                    </w:p>
                    <w:p w14:paraId="7D5A3BF9" w14:textId="0EEE963A" w:rsidR="00876F92" w:rsidRPr="00146120" w:rsidRDefault="00CF2F19" w:rsidP="00146120">
                      <w:pPr>
                        <w:pStyle w:val="DocumentSpecificationCzechTourism"/>
                      </w:pPr>
                      <w:r w:rsidRPr="004A0790">
                        <w:t>V </w:t>
                      </w:r>
                      <w:r w:rsidR="00732710">
                        <w:t>Praze</w:t>
                      </w:r>
                      <w:r w:rsidR="003F2604" w:rsidRPr="004A0790">
                        <w:t xml:space="preserve"> dne</w:t>
                      </w:r>
                      <w:r w:rsidR="00BA6AB6" w:rsidRPr="004A0790">
                        <w:t>:</w:t>
                      </w:r>
                      <w:r w:rsidR="00AD5ADE">
                        <w:t xml:space="preserve"> </w:t>
                      </w:r>
                      <w:r w:rsidR="00A472EE">
                        <w:t>14.11.2016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88029D0" wp14:editId="6A5BC58E">
                <wp:simplePos x="0" y="0"/>
                <wp:positionH relativeFrom="margin">
                  <wp:align>left</wp:align>
                </wp:positionH>
                <wp:positionV relativeFrom="page">
                  <wp:posOffset>1508125</wp:posOffset>
                </wp:positionV>
                <wp:extent cx="4114800" cy="168592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0486" w14:textId="79DD43A2" w:rsidR="00834D0E" w:rsidRPr="00834D0E" w:rsidRDefault="00A472EE" w:rsidP="00FF3F5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Svaz výrobců skla a bižuterie</w:t>
                            </w:r>
                          </w:p>
                          <w:p w14:paraId="1B777B13" w14:textId="41C8EE74" w:rsidR="00A472EE" w:rsidRDefault="00A472EE" w:rsidP="00A472EE">
                            <w:pPr>
                              <w:pStyle w:val="Pokraovnseznamu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color w:val="000000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2"/>
                              </w:rPr>
                              <w:t>se sídlem 466 01 Jablonec nad Nisou, Palackého 41</w:t>
                            </w:r>
                          </w:p>
                          <w:p w14:paraId="51B94677" w14:textId="77777777" w:rsidR="00A472EE" w:rsidRDefault="00A472EE" w:rsidP="00A472EE">
                            <w:pPr>
                              <w:pStyle w:val="Pokraovnseznamu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2"/>
                              </w:rPr>
                              <w:t>IČ: 60253207</w:t>
                            </w:r>
                          </w:p>
                          <w:p w14:paraId="4BD136C5" w14:textId="77777777" w:rsidR="00A472EE" w:rsidRDefault="00A472EE" w:rsidP="00A472EE">
                            <w:pPr>
                              <w:pStyle w:val="Pokraovnseznamu"/>
                              <w:spacing w:line="276" w:lineRule="auto"/>
                              <w:ind w:left="0"/>
                              <w:jc w:val="both"/>
                              <w:rPr>
                                <w:bCs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2"/>
                              </w:rPr>
                              <w:t>DIČ: CZ60253207</w:t>
                            </w:r>
                          </w:p>
                          <w:p w14:paraId="640D2182" w14:textId="5DB6D185" w:rsidR="00365145" w:rsidRPr="006F2D65" w:rsidRDefault="00FF3F5C" w:rsidP="00FF3F5C">
                            <w:pPr>
                              <w:rPr>
                                <w:szCs w:val="22"/>
                              </w:rPr>
                            </w:pPr>
                            <w:r w:rsidRPr="00FF3F5C">
                              <w:rPr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29D0" id="Text Box 4" o:spid="_x0000_s1027" type="#_x0000_t202" style="position:absolute;margin-left:0;margin-top:118.75pt;width:324pt;height:132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" filled="f" stroked="f">
                <v:textbox inset="0,0,0,0">
                  <w:txbxContent>
                    <w:p w14:paraId="03050486" w14:textId="79DD43A2" w:rsidR="00834D0E" w:rsidRPr="00834D0E" w:rsidRDefault="00A472EE" w:rsidP="00FF3F5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Svaz výrobců skla a bižuterie</w:t>
                      </w:r>
                    </w:p>
                    <w:p w14:paraId="1B777B13" w14:textId="41C8EE74" w:rsidR="00A472EE" w:rsidRDefault="00A472EE" w:rsidP="00A472EE">
                      <w:pPr>
                        <w:pStyle w:val="Pokraovnseznamu"/>
                        <w:spacing w:line="276" w:lineRule="auto"/>
                        <w:ind w:left="0"/>
                        <w:jc w:val="both"/>
                        <w:rPr>
                          <w:bCs/>
                          <w:color w:val="000000"/>
                          <w:szCs w:val="22"/>
                          <w:lang w:eastAsia="cs-CZ"/>
                        </w:rPr>
                      </w:pPr>
                      <w:r>
                        <w:rPr>
                          <w:bCs/>
                          <w:color w:val="000000"/>
                          <w:szCs w:val="22"/>
                        </w:rPr>
                        <w:t>se sídlem 466 01 Jablonec nad Nisou</w:t>
                      </w:r>
                      <w:r>
                        <w:rPr>
                          <w:bCs/>
                          <w:color w:val="000000"/>
                          <w:szCs w:val="22"/>
                        </w:rPr>
                        <w:t>, Palackého 41</w:t>
                      </w:r>
                    </w:p>
                    <w:p w14:paraId="51B94677" w14:textId="77777777" w:rsidR="00A472EE" w:rsidRDefault="00A472EE" w:rsidP="00A472EE">
                      <w:pPr>
                        <w:pStyle w:val="Pokraovnseznamu"/>
                        <w:spacing w:line="276" w:lineRule="auto"/>
                        <w:ind w:left="0"/>
                        <w:jc w:val="both"/>
                        <w:rPr>
                          <w:bCs/>
                          <w:color w:val="000000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Cs w:val="22"/>
                        </w:rPr>
                        <w:t>IČ: 60253207</w:t>
                      </w:r>
                    </w:p>
                    <w:p w14:paraId="4BD136C5" w14:textId="77777777" w:rsidR="00A472EE" w:rsidRDefault="00A472EE" w:rsidP="00A472EE">
                      <w:pPr>
                        <w:pStyle w:val="Pokraovnseznamu"/>
                        <w:spacing w:line="276" w:lineRule="auto"/>
                        <w:ind w:left="0"/>
                        <w:jc w:val="both"/>
                        <w:rPr>
                          <w:bCs/>
                          <w:color w:val="000000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Cs w:val="22"/>
                        </w:rPr>
                        <w:t>DIČ: CZ60253207</w:t>
                      </w:r>
                    </w:p>
                    <w:p w14:paraId="640D2182" w14:textId="5DB6D185" w:rsidR="00365145" w:rsidRPr="006F2D65" w:rsidRDefault="00FF3F5C" w:rsidP="00FF3F5C">
                      <w:pPr>
                        <w:rPr>
                          <w:szCs w:val="22"/>
                        </w:rPr>
                      </w:pPr>
                      <w:r w:rsidRPr="00FF3F5C">
                        <w:rPr>
                          <w:szCs w:val="22"/>
                        </w:rPr>
                        <w:br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472EE">
        <w:rPr>
          <w:b/>
          <w:szCs w:val="22"/>
        </w:rPr>
        <w:t xml:space="preserve">Věc: </w:t>
      </w:r>
      <w:r w:rsidR="00A472EE">
        <w:rPr>
          <w:bCs/>
          <w:szCs w:val="22"/>
        </w:rPr>
        <w:t xml:space="preserve">Objednávka – kovové odznaky k identifikaci zaměstnanců agentury CzechTourism </w:t>
      </w:r>
    </w:p>
    <w:p w14:paraId="41B0285D" w14:textId="1E095513" w:rsidR="00A472EE" w:rsidRDefault="00A472EE" w:rsidP="00427754">
      <w:pPr>
        <w:rPr>
          <w:bCs/>
          <w:szCs w:val="22"/>
        </w:rPr>
      </w:pPr>
    </w:p>
    <w:p w14:paraId="671172D9" w14:textId="47D17FB5" w:rsidR="00A472EE" w:rsidRDefault="00A472EE" w:rsidP="00427754">
      <w:pPr>
        <w:rPr>
          <w:szCs w:val="22"/>
        </w:rPr>
      </w:pPr>
      <w:r>
        <w:rPr>
          <w:szCs w:val="22"/>
        </w:rPr>
        <w:t xml:space="preserve">Dobrý den, </w:t>
      </w:r>
    </w:p>
    <w:p w14:paraId="4B1D2D3A" w14:textId="77777777" w:rsidR="00A472EE" w:rsidRDefault="00A472EE" w:rsidP="00427754">
      <w:pPr>
        <w:rPr>
          <w:szCs w:val="22"/>
        </w:rPr>
      </w:pPr>
    </w:p>
    <w:p w14:paraId="7E8F1148" w14:textId="184D12F5" w:rsidR="00A472EE" w:rsidRDefault="00A472EE" w:rsidP="00427754">
      <w:pPr>
        <w:rPr>
          <w:szCs w:val="22"/>
        </w:rPr>
      </w:pPr>
      <w:r>
        <w:rPr>
          <w:szCs w:val="22"/>
        </w:rPr>
        <w:t xml:space="preserve">po předchozí dohodě u Vás objednáváme výrobu kovových odznaků k identifikaci zaměstnanců agentury CzechTourism dle schválených vzorků. </w:t>
      </w:r>
    </w:p>
    <w:p w14:paraId="5FDCF561" w14:textId="3ABE62CE" w:rsidR="00A472EE" w:rsidRDefault="00A472EE" w:rsidP="00427754">
      <w:pPr>
        <w:rPr>
          <w:szCs w:val="22"/>
        </w:rPr>
      </w:pPr>
    </w:p>
    <w:p w14:paraId="34E14723" w14:textId="37B31ABC" w:rsidR="00A472EE" w:rsidRDefault="00852E6F" w:rsidP="00427754">
      <w:pPr>
        <w:rPr>
          <w:szCs w:val="22"/>
          <w:u w:val="single"/>
        </w:rPr>
      </w:pPr>
      <w:r w:rsidRPr="00852E6F">
        <w:rPr>
          <w:szCs w:val="22"/>
          <w:u w:val="single"/>
        </w:rPr>
        <w:t>V rámci objednávky požadujeme:</w:t>
      </w:r>
    </w:p>
    <w:p w14:paraId="6D1563AE" w14:textId="689DEBB1" w:rsidR="00852E6F" w:rsidRDefault="00852E6F" w:rsidP="00427754">
      <w:pPr>
        <w:rPr>
          <w:szCs w:val="22"/>
          <w:u w:val="single"/>
        </w:rPr>
      </w:pPr>
    </w:p>
    <w:p w14:paraId="0D67CB48" w14:textId="232ABFBB" w:rsidR="00852E6F" w:rsidRDefault="00852E6F" w:rsidP="00852E6F">
      <w:pPr>
        <w:pStyle w:val="Odstavecseseznamem"/>
        <w:numPr>
          <w:ilvl w:val="0"/>
          <w:numId w:val="32"/>
        </w:numPr>
        <w:rPr>
          <w:szCs w:val="22"/>
        </w:rPr>
      </w:pPr>
      <w:r>
        <w:rPr>
          <w:szCs w:val="22"/>
        </w:rPr>
        <w:t xml:space="preserve">Celkem 670 ks obdélníkových odznaků </w:t>
      </w:r>
    </w:p>
    <w:p w14:paraId="3A0A3523" w14:textId="4DAF265C" w:rsidR="00852E6F" w:rsidRDefault="00852E6F" w:rsidP="00852E6F">
      <w:pPr>
        <w:pStyle w:val="Odstavecseseznamem"/>
        <w:ind w:left="720"/>
        <w:rPr>
          <w:szCs w:val="22"/>
        </w:rPr>
      </w:pPr>
      <w:r>
        <w:rPr>
          <w:szCs w:val="22"/>
        </w:rPr>
        <w:t xml:space="preserve">(vel. Cca </w:t>
      </w:r>
      <w:proofErr w:type="gramStart"/>
      <w:r>
        <w:rPr>
          <w:szCs w:val="22"/>
        </w:rPr>
        <w:t>3cm</w:t>
      </w:r>
      <w:proofErr w:type="gramEnd"/>
      <w:r>
        <w:rPr>
          <w:szCs w:val="22"/>
        </w:rPr>
        <w:t xml:space="preserve"> x 1,7cm) vč. krabičky s potiskem loga CzechTourism s logem CzechTourism</w:t>
      </w:r>
    </w:p>
    <w:p w14:paraId="535F72FC" w14:textId="18E4A851" w:rsidR="00852E6F" w:rsidRDefault="00852E6F" w:rsidP="00852E6F">
      <w:pPr>
        <w:pStyle w:val="Odstavecseseznamem"/>
        <w:numPr>
          <w:ilvl w:val="0"/>
          <w:numId w:val="33"/>
        </w:numPr>
        <w:rPr>
          <w:szCs w:val="22"/>
        </w:rPr>
      </w:pPr>
      <w:r>
        <w:rPr>
          <w:szCs w:val="22"/>
        </w:rPr>
        <w:t>130 ks galvanizace cín = 100</w:t>
      </w:r>
      <w:proofErr w:type="gramStart"/>
      <w:r>
        <w:rPr>
          <w:szCs w:val="22"/>
        </w:rPr>
        <w:t>x  mechanika</w:t>
      </w:r>
      <w:proofErr w:type="gramEnd"/>
      <w:r>
        <w:rPr>
          <w:szCs w:val="22"/>
        </w:rPr>
        <w:t xml:space="preserve"> pin, 30x mechanika spínací špendlík</w:t>
      </w:r>
    </w:p>
    <w:p w14:paraId="1719EAD1" w14:textId="6B668EE5" w:rsidR="00852E6F" w:rsidRDefault="00852E6F" w:rsidP="00852E6F">
      <w:pPr>
        <w:pStyle w:val="Odstavecseseznamem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125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>. ruthenium = 100x mechanika pin, 25x mechanika spínací špendlík</w:t>
      </w:r>
    </w:p>
    <w:p w14:paraId="5884D722" w14:textId="18542107" w:rsidR="00852E6F" w:rsidRDefault="00852E6F" w:rsidP="00852E6F">
      <w:pPr>
        <w:ind w:left="720"/>
        <w:rPr>
          <w:szCs w:val="22"/>
        </w:rPr>
      </w:pPr>
      <w:r>
        <w:rPr>
          <w:szCs w:val="22"/>
        </w:rPr>
        <w:t xml:space="preserve">s logem </w:t>
      </w:r>
      <w:proofErr w:type="spellStart"/>
      <w:r>
        <w:rPr>
          <w:szCs w:val="22"/>
        </w:rPr>
        <w:t>CzechRepublic</w:t>
      </w:r>
      <w:proofErr w:type="spellEnd"/>
    </w:p>
    <w:p w14:paraId="21E0BD5E" w14:textId="63E000B9" w:rsidR="00852E6F" w:rsidRDefault="00852E6F" w:rsidP="00852E6F">
      <w:pPr>
        <w:pStyle w:val="Odstavecseseznamem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210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>. cín = 170x mech. pin, 40x mech. spínací špendlík</w:t>
      </w:r>
    </w:p>
    <w:p w14:paraId="2388AC13" w14:textId="70AD58C8" w:rsidR="00852E6F" w:rsidRDefault="00852E6F" w:rsidP="00852E6F">
      <w:pPr>
        <w:pStyle w:val="Odstavecseseznamem"/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205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>. ruthenium cín = 170x mech. pin, 35x mech. spínací špendlík</w:t>
      </w:r>
    </w:p>
    <w:p w14:paraId="4533DC54" w14:textId="0857EB6F" w:rsidR="00852E6F" w:rsidRDefault="00852E6F" w:rsidP="00191DF3">
      <w:pPr>
        <w:pStyle w:val="Odstavecseseznamem"/>
        <w:ind w:left="1080"/>
        <w:rPr>
          <w:szCs w:val="22"/>
        </w:rPr>
      </w:pPr>
    </w:p>
    <w:p w14:paraId="2FEFBF11" w14:textId="2659743A" w:rsidR="00191DF3" w:rsidRDefault="00191DF3" w:rsidP="00191DF3">
      <w:pPr>
        <w:pStyle w:val="Odstavecseseznamem"/>
        <w:numPr>
          <w:ilvl w:val="0"/>
          <w:numId w:val="33"/>
        </w:numPr>
        <w:rPr>
          <w:szCs w:val="22"/>
        </w:rPr>
      </w:pPr>
      <w:r>
        <w:rPr>
          <w:szCs w:val="22"/>
        </w:rPr>
        <w:t>celkem 50 ks odznaků „kubismus“</w:t>
      </w:r>
    </w:p>
    <w:p w14:paraId="54C13073" w14:textId="77777777" w:rsidR="00191DF3" w:rsidRPr="00191DF3" w:rsidRDefault="00191DF3" w:rsidP="00191DF3">
      <w:pPr>
        <w:pStyle w:val="Odstavecseseznamem"/>
        <w:rPr>
          <w:szCs w:val="22"/>
        </w:rPr>
      </w:pPr>
    </w:p>
    <w:p w14:paraId="50CC9D73" w14:textId="07C7977D" w:rsidR="00191DF3" w:rsidRDefault="00191DF3" w:rsidP="00191DF3">
      <w:pPr>
        <w:pStyle w:val="Odstavecseseznamem"/>
        <w:ind w:left="1080"/>
        <w:rPr>
          <w:szCs w:val="22"/>
        </w:rPr>
      </w:pPr>
      <w:r>
        <w:rPr>
          <w:szCs w:val="22"/>
        </w:rPr>
        <w:t>(délka cca 3-3,5 cm) vč. krabičky s potiskem loga CzechTourism s logem CzechTourism</w:t>
      </w:r>
    </w:p>
    <w:p w14:paraId="0F0B38CE" w14:textId="55832989" w:rsidR="00191DF3" w:rsidRDefault="00191DF3" w:rsidP="00191DF3">
      <w:pPr>
        <w:pStyle w:val="Odstavecseseznamem"/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12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>. cín = 10x mech. pin, 2x mech. spínací špendlík</w:t>
      </w:r>
    </w:p>
    <w:p w14:paraId="23DD4051" w14:textId="7676A33F" w:rsidR="00191DF3" w:rsidRDefault="00191DF3" w:rsidP="00191DF3">
      <w:pPr>
        <w:pStyle w:val="Odstavecseseznamem"/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13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 xml:space="preserve">. ruthenium = 10 x mech. pin, 3x mech. spínací špendlík s logem </w:t>
      </w:r>
      <w:proofErr w:type="spellStart"/>
      <w:r>
        <w:rPr>
          <w:szCs w:val="22"/>
        </w:rPr>
        <w:t>CzechRepublic</w:t>
      </w:r>
      <w:proofErr w:type="spellEnd"/>
    </w:p>
    <w:p w14:paraId="40619DC0" w14:textId="752334AF" w:rsidR="00191DF3" w:rsidRDefault="00191DF3" w:rsidP="00191DF3">
      <w:pPr>
        <w:pStyle w:val="Odstavecseseznamem"/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12ks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 xml:space="preserve">. cín = 10x mech. pin, 2 x mech. spínací špendlík </w:t>
      </w:r>
    </w:p>
    <w:p w14:paraId="32887311" w14:textId="53AEB18E" w:rsidR="00852E6F" w:rsidRPr="00DD2A20" w:rsidRDefault="00191DF3" w:rsidP="00427754">
      <w:pPr>
        <w:pStyle w:val="Odstavecseseznamem"/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13 ks </w:t>
      </w:r>
      <w:proofErr w:type="spellStart"/>
      <w:r>
        <w:rPr>
          <w:szCs w:val="22"/>
        </w:rPr>
        <w:t>galv</w:t>
      </w:r>
      <w:proofErr w:type="spellEnd"/>
      <w:r>
        <w:rPr>
          <w:szCs w:val="22"/>
        </w:rPr>
        <w:t>. ruthenium = 10x mech. pin, 3x mech. spínací špendlík</w:t>
      </w:r>
    </w:p>
    <w:p w14:paraId="40409821" w14:textId="77777777" w:rsidR="00427754" w:rsidRPr="00834D0E" w:rsidRDefault="00427754" w:rsidP="00427754">
      <w:pPr>
        <w:rPr>
          <w:szCs w:val="22"/>
        </w:rPr>
      </w:pPr>
    </w:p>
    <w:p w14:paraId="6CCE45EE" w14:textId="77777777" w:rsidR="00D60560" w:rsidRDefault="00D60560" w:rsidP="00EC39C4">
      <w:pPr>
        <w:rPr>
          <w:b/>
          <w:szCs w:val="22"/>
        </w:rPr>
      </w:pPr>
    </w:p>
    <w:p w14:paraId="3AA985B9" w14:textId="71F28821" w:rsidR="00DD2A20" w:rsidRDefault="00B231BA" w:rsidP="00EC39C4">
      <w:pPr>
        <w:rPr>
          <w:b/>
          <w:szCs w:val="22"/>
        </w:rPr>
      </w:pPr>
      <w:r w:rsidRPr="00B231BA">
        <w:rPr>
          <w:b/>
          <w:szCs w:val="22"/>
        </w:rPr>
        <w:t>Cena celkem</w:t>
      </w:r>
      <w:r w:rsidR="00DD2A20">
        <w:rPr>
          <w:b/>
          <w:szCs w:val="22"/>
        </w:rPr>
        <w:t xml:space="preserve">: 73 440,- CZK </w:t>
      </w:r>
      <w:r w:rsidR="00DD2A20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+ </w:t>
      </w:r>
      <w:r w:rsidR="00DD2A20">
        <w:rPr>
          <w:b/>
          <w:szCs w:val="22"/>
        </w:rPr>
        <w:t>D</w:t>
      </w:r>
      <w:r w:rsidRPr="00B231BA">
        <w:rPr>
          <w:b/>
          <w:szCs w:val="22"/>
        </w:rPr>
        <w:t>PH</w:t>
      </w:r>
      <w:r w:rsidR="00DD2A20">
        <w:rPr>
          <w:b/>
          <w:szCs w:val="22"/>
        </w:rPr>
        <w:t xml:space="preserve"> (pozn. subjekt je plátcem DPH)</w:t>
      </w:r>
    </w:p>
    <w:p w14:paraId="405DBF8F" w14:textId="005D60B7" w:rsidR="00B231BA" w:rsidRDefault="00FF3F5C" w:rsidP="00EC39C4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1953F060" w14:textId="5BA32BAF" w:rsidR="00DD2A20" w:rsidRDefault="00DD2A20" w:rsidP="00EC39C4">
      <w:pPr>
        <w:rPr>
          <w:b/>
          <w:szCs w:val="22"/>
        </w:rPr>
      </w:pPr>
      <w:r>
        <w:rPr>
          <w:b/>
          <w:szCs w:val="22"/>
        </w:rPr>
        <w:lastRenderedPageBreak/>
        <w:t xml:space="preserve">Veškeré návrhy, které obsahují logo agentury CzechTourism, podléhají schválení ze strany agentury. </w:t>
      </w:r>
    </w:p>
    <w:p w14:paraId="1DCFB736" w14:textId="44B455E7" w:rsidR="00DD2A20" w:rsidRDefault="00DD2A20" w:rsidP="00EC39C4">
      <w:pPr>
        <w:rPr>
          <w:b/>
          <w:szCs w:val="22"/>
        </w:rPr>
      </w:pPr>
    </w:p>
    <w:p w14:paraId="55505D1A" w14:textId="32AD7A2C" w:rsidR="00DD2A20" w:rsidRDefault="00DD2A20" w:rsidP="00EC39C4">
      <w:pPr>
        <w:rPr>
          <w:b/>
          <w:szCs w:val="22"/>
        </w:rPr>
      </w:pPr>
      <w:r>
        <w:rPr>
          <w:b/>
          <w:szCs w:val="22"/>
        </w:rPr>
        <w:t>Závěrečnou fakturu zašlete spolu s kopií této objednávky na adresu:</w:t>
      </w:r>
    </w:p>
    <w:p w14:paraId="4434A853" w14:textId="59078218" w:rsidR="00DD2A20" w:rsidRPr="00DD2A20" w:rsidRDefault="00DD2A20" w:rsidP="00EC39C4">
      <w:pPr>
        <w:rPr>
          <w:bCs/>
          <w:szCs w:val="22"/>
        </w:rPr>
      </w:pPr>
      <w:r w:rsidRPr="00DD2A20">
        <w:rPr>
          <w:bCs/>
          <w:szCs w:val="22"/>
        </w:rPr>
        <w:t xml:space="preserve">Česká centrála cestovního ruchu – CzechTourism </w:t>
      </w:r>
    </w:p>
    <w:p w14:paraId="1016C357" w14:textId="1A12DC2F" w:rsidR="00DD2A20" w:rsidRPr="00DD2A20" w:rsidRDefault="00DD2A20" w:rsidP="00EC39C4">
      <w:pPr>
        <w:rPr>
          <w:bCs/>
          <w:szCs w:val="22"/>
        </w:rPr>
      </w:pPr>
      <w:r w:rsidRPr="00DD2A20">
        <w:rPr>
          <w:bCs/>
          <w:szCs w:val="22"/>
        </w:rPr>
        <w:t xml:space="preserve">(k rukám </w:t>
      </w:r>
      <w:r w:rsidR="00BF354B">
        <w:rPr>
          <w:bCs/>
          <w:szCs w:val="22"/>
        </w:rPr>
        <w:t>XXXX</w:t>
      </w:r>
      <w:r w:rsidRPr="00DD2A20">
        <w:rPr>
          <w:bCs/>
          <w:szCs w:val="22"/>
        </w:rPr>
        <w:t xml:space="preserve">, oddělení eventů) </w:t>
      </w:r>
    </w:p>
    <w:p w14:paraId="5C3C2A0B" w14:textId="0D90A8FE" w:rsidR="00DD2A20" w:rsidRPr="00DD2A20" w:rsidRDefault="00DD2A20" w:rsidP="00EC39C4">
      <w:pPr>
        <w:rPr>
          <w:bCs/>
          <w:szCs w:val="22"/>
        </w:rPr>
      </w:pPr>
      <w:r w:rsidRPr="00DD2A20">
        <w:rPr>
          <w:bCs/>
          <w:szCs w:val="22"/>
        </w:rPr>
        <w:t xml:space="preserve">Vinohradská 46, </w:t>
      </w:r>
      <w:proofErr w:type="spellStart"/>
      <w:r w:rsidRPr="00DD2A20">
        <w:rPr>
          <w:bCs/>
          <w:szCs w:val="22"/>
        </w:rPr>
        <w:t>P.o.BOX</w:t>
      </w:r>
      <w:proofErr w:type="spellEnd"/>
      <w:r w:rsidRPr="00DD2A20">
        <w:rPr>
          <w:bCs/>
          <w:szCs w:val="22"/>
        </w:rPr>
        <w:t xml:space="preserve"> 32, 120 41 Praha 2</w:t>
      </w:r>
    </w:p>
    <w:p w14:paraId="01AFDFFC" w14:textId="51A0A2CE" w:rsidR="00DD2A20" w:rsidRDefault="00DD2A20" w:rsidP="00EC39C4">
      <w:pPr>
        <w:rPr>
          <w:bCs/>
          <w:szCs w:val="22"/>
        </w:rPr>
      </w:pPr>
      <w:r w:rsidRPr="00DD2A20">
        <w:rPr>
          <w:bCs/>
          <w:szCs w:val="22"/>
        </w:rPr>
        <w:t>IČO 49277600</w:t>
      </w:r>
      <w:r w:rsidR="004050F0">
        <w:rPr>
          <w:bCs/>
          <w:szCs w:val="22"/>
        </w:rPr>
        <w:t xml:space="preserve"> DIČ: CZ</w:t>
      </w:r>
      <w:r w:rsidR="004050F0" w:rsidRPr="00DD2A20">
        <w:rPr>
          <w:bCs/>
          <w:szCs w:val="22"/>
        </w:rPr>
        <w:t>49277600</w:t>
      </w:r>
    </w:p>
    <w:p w14:paraId="1A929FF1" w14:textId="060E91A2" w:rsidR="004050F0" w:rsidRDefault="004050F0" w:rsidP="00EC39C4">
      <w:pPr>
        <w:rPr>
          <w:bCs/>
          <w:szCs w:val="22"/>
        </w:rPr>
      </w:pPr>
    </w:p>
    <w:p w14:paraId="77F5A65A" w14:textId="53001B3D" w:rsidR="004050F0" w:rsidRDefault="004050F0" w:rsidP="00EC39C4">
      <w:pPr>
        <w:rPr>
          <w:bCs/>
          <w:szCs w:val="22"/>
        </w:rPr>
      </w:pPr>
      <w:r>
        <w:rPr>
          <w:bCs/>
          <w:szCs w:val="22"/>
        </w:rPr>
        <w:t>Ve faktuře laskavě uveďte naše číslo objednávky (16/O/210/3992)</w:t>
      </w:r>
    </w:p>
    <w:p w14:paraId="4621C462" w14:textId="1877B98C" w:rsidR="004050F0" w:rsidRDefault="004050F0" w:rsidP="00EC39C4">
      <w:pPr>
        <w:rPr>
          <w:bCs/>
          <w:szCs w:val="22"/>
        </w:rPr>
      </w:pPr>
    </w:p>
    <w:p w14:paraId="4415F073" w14:textId="4CA28D78" w:rsidR="004050F0" w:rsidRDefault="004050F0" w:rsidP="00EC39C4">
      <w:pPr>
        <w:rPr>
          <w:bCs/>
          <w:szCs w:val="22"/>
        </w:rPr>
      </w:pPr>
      <w:r>
        <w:rPr>
          <w:bCs/>
          <w:szCs w:val="22"/>
        </w:rPr>
        <w:t xml:space="preserve">Děkuji za vyřízení naší objednávky </w:t>
      </w:r>
    </w:p>
    <w:p w14:paraId="131A2224" w14:textId="6C9C87FB" w:rsidR="004050F0" w:rsidRDefault="004050F0" w:rsidP="00EC39C4">
      <w:pPr>
        <w:rPr>
          <w:bCs/>
          <w:szCs w:val="22"/>
        </w:rPr>
      </w:pPr>
    </w:p>
    <w:p w14:paraId="4C199E45" w14:textId="35D64D53" w:rsidR="004050F0" w:rsidRDefault="004050F0" w:rsidP="00EC39C4">
      <w:pPr>
        <w:rPr>
          <w:bCs/>
          <w:szCs w:val="22"/>
        </w:rPr>
      </w:pPr>
      <w:r>
        <w:rPr>
          <w:bCs/>
          <w:szCs w:val="22"/>
        </w:rPr>
        <w:t>S pozdravem</w:t>
      </w:r>
    </w:p>
    <w:p w14:paraId="2A501E5F" w14:textId="4B5ABA83" w:rsidR="004050F0" w:rsidRDefault="004050F0" w:rsidP="00EC39C4">
      <w:pPr>
        <w:rPr>
          <w:bCs/>
          <w:szCs w:val="22"/>
        </w:rPr>
      </w:pPr>
    </w:p>
    <w:p w14:paraId="72B21944" w14:textId="35803233" w:rsidR="004050F0" w:rsidRDefault="004050F0" w:rsidP="00EC39C4">
      <w:pPr>
        <w:rPr>
          <w:bCs/>
          <w:szCs w:val="22"/>
        </w:rPr>
      </w:pPr>
    </w:p>
    <w:p w14:paraId="1212A8F8" w14:textId="70E8EEC8" w:rsidR="004050F0" w:rsidRDefault="004050F0" w:rsidP="00EC39C4">
      <w:pPr>
        <w:rPr>
          <w:bCs/>
          <w:szCs w:val="22"/>
        </w:rPr>
      </w:pPr>
    </w:p>
    <w:p w14:paraId="331D73CE" w14:textId="0BF07723" w:rsidR="004050F0" w:rsidRDefault="004050F0" w:rsidP="00EC39C4">
      <w:pPr>
        <w:rPr>
          <w:bCs/>
          <w:szCs w:val="22"/>
        </w:rPr>
      </w:pPr>
    </w:p>
    <w:p w14:paraId="23173044" w14:textId="4BA35D2B" w:rsidR="004050F0" w:rsidRDefault="004050F0" w:rsidP="00EC39C4">
      <w:pPr>
        <w:rPr>
          <w:bCs/>
          <w:szCs w:val="22"/>
        </w:rPr>
      </w:pPr>
    </w:p>
    <w:p w14:paraId="553A2ADD" w14:textId="77777777" w:rsidR="004050F0" w:rsidRDefault="004050F0" w:rsidP="00EC39C4">
      <w:pPr>
        <w:rPr>
          <w:bCs/>
          <w:szCs w:val="22"/>
        </w:rPr>
      </w:pPr>
    </w:p>
    <w:p w14:paraId="1F600978" w14:textId="377E89FE" w:rsidR="004050F0" w:rsidRDefault="00BF354B" w:rsidP="00EC39C4">
      <w:pPr>
        <w:rPr>
          <w:bCs/>
          <w:szCs w:val="22"/>
        </w:rPr>
      </w:pPr>
      <w:r>
        <w:rPr>
          <w:bCs/>
          <w:szCs w:val="22"/>
        </w:rPr>
        <w:t>XXXX</w:t>
      </w:r>
    </w:p>
    <w:p w14:paraId="20DC2157" w14:textId="5D66C9DB" w:rsidR="004050F0" w:rsidRDefault="004050F0" w:rsidP="00EC39C4">
      <w:pPr>
        <w:rPr>
          <w:bCs/>
          <w:szCs w:val="22"/>
        </w:rPr>
      </w:pPr>
      <w:r>
        <w:rPr>
          <w:bCs/>
          <w:szCs w:val="22"/>
        </w:rPr>
        <w:t>Ředitel odboru finance a facility management</w:t>
      </w:r>
    </w:p>
    <w:p w14:paraId="1F96D9E0" w14:textId="77777777" w:rsidR="00DD2A20" w:rsidRPr="00DD2A20" w:rsidRDefault="00DD2A20" w:rsidP="00EC39C4">
      <w:pPr>
        <w:rPr>
          <w:bCs/>
          <w:szCs w:val="22"/>
        </w:rPr>
      </w:pPr>
    </w:p>
    <w:p w14:paraId="28A7F35D" w14:textId="77777777" w:rsidR="00DD2A20" w:rsidRPr="00B231BA" w:rsidRDefault="00DD2A20" w:rsidP="00EC39C4">
      <w:pPr>
        <w:rPr>
          <w:b/>
          <w:szCs w:val="22"/>
        </w:rPr>
      </w:pPr>
    </w:p>
    <w:p w14:paraId="678AB3C7" w14:textId="77777777" w:rsidR="00AD5ADE" w:rsidRDefault="00AD5ADE" w:rsidP="00C826B0">
      <w:pPr>
        <w:rPr>
          <w:b/>
          <w:szCs w:val="22"/>
        </w:rPr>
      </w:pPr>
    </w:p>
    <w:p w14:paraId="6AC1DE0A" w14:textId="77777777" w:rsidR="00146120" w:rsidRPr="004679A9" w:rsidRDefault="00146120" w:rsidP="0098409E"/>
    <w:sectPr w:rsidR="00146120" w:rsidRPr="004679A9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B772" w14:textId="77777777" w:rsidR="00E956D8" w:rsidRDefault="00E956D8" w:rsidP="00D067DD">
      <w:pPr>
        <w:spacing w:line="240" w:lineRule="auto"/>
      </w:pPr>
      <w:r>
        <w:separator/>
      </w:r>
    </w:p>
  </w:endnote>
  <w:endnote w:type="continuationSeparator" w:id="0">
    <w:p w14:paraId="793F306F" w14:textId="77777777" w:rsidR="00E956D8" w:rsidRDefault="00E956D8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8B58" w14:textId="77777777" w:rsidR="00876F92" w:rsidRDefault="000030C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B1808B" wp14:editId="3C9D2B43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3DCF09" w14:textId="77777777" w:rsidR="00876F92" w:rsidRPr="00301F9F" w:rsidRDefault="00867DA8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4D0E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876F92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834D0E" w:rsidRPr="00834D0E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180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" filled="f" stroked="f">
              <v:textbox inset="0,0,0,0">
                <w:txbxContent>
                  <w:p w14:paraId="543DCF09" w14:textId="77777777" w:rsidR="00876F92" w:rsidRPr="00301F9F" w:rsidRDefault="00867DA8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34D0E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876F92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834D0E" w:rsidRPr="00834D0E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68B6" w14:textId="77777777" w:rsidR="00876F92" w:rsidRDefault="000030C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3114AE9" wp14:editId="0973A73D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CFDEFF" w14:textId="77777777" w:rsidR="00876F92" w:rsidRPr="00146120" w:rsidRDefault="00876F9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25AAAA44" w14:textId="77777777"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1F52AD13" w14:textId="77777777"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41C6787C" w14:textId="77777777"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76090AEE" w14:textId="3C30C44A"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 xml:space="preserve">tel. </w:t>
                          </w:r>
                          <w:r w:rsidR="00BF354B">
                            <w:t>XXXX</w:t>
                          </w:r>
                        </w:p>
                        <w:p w14:paraId="53F53D27" w14:textId="3658F9CB" w:rsidR="00876F92" w:rsidRPr="00146120" w:rsidRDefault="00876F92" w:rsidP="00146120">
                          <w:pPr>
                            <w:pStyle w:val="DocumentAddressCzechTourism"/>
                          </w:pPr>
                          <w:r w:rsidRPr="00146120">
                            <w:t xml:space="preserve">fax </w:t>
                          </w:r>
                          <w:r w:rsidR="00BF354B">
                            <w:t>XXXX</w:t>
                          </w:r>
                        </w:p>
                        <w:p w14:paraId="0237E234" w14:textId="17EDE43D" w:rsidR="00876F92" w:rsidRPr="00146120" w:rsidRDefault="00BF354B" w:rsidP="00146120">
                          <w:pPr>
                            <w:pStyle w:val="DocumentAddressCzechTourism"/>
                          </w:pPr>
                          <w:r>
                            <w:t>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14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" filled="f" stroked="f">
              <v:textbox inset="0,0,0,0">
                <w:txbxContent>
                  <w:p w14:paraId="34CFDEFF" w14:textId="77777777" w:rsidR="00876F92" w:rsidRPr="00146120" w:rsidRDefault="00876F9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25AAAA44" w14:textId="77777777"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1F52AD13" w14:textId="77777777"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41C6787C" w14:textId="77777777"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76090AEE" w14:textId="3C30C44A"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 xml:space="preserve">tel. </w:t>
                    </w:r>
                    <w:r w:rsidR="00BF354B">
                      <w:t>XXXX</w:t>
                    </w:r>
                  </w:p>
                  <w:p w14:paraId="53F53D27" w14:textId="3658F9CB" w:rsidR="00876F92" w:rsidRPr="00146120" w:rsidRDefault="00876F92" w:rsidP="00146120">
                    <w:pPr>
                      <w:pStyle w:val="DocumentAddressCzechTourism"/>
                    </w:pPr>
                    <w:r w:rsidRPr="00146120">
                      <w:t xml:space="preserve">fax </w:t>
                    </w:r>
                    <w:r w:rsidR="00BF354B">
                      <w:t>XXXX</w:t>
                    </w:r>
                  </w:p>
                  <w:p w14:paraId="0237E234" w14:textId="17EDE43D" w:rsidR="00876F92" w:rsidRPr="00146120" w:rsidRDefault="00BF354B" w:rsidP="00146120">
                    <w:pPr>
                      <w:pStyle w:val="DocumentAddressCzechTourism"/>
                    </w:pPr>
                    <w:r>
                      <w:t>XXXX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3121" w14:textId="77777777" w:rsidR="00E956D8" w:rsidRDefault="00E956D8" w:rsidP="00D067DD">
      <w:pPr>
        <w:spacing w:line="240" w:lineRule="auto"/>
      </w:pPr>
      <w:r>
        <w:separator/>
      </w:r>
    </w:p>
  </w:footnote>
  <w:footnote w:type="continuationSeparator" w:id="0">
    <w:p w14:paraId="799C3A82" w14:textId="77777777" w:rsidR="00E956D8" w:rsidRDefault="00E956D8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24E4" w14:textId="77777777" w:rsidR="00876F92" w:rsidRDefault="00876F9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3C3CE79" wp14:editId="69D4EDBE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A8D6" w14:textId="77777777" w:rsidR="00876F92" w:rsidRDefault="00876F92" w:rsidP="004A5274">
    <w:pPr>
      <w:pStyle w:val="Zhlav"/>
    </w:pPr>
  </w:p>
  <w:p w14:paraId="0E51DA55" w14:textId="77777777" w:rsidR="00876F92" w:rsidRDefault="000030C3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919037" wp14:editId="0F5676E2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87F8F5" w14:textId="6CD8E7B3" w:rsidR="00876F92" w:rsidRPr="00146120" w:rsidRDefault="00876F9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  <w:r w:rsidR="00A472EE">
                            <w:t xml:space="preserve"> č. 3992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190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" filled="f" stroked="f">
              <v:textbox inset="0,0,0,0">
                <w:txbxContent>
                  <w:p w14:paraId="4187F8F5" w14:textId="6CD8E7B3" w:rsidR="00876F92" w:rsidRPr="00146120" w:rsidRDefault="00876F9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  <w:r w:rsidR="00A472EE">
                      <w:t xml:space="preserve"> č. 3992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76F92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31B7AF8" wp14:editId="50493EC7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F92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24FA4B76" wp14:editId="312DBF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9B64F6"/>
    <w:multiLevelType w:val="multilevel"/>
    <w:tmpl w:val="63FE84E6"/>
    <w:numStyleLink w:val="text"/>
  </w:abstractNum>
  <w:abstractNum w:abstractNumId="18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0E4E"/>
    <w:multiLevelType w:val="multilevel"/>
    <w:tmpl w:val="E06C1F70"/>
    <w:numStyleLink w:val="numberingtext"/>
  </w:abstractNum>
  <w:abstractNum w:abstractNumId="22" w15:restartNumberingAfterBreak="0">
    <w:nsid w:val="542C50AC"/>
    <w:multiLevelType w:val="multilevel"/>
    <w:tmpl w:val="E06C1F70"/>
    <w:numStyleLink w:val="numberingtext"/>
  </w:abstractNum>
  <w:abstractNum w:abstractNumId="23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94515"/>
    <w:multiLevelType w:val="hybridMultilevel"/>
    <w:tmpl w:val="07EA0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7" w15:restartNumberingAfterBreak="0">
    <w:nsid w:val="762009B3"/>
    <w:multiLevelType w:val="multilevel"/>
    <w:tmpl w:val="E06C1F70"/>
    <w:numStyleLink w:val="numberingtext"/>
  </w:abstractNum>
  <w:abstractNum w:abstractNumId="28" w15:restartNumberingAfterBreak="0">
    <w:nsid w:val="787F7D7C"/>
    <w:multiLevelType w:val="hybridMultilevel"/>
    <w:tmpl w:val="9C44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E1811"/>
    <w:multiLevelType w:val="hybridMultilevel"/>
    <w:tmpl w:val="641ACE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C122A"/>
    <w:multiLevelType w:val="hybridMultilevel"/>
    <w:tmpl w:val="1676299E"/>
    <w:lvl w:ilvl="0" w:tplc="813EC04E">
      <w:numFmt w:val="bullet"/>
      <w:lvlText w:val="-"/>
      <w:lvlJc w:val="left"/>
      <w:pPr>
        <w:ind w:left="144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655A8"/>
    <w:multiLevelType w:val="multilevel"/>
    <w:tmpl w:val="E06C1F70"/>
    <w:numStyleLink w:val="numberingtext"/>
  </w:abstractNum>
  <w:num w:numId="1" w16cid:durableId="559487317">
    <w:abstractNumId w:val="16"/>
  </w:num>
  <w:num w:numId="2" w16cid:durableId="377749753">
    <w:abstractNumId w:val="18"/>
  </w:num>
  <w:num w:numId="3" w16cid:durableId="1166094537">
    <w:abstractNumId w:val="11"/>
  </w:num>
  <w:num w:numId="4" w16cid:durableId="307898283">
    <w:abstractNumId w:val="19"/>
  </w:num>
  <w:num w:numId="5" w16cid:durableId="2119983076">
    <w:abstractNumId w:val="20"/>
  </w:num>
  <w:num w:numId="6" w16cid:durableId="523325330">
    <w:abstractNumId w:val="15"/>
  </w:num>
  <w:num w:numId="7" w16cid:durableId="7761918">
    <w:abstractNumId w:val="9"/>
  </w:num>
  <w:num w:numId="8" w16cid:durableId="778261229">
    <w:abstractNumId w:val="7"/>
  </w:num>
  <w:num w:numId="9" w16cid:durableId="1736733534">
    <w:abstractNumId w:val="6"/>
  </w:num>
  <w:num w:numId="10" w16cid:durableId="226301659">
    <w:abstractNumId w:val="5"/>
  </w:num>
  <w:num w:numId="11" w16cid:durableId="1513103964">
    <w:abstractNumId w:val="4"/>
  </w:num>
  <w:num w:numId="12" w16cid:durableId="1748381496">
    <w:abstractNumId w:val="8"/>
  </w:num>
  <w:num w:numId="13" w16cid:durableId="438062838">
    <w:abstractNumId w:val="3"/>
  </w:num>
  <w:num w:numId="14" w16cid:durableId="1851721146">
    <w:abstractNumId w:val="2"/>
  </w:num>
  <w:num w:numId="15" w16cid:durableId="1068646169">
    <w:abstractNumId w:val="1"/>
  </w:num>
  <w:num w:numId="16" w16cid:durableId="735396727">
    <w:abstractNumId w:val="0"/>
  </w:num>
  <w:num w:numId="17" w16cid:durableId="75324988">
    <w:abstractNumId w:val="26"/>
  </w:num>
  <w:num w:numId="18" w16cid:durableId="1902208733">
    <w:abstractNumId w:val="17"/>
  </w:num>
  <w:num w:numId="19" w16cid:durableId="1004477921">
    <w:abstractNumId w:val="25"/>
  </w:num>
  <w:num w:numId="20" w16cid:durableId="818571265">
    <w:abstractNumId w:val="23"/>
  </w:num>
  <w:num w:numId="21" w16cid:durableId="1112629928">
    <w:abstractNumId w:val="14"/>
  </w:num>
  <w:num w:numId="22" w16cid:durableId="2114788517">
    <w:abstractNumId w:val="12"/>
  </w:num>
  <w:num w:numId="23" w16cid:durableId="34937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147523">
    <w:abstractNumId w:val="13"/>
  </w:num>
  <w:num w:numId="25" w16cid:durableId="1099252113">
    <w:abstractNumId w:val="22"/>
  </w:num>
  <w:num w:numId="26" w16cid:durableId="1133061324">
    <w:abstractNumId w:val="10"/>
  </w:num>
  <w:num w:numId="27" w16cid:durableId="301034731">
    <w:abstractNumId w:val="21"/>
  </w:num>
  <w:num w:numId="28" w16cid:durableId="1261447505">
    <w:abstractNumId w:val="31"/>
  </w:num>
  <w:num w:numId="29" w16cid:durableId="211625490">
    <w:abstractNumId w:val="27"/>
  </w:num>
  <w:num w:numId="30" w16cid:durableId="349769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7045066">
    <w:abstractNumId w:val="28"/>
  </w:num>
  <w:num w:numId="32" w16cid:durableId="1359312822">
    <w:abstractNumId w:val="24"/>
  </w:num>
  <w:num w:numId="33" w16cid:durableId="1360621984">
    <w:abstractNumId w:val="29"/>
  </w:num>
  <w:num w:numId="34" w16cid:durableId="8291016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2"/>
    <w:rsid w:val="00000D82"/>
    <w:rsid w:val="000030C3"/>
    <w:rsid w:val="0000453F"/>
    <w:rsid w:val="000051A9"/>
    <w:rsid w:val="00005379"/>
    <w:rsid w:val="000126B0"/>
    <w:rsid w:val="00027D84"/>
    <w:rsid w:val="00043ECD"/>
    <w:rsid w:val="00045A0B"/>
    <w:rsid w:val="000630DC"/>
    <w:rsid w:val="00064C4E"/>
    <w:rsid w:val="00072BFD"/>
    <w:rsid w:val="00086752"/>
    <w:rsid w:val="000941F4"/>
    <w:rsid w:val="000B2FF0"/>
    <w:rsid w:val="000E3C94"/>
    <w:rsid w:val="000E7064"/>
    <w:rsid w:val="000F3AF9"/>
    <w:rsid w:val="000F79F9"/>
    <w:rsid w:val="0010316D"/>
    <w:rsid w:val="00112ECF"/>
    <w:rsid w:val="00140B78"/>
    <w:rsid w:val="00141292"/>
    <w:rsid w:val="00146120"/>
    <w:rsid w:val="001515D7"/>
    <w:rsid w:val="00153162"/>
    <w:rsid w:val="00154EF9"/>
    <w:rsid w:val="001564B0"/>
    <w:rsid w:val="00167325"/>
    <w:rsid w:val="001705C8"/>
    <w:rsid w:val="00191DF3"/>
    <w:rsid w:val="001A60A5"/>
    <w:rsid w:val="001A682E"/>
    <w:rsid w:val="001B5C04"/>
    <w:rsid w:val="001B6348"/>
    <w:rsid w:val="001C7B68"/>
    <w:rsid w:val="001D13BD"/>
    <w:rsid w:val="001D1AB7"/>
    <w:rsid w:val="001D1FB6"/>
    <w:rsid w:val="001D3356"/>
    <w:rsid w:val="001E12BD"/>
    <w:rsid w:val="002012C5"/>
    <w:rsid w:val="00202D0F"/>
    <w:rsid w:val="00204E94"/>
    <w:rsid w:val="002145B5"/>
    <w:rsid w:val="0021594C"/>
    <w:rsid w:val="00217326"/>
    <w:rsid w:val="00222F7E"/>
    <w:rsid w:val="00224AA4"/>
    <w:rsid w:val="002250AB"/>
    <w:rsid w:val="002307BA"/>
    <w:rsid w:val="00253272"/>
    <w:rsid w:val="00274222"/>
    <w:rsid w:val="00284191"/>
    <w:rsid w:val="002843EE"/>
    <w:rsid w:val="002873D9"/>
    <w:rsid w:val="002A208D"/>
    <w:rsid w:val="002A2457"/>
    <w:rsid w:val="002A77BB"/>
    <w:rsid w:val="002B50FE"/>
    <w:rsid w:val="002C06D2"/>
    <w:rsid w:val="002C0744"/>
    <w:rsid w:val="002C2647"/>
    <w:rsid w:val="002E1E1F"/>
    <w:rsid w:val="002E1F02"/>
    <w:rsid w:val="002F086F"/>
    <w:rsid w:val="00301F9F"/>
    <w:rsid w:val="003111C7"/>
    <w:rsid w:val="00311623"/>
    <w:rsid w:val="00312FD9"/>
    <w:rsid w:val="0033283E"/>
    <w:rsid w:val="00337079"/>
    <w:rsid w:val="00365145"/>
    <w:rsid w:val="00367947"/>
    <w:rsid w:val="0036794B"/>
    <w:rsid w:val="003753A4"/>
    <w:rsid w:val="00384C88"/>
    <w:rsid w:val="0039146E"/>
    <w:rsid w:val="00393D41"/>
    <w:rsid w:val="003976BC"/>
    <w:rsid w:val="003A041E"/>
    <w:rsid w:val="003A755C"/>
    <w:rsid w:val="003B7DBC"/>
    <w:rsid w:val="003C14A1"/>
    <w:rsid w:val="003C53D6"/>
    <w:rsid w:val="003F2604"/>
    <w:rsid w:val="003F5069"/>
    <w:rsid w:val="004050F0"/>
    <w:rsid w:val="00405665"/>
    <w:rsid w:val="004077D6"/>
    <w:rsid w:val="00412602"/>
    <w:rsid w:val="00416C55"/>
    <w:rsid w:val="00424DCA"/>
    <w:rsid w:val="00427754"/>
    <w:rsid w:val="004313D3"/>
    <w:rsid w:val="0043143C"/>
    <w:rsid w:val="00442FF5"/>
    <w:rsid w:val="0044534D"/>
    <w:rsid w:val="00455FB0"/>
    <w:rsid w:val="00464EBE"/>
    <w:rsid w:val="004679A9"/>
    <w:rsid w:val="00470705"/>
    <w:rsid w:val="0048569D"/>
    <w:rsid w:val="004938AF"/>
    <w:rsid w:val="004A0790"/>
    <w:rsid w:val="004A5274"/>
    <w:rsid w:val="004A5975"/>
    <w:rsid w:val="004A59BA"/>
    <w:rsid w:val="004B3139"/>
    <w:rsid w:val="004C52FC"/>
    <w:rsid w:val="004E3FCB"/>
    <w:rsid w:val="004E57EF"/>
    <w:rsid w:val="004E7E2C"/>
    <w:rsid w:val="00502974"/>
    <w:rsid w:val="00512883"/>
    <w:rsid w:val="00513DB9"/>
    <w:rsid w:val="00517EBD"/>
    <w:rsid w:val="00527E74"/>
    <w:rsid w:val="00534864"/>
    <w:rsid w:val="00534A81"/>
    <w:rsid w:val="00535001"/>
    <w:rsid w:val="00535FAA"/>
    <w:rsid w:val="00541A48"/>
    <w:rsid w:val="00544D71"/>
    <w:rsid w:val="00592B21"/>
    <w:rsid w:val="00595A12"/>
    <w:rsid w:val="00595A5B"/>
    <w:rsid w:val="005A55B3"/>
    <w:rsid w:val="005B56F5"/>
    <w:rsid w:val="005C4618"/>
    <w:rsid w:val="005F1C59"/>
    <w:rsid w:val="005F537E"/>
    <w:rsid w:val="006072F0"/>
    <w:rsid w:val="00611145"/>
    <w:rsid w:val="00613184"/>
    <w:rsid w:val="00621F17"/>
    <w:rsid w:val="00634B58"/>
    <w:rsid w:val="00645042"/>
    <w:rsid w:val="00650626"/>
    <w:rsid w:val="006648F1"/>
    <w:rsid w:val="00671F00"/>
    <w:rsid w:val="0067461C"/>
    <w:rsid w:val="006A0F57"/>
    <w:rsid w:val="006B622B"/>
    <w:rsid w:val="006C01F6"/>
    <w:rsid w:val="006C180E"/>
    <w:rsid w:val="006D119B"/>
    <w:rsid w:val="006D3189"/>
    <w:rsid w:val="006D63D1"/>
    <w:rsid w:val="006E3E30"/>
    <w:rsid w:val="006E4483"/>
    <w:rsid w:val="006F2708"/>
    <w:rsid w:val="006F2D65"/>
    <w:rsid w:val="006F65F8"/>
    <w:rsid w:val="00704512"/>
    <w:rsid w:val="00711ABD"/>
    <w:rsid w:val="0072362E"/>
    <w:rsid w:val="00730ABF"/>
    <w:rsid w:val="00732710"/>
    <w:rsid w:val="00732893"/>
    <w:rsid w:val="00740B1B"/>
    <w:rsid w:val="00740E1D"/>
    <w:rsid w:val="00753CAB"/>
    <w:rsid w:val="00754629"/>
    <w:rsid w:val="00760E4A"/>
    <w:rsid w:val="00764605"/>
    <w:rsid w:val="007659CB"/>
    <w:rsid w:val="00767AFB"/>
    <w:rsid w:val="0077213F"/>
    <w:rsid w:val="00780472"/>
    <w:rsid w:val="00782C59"/>
    <w:rsid w:val="007845E7"/>
    <w:rsid w:val="0079154A"/>
    <w:rsid w:val="007939B1"/>
    <w:rsid w:val="00796979"/>
    <w:rsid w:val="00797D11"/>
    <w:rsid w:val="007A5B8F"/>
    <w:rsid w:val="007D3EC3"/>
    <w:rsid w:val="007D76E4"/>
    <w:rsid w:val="007E3129"/>
    <w:rsid w:val="007E711A"/>
    <w:rsid w:val="007F553F"/>
    <w:rsid w:val="00803A61"/>
    <w:rsid w:val="00810725"/>
    <w:rsid w:val="008131C2"/>
    <w:rsid w:val="00822CD7"/>
    <w:rsid w:val="00827E24"/>
    <w:rsid w:val="00834AD9"/>
    <w:rsid w:val="00834D0E"/>
    <w:rsid w:val="00835534"/>
    <w:rsid w:val="00845DE3"/>
    <w:rsid w:val="00847351"/>
    <w:rsid w:val="00847DFB"/>
    <w:rsid w:val="00852E6F"/>
    <w:rsid w:val="00857521"/>
    <w:rsid w:val="00867DA8"/>
    <w:rsid w:val="00875912"/>
    <w:rsid w:val="00876F92"/>
    <w:rsid w:val="00876FB7"/>
    <w:rsid w:val="00877A06"/>
    <w:rsid w:val="00895EF6"/>
    <w:rsid w:val="008B30DE"/>
    <w:rsid w:val="008B3F2A"/>
    <w:rsid w:val="008B7380"/>
    <w:rsid w:val="008D59B0"/>
    <w:rsid w:val="008F2E4F"/>
    <w:rsid w:val="00905B46"/>
    <w:rsid w:val="00911308"/>
    <w:rsid w:val="0091213C"/>
    <w:rsid w:val="00915717"/>
    <w:rsid w:val="00917374"/>
    <w:rsid w:val="00920E5E"/>
    <w:rsid w:val="009300BA"/>
    <w:rsid w:val="0093703F"/>
    <w:rsid w:val="00937DA9"/>
    <w:rsid w:val="00950965"/>
    <w:rsid w:val="00953D18"/>
    <w:rsid w:val="00966818"/>
    <w:rsid w:val="009763C7"/>
    <w:rsid w:val="00976F98"/>
    <w:rsid w:val="00980099"/>
    <w:rsid w:val="00983F9A"/>
    <w:rsid w:val="0098409E"/>
    <w:rsid w:val="00992740"/>
    <w:rsid w:val="00995972"/>
    <w:rsid w:val="009A18C9"/>
    <w:rsid w:val="009A7E94"/>
    <w:rsid w:val="009C1C25"/>
    <w:rsid w:val="009F6456"/>
    <w:rsid w:val="00A052BC"/>
    <w:rsid w:val="00A067CC"/>
    <w:rsid w:val="00A15978"/>
    <w:rsid w:val="00A17577"/>
    <w:rsid w:val="00A25E48"/>
    <w:rsid w:val="00A472EE"/>
    <w:rsid w:val="00A6080B"/>
    <w:rsid w:val="00A661F5"/>
    <w:rsid w:val="00A714D4"/>
    <w:rsid w:val="00A73DE9"/>
    <w:rsid w:val="00A75B94"/>
    <w:rsid w:val="00A8756A"/>
    <w:rsid w:val="00A903A7"/>
    <w:rsid w:val="00A915CA"/>
    <w:rsid w:val="00A96A78"/>
    <w:rsid w:val="00AA3BDD"/>
    <w:rsid w:val="00AA651A"/>
    <w:rsid w:val="00AC31EF"/>
    <w:rsid w:val="00AC3BA8"/>
    <w:rsid w:val="00AD5806"/>
    <w:rsid w:val="00AD5ADE"/>
    <w:rsid w:val="00AD6C6C"/>
    <w:rsid w:val="00AD77EF"/>
    <w:rsid w:val="00AE0095"/>
    <w:rsid w:val="00AE1DEB"/>
    <w:rsid w:val="00AE60C7"/>
    <w:rsid w:val="00AF478D"/>
    <w:rsid w:val="00B063C5"/>
    <w:rsid w:val="00B07001"/>
    <w:rsid w:val="00B0754D"/>
    <w:rsid w:val="00B231BA"/>
    <w:rsid w:val="00B2368F"/>
    <w:rsid w:val="00B252D4"/>
    <w:rsid w:val="00B3282F"/>
    <w:rsid w:val="00B60455"/>
    <w:rsid w:val="00B651D3"/>
    <w:rsid w:val="00B703A2"/>
    <w:rsid w:val="00B73569"/>
    <w:rsid w:val="00B8692B"/>
    <w:rsid w:val="00B96D44"/>
    <w:rsid w:val="00BA6AB6"/>
    <w:rsid w:val="00BB40C0"/>
    <w:rsid w:val="00BD5C5B"/>
    <w:rsid w:val="00BD77C7"/>
    <w:rsid w:val="00BE24F0"/>
    <w:rsid w:val="00BE3380"/>
    <w:rsid w:val="00BF22AD"/>
    <w:rsid w:val="00BF354B"/>
    <w:rsid w:val="00BF67DA"/>
    <w:rsid w:val="00C013DB"/>
    <w:rsid w:val="00C02BF8"/>
    <w:rsid w:val="00C04498"/>
    <w:rsid w:val="00C0557C"/>
    <w:rsid w:val="00C15D64"/>
    <w:rsid w:val="00C264DC"/>
    <w:rsid w:val="00C26D5D"/>
    <w:rsid w:val="00C418BD"/>
    <w:rsid w:val="00C420C9"/>
    <w:rsid w:val="00C43227"/>
    <w:rsid w:val="00C50450"/>
    <w:rsid w:val="00C558C8"/>
    <w:rsid w:val="00C6372C"/>
    <w:rsid w:val="00C7082C"/>
    <w:rsid w:val="00C826B0"/>
    <w:rsid w:val="00C852C0"/>
    <w:rsid w:val="00CA1282"/>
    <w:rsid w:val="00CB2E3E"/>
    <w:rsid w:val="00CD0A02"/>
    <w:rsid w:val="00CD0F1B"/>
    <w:rsid w:val="00CD2A6F"/>
    <w:rsid w:val="00CE05C3"/>
    <w:rsid w:val="00CE0899"/>
    <w:rsid w:val="00CF2F19"/>
    <w:rsid w:val="00CF4658"/>
    <w:rsid w:val="00D067DD"/>
    <w:rsid w:val="00D13AF2"/>
    <w:rsid w:val="00D1781F"/>
    <w:rsid w:val="00D40838"/>
    <w:rsid w:val="00D41E2C"/>
    <w:rsid w:val="00D46D86"/>
    <w:rsid w:val="00D540EB"/>
    <w:rsid w:val="00D60560"/>
    <w:rsid w:val="00D656F4"/>
    <w:rsid w:val="00D67E8A"/>
    <w:rsid w:val="00D75D37"/>
    <w:rsid w:val="00D80CED"/>
    <w:rsid w:val="00D93EEA"/>
    <w:rsid w:val="00DA57EA"/>
    <w:rsid w:val="00DB0970"/>
    <w:rsid w:val="00DC49E2"/>
    <w:rsid w:val="00DC7B0E"/>
    <w:rsid w:val="00DD2A20"/>
    <w:rsid w:val="00DD3E54"/>
    <w:rsid w:val="00DD5A5B"/>
    <w:rsid w:val="00DD6AC9"/>
    <w:rsid w:val="00DF086F"/>
    <w:rsid w:val="00DF2A9C"/>
    <w:rsid w:val="00E25320"/>
    <w:rsid w:val="00E2727D"/>
    <w:rsid w:val="00E31226"/>
    <w:rsid w:val="00E377AA"/>
    <w:rsid w:val="00E41897"/>
    <w:rsid w:val="00E444E3"/>
    <w:rsid w:val="00E466EB"/>
    <w:rsid w:val="00E469E1"/>
    <w:rsid w:val="00E479EB"/>
    <w:rsid w:val="00E5250C"/>
    <w:rsid w:val="00E53749"/>
    <w:rsid w:val="00E5434D"/>
    <w:rsid w:val="00E61001"/>
    <w:rsid w:val="00E65D26"/>
    <w:rsid w:val="00E661B1"/>
    <w:rsid w:val="00E719B6"/>
    <w:rsid w:val="00E750BB"/>
    <w:rsid w:val="00E77897"/>
    <w:rsid w:val="00E77C30"/>
    <w:rsid w:val="00E85469"/>
    <w:rsid w:val="00E86AD6"/>
    <w:rsid w:val="00E956D8"/>
    <w:rsid w:val="00E96298"/>
    <w:rsid w:val="00EA78CE"/>
    <w:rsid w:val="00EB1545"/>
    <w:rsid w:val="00EC39C4"/>
    <w:rsid w:val="00ED1B22"/>
    <w:rsid w:val="00ED31AE"/>
    <w:rsid w:val="00EF4E89"/>
    <w:rsid w:val="00F05644"/>
    <w:rsid w:val="00F45470"/>
    <w:rsid w:val="00F46AD3"/>
    <w:rsid w:val="00F53BC7"/>
    <w:rsid w:val="00F62C15"/>
    <w:rsid w:val="00F74FB2"/>
    <w:rsid w:val="00F863EE"/>
    <w:rsid w:val="00F927F3"/>
    <w:rsid w:val="00F95DAA"/>
    <w:rsid w:val="00FA11DB"/>
    <w:rsid w:val="00FB27E6"/>
    <w:rsid w:val="00FE0BAE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7A0F250C"/>
  <w15:docId w15:val="{F986565B-264C-4C8C-A0E3-0E219B7B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Body1">
    <w:name w:val="Body 1"/>
    <w:uiPriority w:val="99"/>
    <w:rsid w:val="00C826B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outlineLvl w:val="0"/>
    </w:pPr>
    <w:rPr>
      <w:rFonts w:ascii="Georgia" w:eastAsia="Arial Unicode MS" w:hAnsi="Georgia" w:cs="Times New Roman"/>
      <w:noProof/>
      <w:color w:val="000000"/>
      <w:sz w:val="22"/>
      <w:u w:color="000000"/>
    </w:rPr>
  </w:style>
  <w:style w:type="paragraph" w:customStyle="1" w:styleId="Default">
    <w:name w:val="Default"/>
    <w:basedOn w:val="Normln"/>
    <w:rsid w:val="00AE009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3F5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2C7F3-6D49-40CA-A03E-FEA202C5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Iveta, Ing.</dc:creator>
  <cp:lastModifiedBy>Grázová Kateřina</cp:lastModifiedBy>
  <cp:revision>3</cp:revision>
  <cp:lastPrinted>2016-04-27T15:10:00Z</cp:lastPrinted>
  <dcterms:created xsi:type="dcterms:W3CDTF">2022-08-19T07:59:00Z</dcterms:created>
  <dcterms:modified xsi:type="dcterms:W3CDTF">2022-08-19T11:01:00Z</dcterms:modified>
</cp:coreProperties>
</file>