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48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0691FA78" w14:textId="627EE68F" w:rsidR="00DF59AE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DF59AE">
              <w:t>SÚIP, Kolářská 451/13, 746 01 Opava</w:t>
            </w:r>
          </w:p>
          <w:p w14:paraId="69AD7B77" w14:textId="2E7775B8" w:rsidR="00091736" w:rsidRDefault="00DF59AE" w:rsidP="0068280C">
            <w:pPr>
              <w:spacing w:line="252" w:lineRule="auto"/>
            </w:pPr>
            <w:r>
              <w:t xml:space="preserve">Místo doručení: </w:t>
            </w:r>
            <w:r w:rsidR="00ED22D6">
              <w:t>Oblastní inspektorát práce pro Královéhradecký kraj a Pardubický kraj</w:t>
            </w:r>
          </w:p>
          <w:p w14:paraId="7193D565" w14:textId="2686BBD2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DF59AE">
              <w:t xml:space="preserve"> </w:t>
            </w:r>
            <w:r w:rsidR="00E76C04">
              <w:t>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4BE01132" w:rsidR="00787015" w:rsidRDefault="00B46B6B" w:rsidP="00B46B6B">
            <w:pPr>
              <w:spacing w:line="252" w:lineRule="auto"/>
            </w:pPr>
            <w:r>
              <w:t>Kč</w:t>
            </w:r>
            <w:r w:rsidR="00ED22D6">
              <w:t xml:space="preserve"> </w:t>
            </w:r>
            <w:r w:rsidR="00B67853">
              <w:t>81028,12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11EE0CB4" w:rsidR="00787015" w:rsidRDefault="00B46B6B" w:rsidP="00B46B6B">
            <w:pPr>
              <w:spacing w:line="252" w:lineRule="auto"/>
            </w:pPr>
            <w:r>
              <w:t>Kč</w:t>
            </w:r>
            <w:r w:rsidR="00ED22D6">
              <w:t xml:space="preserve"> </w:t>
            </w:r>
            <w:r w:rsidR="00B67853">
              <w:t>81112,78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4E02CFA2" w:rsidR="00787015" w:rsidRDefault="00BD7C02" w:rsidP="0068280C">
            <w:pPr>
              <w:spacing w:line="252" w:lineRule="auto"/>
            </w:pPr>
            <w:r>
              <w:t>01.07.2022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62B37"/>
    <w:rsid w:val="002D22E4"/>
    <w:rsid w:val="0031004E"/>
    <w:rsid w:val="003C7511"/>
    <w:rsid w:val="004E01D2"/>
    <w:rsid w:val="005355F9"/>
    <w:rsid w:val="0068280C"/>
    <w:rsid w:val="006F5EFF"/>
    <w:rsid w:val="00763925"/>
    <w:rsid w:val="00787015"/>
    <w:rsid w:val="007D735C"/>
    <w:rsid w:val="00821055"/>
    <w:rsid w:val="008B0FE3"/>
    <w:rsid w:val="008F519D"/>
    <w:rsid w:val="009E0931"/>
    <w:rsid w:val="00A53A17"/>
    <w:rsid w:val="00B46B6B"/>
    <w:rsid w:val="00B5198F"/>
    <w:rsid w:val="00B67853"/>
    <w:rsid w:val="00B91AC0"/>
    <w:rsid w:val="00BD7C02"/>
    <w:rsid w:val="00D46B76"/>
    <w:rsid w:val="00DF59AE"/>
    <w:rsid w:val="00E76C04"/>
    <w:rsid w:val="00ED22D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6</cp:revision>
  <cp:lastPrinted>2022-02-02T10:06:00Z</cp:lastPrinted>
  <dcterms:created xsi:type="dcterms:W3CDTF">2022-05-02T09:16:00Z</dcterms:created>
  <dcterms:modified xsi:type="dcterms:W3CDTF">2022-07-04T06:02:00Z</dcterms:modified>
</cp:coreProperties>
</file>