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A7D30" w14:textId="32638A4A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</w:t>
      </w: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ařízení sociální intervence Kladno</w:t>
      </w:r>
    </w:p>
    <w:p w14:paraId="41814153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Fakturační adresa</w:t>
      </w:r>
    </w:p>
    <w:p w14:paraId="16B3F169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Kladno, Jana Palacha 1643, Kladno, 272 80</w:t>
      </w:r>
    </w:p>
    <w:p w14:paraId="1040FDF9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platby</w:t>
      </w:r>
    </w:p>
    <w:p w14:paraId="285BEF1C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Převodem</w:t>
      </w:r>
    </w:p>
    <w:p w14:paraId="69F0BABE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Kontaktní osoba</w:t>
      </w:r>
    </w:p>
    <w:p w14:paraId="5339065B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VEINEROVÁ, 312292324</w:t>
      </w:r>
    </w:p>
    <w:p w14:paraId="4DB5AA26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Vaše číslo objednávky</w:t>
      </w:r>
    </w:p>
    <w:p w14:paraId="4D4D4C85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57/2022</w:t>
      </w:r>
    </w:p>
    <w:p w14:paraId="297D668E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Číslo objednávky </w:t>
      </w:r>
      <w:proofErr w:type="spellStart"/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Edenred</w:t>
      </w:r>
      <w:proofErr w:type="spellEnd"/>
    </w:p>
    <w:p w14:paraId="4AD42010" w14:textId="77777777" w:rsidR="00507DC6" w:rsidRPr="00507DC6" w:rsidRDefault="00507DC6" w:rsidP="00507DC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1324702</w:t>
      </w:r>
    </w:p>
    <w:p w14:paraId="46DEF4C8" w14:textId="77777777" w:rsidR="00507DC6" w:rsidRPr="00507DC6" w:rsidRDefault="00507DC6" w:rsidP="00507DC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777777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777777"/>
          <w:sz w:val="21"/>
          <w:szCs w:val="21"/>
          <w:lang w:eastAsia="cs-CZ"/>
        </w:rPr>
        <w:t>Bloky</w:t>
      </w:r>
    </w:p>
    <w:p w14:paraId="726176DE" w14:textId="77777777" w:rsidR="00507DC6" w:rsidRPr="00507DC6" w:rsidRDefault="00507DC6" w:rsidP="00507DC6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1. zásilka</w:t>
      </w:r>
    </w:p>
    <w:p w14:paraId="201A172A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dodání</w:t>
      </w:r>
    </w:p>
    <w:p w14:paraId="23F76B1E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Pošta</w:t>
      </w:r>
    </w:p>
    <w:p w14:paraId="65D534F7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Dodací adresa</w:t>
      </w:r>
    </w:p>
    <w:p w14:paraId="3F5DC41E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Zařízení sociální intervence Kladno, Jana Palacha 1643, Kladno, 272 80</w:t>
      </w:r>
    </w:p>
    <w:p w14:paraId="0B398B51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Převezme</w:t>
      </w:r>
    </w:p>
    <w:p w14:paraId="39A262CA" w14:textId="77777777" w:rsidR="00507DC6" w:rsidRPr="00507DC6" w:rsidRDefault="00507DC6" w:rsidP="00507DC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VEINEROVÁ, 312292324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510"/>
        <w:gridCol w:w="1660"/>
        <w:gridCol w:w="1660"/>
      </w:tblGrid>
      <w:tr w:rsidR="00507DC6" w:rsidRPr="00507DC6" w14:paraId="4ADD14C1" w14:textId="77777777" w:rsidTr="00507DC6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B4BA59" w14:textId="77777777" w:rsidR="00507DC6" w:rsidRPr="00507DC6" w:rsidRDefault="00507DC6" w:rsidP="00507DC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15DAF71" w14:textId="77777777" w:rsidR="00507DC6" w:rsidRPr="00507DC6" w:rsidRDefault="00507DC6" w:rsidP="00507DC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22043FD" w14:textId="77777777" w:rsidR="00507DC6" w:rsidRPr="00507DC6" w:rsidRDefault="00507DC6" w:rsidP="00507DC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507DC6" w:rsidRPr="00507DC6" w14:paraId="5A5717ED" w14:textId="77777777" w:rsidTr="00507DC6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7213C5" w14:textId="77777777" w:rsidR="00507DC6" w:rsidRPr="00507DC6" w:rsidRDefault="00507DC6" w:rsidP="00507DC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6D3660" w14:textId="77777777" w:rsidR="00507DC6" w:rsidRPr="00507DC6" w:rsidRDefault="00507DC6" w:rsidP="00507DC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</w:t>
            </w:r>
            <w:proofErr w:type="gramStart"/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  Kč</w:t>
            </w:r>
            <w:proofErr w:type="gramEnd"/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BB122" w14:textId="77777777" w:rsidR="00507DC6" w:rsidRPr="00507DC6" w:rsidRDefault="00507DC6" w:rsidP="00507DC6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</w:tr>
      <w:tr w:rsidR="00507DC6" w:rsidRPr="00507DC6" w14:paraId="0162C75A" w14:textId="77777777" w:rsidTr="00507DC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3DD03D" w14:textId="77777777" w:rsidR="00507DC6" w:rsidRPr="00507DC6" w:rsidRDefault="00507DC6" w:rsidP="00507DC6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06A98A4" w14:textId="77777777" w:rsidR="00507DC6" w:rsidRPr="00507DC6" w:rsidRDefault="00507DC6" w:rsidP="00507DC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46E954E" w14:textId="77777777" w:rsidR="00507DC6" w:rsidRPr="00507DC6" w:rsidRDefault="00507DC6" w:rsidP="00507DC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507DC6" w:rsidRPr="00507DC6" w14:paraId="66D54864" w14:textId="77777777" w:rsidTr="00507DC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67E65" w14:textId="77777777" w:rsidR="00507DC6" w:rsidRPr="00507DC6" w:rsidRDefault="00507DC6" w:rsidP="00507D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BB318" w14:textId="77777777" w:rsidR="00507DC6" w:rsidRPr="00507DC6" w:rsidRDefault="00507DC6" w:rsidP="00507DC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2932E" w14:textId="77777777" w:rsidR="00507DC6" w:rsidRPr="00507DC6" w:rsidRDefault="00507DC6" w:rsidP="00507DC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</w:tr>
      <w:tr w:rsidR="00507DC6" w:rsidRPr="00507DC6" w14:paraId="10BAE466" w14:textId="77777777" w:rsidTr="00507DC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707C3" w14:textId="77777777" w:rsidR="00507DC6" w:rsidRPr="00507DC6" w:rsidRDefault="00507DC6" w:rsidP="00507D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178BE" w14:textId="77777777" w:rsidR="00507DC6" w:rsidRPr="00507DC6" w:rsidRDefault="00507DC6" w:rsidP="00507DC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81CDA3" w14:textId="77777777" w:rsidR="00507DC6" w:rsidRPr="00507DC6" w:rsidRDefault="00507DC6" w:rsidP="00507DC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169,40 Kč</w:t>
            </w:r>
          </w:p>
        </w:tc>
      </w:tr>
      <w:tr w:rsidR="00507DC6" w:rsidRPr="00507DC6" w14:paraId="480FD036" w14:textId="77777777" w:rsidTr="00507DC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8E309" w14:textId="77777777" w:rsidR="00507DC6" w:rsidRPr="00507DC6" w:rsidRDefault="00507DC6" w:rsidP="00507D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AC322" w14:textId="77777777" w:rsidR="00507DC6" w:rsidRPr="00507DC6" w:rsidRDefault="00507DC6" w:rsidP="00507DC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CDABA" w14:textId="77777777" w:rsidR="00507DC6" w:rsidRPr="00507DC6" w:rsidRDefault="00507DC6" w:rsidP="00507DC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130 169,40 Kč</w:t>
            </w:r>
          </w:p>
        </w:tc>
      </w:tr>
    </w:tbl>
    <w:p w14:paraId="21B37BC4" w14:textId="77777777" w:rsidR="00507DC6" w:rsidRPr="00507DC6" w:rsidRDefault="00507DC6" w:rsidP="00507D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D9FCC77" w14:textId="77777777" w:rsidR="00507DC6" w:rsidRPr="00507DC6" w:rsidRDefault="00507DC6" w:rsidP="00507DC6">
      <w:pPr>
        <w:shd w:val="clear" w:color="auto" w:fill="F5F5F5"/>
        <w:spacing w:after="0" w:line="240" w:lineRule="auto"/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333333"/>
          <w:sz w:val="21"/>
          <w:szCs w:val="21"/>
          <w:lang w:eastAsia="cs-CZ"/>
        </w:rPr>
        <w:t> Celkové údaje</w:t>
      </w:r>
    </w:p>
    <w:p w14:paraId="7673EF42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Způsob doručení faktury</w:t>
      </w:r>
    </w:p>
    <w:p w14:paraId="58AEA4E5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E-mailem</w:t>
      </w:r>
    </w:p>
    <w:p w14:paraId="3EF8D103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Promo kód</w:t>
      </w:r>
    </w:p>
    <w:p w14:paraId="6A77488A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Celkový počet objednaných poukázek</w:t>
      </w:r>
    </w:p>
    <w:p w14:paraId="7D26B7E9" w14:textId="77777777" w:rsidR="00507DC6" w:rsidRPr="00507DC6" w:rsidRDefault="00507DC6" w:rsidP="00507DC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1 300</w:t>
      </w:r>
    </w:p>
    <w:p w14:paraId="516A676B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Objednat na X měsíců</w:t>
      </w:r>
    </w:p>
    <w:p w14:paraId="7A0E64C9" w14:textId="77777777" w:rsidR="00507DC6" w:rsidRPr="00507DC6" w:rsidRDefault="00507DC6" w:rsidP="00507DC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3</w:t>
      </w:r>
    </w:p>
    <w:tbl>
      <w:tblPr>
        <w:tblW w:w="10368" w:type="dxa"/>
        <w:tblInd w:w="-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8"/>
        <w:gridCol w:w="3175"/>
        <w:gridCol w:w="3175"/>
      </w:tblGrid>
      <w:tr w:rsidR="00507DC6" w:rsidRPr="00507DC6" w14:paraId="7F15EBDD" w14:textId="77777777" w:rsidTr="00507DC6">
        <w:trPr>
          <w:trHeight w:val="481"/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3D68F6" w14:textId="77777777" w:rsidR="00507DC6" w:rsidRPr="00507DC6" w:rsidRDefault="00507DC6" w:rsidP="00507DC6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F0553E" w14:textId="77777777" w:rsidR="00507DC6" w:rsidRPr="00507DC6" w:rsidRDefault="00507DC6" w:rsidP="00507DC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2032E58" w14:textId="77777777" w:rsidR="00507DC6" w:rsidRPr="00507DC6" w:rsidRDefault="00507DC6" w:rsidP="00507DC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507DC6" w:rsidRPr="00507DC6" w14:paraId="15A396C2" w14:textId="77777777" w:rsidTr="00507DC6">
        <w:trPr>
          <w:trHeight w:val="49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66DE8" w14:textId="77777777" w:rsidR="00507DC6" w:rsidRPr="00507DC6" w:rsidRDefault="00507DC6" w:rsidP="00507D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B3110F" w14:textId="77777777" w:rsidR="00507DC6" w:rsidRPr="00507DC6" w:rsidRDefault="00507DC6" w:rsidP="00507DC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233A2" w14:textId="77777777" w:rsidR="00507DC6" w:rsidRPr="00507DC6" w:rsidRDefault="00507DC6" w:rsidP="00507DC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130 000,00 Kč</w:t>
            </w:r>
          </w:p>
        </w:tc>
      </w:tr>
      <w:tr w:rsidR="00507DC6" w:rsidRPr="00507DC6" w14:paraId="300A4BCF" w14:textId="77777777" w:rsidTr="00507DC6">
        <w:trPr>
          <w:trHeight w:val="4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B6033" w14:textId="77777777" w:rsidR="00507DC6" w:rsidRPr="00507DC6" w:rsidRDefault="00507DC6" w:rsidP="00507D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6688E" w14:textId="77777777" w:rsidR="00507DC6" w:rsidRPr="00507DC6" w:rsidRDefault="00507DC6" w:rsidP="00507DC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3 900,00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5FC3C" w14:textId="77777777" w:rsidR="00507DC6" w:rsidRPr="00507DC6" w:rsidRDefault="00507DC6" w:rsidP="00507DC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4 719,00 Kč</w:t>
            </w:r>
          </w:p>
        </w:tc>
      </w:tr>
      <w:tr w:rsidR="00507DC6" w:rsidRPr="00507DC6" w14:paraId="58FAB46E" w14:textId="77777777" w:rsidTr="00507DC6">
        <w:trPr>
          <w:trHeight w:val="494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B1F04" w14:textId="77777777" w:rsidR="00507DC6" w:rsidRPr="00507DC6" w:rsidRDefault="00507DC6" w:rsidP="00507D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Dopravné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B195A0" w14:textId="77777777" w:rsidR="00507DC6" w:rsidRPr="00507DC6" w:rsidRDefault="00507DC6" w:rsidP="00507DC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5E54F" w14:textId="77777777" w:rsidR="00507DC6" w:rsidRPr="00507DC6" w:rsidRDefault="00507DC6" w:rsidP="00507DC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169,40 Kč</w:t>
            </w:r>
          </w:p>
        </w:tc>
      </w:tr>
      <w:tr w:rsidR="00507DC6" w:rsidRPr="00507DC6" w14:paraId="05EA823B" w14:textId="77777777" w:rsidTr="00507DC6">
        <w:trPr>
          <w:trHeight w:val="48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8CAA9" w14:textId="77777777" w:rsidR="00507DC6" w:rsidRPr="00507DC6" w:rsidRDefault="00507DC6" w:rsidP="00507DC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3820D" w14:textId="77777777" w:rsidR="00507DC6" w:rsidRPr="00507DC6" w:rsidRDefault="00507DC6" w:rsidP="00507DC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134 040,00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0D93B" w14:textId="77777777" w:rsidR="00507DC6" w:rsidRPr="00507DC6" w:rsidRDefault="00507DC6" w:rsidP="00507DC6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7D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134 888,40 Kč</w:t>
            </w:r>
          </w:p>
        </w:tc>
      </w:tr>
    </w:tbl>
    <w:p w14:paraId="1092C417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</w:p>
    <w:p w14:paraId="697951BD" w14:textId="77777777" w:rsidR="00507DC6" w:rsidRPr="00507DC6" w:rsidRDefault="00507DC6" w:rsidP="00507DC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Objednávající</w:t>
      </w:r>
    </w:p>
    <w:p w14:paraId="6E41A004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Eva VEINEROVÁ</w:t>
      </w:r>
    </w:p>
    <w:p w14:paraId="66A4A9EB" w14:textId="77777777" w:rsidR="00507DC6" w:rsidRPr="00507DC6" w:rsidRDefault="00507DC6" w:rsidP="00507DC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Produkt</w:t>
      </w:r>
    </w:p>
    <w:p w14:paraId="56178EEF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Ticket Restaurant</w:t>
      </w:r>
    </w:p>
    <w:p w14:paraId="60D35C9C" w14:textId="77777777" w:rsidR="00507DC6" w:rsidRPr="00507DC6" w:rsidRDefault="00507DC6" w:rsidP="00507DC6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Výše objednávky</w:t>
      </w:r>
    </w:p>
    <w:p w14:paraId="2794BB31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134 888,40 Kč</w:t>
      </w:r>
    </w:p>
    <w:p w14:paraId="0FDE1D92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proofErr w:type="spellStart"/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Edenred</w:t>
      </w:r>
      <w:proofErr w:type="spellEnd"/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 xml:space="preserve"> CZ s.r.o. IČ: 24745391</w:t>
      </w:r>
    </w:p>
    <w:p w14:paraId="57212A8D" w14:textId="77777777" w:rsidR="00507DC6" w:rsidRPr="00507DC6" w:rsidRDefault="00507DC6" w:rsidP="00507DC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se sídlem Pernerova 691/42,</w:t>
      </w:r>
    </w:p>
    <w:p w14:paraId="2E6A4C20" w14:textId="77777777" w:rsidR="00507DC6" w:rsidRPr="00507DC6" w:rsidRDefault="00507DC6" w:rsidP="00507DC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</w:pPr>
      <w:r w:rsidRPr="00507DC6">
        <w:rPr>
          <w:rFonts w:ascii="Open Sans" w:eastAsia="Times New Roman" w:hAnsi="Open Sans" w:cs="Open Sans"/>
          <w:color w:val="555555"/>
          <w:sz w:val="21"/>
          <w:szCs w:val="21"/>
          <w:lang w:eastAsia="cs-CZ"/>
        </w:rPr>
        <w:t>186 00 Praha 8</w:t>
      </w:r>
    </w:p>
    <w:p w14:paraId="16DDE2D0" w14:textId="77777777" w:rsidR="00641234" w:rsidRDefault="00641234"/>
    <w:sectPr w:rsidR="0064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C6"/>
    <w:rsid w:val="00507DC6"/>
    <w:rsid w:val="0064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395F"/>
  <w15:chartTrackingRefBased/>
  <w15:docId w15:val="{C2943A27-F572-465A-81C8-4410C60B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rm-control-static">
    <w:name w:val="form-control-static"/>
    <w:basedOn w:val="Normln"/>
    <w:rsid w:val="0050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042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4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6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4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839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664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770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48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9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76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56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188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2953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17053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8" w:color="DDDDDD"/>
                                        <w:left w:val="none" w:sz="0" w:space="11" w:color="DDDDDD"/>
                                        <w:bottom w:val="single" w:sz="6" w:space="8" w:color="DDDDDD"/>
                                        <w:right w:val="none" w:sz="0" w:space="11" w:color="DDDDDD"/>
                                      </w:divBdr>
                                    </w:div>
                                    <w:div w:id="12019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901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9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5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42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3197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05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42125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65285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5860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8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5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7319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DDDDDD"/>
                                    <w:left w:val="none" w:sz="0" w:space="11" w:color="DDDDDD"/>
                                    <w:bottom w:val="single" w:sz="6" w:space="8" w:color="DDDDDD"/>
                                    <w:right w:val="none" w:sz="0" w:space="11" w:color="DDDDDD"/>
                                  </w:divBdr>
                                </w:div>
                                <w:div w:id="1312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47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8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9484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003632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8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5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6009180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1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70183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05416">
                                          <w:marLeft w:val="426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8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656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741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14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896793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68357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164245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1969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64767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4239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8477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9561">
                                              <w:marLeft w:val="426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Veinerová</dc:creator>
  <cp:keywords/>
  <dc:description/>
  <cp:lastModifiedBy>Eva Veinerová</cp:lastModifiedBy>
  <cp:revision>1</cp:revision>
  <dcterms:created xsi:type="dcterms:W3CDTF">2022-06-24T06:24:00Z</dcterms:created>
  <dcterms:modified xsi:type="dcterms:W3CDTF">2022-06-24T06:28:00Z</dcterms:modified>
</cp:coreProperties>
</file>