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0B" w:rsidRDefault="00C064C3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-535305</wp:posOffset>
            </wp:positionV>
            <wp:extent cx="7561580" cy="1390015"/>
            <wp:effectExtent l="19050" t="0" r="1270" b="0"/>
            <wp:wrapNone/>
            <wp:docPr id="5" name="obrázek 1" descr="C:\Users\paj\AppData\Local\Microsoft\Windows\Temporary Internet Files\Content.Outlook\DM6RJG4A\HLAVICKA GRE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aj\AppData\Local\Microsoft\Windows\Temporary Internet Files\Content.Outlook\DM6RJG4A\HLAVICKA GRE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00B" w:rsidRDefault="005E500B"/>
    <w:p w:rsidR="005E500B" w:rsidRDefault="005E500B"/>
    <w:p w:rsidR="005E500B" w:rsidRDefault="005E500B"/>
    <w:p w:rsidR="00962AA7" w:rsidRDefault="00962AA7"/>
    <w:p w:rsidR="00962AA7" w:rsidRDefault="00962AA7">
      <w:pPr>
        <w:rPr>
          <w:b/>
          <w:sz w:val="16"/>
        </w:rPr>
      </w:pPr>
    </w:p>
    <w:p w:rsidR="005E500B" w:rsidRDefault="005E500B">
      <w:pPr>
        <w:rPr>
          <w:b/>
          <w:sz w:val="16"/>
        </w:rPr>
      </w:pPr>
    </w:p>
    <w:p w:rsidR="005E500B" w:rsidRDefault="005E500B">
      <w:pPr>
        <w:rPr>
          <w:b/>
          <w:sz w:val="16"/>
        </w:rPr>
      </w:pPr>
    </w:p>
    <w:p w:rsidR="005E500B" w:rsidRDefault="005E500B">
      <w:pPr>
        <w:rPr>
          <w:b/>
          <w:sz w:val="16"/>
        </w:rPr>
      </w:pPr>
    </w:p>
    <w:p w:rsidR="00962AA7" w:rsidRDefault="00B43A65">
      <w:pPr>
        <w:rPr>
          <w:b/>
          <w:sz w:val="16"/>
        </w:rPr>
      </w:pPr>
      <w:r w:rsidRPr="00B43A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3.35pt;margin-top:6.3pt;width:299.15pt;height:47.2pt;z-index:251656704" stroked="f">
            <v:textbox style="mso-next-textbox:#_x0000_s1026">
              <w:txbxContent>
                <w:p w:rsidR="00962AA7" w:rsidRPr="005E500B" w:rsidRDefault="00962AA7" w:rsidP="005E500B"/>
              </w:txbxContent>
            </v:textbox>
          </v:shape>
        </w:pict>
      </w:r>
    </w:p>
    <w:p w:rsidR="00962AA7" w:rsidRPr="00AD7A00" w:rsidRDefault="00B43A65">
      <w:pPr>
        <w:rPr>
          <w:b/>
        </w:rPr>
      </w:pPr>
      <w:r w:rsidRPr="00B43A65">
        <w:rPr>
          <w:noProof/>
        </w:rPr>
        <w:pict>
          <v:shape id="_x0000_s1027" type="#_x0000_t202" style="position:absolute;margin-left:280.35pt;margin-top:6.35pt;width:239.15pt;height:126pt;z-index:251657728" stroked="f">
            <v:textbox>
              <w:txbxContent>
                <w:p w:rsidR="00466A61" w:rsidRDefault="00A45089" w:rsidP="00466A61">
                  <w:pPr>
                    <w:pStyle w:val="Normlnweb"/>
                    <w:spacing w:line="12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</w:p>
                <w:p w:rsidR="00FD5B7B" w:rsidRDefault="00F628D4" w:rsidP="00823495">
                  <w:pPr>
                    <w:pStyle w:val="Normlnweb"/>
                    <w:rPr>
                      <w:b/>
                    </w:rPr>
                  </w:pPr>
                  <w:r>
                    <w:rPr>
                      <w:b/>
                    </w:rPr>
                    <w:t xml:space="preserve">Střední škola techniky a služeb, Karviná,   </w:t>
                  </w:r>
                  <w:r w:rsidR="00823495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příspěvková organizace       </w:t>
                  </w:r>
                </w:p>
                <w:p w:rsidR="00F628D4" w:rsidRDefault="00F628D4" w:rsidP="00823495">
                  <w:pPr>
                    <w:pStyle w:val="Normlnweb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b/>
                    </w:rPr>
                    <w:t xml:space="preserve"> Tř. Osvobození 60/1111</w:t>
                  </w:r>
                </w:p>
                <w:p w:rsidR="00F628D4" w:rsidRDefault="00F628D4" w:rsidP="00823495">
                  <w:pPr>
                    <w:pStyle w:val="Normlnweb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b/>
                    </w:rPr>
                    <w:t xml:space="preserve"> 735 06  Karviná – Nové Město</w:t>
                  </w:r>
                </w:p>
                <w:p w:rsidR="003C1EFC" w:rsidRDefault="003C1EFC" w:rsidP="00823495">
                  <w:pPr>
                    <w:pStyle w:val="Seznam"/>
                    <w:spacing w:after="0"/>
                    <w:ind w:left="9912" w:firstLine="708"/>
                    <w:rPr>
                      <w:rFonts w:ascii="Arial" w:hAnsi="Arial" w:cs="Arial"/>
                      <w:b/>
                      <w:bCs/>
                      <w:i/>
                      <w:iCs/>
                      <w:color w:val="000080"/>
                      <w:sz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80"/>
                      <w:sz w:val="48"/>
                    </w:rPr>
                    <w:t xml:space="preserve">PELICAN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80"/>
                      <w:sz w:val="48"/>
                      <w:vertAlign w:val="superscript"/>
                    </w:rPr>
                    <w:t>CLUB</w:t>
                  </w:r>
                </w:p>
                <w:p w:rsidR="003C1EFC" w:rsidRDefault="003C1EFC" w:rsidP="003C1EFC">
                  <w:pPr>
                    <w:pStyle w:val="Seznam"/>
                    <w:spacing w:after="0"/>
                    <w:ind w:left="9912" w:firstLine="708"/>
                    <w:rPr>
                      <w:rFonts w:ascii="Franklin Gothic Medium" w:hAnsi="Franklin Gothic Medium"/>
                      <w:color w:val="000080"/>
                      <w:sz w:val="32"/>
                    </w:rPr>
                  </w:pPr>
                  <w:r>
                    <w:rPr>
                      <w:rFonts w:ascii="Franklin Gothic Medium" w:hAnsi="Franklin Gothic Medium"/>
                      <w:color w:val="000080"/>
                      <w:sz w:val="32"/>
                    </w:rPr>
                    <w:t>Hrabinská 1951</w:t>
                  </w:r>
                </w:p>
                <w:p w:rsidR="003C1EFC" w:rsidRDefault="003C1EFC" w:rsidP="003C1EFC">
                  <w:pPr>
                    <w:pStyle w:val="Seznam"/>
                    <w:spacing w:after="0"/>
                    <w:ind w:left="9912" w:firstLine="708"/>
                    <w:rPr>
                      <w:rFonts w:ascii="Franklin Gothic Medium" w:hAnsi="Franklin Gothic Medium"/>
                      <w:color w:val="000080"/>
                      <w:sz w:val="32"/>
                    </w:rPr>
                  </w:pPr>
                  <w:r>
                    <w:rPr>
                      <w:rFonts w:ascii="Franklin Gothic Medium" w:hAnsi="Franklin Gothic Medium"/>
                      <w:color w:val="000080"/>
                      <w:sz w:val="32"/>
                    </w:rPr>
                    <w:t>737 01 Český Těšín</w:t>
                  </w:r>
                </w:p>
                <w:p w:rsidR="003C1EFC" w:rsidRDefault="003C1EFC" w:rsidP="003C1EFC">
                  <w:pPr>
                    <w:pStyle w:val="Seznam"/>
                    <w:spacing w:after="0"/>
                    <w:ind w:left="9912" w:firstLine="708"/>
                    <w:rPr>
                      <w:rFonts w:ascii="Franklin Gothic Medium" w:hAnsi="Franklin Gothic Medium"/>
                      <w:color w:val="000080"/>
                      <w:sz w:val="32"/>
                    </w:rPr>
                  </w:pPr>
                  <w:r>
                    <w:rPr>
                      <w:rFonts w:ascii="Franklin Gothic Medium" w:hAnsi="Franklin Gothic Medium"/>
                      <w:color w:val="000080"/>
                      <w:sz w:val="32"/>
                    </w:rPr>
                    <w:t>tel: 558 736 885, 776 831103</w:t>
                  </w:r>
                </w:p>
                <w:p w:rsidR="00E73312" w:rsidRDefault="00E73312" w:rsidP="00F91620"/>
              </w:txbxContent>
            </v:textbox>
          </v:shape>
        </w:pict>
      </w:r>
    </w:p>
    <w:p w:rsidR="00962AA7" w:rsidRPr="00AD7A00" w:rsidRDefault="00962AA7">
      <w:pPr>
        <w:rPr>
          <w:bCs/>
        </w:rPr>
      </w:pPr>
      <w:r w:rsidRPr="00AD7A00">
        <w:rPr>
          <w:bCs/>
        </w:rPr>
        <w:t xml:space="preserve">VÁŠ DOPIS ZN.: </w:t>
      </w:r>
    </w:p>
    <w:p w:rsidR="00962AA7" w:rsidRPr="00AD7A00" w:rsidRDefault="00962AA7">
      <w:pPr>
        <w:rPr>
          <w:bCs/>
        </w:rPr>
      </w:pPr>
      <w:r w:rsidRPr="00AD7A00">
        <w:rPr>
          <w:bCs/>
        </w:rPr>
        <w:t>ZE DNE:</w:t>
      </w:r>
      <w:r w:rsidRPr="00AD7A00">
        <w:rPr>
          <w:bCs/>
        </w:rPr>
        <w:tab/>
      </w:r>
      <w:r w:rsidRPr="00AD7A00">
        <w:rPr>
          <w:bCs/>
        </w:rPr>
        <w:tab/>
      </w:r>
      <w:r w:rsidRPr="00AD7A00">
        <w:rPr>
          <w:bCs/>
        </w:rPr>
        <w:tab/>
      </w:r>
      <w:r w:rsidRPr="00AD7A00">
        <w:rPr>
          <w:bCs/>
        </w:rPr>
        <w:tab/>
      </w:r>
    </w:p>
    <w:p w:rsidR="005E500B" w:rsidRDefault="00AD7A00">
      <w:pPr>
        <w:rPr>
          <w:bCs/>
        </w:rPr>
      </w:pPr>
      <w:r>
        <w:rPr>
          <w:bCs/>
        </w:rPr>
        <w:t>NAŠE ZN.: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E500B" w:rsidRPr="00AD7A00">
        <w:rPr>
          <w:bCs/>
        </w:rPr>
        <w:t>SPŠ-K</w:t>
      </w:r>
      <w:r w:rsidR="005E500B">
        <w:rPr>
          <w:bCs/>
        </w:rPr>
        <w:t>A</w:t>
      </w:r>
      <w:r w:rsidR="005E500B" w:rsidRPr="00AD7A00">
        <w:rPr>
          <w:bCs/>
        </w:rPr>
        <w:t>/</w:t>
      </w:r>
      <w:r w:rsidR="005E500B">
        <w:rPr>
          <w:bCs/>
        </w:rPr>
        <w:t>obj  2</w:t>
      </w:r>
      <w:r w:rsidR="00157533">
        <w:rPr>
          <w:bCs/>
        </w:rPr>
        <w:t>2</w:t>
      </w:r>
      <w:r w:rsidR="005E500B">
        <w:rPr>
          <w:bCs/>
        </w:rPr>
        <w:t>/20</w:t>
      </w:r>
      <w:r w:rsidR="00237EAF">
        <w:rPr>
          <w:bCs/>
        </w:rPr>
        <w:t>22</w:t>
      </w:r>
    </w:p>
    <w:p w:rsidR="00757075" w:rsidRDefault="005E500B">
      <w:pPr>
        <w:rPr>
          <w:bCs/>
        </w:rPr>
      </w:pPr>
      <w:r>
        <w:rPr>
          <w:bCs/>
        </w:rPr>
        <w:t>VYŘ</w:t>
      </w:r>
      <w:r w:rsidR="00AD7A00" w:rsidRPr="00AD7A00">
        <w:rPr>
          <w:bCs/>
        </w:rPr>
        <w:t>IZUJE:</w:t>
      </w:r>
      <w:r w:rsidR="00AD7A00" w:rsidRPr="00AD7A00">
        <w:rPr>
          <w:bCs/>
        </w:rPr>
        <w:tab/>
      </w:r>
      <w:r w:rsidR="00AD7A00" w:rsidRPr="00AD7A00">
        <w:rPr>
          <w:bCs/>
        </w:rPr>
        <w:tab/>
      </w:r>
      <w:r w:rsidR="00AD7A00" w:rsidRPr="00AD7A00">
        <w:rPr>
          <w:bCs/>
        </w:rPr>
        <w:tab/>
      </w:r>
      <w:r w:rsidR="009A1984">
        <w:rPr>
          <w:bCs/>
        </w:rPr>
        <w:t>Kateřina Magierová</w:t>
      </w:r>
    </w:p>
    <w:p w:rsidR="00962AA7" w:rsidRPr="00AD7A00" w:rsidRDefault="00AD7A00">
      <w:pPr>
        <w:rPr>
          <w:bCs/>
        </w:rPr>
      </w:pPr>
      <w:r>
        <w:rPr>
          <w:bCs/>
        </w:rPr>
        <w:t>ODDĚLENÍ:</w:t>
      </w:r>
      <w:r>
        <w:rPr>
          <w:bCs/>
        </w:rPr>
        <w:tab/>
      </w:r>
      <w:r>
        <w:rPr>
          <w:bCs/>
        </w:rPr>
        <w:tab/>
      </w:r>
      <w:r w:rsidR="008E3C99">
        <w:rPr>
          <w:bCs/>
        </w:rPr>
        <w:t>ekonomické</w:t>
      </w:r>
    </w:p>
    <w:p w:rsidR="00962AA7" w:rsidRPr="00AD7A00" w:rsidRDefault="008353ED">
      <w:pPr>
        <w:rPr>
          <w:bCs/>
        </w:rPr>
      </w:pPr>
      <w:r>
        <w:rPr>
          <w:bCs/>
        </w:rPr>
        <w:t>TEL.: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596 348 161</w:t>
      </w:r>
    </w:p>
    <w:p w:rsidR="00962AA7" w:rsidRPr="00AD7A00" w:rsidRDefault="00AD7A00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91620">
        <w:rPr>
          <w:bCs/>
        </w:rPr>
        <w:t>ucetni</w:t>
      </w:r>
      <w:r w:rsidR="00962AA7" w:rsidRPr="00AD7A00">
        <w:rPr>
          <w:bCs/>
        </w:rPr>
        <w:t>@sps-karvina.cz</w:t>
      </w:r>
    </w:p>
    <w:p w:rsidR="00962AA7" w:rsidRPr="00AD7A00" w:rsidRDefault="00962AA7">
      <w:pPr>
        <w:rPr>
          <w:bCs/>
        </w:rPr>
      </w:pPr>
    </w:p>
    <w:p w:rsidR="00AD7A00" w:rsidRDefault="00AD7A00">
      <w:pPr>
        <w:rPr>
          <w:bCs/>
        </w:rPr>
      </w:pPr>
      <w:r>
        <w:rPr>
          <w:bCs/>
        </w:rPr>
        <w:t>DATUM: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E500B">
        <w:rPr>
          <w:bCs/>
        </w:rPr>
        <w:t>1</w:t>
      </w:r>
      <w:r w:rsidR="00237EAF">
        <w:rPr>
          <w:bCs/>
        </w:rPr>
        <w:t>6</w:t>
      </w:r>
      <w:r w:rsidR="005E500B">
        <w:rPr>
          <w:bCs/>
        </w:rPr>
        <w:t>.</w:t>
      </w:r>
      <w:r w:rsidR="00823495">
        <w:rPr>
          <w:bCs/>
        </w:rPr>
        <w:t xml:space="preserve"> </w:t>
      </w:r>
      <w:r w:rsidR="00237EAF">
        <w:rPr>
          <w:bCs/>
        </w:rPr>
        <w:t>května</w:t>
      </w:r>
      <w:r w:rsidR="005E500B">
        <w:rPr>
          <w:bCs/>
        </w:rPr>
        <w:t xml:space="preserve"> </w:t>
      </w:r>
      <w:r w:rsidR="00237EAF">
        <w:rPr>
          <w:bCs/>
        </w:rPr>
        <w:t>2022</w:t>
      </w:r>
    </w:p>
    <w:p w:rsidR="00F91620" w:rsidRDefault="00F91620">
      <w:pPr>
        <w:rPr>
          <w:bCs/>
        </w:rPr>
      </w:pPr>
    </w:p>
    <w:p w:rsidR="00515516" w:rsidRDefault="00515516">
      <w:pPr>
        <w:rPr>
          <w:bCs/>
        </w:rPr>
      </w:pPr>
    </w:p>
    <w:p w:rsidR="00515516" w:rsidRDefault="00515516">
      <w:pPr>
        <w:rPr>
          <w:bCs/>
        </w:rPr>
      </w:pPr>
    </w:p>
    <w:p w:rsidR="00F91620" w:rsidRDefault="00F91620">
      <w:pPr>
        <w:rPr>
          <w:bCs/>
        </w:rPr>
      </w:pPr>
    </w:p>
    <w:p w:rsidR="003C4536" w:rsidRDefault="003C4536">
      <w:pPr>
        <w:rPr>
          <w:bCs/>
        </w:rPr>
      </w:pPr>
    </w:p>
    <w:p w:rsidR="00962AA7" w:rsidRDefault="00790F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Objednávka č. </w:t>
      </w:r>
      <w:r w:rsidR="00036718">
        <w:rPr>
          <w:b/>
          <w:bCs/>
          <w:sz w:val="24"/>
          <w:szCs w:val="24"/>
        </w:rPr>
        <w:t xml:space="preserve">   </w:t>
      </w:r>
      <w:r w:rsidR="005E500B">
        <w:rPr>
          <w:b/>
          <w:bCs/>
          <w:sz w:val="24"/>
          <w:szCs w:val="24"/>
        </w:rPr>
        <w:t>2</w:t>
      </w:r>
      <w:r w:rsidR="00157533">
        <w:rPr>
          <w:b/>
          <w:bCs/>
          <w:sz w:val="24"/>
          <w:szCs w:val="24"/>
        </w:rPr>
        <w:t>2</w:t>
      </w:r>
      <w:r w:rsidR="00826F3F">
        <w:rPr>
          <w:b/>
          <w:bCs/>
          <w:sz w:val="24"/>
          <w:szCs w:val="24"/>
        </w:rPr>
        <w:t>/</w:t>
      </w:r>
      <w:r w:rsidR="00237EAF">
        <w:rPr>
          <w:b/>
          <w:bCs/>
          <w:sz w:val="24"/>
          <w:szCs w:val="24"/>
        </w:rPr>
        <w:t>2022</w:t>
      </w:r>
    </w:p>
    <w:p w:rsidR="00000547" w:rsidRDefault="00000547">
      <w:pPr>
        <w:rPr>
          <w:b/>
          <w:bCs/>
          <w:sz w:val="24"/>
          <w:szCs w:val="24"/>
        </w:rPr>
      </w:pPr>
    </w:p>
    <w:p w:rsidR="002770EE" w:rsidRDefault="002770EE" w:rsidP="002514D7">
      <w:pPr>
        <w:jc w:val="both"/>
        <w:rPr>
          <w:bCs/>
          <w:sz w:val="24"/>
          <w:szCs w:val="24"/>
        </w:rPr>
      </w:pPr>
      <w:r w:rsidRPr="00A45089">
        <w:rPr>
          <w:bCs/>
          <w:sz w:val="24"/>
          <w:szCs w:val="24"/>
        </w:rPr>
        <w:t xml:space="preserve">Objednáváme u Vás </w:t>
      </w:r>
      <w:r w:rsidR="009E7A6A">
        <w:rPr>
          <w:bCs/>
          <w:sz w:val="24"/>
          <w:szCs w:val="24"/>
        </w:rPr>
        <w:t xml:space="preserve">tímto </w:t>
      </w:r>
      <w:r w:rsidR="00F628D4">
        <w:rPr>
          <w:bCs/>
          <w:sz w:val="24"/>
          <w:szCs w:val="24"/>
        </w:rPr>
        <w:t>přezkoušení</w:t>
      </w:r>
      <w:r w:rsidR="009E7A6A">
        <w:rPr>
          <w:bCs/>
          <w:sz w:val="24"/>
          <w:szCs w:val="24"/>
        </w:rPr>
        <w:t xml:space="preserve"> </w:t>
      </w:r>
      <w:r w:rsidR="00237EAF">
        <w:rPr>
          <w:bCs/>
          <w:sz w:val="24"/>
          <w:szCs w:val="24"/>
        </w:rPr>
        <w:t>39</w:t>
      </w:r>
      <w:r w:rsidR="009E7A6A">
        <w:rPr>
          <w:bCs/>
          <w:sz w:val="24"/>
          <w:szCs w:val="24"/>
        </w:rPr>
        <w:t xml:space="preserve"> </w:t>
      </w:r>
      <w:r w:rsidR="00F628D4">
        <w:rPr>
          <w:bCs/>
          <w:sz w:val="24"/>
          <w:szCs w:val="24"/>
        </w:rPr>
        <w:t>našich studentů dle níže rozepsaného:</w:t>
      </w:r>
    </w:p>
    <w:p w:rsidR="00A037A4" w:rsidRDefault="00A037A4" w:rsidP="002514D7">
      <w:pPr>
        <w:jc w:val="both"/>
        <w:rPr>
          <w:bCs/>
          <w:sz w:val="24"/>
          <w:szCs w:val="24"/>
        </w:rPr>
      </w:pPr>
    </w:p>
    <w:p w:rsidR="00823495" w:rsidRDefault="00237EAF" w:rsidP="002514D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57533">
        <w:rPr>
          <w:bCs/>
          <w:sz w:val="24"/>
          <w:szCs w:val="24"/>
        </w:rPr>
        <w:t xml:space="preserve"> studentů - </w:t>
      </w:r>
      <w:r w:rsidR="00F628D4">
        <w:rPr>
          <w:bCs/>
          <w:sz w:val="24"/>
          <w:szCs w:val="24"/>
        </w:rPr>
        <w:t xml:space="preserve">zkouška </w:t>
      </w:r>
      <w:r w:rsidR="00221B1E">
        <w:rPr>
          <w:bCs/>
          <w:sz w:val="24"/>
          <w:szCs w:val="24"/>
        </w:rPr>
        <w:t xml:space="preserve"> ZK </w:t>
      </w:r>
      <w:r w:rsidR="00A037A4">
        <w:rPr>
          <w:bCs/>
          <w:sz w:val="24"/>
          <w:szCs w:val="24"/>
        </w:rPr>
        <w:t xml:space="preserve">111 </w:t>
      </w:r>
      <w:r w:rsidR="00CC7B25">
        <w:rPr>
          <w:bCs/>
          <w:sz w:val="24"/>
          <w:szCs w:val="24"/>
        </w:rPr>
        <w:t>1.1</w:t>
      </w:r>
    </w:p>
    <w:p w:rsidR="00F628D4" w:rsidRDefault="00237EAF" w:rsidP="002514D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32</w:t>
      </w:r>
      <w:r w:rsidR="00157533">
        <w:rPr>
          <w:bCs/>
          <w:sz w:val="24"/>
          <w:szCs w:val="24"/>
        </w:rPr>
        <w:t xml:space="preserve"> studentů - </w:t>
      </w:r>
      <w:r w:rsidR="009E7A6A">
        <w:rPr>
          <w:bCs/>
          <w:sz w:val="24"/>
          <w:szCs w:val="24"/>
        </w:rPr>
        <w:t>zk</w:t>
      </w:r>
      <w:r w:rsidR="00F628D4">
        <w:rPr>
          <w:bCs/>
          <w:sz w:val="24"/>
          <w:szCs w:val="24"/>
        </w:rPr>
        <w:t xml:space="preserve">ouška </w:t>
      </w:r>
      <w:r w:rsidR="00221B1E">
        <w:rPr>
          <w:bCs/>
          <w:sz w:val="24"/>
          <w:szCs w:val="24"/>
        </w:rPr>
        <w:t xml:space="preserve">ZK </w:t>
      </w:r>
      <w:r w:rsidR="00A037A4">
        <w:rPr>
          <w:bCs/>
          <w:sz w:val="24"/>
          <w:szCs w:val="24"/>
        </w:rPr>
        <w:t xml:space="preserve">135 </w:t>
      </w:r>
      <w:r w:rsidR="00CC7B25">
        <w:rPr>
          <w:bCs/>
          <w:sz w:val="24"/>
          <w:szCs w:val="24"/>
        </w:rPr>
        <w:t>1.1</w:t>
      </w:r>
    </w:p>
    <w:p w:rsidR="00A037A4" w:rsidRDefault="00A037A4" w:rsidP="002514D7">
      <w:pPr>
        <w:jc w:val="both"/>
        <w:rPr>
          <w:bCs/>
          <w:sz w:val="24"/>
          <w:szCs w:val="24"/>
        </w:rPr>
      </w:pPr>
    </w:p>
    <w:p w:rsidR="00A037A4" w:rsidRDefault="007D4FBB" w:rsidP="0082349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Přezkoušení proběhne dne </w:t>
      </w:r>
      <w:r w:rsidR="009E7A6A">
        <w:rPr>
          <w:bCs/>
          <w:sz w:val="24"/>
          <w:szCs w:val="24"/>
        </w:rPr>
        <w:t>2</w:t>
      </w:r>
      <w:r w:rsidR="00237EAF">
        <w:rPr>
          <w:bCs/>
          <w:sz w:val="24"/>
          <w:szCs w:val="24"/>
        </w:rPr>
        <w:t>7</w:t>
      </w:r>
      <w:r w:rsidR="00F628D4">
        <w:rPr>
          <w:bCs/>
          <w:sz w:val="24"/>
          <w:szCs w:val="24"/>
        </w:rPr>
        <w:t>.5.20</w:t>
      </w:r>
      <w:r w:rsidR="00237EAF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 xml:space="preserve"> od 7</w:t>
      </w:r>
      <w:r w:rsidR="00F628D4">
        <w:rPr>
          <w:bCs/>
          <w:sz w:val="24"/>
          <w:szCs w:val="24"/>
        </w:rPr>
        <w:t xml:space="preserve"> hodin v prostorách naší školy a cena za jednoho studenta </w:t>
      </w:r>
    </w:p>
    <w:p w:rsidR="00F628D4" w:rsidRPr="00823495" w:rsidRDefault="00F628D4" w:rsidP="00823495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za přezkoušení je </w:t>
      </w:r>
      <w:r w:rsidR="00823495" w:rsidRPr="00823495">
        <w:rPr>
          <w:b/>
          <w:bCs/>
          <w:sz w:val="24"/>
          <w:szCs w:val="24"/>
        </w:rPr>
        <w:t>1 400</w:t>
      </w:r>
      <w:r w:rsidRPr="00823495">
        <w:rPr>
          <w:b/>
          <w:bCs/>
          <w:sz w:val="24"/>
          <w:szCs w:val="24"/>
        </w:rPr>
        <w:t xml:space="preserve"> Kč.</w:t>
      </w:r>
    </w:p>
    <w:p w:rsidR="002514D7" w:rsidRDefault="002514D7" w:rsidP="002514D7">
      <w:pPr>
        <w:jc w:val="both"/>
        <w:rPr>
          <w:bCs/>
          <w:sz w:val="24"/>
          <w:szCs w:val="24"/>
        </w:rPr>
      </w:pPr>
    </w:p>
    <w:p w:rsidR="002514D7" w:rsidRDefault="002514D7" w:rsidP="002514D7">
      <w:pPr>
        <w:jc w:val="both"/>
        <w:rPr>
          <w:b/>
          <w:bCs/>
          <w:sz w:val="24"/>
          <w:szCs w:val="24"/>
        </w:rPr>
      </w:pPr>
    </w:p>
    <w:p w:rsidR="00F91620" w:rsidRDefault="002770EE" w:rsidP="00AD7A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Fakturu nám zašlete prosím na výše uvedenou adresu. </w:t>
      </w:r>
    </w:p>
    <w:p w:rsidR="007451F1" w:rsidRDefault="007451F1" w:rsidP="00AD7A00">
      <w:pPr>
        <w:spacing w:line="360" w:lineRule="auto"/>
        <w:jc w:val="both"/>
        <w:rPr>
          <w:sz w:val="24"/>
          <w:szCs w:val="24"/>
        </w:rPr>
      </w:pPr>
    </w:p>
    <w:p w:rsidR="00991045" w:rsidRDefault="00991045" w:rsidP="00AD7A00">
      <w:pPr>
        <w:spacing w:line="360" w:lineRule="auto"/>
        <w:jc w:val="both"/>
        <w:rPr>
          <w:sz w:val="24"/>
          <w:szCs w:val="24"/>
        </w:rPr>
      </w:pPr>
    </w:p>
    <w:p w:rsidR="007451F1" w:rsidRDefault="007451F1" w:rsidP="00AD7A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Děkujeme za vyřízení naší objednávky.</w:t>
      </w:r>
    </w:p>
    <w:p w:rsidR="00AD7A00" w:rsidRDefault="00AD7A00">
      <w:pPr>
        <w:rPr>
          <w:sz w:val="24"/>
          <w:szCs w:val="24"/>
        </w:rPr>
      </w:pPr>
    </w:p>
    <w:p w:rsidR="007451F1" w:rsidRDefault="007451F1">
      <w:pPr>
        <w:rPr>
          <w:sz w:val="24"/>
          <w:szCs w:val="24"/>
        </w:rPr>
      </w:pPr>
    </w:p>
    <w:p w:rsidR="007451F1" w:rsidRDefault="007451F1">
      <w:pPr>
        <w:rPr>
          <w:sz w:val="24"/>
          <w:szCs w:val="24"/>
        </w:rPr>
      </w:pPr>
    </w:p>
    <w:p w:rsidR="007451F1" w:rsidRDefault="007451F1">
      <w:pPr>
        <w:rPr>
          <w:sz w:val="24"/>
          <w:szCs w:val="24"/>
        </w:rPr>
      </w:pPr>
    </w:p>
    <w:p w:rsidR="001C545E" w:rsidRDefault="001C545E">
      <w:pPr>
        <w:rPr>
          <w:sz w:val="24"/>
          <w:szCs w:val="24"/>
        </w:rPr>
      </w:pPr>
    </w:p>
    <w:p w:rsidR="00AD7A00" w:rsidRPr="00AD7A00" w:rsidRDefault="00AD7A00">
      <w:pPr>
        <w:rPr>
          <w:sz w:val="24"/>
          <w:szCs w:val="24"/>
        </w:rPr>
      </w:pPr>
      <w:r w:rsidRPr="00AD7A00">
        <w:rPr>
          <w:sz w:val="24"/>
          <w:szCs w:val="24"/>
        </w:rPr>
        <w:t>Ing. Česlava Lukaštíková</w:t>
      </w:r>
    </w:p>
    <w:p w:rsidR="00AD7A00" w:rsidRPr="00AD7A00" w:rsidRDefault="00AD7A00">
      <w:pPr>
        <w:rPr>
          <w:sz w:val="24"/>
          <w:szCs w:val="24"/>
        </w:rPr>
      </w:pPr>
      <w:r>
        <w:rPr>
          <w:sz w:val="24"/>
          <w:szCs w:val="24"/>
        </w:rPr>
        <w:t>ř</w:t>
      </w:r>
      <w:r w:rsidRPr="00AD7A00">
        <w:rPr>
          <w:sz w:val="24"/>
          <w:szCs w:val="24"/>
        </w:rPr>
        <w:t xml:space="preserve">editelka </w:t>
      </w:r>
      <w:r w:rsidR="00546BC8">
        <w:rPr>
          <w:sz w:val="24"/>
          <w:szCs w:val="24"/>
        </w:rPr>
        <w:t>školy</w:t>
      </w:r>
    </w:p>
    <w:p w:rsidR="00B07B11" w:rsidRDefault="00B07B11"/>
    <w:p w:rsidR="00F91620" w:rsidRDefault="00F91620"/>
    <w:p w:rsidR="00F91620" w:rsidRDefault="00F91620"/>
    <w:p w:rsidR="00F91620" w:rsidRDefault="00F91620"/>
    <w:p w:rsidR="00F91620" w:rsidRDefault="00F91620"/>
    <w:p w:rsidR="00515516" w:rsidRDefault="00515516"/>
    <w:p w:rsidR="00F91620" w:rsidRDefault="00F91620"/>
    <w:p w:rsidR="00F91620" w:rsidRDefault="00F91620"/>
    <w:p w:rsidR="00F91620" w:rsidRDefault="00F91620"/>
    <w:p w:rsidR="00962AA7" w:rsidRPr="003E5B12" w:rsidRDefault="003E5B12">
      <w:pPr>
        <w:rPr>
          <w:b/>
          <w:u w:val="single"/>
        </w:rPr>
      </w:pPr>
      <w:r>
        <w:rPr>
          <w:b/>
          <w:u w:val="single"/>
        </w:rPr>
        <w:t>Nejsme plátci DPH.</w:t>
      </w:r>
    </w:p>
    <w:p w:rsidR="00962AA7" w:rsidRDefault="00962AA7"/>
    <w:p w:rsidR="00962AA7" w:rsidRDefault="00962AA7">
      <w:pPr>
        <w:rPr>
          <w:sz w:val="14"/>
        </w:rPr>
      </w:pPr>
    </w:p>
    <w:p w:rsidR="00962AA7" w:rsidRDefault="00962AA7">
      <w:pPr>
        <w:rPr>
          <w:sz w:val="14"/>
        </w:rPr>
      </w:pPr>
      <w:r>
        <w:rPr>
          <w:sz w:val="14"/>
        </w:rPr>
        <w:t xml:space="preserve">www.sps-karvina.cz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IČ:</w:t>
      </w:r>
      <w:r>
        <w:rPr>
          <w:sz w:val="14"/>
        </w:rPr>
        <w:tab/>
        <w:t>62331515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Bankovní spojení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Úřední hodiny:</w:t>
      </w:r>
      <w:r>
        <w:rPr>
          <w:sz w:val="14"/>
        </w:rPr>
        <w:tab/>
        <w:t>Po až Pá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07:00 – 15:30</w:t>
      </w:r>
    </w:p>
    <w:p w:rsidR="00962AA7" w:rsidRDefault="008353ED">
      <w:pPr>
        <w:rPr>
          <w:sz w:val="14"/>
        </w:rPr>
      </w:pPr>
      <w:r>
        <w:rPr>
          <w:sz w:val="14"/>
        </w:rPr>
        <w:t>tel.:</w:t>
      </w:r>
      <w:r>
        <w:rPr>
          <w:sz w:val="14"/>
        </w:rPr>
        <w:tab/>
        <w:t>596 348 161</w:t>
      </w:r>
      <w:r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  <w:t>DIČ:</w:t>
      </w:r>
      <w:r w:rsidR="00962AA7">
        <w:rPr>
          <w:sz w:val="14"/>
        </w:rPr>
        <w:tab/>
        <w:t>CZ62331515</w:t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  <w:t>ČSOB a.s., pobočka Karviná</w:t>
      </w:r>
    </w:p>
    <w:p w:rsidR="00C903FB" w:rsidRDefault="008353ED">
      <w:pPr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  <w:t>č.účtu:</w:t>
      </w:r>
      <w:r w:rsidR="00962AA7">
        <w:rPr>
          <w:sz w:val="14"/>
        </w:rPr>
        <w:tab/>
      </w:r>
      <w:r w:rsidR="00A037A4">
        <w:rPr>
          <w:sz w:val="14"/>
        </w:rPr>
        <w:t>101036467/0300</w:t>
      </w:r>
    </w:p>
    <w:sectPr w:rsidR="00C903FB" w:rsidSect="00AD7A00">
      <w:pgSz w:w="11906" w:h="16838"/>
      <w:pgMar w:top="680" w:right="1134" w:bottom="709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96" w:rsidRDefault="00F37996">
      <w:r>
        <w:separator/>
      </w:r>
    </w:p>
  </w:endnote>
  <w:endnote w:type="continuationSeparator" w:id="0">
    <w:p w:rsidR="00F37996" w:rsidRDefault="00F37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96" w:rsidRDefault="00F37996">
      <w:r>
        <w:separator/>
      </w:r>
    </w:p>
  </w:footnote>
  <w:footnote w:type="continuationSeparator" w:id="0">
    <w:p w:rsidR="00F37996" w:rsidRDefault="00F37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D46"/>
    <w:multiLevelType w:val="hybridMultilevel"/>
    <w:tmpl w:val="7E4EE576"/>
    <w:lvl w:ilvl="0" w:tplc="2B0A6BDE">
      <w:start w:val="7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6EC"/>
    <w:rsid w:val="0000020D"/>
    <w:rsid w:val="00000547"/>
    <w:rsid w:val="00021DAE"/>
    <w:rsid w:val="00036718"/>
    <w:rsid w:val="00052CB5"/>
    <w:rsid w:val="000747DB"/>
    <w:rsid w:val="000D02E0"/>
    <w:rsid w:val="000F278F"/>
    <w:rsid w:val="00103299"/>
    <w:rsid w:val="001245F6"/>
    <w:rsid w:val="001263D0"/>
    <w:rsid w:val="00144E1E"/>
    <w:rsid w:val="00157533"/>
    <w:rsid w:val="001A63C8"/>
    <w:rsid w:val="001B0BC5"/>
    <w:rsid w:val="001C545E"/>
    <w:rsid w:val="001C79F2"/>
    <w:rsid w:val="001D3388"/>
    <w:rsid w:val="001F085D"/>
    <w:rsid w:val="001F1B34"/>
    <w:rsid w:val="002031B1"/>
    <w:rsid w:val="00210CC5"/>
    <w:rsid w:val="002210BC"/>
    <w:rsid w:val="00221B1E"/>
    <w:rsid w:val="0023394C"/>
    <w:rsid w:val="00237EAF"/>
    <w:rsid w:val="00242B4A"/>
    <w:rsid w:val="002439B0"/>
    <w:rsid w:val="002514D7"/>
    <w:rsid w:val="002524AA"/>
    <w:rsid w:val="00272881"/>
    <w:rsid w:val="002770EE"/>
    <w:rsid w:val="002B16E5"/>
    <w:rsid w:val="002B3C11"/>
    <w:rsid w:val="002B5DD9"/>
    <w:rsid w:val="002D607D"/>
    <w:rsid w:val="002D7068"/>
    <w:rsid w:val="003066F6"/>
    <w:rsid w:val="00351FA7"/>
    <w:rsid w:val="00355418"/>
    <w:rsid w:val="00363896"/>
    <w:rsid w:val="00364B67"/>
    <w:rsid w:val="003803B2"/>
    <w:rsid w:val="003B3BBE"/>
    <w:rsid w:val="003B3FB7"/>
    <w:rsid w:val="003C1EFC"/>
    <w:rsid w:val="003C4536"/>
    <w:rsid w:val="003D6238"/>
    <w:rsid w:val="003E5B12"/>
    <w:rsid w:val="0041011D"/>
    <w:rsid w:val="00426CEE"/>
    <w:rsid w:val="00436453"/>
    <w:rsid w:val="00466A61"/>
    <w:rsid w:val="004757E7"/>
    <w:rsid w:val="004A7A05"/>
    <w:rsid w:val="004C50B6"/>
    <w:rsid w:val="004C7C13"/>
    <w:rsid w:val="004F1E41"/>
    <w:rsid w:val="00515516"/>
    <w:rsid w:val="00546BC8"/>
    <w:rsid w:val="00560D04"/>
    <w:rsid w:val="00567718"/>
    <w:rsid w:val="00593459"/>
    <w:rsid w:val="005D69AC"/>
    <w:rsid w:val="005E500B"/>
    <w:rsid w:val="00684ECA"/>
    <w:rsid w:val="006C0AA4"/>
    <w:rsid w:val="006D2CC6"/>
    <w:rsid w:val="006D5B60"/>
    <w:rsid w:val="006D6A52"/>
    <w:rsid w:val="006F247E"/>
    <w:rsid w:val="007219ED"/>
    <w:rsid w:val="00722DE8"/>
    <w:rsid w:val="007451F1"/>
    <w:rsid w:val="00753FF8"/>
    <w:rsid w:val="00757075"/>
    <w:rsid w:val="00763399"/>
    <w:rsid w:val="00772A66"/>
    <w:rsid w:val="00790F56"/>
    <w:rsid w:val="007C01E2"/>
    <w:rsid w:val="007C2606"/>
    <w:rsid w:val="007D4FBB"/>
    <w:rsid w:val="007D65A9"/>
    <w:rsid w:val="007E64E1"/>
    <w:rsid w:val="007F5D7B"/>
    <w:rsid w:val="008016AB"/>
    <w:rsid w:val="00823495"/>
    <w:rsid w:val="00826F3F"/>
    <w:rsid w:val="008353ED"/>
    <w:rsid w:val="00840023"/>
    <w:rsid w:val="008B426F"/>
    <w:rsid w:val="008C0ED7"/>
    <w:rsid w:val="008D21A6"/>
    <w:rsid w:val="008E39EC"/>
    <w:rsid w:val="008E3C99"/>
    <w:rsid w:val="008E4B6B"/>
    <w:rsid w:val="008F3CF6"/>
    <w:rsid w:val="0094049F"/>
    <w:rsid w:val="009455FB"/>
    <w:rsid w:val="00962AA7"/>
    <w:rsid w:val="00970444"/>
    <w:rsid w:val="00972218"/>
    <w:rsid w:val="00982F24"/>
    <w:rsid w:val="00991045"/>
    <w:rsid w:val="009A1984"/>
    <w:rsid w:val="009A4D82"/>
    <w:rsid w:val="009E5610"/>
    <w:rsid w:val="009E7A6A"/>
    <w:rsid w:val="009F080D"/>
    <w:rsid w:val="00A037A4"/>
    <w:rsid w:val="00A16212"/>
    <w:rsid w:val="00A34338"/>
    <w:rsid w:val="00A45089"/>
    <w:rsid w:val="00A67432"/>
    <w:rsid w:val="00A95AEC"/>
    <w:rsid w:val="00AD36EC"/>
    <w:rsid w:val="00AD7A00"/>
    <w:rsid w:val="00AE1623"/>
    <w:rsid w:val="00AE39AA"/>
    <w:rsid w:val="00AE50D7"/>
    <w:rsid w:val="00B07B11"/>
    <w:rsid w:val="00B31625"/>
    <w:rsid w:val="00B43A65"/>
    <w:rsid w:val="00BB4508"/>
    <w:rsid w:val="00BC0AE7"/>
    <w:rsid w:val="00BC37EA"/>
    <w:rsid w:val="00BC799B"/>
    <w:rsid w:val="00C064C3"/>
    <w:rsid w:val="00C31287"/>
    <w:rsid w:val="00C456E0"/>
    <w:rsid w:val="00C564ED"/>
    <w:rsid w:val="00C566CE"/>
    <w:rsid w:val="00C8538B"/>
    <w:rsid w:val="00C903FB"/>
    <w:rsid w:val="00CA50F0"/>
    <w:rsid w:val="00CA702D"/>
    <w:rsid w:val="00CC288B"/>
    <w:rsid w:val="00CC7B25"/>
    <w:rsid w:val="00CD6DA2"/>
    <w:rsid w:val="00D049A3"/>
    <w:rsid w:val="00D11037"/>
    <w:rsid w:val="00D1206A"/>
    <w:rsid w:val="00D720AB"/>
    <w:rsid w:val="00D75F7D"/>
    <w:rsid w:val="00DA21E3"/>
    <w:rsid w:val="00DA3EAB"/>
    <w:rsid w:val="00DC29D6"/>
    <w:rsid w:val="00DD0183"/>
    <w:rsid w:val="00DD4256"/>
    <w:rsid w:val="00DD46CC"/>
    <w:rsid w:val="00DD7EA6"/>
    <w:rsid w:val="00DF5A65"/>
    <w:rsid w:val="00E11AA8"/>
    <w:rsid w:val="00E32B09"/>
    <w:rsid w:val="00E71B43"/>
    <w:rsid w:val="00E73312"/>
    <w:rsid w:val="00E735F5"/>
    <w:rsid w:val="00EA339E"/>
    <w:rsid w:val="00EC1E2C"/>
    <w:rsid w:val="00EC5018"/>
    <w:rsid w:val="00EC7EBB"/>
    <w:rsid w:val="00ED0FAC"/>
    <w:rsid w:val="00EE0AE7"/>
    <w:rsid w:val="00EE1661"/>
    <w:rsid w:val="00F37996"/>
    <w:rsid w:val="00F628D4"/>
    <w:rsid w:val="00F73AB3"/>
    <w:rsid w:val="00F85702"/>
    <w:rsid w:val="00F879F5"/>
    <w:rsid w:val="00F91620"/>
    <w:rsid w:val="00F96069"/>
    <w:rsid w:val="00FA70A6"/>
    <w:rsid w:val="00FD5B7B"/>
    <w:rsid w:val="00FF6E4E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0183"/>
  </w:style>
  <w:style w:type="paragraph" w:styleId="Nadpis1">
    <w:name w:val="heading 1"/>
    <w:basedOn w:val="Normln"/>
    <w:next w:val="Normln"/>
    <w:qFormat/>
    <w:rsid w:val="00DD0183"/>
    <w:pPr>
      <w:keepNext/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rsid w:val="00DD0183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DD0183"/>
    <w:pPr>
      <w:keepNext/>
      <w:outlineLvl w:val="2"/>
    </w:pPr>
    <w:rPr>
      <w:b/>
      <w:bCs/>
      <w:sz w:val="32"/>
    </w:rPr>
  </w:style>
  <w:style w:type="paragraph" w:styleId="Nadpis5">
    <w:name w:val="heading 5"/>
    <w:basedOn w:val="Normln"/>
    <w:next w:val="Normln"/>
    <w:qFormat/>
    <w:rsid w:val="007633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D0183"/>
    <w:pPr>
      <w:ind w:left="705"/>
    </w:pPr>
    <w:rPr>
      <w:rFonts w:ascii="Arial" w:hAnsi="Arial" w:cs="Arial"/>
      <w:sz w:val="24"/>
    </w:rPr>
  </w:style>
  <w:style w:type="character" w:styleId="Hypertextovodkaz">
    <w:name w:val="Hyperlink"/>
    <w:basedOn w:val="Standardnpsmoodstavce"/>
    <w:rsid w:val="00DD0183"/>
    <w:rPr>
      <w:color w:val="0000FF"/>
      <w:u w:val="single"/>
    </w:rPr>
  </w:style>
  <w:style w:type="paragraph" w:styleId="Zkladntext">
    <w:name w:val="Body Text"/>
    <w:basedOn w:val="Normln"/>
    <w:rsid w:val="00DD0183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2B16E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903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03F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DA3EAB"/>
    <w:pPr>
      <w:spacing w:before="100" w:beforeAutospacing="1" w:after="100" w:afterAutospacing="1"/>
    </w:pPr>
    <w:rPr>
      <w:sz w:val="24"/>
      <w:szCs w:val="24"/>
    </w:rPr>
  </w:style>
  <w:style w:type="paragraph" w:styleId="Seznam">
    <w:name w:val="List"/>
    <w:basedOn w:val="Zkladntext"/>
    <w:rsid w:val="003C1EFC"/>
    <w:pPr>
      <w:widowControl w:val="0"/>
      <w:suppressAutoHyphens/>
      <w:spacing w:after="120"/>
      <w:jc w:val="left"/>
    </w:pPr>
    <w:rPr>
      <w:rFonts w:eastAsia="Lucida Sans Unicode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paj</cp:lastModifiedBy>
  <cp:revision>2</cp:revision>
  <cp:lastPrinted>2022-05-24T06:22:00Z</cp:lastPrinted>
  <dcterms:created xsi:type="dcterms:W3CDTF">2022-05-25T07:17:00Z</dcterms:created>
  <dcterms:modified xsi:type="dcterms:W3CDTF">2022-05-25T07:17:00Z</dcterms:modified>
</cp:coreProperties>
</file>