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24E1CCA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bookmarkStart w:id="0" w:name="_Hlk103766842"/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49A3F8C0" w:rsidR="00E94A68" w:rsidRPr="00E97514" w:rsidRDefault="00262BF1" w:rsidP="002D650A">
            <w:bookmarkStart w:id="1" w:name="_GoBack"/>
            <w:r>
              <w:t>Česká pirátská strana</w:t>
            </w:r>
            <w:bookmarkEnd w:id="1"/>
          </w:p>
        </w:tc>
      </w:tr>
      <w:tr w:rsidR="00E94A68" w14:paraId="750C06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D6759FB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540B1E6C" w:rsidR="00E94A68" w:rsidRPr="00E97514" w:rsidRDefault="00262BF1" w:rsidP="002D650A">
            <w:r>
              <w:t>Na Moráni 360/3, Praha  - Nové město, 12800</w:t>
            </w:r>
          </w:p>
        </w:tc>
      </w:tr>
      <w:tr w:rsidR="00E94A68" w14:paraId="7102F67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41E35E82" w:rsidR="00E94A68" w:rsidRPr="00E97514" w:rsidRDefault="00262BF1" w:rsidP="002D650A">
            <w:r>
              <w:t>71339698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682843D0" w:rsidR="00E94A68" w:rsidRPr="00E97514" w:rsidRDefault="003C32B5" w:rsidP="002D650A">
            <w:r w:rsidRPr="00E97514">
              <w:t xml:space="preserve">DIČ: </w:t>
            </w:r>
            <w:r w:rsidRPr="00043879">
              <w:t>CZ</w:t>
            </w:r>
            <w:r>
              <w:t>71339698</w:t>
            </w:r>
          </w:p>
        </w:tc>
      </w:tr>
      <w:tr w:rsidR="00B46561" w14:paraId="0D4B294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3A3DB0E6" w:rsidR="00B46561" w:rsidRPr="00E97514" w:rsidRDefault="00E64B2B" w:rsidP="002D650A">
            <w:r w:rsidRPr="00E64B2B">
              <w:t>b2i4r6j</w:t>
            </w:r>
          </w:p>
        </w:tc>
      </w:tr>
      <w:bookmarkEnd w:id="0"/>
      <w:tr w:rsidR="00E94A68" w14:paraId="62326DB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4F6CFB31" w:rsidR="00E94A68" w:rsidRPr="00E97514" w:rsidRDefault="00EE4A7A" w:rsidP="002D650A">
            <w:r>
              <w:t>Jaromír Horký</w:t>
            </w:r>
          </w:p>
        </w:tc>
      </w:tr>
      <w:tr w:rsidR="00E94A68" w14:paraId="598202A7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687E7976" w:rsidR="00E94A68" w:rsidRPr="00E97514" w:rsidRDefault="00D51969" w:rsidP="007B2FC1">
            <w:r>
              <w:rPr>
                <w:rStyle w:val="Hypertextovodkaz"/>
              </w:rPr>
              <w:t>xxx</w:t>
            </w:r>
          </w:p>
        </w:tc>
      </w:tr>
      <w:tr w:rsidR="00BC5445" w14:paraId="04552C15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51B9E8E6" w14:textId="77777777" w:rsidR="00BC5445" w:rsidRDefault="00BC5445" w:rsidP="002D650A"/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42897D1" w14:textId="20CED5DD" w:rsidR="00841DA1" w:rsidRDefault="00841DA1" w:rsidP="007B2FC1"/>
        </w:tc>
      </w:tr>
      <w:tr w:rsidR="00E94A68" w14:paraId="5A4E00C4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7BAFE378" w:rsidR="00E94A68" w:rsidRPr="00E97514" w:rsidRDefault="00D51969" w:rsidP="00753681">
            <w:r>
              <w:t>xxx</w:t>
            </w:r>
          </w:p>
        </w:tc>
      </w:tr>
      <w:tr w:rsidR="00E94A68" w14:paraId="0302FEF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0B592471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D675EF">
              <w:t>Bc. Anna Sýkorová</w:t>
            </w:r>
            <w:r w:rsidR="00E94A68" w:rsidRPr="00E97514">
              <w:t>)</w:t>
            </w:r>
          </w:p>
        </w:tc>
      </w:tr>
      <w:tr w:rsidR="00E94A68" w14:paraId="781E21E3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07FFA462" w:rsidR="00E94A68" w:rsidRPr="00E97514" w:rsidRDefault="00D51969" w:rsidP="00B46561">
            <w:r>
              <w:rPr>
                <w:rStyle w:val="Hypertextovodkaz"/>
              </w:rPr>
              <w:t>xxx</w:t>
            </w:r>
          </w:p>
        </w:tc>
      </w:tr>
      <w:tr w:rsidR="00E94A68" w14:paraId="59BCEFF8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678867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127EC93" w14:textId="0B369A5F" w:rsidR="00E94A68" w:rsidRPr="000C7BCB" w:rsidRDefault="00262BF1" w:rsidP="002D650A">
            <w:r>
              <w:t>CLV</w:t>
            </w:r>
          </w:p>
        </w:tc>
      </w:tr>
      <w:tr w:rsidR="001D4528" w14:paraId="1B8379C2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28CDAC50" w:rsidR="001D4528" w:rsidRDefault="001D4528" w:rsidP="002D650A">
            <w:r>
              <w:t>Umístění: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46B82BE" w14:textId="7509D5D8" w:rsidR="001D4528" w:rsidRDefault="00262BF1" w:rsidP="002D650A">
            <w:r>
              <w:t xml:space="preserve">Přístřešky </w:t>
            </w:r>
            <w:r w:rsidR="00EE4A7A">
              <w:t xml:space="preserve">autobusových a </w:t>
            </w:r>
            <w:r>
              <w:t>tramvajových zastávek</w:t>
            </w:r>
          </w:p>
        </w:tc>
      </w:tr>
      <w:tr w:rsidR="001D4528" w14:paraId="52EEC036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5C01AE3D" w:rsidR="001D4528" w:rsidRDefault="001D4528" w:rsidP="002D650A"/>
        </w:tc>
      </w:tr>
      <w:tr w:rsidR="00E94A68" w14:paraId="4315AF2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C50B308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2EF1047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F44F270" w14:textId="12F18D6E" w:rsidR="00017761" w:rsidRPr="000C7BCB" w:rsidRDefault="00EE4A7A" w:rsidP="002D650A">
            <w:r>
              <w:t>18</w:t>
            </w:r>
            <w:r w:rsidR="003C32B5">
              <w:t xml:space="preserve"> </w:t>
            </w:r>
          </w:p>
        </w:tc>
      </w:tr>
      <w:tr w:rsidR="00E94A68" w14:paraId="0667569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4A699CF" w14:textId="74B1CF29" w:rsidR="00017761" w:rsidRPr="000C7BCB" w:rsidRDefault="00EE4A7A" w:rsidP="002D650A">
            <w:r>
              <w:t>Zóna 1 – 6.300,- Kč; zóna 2 – 5.850,- Kč; zóna 3 – 4.500,- Kč (množstevní sleva na pronájmu 10%)</w:t>
            </w:r>
          </w:p>
        </w:tc>
      </w:tr>
      <w:tr w:rsidR="001B3846" w14:paraId="54F1301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17258E1F" w:rsidR="001B3846" w:rsidRPr="000C7BCB" w:rsidRDefault="005A2B1B" w:rsidP="002D650A">
            <w:r>
              <w:t xml:space="preserve">Výroba 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39177BB2" w14:textId="79F89B92" w:rsidR="005A2B1B" w:rsidRDefault="00EE4A7A" w:rsidP="002D650A">
            <w:r>
              <w:t>290</w:t>
            </w:r>
            <w:r w:rsidR="003C32B5">
              <w:t>,-</w:t>
            </w:r>
          </w:p>
        </w:tc>
      </w:tr>
      <w:tr w:rsidR="001B3846" w14:paraId="288C8086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1B3846" w14:paraId="6D0906B8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12B5173" w14:textId="30C63429" w:rsidR="001B3846" w:rsidRPr="000C7BCB" w:rsidRDefault="005A2B1B" w:rsidP="002D650A">
            <w:r>
              <w:t>Instalace a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5E0682A" w14:textId="2465AACD" w:rsidR="001B3846" w:rsidRDefault="00EE4A7A" w:rsidP="002D650A">
            <w:r>
              <w:t>290</w:t>
            </w:r>
            <w:r w:rsidR="003C32B5">
              <w:t>,-</w:t>
            </w:r>
          </w:p>
        </w:tc>
      </w:tr>
      <w:tr w:rsidR="001B3846" w14:paraId="70238A6F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E53BD8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D9AA11C" w14:textId="77777777" w:rsidR="001B3846" w:rsidRDefault="001B3846" w:rsidP="002D650A"/>
        </w:tc>
      </w:tr>
      <w:tr w:rsidR="00E94A68" w14:paraId="1A0F146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559333B" w14:textId="52569B14" w:rsidR="00E94A68" w:rsidRPr="000C7BCB" w:rsidRDefault="003C32B5" w:rsidP="002D650A">
            <w:r>
              <w:t>109.440,-</w:t>
            </w:r>
          </w:p>
        </w:tc>
      </w:tr>
      <w:tr w:rsidR="00CE5A52" w14:paraId="3A57F3D8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 w:rsidRPr="00262BF1">
              <w:rPr>
                <w:lang w:val="pl-PL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7A6CB81A" w:rsidR="00CE5A52" w:rsidRPr="000C7BCB" w:rsidRDefault="003C32B5" w:rsidP="002D650A">
            <w:r>
              <w:t>132.442,-</w:t>
            </w:r>
          </w:p>
        </w:tc>
      </w:tr>
      <w:tr w:rsidR="00CE5A52" w14:paraId="4D92DD19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4147CC1B" w:rsidR="001B3846" w:rsidRPr="000C7BCB" w:rsidRDefault="001B3846" w:rsidP="00922183">
            <w:r>
              <w:t xml:space="preserve">OD: </w:t>
            </w:r>
            <w:r w:rsidR="00672A27">
              <w:t>1. 9. 2022</w:t>
            </w:r>
          </w:p>
        </w:tc>
      </w:tr>
      <w:tr w:rsidR="001B3846" w14:paraId="4CB741BE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6044426" w14:textId="55004639" w:rsidR="001B3846" w:rsidRPr="000C7BCB" w:rsidRDefault="001B3846" w:rsidP="00922183">
            <w:r>
              <w:t xml:space="preserve">DO: </w:t>
            </w:r>
            <w:r w:rsidR="00672A27">
              <w:t>30. 9. 2022</w:t>
            </w:r>
          </w:p>
        </w:tc>
      </w:tr>
      <w:tr w:rsidR="00E94A68" w14:paraId="754235BC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CD22781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D0FF95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06C53D6" w14:textId="4378C882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</w:t>
            </w:r>
          </w:p>
          <w:p w14:paraId="26D8FA88" w14:textId="77777777" w:rsidR="00E94A68" w:rsidRPr="000C7BCB" w:rsidRDefault="00E94A68" w:rsidP="002D650A"/>
        </w:tc>
      </w:tr>
      <w:tr w:rsidR="00E94A68" w14:paraId="6D4334E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6D750CA" w14:textId="710C3C95" w:rsidR="00515226" w:rsidRPr="001D4528" w:rsidRDefault="00EE4A7A" w:rsidP="003C32B5">
            <w:pPr>
              <w:jc w:val="both"/>
            </w:pPr>
            <w:r>
              <w:t>Soupis konkrétních ploch je přílohou této objednávky</w:t>
            </w:r>
            <w:r w:rsidR="00BC5445">
              <w:t>.</w:t>
            </w:r>
          </w:p>
        </w:tc>
      </w:tr>
      <w:tr w:rsidR="00E94A68" w14:paraId="0C1A8F1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0D655184" w:rsidR="00E94A68" w:rsidRPr="000C7BCB" w:rsidRDefault="00BC5445" w:rsidP="002D650A">
            <w:proofErr w:type="gramStart"/>
            <w:r>
              <w:t>18.5.2022</w:t>
            </w:r>
            <w:proofErr w:type="gramEnd"/>
          </w:p>
        </w:tc>
      </w:tr>
      <w:tr w:rsidR="00E94A68" w14:paraId="1F6B8BB0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EF0611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79C8AF49" w14:textId="77777777" w:rsidR="00E94A68" w:rsidRPr="000C7BCB" w:rsidRDefault="00E94A68" w:rsidP="002D650A"/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6F490F22" w14:textId="77777777" w:rsidR="00E94A68" w:rsidRPr="000C7BCB" w:rsidRDefault="00E94A68" w:rsidP="002D650A"/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66C0" w14:textId="77777777" w:rsidR="009C617D" w:rsidRDefault="009C617D" w:rsidP="00E94A68">
      <w:pPr>
        <w:spacing w:after="0" w:line="240" w:lineRule="auto"/>
      </w:pPr>
      <w:r>
        <w:separator/>
      </w:r>
    </w:p>
  </w:endnote>
  <w:endnote w:type="continuationSeparator" w:id="0">
    <w:p w14:paraId="4D0673E0" w14:textId="77777777" w:rsidR="009C617D" w:rsidRDefault="009C617D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864D9" w14:textId="77777777" w:rsidR="009C617D" w:rsidRDefault="009C617D" w:rsidP="00E94A68">
      <w:pPr>
        <w:spacing w:after="0" w:line="240" w:lineRule="auto"/>
      </w:pPr>
      <w:r>
        <w:separator/>
      </w:r>
    </w:p>
  </w:footnote>
  <w:footnote w:type="continuationSeparator" w:id="0">
    <w:p w14:paraId="4AC3B95D" w14:textId="77777777" w:rsidR="009C617D" w:rsidRDefault="009C617D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9A5C" w14:textId="1E3AAD83" w:rsidR="00595D7F" w:rsidRDefault="00C200AC">
    <w:pPr>
      <w:pStyle w:val="Zhlav"/>
    </w:pPr>
    <w:r w:rsidRPr="002A323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A3EEA1" wp14:editId="3B1EB32B">
          <wp:simplePos x="0" y="0"/>
          <wp:positionH relativeFrom="column">
            <wp:posOffset>5452110</wp:posOffset>
          </wp:positionH>
          <wp:positionV relativeFrom="paragraph">
            <wp:posOffset>-40640</wp:posOffset>
          </wp:positionV>
          <wp:extent cx="733425" cy="297180"/>
          <wp:effectExtent l="0" t="0" r="9525" b="7620"/>
          <wp:wrapTight wrapText="bothSides">
            <wp:wrapPolygon edited="0">
              <wp:start x="0" y="0"/>
              <wp:lineTo x="0" y="20769"/>
              <wp:lineTo x="21319" y="20769"/>
              <wp:lineTo x="213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595D7F">
      <w:t xml:space="preserve">Objednávka  </w:t>
    </w:r>
    <w:proofErr w:type="spellStart"/>
    <w:r w:rsidR="00595D7F">
      <w:t>č.</w:t>
    </w:r>
    <w:proofErr w:type="gramEnd"/>
    <w:r w:rsidR="00DC7278" w:rsidRPr="00DC7278">
      <w:rPr>
        <w:b/>
        <w:bCs/>
      </w:rPr>
      <w:t>DPMO</w:t>
    </w:r>
    <w:proofErr w:type="spellEnd"/>
    <w:r w:rsidR="00DC7278" w:rsidRPr="00DC7278">
      <w:rPr>
        <w:b/>
        <w:bCs/>
      </w:rPr>
      <w:t>/2022/26001/</w:t>
    </w:r>
    <w:r w:rsidR="00D10AB7">
      <w:rPr>
        <w:b/>
        <w:bCs/>
      </w:rPr>
      <w:t>008</w:t>
    </w:r>
  </w:p>
  <w:p w14:paraId="2501753A" w14:textId="2440589C" w:rsidR="00C200AC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</w:p>
  <w:p w14:paraId="0E305BE9" w14:textId="497EDDA8" w:rsidR="00C200AC" w:rsidRDefault="00C200AC">
    <w:pPr>
      <w:pStyle w:val="Zhlav"/>
    </w:pPr>
  </w:p>
  <w:p w14:paraId="494E8C0E" w14:textId="765B6C29" w:rsidR="00C200AC" w:rsidRDefault="002A3230">
    <w:pPr>
      <w:pStyle w:val="Zhlav"/>
      <w:rPr>
        <w:noProof/>
        <w:lang w:eastAsia="cs-CZ"/>
      </w:rPr>
    </w:pPr>
    <w:r w:rsidRPr="002A3230">
      <w:ptab w:relativeTo="margin" w:alignment="center" w:leader="none"/>
    </w:r>
    <w:r w:rsidRPr="002A3230">
      <w:t>Dopravní podnik města Olomouce, a.s.</w:t>
    </w:r>
    <w:r w:rsidR="00C200AC" w:rsidRPr="00C200AC">
      <w:rPr>
        <w:noProof/>
        <w:lang w:eastAsia="cs-CZ"/>
      </w:rPr>
      <w:t xml:space="preserve"> </w:t>
    </w:r>
  </w:p>
  <w:p w14:paraId="2C514DD8" w14:textId="77777777" w:rsidR="00C200AC" w:rsidRDefault="00C200AC">
    <w:pPr>
      <w:pStyle w:val="Zhlav"/>
    </w:pPr>
  </w:p>
  <w:p w14:paraId="75457C3B" w14:textId="4C1F4E0F" w:rsidR="00E94A68" w:rsidRDefault="002A3230">
    <w:pPr>
      <w:pStyle w:val="Zhlav"/>
    </w:pPr>
    <w:r w:rsidRPr="002A3230">
      <w:ptab w:relativeTo="margin" w:alignment="right" w:leader="none"/>
    </w:r>
  </w:p>
  <w:p w14:paraId="68027CA0" w14:textId="77777777" w:rsidR="00C200AC" w:rsidRDefault="00C200AC">
    <w:pPr>
      <w:pStyle w:val="Zhlav"/>
    </w:pPr>
  </w:p>
  <w:p w14:paraId="4C98EF0F" w14:textId="77777777" w:rsidR="00C200AC" w:rsidRPr="002A3230" w:rsidRDefault="00C200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17761"/>
    <w:rsid w:val="00043879"/>
    <w:rsid w:val="000D0D7B"/>
    <w:rsid w:val="000D7228"/>
    <w:rsid w:val="00175D1C"/>
    <w:rsid w:val="001B3846"/>
    <w:rsid w:val="001D4528"/>
    <w:rsid w:val="00205691"/>
    <w:rsid w:val="00245D88"/>
    <w:rsid w:val="00262BF1"/>
    <w:rsid w:val="00287DEB"/>
    <w:rsid w:val="002A3230"/>
    <w:rsid w:val="002B4E49"/>
    <w:rsid w:val="003A67EC"/>
    <w:rsid w:val="003C32B5"/>
    <w:rsid w:val="003D0FC1"/>
    <w:rsid w:val="0047529C"/>
    <w:rsid w:val="004771BC"/>
    <w:rsid w:val="00515226"/>
    <w:rsid w:val="00541794"/>
    <w:rsid w:val="00583E52"/>
    <w:rsid w:val="005948C4"/>
    <w:rsid w:val="00595D7F"/>
    <w:rsid w:val="005A2B1B"/>
    <w:rsid w:val="00616ECC"/>
    <w:rsid w:val="00672A27"/>
    <w:rsid w:val="006F2B31"/>
    <w:rsid w:val="00715787"/>
    <w:rsid w:val="00741F26"/>
    <w:rsid w:val="00753681"/>
    <w:rsid w:val="007B2FC1"/>
    <w:rsid w:val="00832428"/>
    <w:rsid w:val="00833C48"/>
    <w:rsid w:val="00841DA1"/>
    <w:rsid w:val="008A596B"/>
    <w:rsid w:val="00922183"/>
    <w:rsid w:val="009222FC"/>
    <w:rsid w:val="009C617D"/>
    <w:rsid w:val="00B10231"/>
    <w:rsid w:val="00B46561"/>
    <w:rsid w:val="00B46ABA"/>
    <w:rsid w:val="00BA7B14"/>
    <w:rsid w:val="00BC5445"/>
    <w:rsid w:val="00C200AC"/>
    <w:rsid w:val="00C31F1E"/>
    <w:rsid w:val="00C62B83"/>
    <w:rsid w:val="00CC109A"/>
    <w:rsid w:val="00CE5A52"/>
    <w:rsid w:val="00D10AB7"/>
    <w:rsid w:val="00D4557C"/>
    <w:rsid w:val="00D51969"/>
    <w:rsid w:val="00D675EF"/>
    <w:rsid w:val="00DC7278"/>
    <w:rsid w:val="00E3399D"/>
    <w:rsid w:val="00E64B2B"/>
    <w:rsid w:val="00E94A68"/>
    <w:rsid w:val="00EC2DFC"/>
    <w:rsid w:val="00EE4A7A"/>
    <w:rsid w:val="00F02DA7"/>
    <w:rsid w:val="00F53F74"/>
    <w:rsid w:val="00F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3C02-71E1-46F2-988D-5C132D76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cp:lastPrinted>2022-05-18T10:00:00Z</cp:lastPrinted>
  <dcterms:created xsi:type="dcterms:W3CDTF">2022-05-19T11:25:00Z</dcterms:created>
  <dcterms:modified xsi:type="dcterms:W3CDTF">2022-05-19T11:26:00Z</dcterms:modified>
</cp:coreProperties>
</file>