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72D401C6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C35F3F">
        <w:t>Ing. Pavlou Nešpůrkovou</w:t>
      </w:r>
      <w:r w:rsidR="000A5BB7">
        <w:t>, manažer</w:t>
      </w:r>
      <w:r w:rsidR="00C35F3F">
        <w:t>kou</w:t>
      </w:r>
      <w:r w:rsidR="000A5BB7">
        <w:t xml:space="preserve"> specializovaného útvaru správa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46E3C8E5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AF17FF">
        <w:rPr>
          <w:b/>
        </w:rPr>
        <w:t>XXX</w:t>
      </w:r>
      <w:r w:rsidRPr="000327DF">
        <w:rPr>
          <w:b/>
        </w:rPr>
        <w:t>,</w:t>
      </w:r>
      <w:r w:rsidRPr="005F531A">
        <w:t xml:space="preserve"> IČO </w:t>
      </w:r>
      <w:r w:rsidR="00AF17FF">
        <w:t>XXX</w:t>
      </w:r>
      <w:r w:rsidRPr="005F531A">
        <w:t xml:space="preserve"> sídlo</w:t>
      </w:r>
      <w:r>
        <w:t xml:space="preserve"> </w:t>
      </w:r>
      <w:r w:rsidR="00AF17FF">
        <w:t>XXX</w:t>
      </w:r>
      <w:r w:rsidR="00BB201F">
        <w:t xml:space="preserve">, </w:t>
      </w:r>
      <w:r w:rsidRPr="005F531A">
        <w:t xml:space="preserve"> zapsané v obchodním </w:t>
      </w:r>
      <w:r w:rsidR="00BB201F">
        <w:t>rejstříku Městského</w:t>
      </w:r>
      <w:r w:rsidRPr="005F531A">
        <w:t xml:space="preserve"> soudu </w:t>
      </w:r>
      <w:r w:rsidR="00AF17FF"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28F1D8DC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 xml:space="preserve">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27D77885" w:rsidR="002420BC" w:rsidRDefault="002420BC" w:rsidP="000B04D5">
      <w:pPr>
        <w:pStyle w:val="Odstavecseseznamem"/>
        <w:numPr>
          <w:ilvl w:val="0"/>
          <w:numId w:val="2"/>
        </w:numPr>
        <w:jc w:val="both"/>
      </w:pPr>
      <w:r>
        <w:t>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28B2B4A3" w:rsidR="002420BC" w:rsidRPr="00093824" w:rsidRDefault="002420BC" w:rsidP="002420BC">
      <w:r>
        <w:t>Zmocněnec je oprávněn vykonávat veškeré výše uvedené činnosti výhradně v provozovně Partner umístěné v</w:t>
      </w:r>
      <w:r w:rsidR="00B167CE">
        <w:t> </w:t>
      </w:r>
      <w:r w:rsidR="00AF17FF">
        <w:rPr>
          <w:b/>
        </w:rPr>
        <w:t>XXX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2026CFCA" w:rsidR="00A7768B" w:rsidRDefault="002420BC" w:rsidP="00A7768B">
      <w:pPr>
        <w:spacing w:line="360" w:lineRule="auto"/>
        <w:jc w:val="both"/>
      </w:pPr>
      <w:r>
        <w:t xml:space="preserve">Tato plná moc je platná a účinná </w:t>
      </w:r>
      <w:r w:rsidR="00A7768B">
        <w:t xml:space="preserve">po dobu účinnosti smlouvy o zajištění služeb pro Českou poštu, s.p., č. </w:t>
      </w:r>
      <w:r w:rsidR="00BB201F">
        <w:t>2022/02</w:t>
      </w:r>
      <w:r w:rsidR="00E921FE">
        <w:t>58</w:t>
      </w:r>
      <w:r w:rsidR="00B167CE">
        <w:t>9</w:t>
      </w:r>
      <w:r w:rsidR="00BB201F">
        <w:t>.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4352B560" w14:textId="05976DFB" w:rsidR="002420BC" w:rsidRPr="0016446C" w:rsidRDefault="00C35F3F" w:rsidP="0016446C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b w:val="0"/>
          <w:i/>
        </w:rPr>
        <w:t>Ing. Pavla Nešpůrková</w:t>
      </w:r>
    </w:p>
    <w:p w14:paraId="5704FE03" w14:textId="4BEC4AF6" w:rsidR="002420B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manažer</w:t>
      </w:r>
      <w:r w:rsidR="00C35F3F">
        <w:rPr>
          <w:rStyle w:val="Siln"/>
          <w:b w:val="0"/>
        </w:rPr>
        <w:t>ka</w:t>
      </w:r>
      <w:r>
        <w:rPr>
          <w:rStyle w:val="Siln"/>
          <w:b w:val="0"/>
        </w:rPr>
        <w:t xml:space="preserve"> specializovaného útvaru</w:t>
      </w:r>
    </w:p>
    <w:p w14:paraId="1EA57C04" w14:textId="45DBB28A" w:rsidR="000A5BB7" w:rsidRPr="0016446C" w:rsidRDefault="000A5BB7" w:rsidP="002420BC">
      <w:pPr>
        <w:ind w:left="5672"/>
        <w:jc w:val="center"/>
        <w:rPr>
          <w:rStyle w:val="Siln"/>
          <w:b w:val="0"/>
        </w:rPr>
      </w:pPr>
      <w:r>
        <w:rPr>
          <w:rStyle w:val="Siln"/>
          <w:b w:val="0"/>
        </w:rPr>
        <w:t>správa externích sítí</w:t>
      </w:r>
    </w:p>
    <w:p w14:paraId="7591A6A2" w14:textId="77777777" w:rsidR="002420BC" w:rsidRPr="0016446C" w:rsidRDefault="002420BC" w:rsidP="002420BC">
      <w:pPr>
        <w:ind w:left="5672"/>
        <w:jc w:val="center"/>
        <w:rPr>
          <w:b/>
        </w:rPr>
      </w:pPr>
      <w:r w:rsidRPr="0016446C">
        <w:rPr>
          <w:rStyle w:val="Siln"/>
          <w:b w:val="0"/>
        </w:rPr>
        <w:t>Česká pošta, s.p.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1F6E33AC" w:rsidR="00A7768B" w:rsidRPr="00093824" w:rsidRDefault="00A7768B" w:rsidP="00A7768B">
      <w:r w:rsidRPr="00093824">
        <w:t xml:space="preserve">V </w:t>
      </w:r>
      <w:r w:rsidR="00BB201F">
        <w:t xml:space="preserve">                  </w:t>
      </w:r>
      <w:r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1D99B743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AF17FF">
        <w:rPr>
          <w:rFonts w:ascii="Times New Roman" w:hAnsi="Times New Roman"/>
          <w:i/>
          <w:iCs/>
          <w:sz w:val="22"/>
          <w:szCs w:val="22"/>
        </w:rPr>
        <w:t>XXX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738E39AC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AF17FF">
        <w:rPr>
          <w:rFonts w:ascii="Times New Roman" w:hAnsi="Times New Roman"/>
          <w:sz w:val="22"/>
          <w:szCs w:val="22"/>
        </w:rPr>
        <w:t>XXX</w:t>
      </w:r>
    </w:p>
    <w:p w14:paraId="733F65CC" w14:textId="77777777" w:rsidR="008B6DD1" w:rsidRDefault="00AF17FF" w:rsidP="00A7768B"/>
    <w:sectPr w:rsidR="008B6DD1" w:rsidSect="00571C3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33210" w14:textId="77777777" w:rsidR="0012004F" w:rsidRDefault="0012004F" w:rsidP="002420BC">
      <w:pPr>
        <w:spacing w:line="240" w:lineRule="auto"/>
      </w:pPr>
      <w:r>
        <w:separator/>
      </w:r>
    </w:p>
  </w:endnote>
  <w:endnote w:type="continuationSeparator" w:id="0">
    <w:p w14:paraId="3C35B29F" w14:textId="77777777" w:rsidR="0012004F" w:rsidRDefault="0012004F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ADEF1" w14:textId="77777777" w:rsidR="0012004F" w:rsidRDefault="0012004F" w:rsidP="002420BC">
      <w:pPr>
        <w:spacing w:line="240" w:lineRule="auto"/>
      </w:pPr>
      <w:r>
        <w:separator/>
      </w:r>
    </w:p>
  </w:footnote>
  <w:footnote w:type="continuationSeparator" w:id="0">
    <w:p w14:paraId="0EA34FFE" w14:textId="77777777" w:rsidR="0012004F" w:rsidRDefault="0012004F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313E8496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B167CE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6FE2837D" w:rsidR="002420BC" w:rsidRPr="00E253F5" w:rsidRDefault="00655850" w:rsidP="00BB201F">
    <w:pPr>
      <w:pStyle w:val="Zhlav"/>
      <w:tabs>
        <w:tab w:val="clear" w:pos="9026"/>
        <w:tab w:val="left" w:pos="1701"/>
        <w:tab w:val="left" w:pos="4513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BB201F">
      <w:rPr>
        <w:b/>
        <w:color w:val="002776"/>
      </w:rPr>
      <w:tab/>
      <w:t xml:space="preserve">                                                 </w:t>
    </w:r>
    <w:r w:rsidR="00B167CE">
      <w:rPr>
        <w:b/>
        <w:color w:val="002776"/>
      </w:rPr>
      <w:t>Rychnovek</w:t>
    </w:r>
    <w:r w:rsidR="00985CDF">
      <w:rPr>
        <w:b/>
        <w:color w:val="002776"/>
      </w:rPr>
      <w:t xml:space="preserve"> (VČ)</w:t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BC"/>
    <w:rsid w:val="00020F22"/>
    <w:rsid w:val="000A5BB7"/>
    <w:rsid w:val="000B04D5"/>
    <w:rsid w:val="0012004F"/>
    <w:rsid w:val="0016446C"/>
    <w:rsid w:val="001E3549"/>
    <w:rsid w:val="00200BB5"/>
    <w:rsid w:val="00201DBE"/>
    <w:rsid w:val="00206D12"/>
    <w:rsid w:val="002420BC"/>
    <w:rsid w:val="002613F4"/>
    <w:rsid w:val="002B7826"/>
    <w:rsid w:val="005A0E19"/>
    <w:rsid w:val="00620F37"/>
    <w:rsid w:val="00632173"/>
    <w:rsid w:val="00655850"/>
    <w:rsid w:val="007B78EE"/>
    <w:rsid w:val="00852E56"/>
    <w:rsid w:val="00980F33"/>
    <w:rsid w:val="00985CDF"/>
    <w:rsid w:val="00A32272"/>
    <w:rsid w:val="00A4267A"/>
    <w:rsid w:val="00A7768B"/>
    <w:rsid w:val="00AF17FF"/>
    <w:rsid w:val="00B167CE"/>
    <w:rsid w:val="00BB201F"/>
    <w:rsid w:val="00BC76E8"/>
    <w:rsid w:val="00C35F3F"/>
    <w:rsid w:val="00D0552B"/>
    <w:rsid w:val="00E9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5FFE22F24004E9EB275FA99A40798" ma:contentTypeVersion="0" ma:contentTypeDescription="Vytvoří nový dokument" ma:contentTypeScope="" ma:versionID="8b34c6128e8ca54051207a3bfe443d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26410-6EF6-46EF-8290-FFB1F7E5D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DF107-34D9-4551-927F-72D781C7F6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B8597-1C77-409A-944F-36EABFDA8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Kadlecová Jana</cp:lastModifiedBy>
  <cp:revision>13</cp:revision>
  <dcterms:created xsi:type="dcterms:W3CDTF">2020-01-14T08:37:00Z</dcterms:created>
  <dcterms:modified xsi:type="dcterms:W3CDTF">2022-04-25T11:39:00Z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0x0101006E65FFE22F24004E9EB275FA99A40798</vt:lpwstr>
  </property>
</Properties>
</file>