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4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2"/>
        <w:gridCol w:w="2370"/>
        <w:gridCol w:w="539"/>
        <w:gridCol w:w="215"/>
        <w:gridCol w:w="216"/>
        <w:gridCol w:w="215"/>
        <w:gridCol w:w="647"/>
        <w:gridCol w:w="969"/>
        <w:gridCol w:w="2155"/>
        <w:gridCol w:w="539"/>
        <w:gridCol w:w="54"/>
        <w:gridCol w:w="485"/>
      </w:tblGrid>
      <w:tr w:rsidR="001C6985" w14:paraId="667F5DBF" w14:textId="77777777">
        <w:trPr>
          <w:cantSplit/>
        </w:trPr>
        <w:tc>
          <w:tcPr>
            <w:tcW w:w="6572" w:type="dxa"/>
            <w:gridSpan w:val="9"/>
          </w:tcPr>
          <w:p w14:paraId="72D2702B" w14:textId="77777777" w:rsidR="001C6985" w:rsidRDefault="00AB1AE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14:paraId="0E261850" w14:textId="77777777" w:rsidR="001C6985" w:rsidRDefault="00AB1AE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OBJ/170/22/046</w:t>
            </w:r>
          </w:p>
        </w:tc>
      </w:tr>
      <w:tr w:rsidR="001C6985" w14:paraId="0965F2F9" w14:textId="77777777">
        <w:trPr>
          <w:cantSplit/>
        </w:trPr>
        <w:tc>
          <w:tcPr>
            <w:tcW w:w="10774" w:type="dxa"/>
            <w:gridSpan w:val="14"/>
          </w:tcPr>
          <w:p w14:paraId="3F3C5A6E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C6985" w14:paraId="3F3A477B" w14:textId="77777777">
        <w:trPr>
          <w:cantSplit/>
        </w:trPr>
        <w:tc>
          <w:tcPr>
            <w:tcW w:w="5279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14:paraId="2726F919" w14:textId="77777777" w:rsidR="001C6985" w:rsidRDefault="00AB1A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14:paraId="1D2F083B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14:paraId="305B723C" w14:textId="77777777" w:rsidR="001C6985" w:rsidRDefault="00AB1A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1C6985" w14:paraId="022E188F" w14:textId="77777777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</w:tcBorders>
          </w:tcPr>
          <w:p w14:paraId="39D511CD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3E18B054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right w:val="single" w:sz="8" w:space="0" w:color="auto"/>
            </w:tcBorders>
          </w:tcPr>
          <w:p w14:paraId="54314B99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C6985" w14:paraId="2565C5F1" w14:textId="77777777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14:paraId="3D70CF9C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2BD96D37" w14:textId="77777777" w:rsidR="001C6985" w:rsidRDefault="00AB1AE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14:paraId="4F3FA3C8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577B1076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  <w:tcBorders>
              <w:top w:val="single" w:sz="8" w:space="0" w:color="auto"/>
            </w:tcBorders>
          </w:tcPr>
          <w:p w14:paraId="273372C8" w14:textId="77777777" w:rsidR="001C6985" w:rsidRDefault="00AB1A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Metrohm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Česká republika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7BC73C6B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C6985" w14:paraId="09CEA670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4C6765C6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14:paraId="35B831C0" w14:textId="77777777" w:rsidR="001C6985" w:rsidRDefault="00AB1AE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14:paraId="76595DE6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5D7447E0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</w:tcPr>
          <w:p w14:paraId="50F63803" w14:textId="77777777" w:rsidR="001C6985" w:rsidRDefault="00AB1A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Harfě 935/5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10CFAA8D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C6985" w14:paraId="02D2A328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57D3C78A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14:paraId="729AE374" w14:textId="77777777" w:rsidR="001C6985" w:rsidRDefault="00AB1AE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14:paraId="3B14CFAE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2870077A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14:paraId="6CDB8ED0" w14:textId="77777777" w:rsidR="001C6985" w:rsidRDefault="00AB1A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190 00</w:t>
            </w:r>
          </w:p>
        </w:tc>
        <w:tc>
          <w:tcPr>
            <w:tcW w:w="3663" w:type="dxa"/>
            <w:gridSpan w:val="3"/>
          </w:tcPr>
          <w:p w14:paraId="3E02A3F2" w14:textId="77777777" w:rsidR="001C6985" w:rsidRDefault="00AB1A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 9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0658416D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C6985" w14:paraId="33EF41C9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65C9DD9E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C47D710" w14:textId="77777777" w:rsidR="001C6985" w:rsidRDefault="00AB1A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B123111" w14:textId="77777777" w:rsidR="001C6985" w:rsidRDefault="00AB1A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43F1321E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171C73AE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398E9854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E76983F" w14:textId="77777777" w:rsidR="001C6985" w:rsidRDefault="00AB1A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6BB788A" w14:textId="77777777" w:rsidR="001C6985" w:rsidRDefault="00AB1A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28984781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310BFCD5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C6985" w14:paraId="5B82A7D5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7CBB7DA7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3FD0745E" w14:textId="77777777" w:rsidR="001C6985" w:rsidRDefault="00AB1A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B0D0800" w14:textId="77777777" w:rsidR="001C6985" w:rsidRDefault="00AB1A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7DF8B745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499BD903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7AE1272C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AA8B015" w14:textId="77777777" w:rsidR="001C6985" w:rsidRDefault="00AB1A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477DB17" w14:textId="77777777" w:rsidR="001C6985" w:rsidRDefault="00AB1A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CZ28984781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251CC372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C6985" w14:paraId="38F19920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3E6D71CB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07B3434E" w14:textId="77777777" w:rsidR="001C6985" w:rsidRDefault="00AB1A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329B08D" w14:textId="77777777" w:rsidR="001C6985" w:rsidRDefault="00AB1A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08.04.2022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7166C0F3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0E051F2C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75898CF5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C6985" w14:paraId="49AE78FD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278C3FDC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A7AAF97" w14:textId="77777777" w:rsidR="001C6985" w:rsidRDefault="00AB1A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FAF176F" w14:textId="2A35FBB0" w:rsidR="001C6985" w:rsidRDefault="000446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Dle domluvy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5B22E686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64F27D6A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45C24A70" w14:textId="4253F453" w:rsidR="001C6985" w:rsidRPr="00044621" w:rsidRDefault="000446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e-mail: </w:t>
            </w:r>
            <w:proofErr w:type="spellStart"/>
            <w:r w:rsidR="005360F2">
              <w:rPr>
                <w:rFonts w:ascii="Arial" w:hAnsi="Arial"/>
                <w:sz w:val="18"/>
              </w:rPr>
              <w:t>xxxxxxxxxxx</w:t>
            </w:r>
            <w:proofErr w:type="spellEnd"/>
          </w:p>
        </w:tc>
      </w:tr>
      <w:tr w:rsidR="001C6985" w14:paraId="7B38AF52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456454A2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50F92B5" w14:textId="77777777" w:rsidR="001C6985" w:rsidRDefault="00AB1A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17C0B03" w14:textId="5D5AE8FE" w:rsidR="001C6985" w:rsidRDefault="000446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Květná 15, 603 00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7EBF4315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0A7D8A66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0D3311A5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C6985" w14:paraId="321C8EE5" w14:textId="77777777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AAC876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5AD93174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B2022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C6985" w14:paraId="59A64F28" w14:textId="77777777">
        <w:trPr>
          <w:cantSplit/>
        </w:trPr>
        <w:tc>
          <w:tcPr>
            <w:tcW w:w="10774" w:type="dxa"/>
            <w:gridSpan w:val="14"/>
          </w:tcPr>
          <w:p w14:paraId="0CA2B92B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C6985" w14:paraId="5B745B77" w14:textId="77777777">
        <w:trPr>
          <w:cantSplit/>
        </w:trPr>
        <w:tc>
          <w:tcPr>
            <w:tcW w:w="1077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795A2" w14:textId="77777777" w:rsidR="001C6985" w:rsidRDefault="00AB1A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1C6985" w14:paraId="1F49183D" w14:textId="77777777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19E5C87D" w14:textId="77777777" w:rsidR="001C6985" w:rsidRDefault="00AB1A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Pravidelná údržba </w:t>
            </w:r>
            <w:proofErr w:type="spellStart"/>
            <w:r>
              <w:rPr>
                <w:rFonts w:ascii="Arial" w:hAnsi="Arial"/>
                <w:sz w:val="18"/>
              </w:rPr>
              <w:t>lab</w:t>
            </w:r>
            <w:proofErr w:type="spellEnd"/>
            <w:r>
              <w:rPr>
                <w:rFonts w:ascii="Arial" w:hAnsi="Arial"/>
                <w:sz w:val="18"/>
              </w:rPr>
              <w:t>. přístrojů (</w:t>
            </w:r>
            <w:proofErr w:type="spellStart"/>
            <w:r>
              <w:rPr>
                <w:rFonts w:ascii="Arial" w:hAnsi="Arial"/>
                <w:sz w:val="18"/>
              </w:rPr>
              <w:t>titrátor</w:t>
            </w:r>
            <w:proofErr w:type="spellEnd"/>
            <w:r>
              <w:rPr>
                <w:rFonts w:ascii="Arial" w:hAnsi="Arial"/>
                <w:sz w:val="18"/>
              </w:rPr>
              <w:t>) vč. metrologického ověření - 2 ks</w:t>
            </w:r>
          </w:p>
        </w:tc>
      </w:tr>
      <w:tr w:rsidR="001C6985" w14:paraId="1F6D8E23" w14:textId="77777777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391CF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C6985" w14:paraId="206477AB" w14:textId="77777777">
        <w:trPr>
          <w:cantSplit/>
        </w:trPr>
        <w:tc>
          <w:tcPr>
            <w:tcW w:w="10774" w:type="dxa"/>
            <w:gridSpan w:val="14"/>
          </w:tcPr>
          <w:p w14:paraId="48F2A9AF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C6985" w14:paraId="0BF33732" w14:textId="77777777">
        <w:trPr>
          <w:cantSplit/>
        </w:trPr>
        <w:tc>
          <w:tcPr>
            <w:tcW w:w="10774" w:type="dxa"/>
            <w:gridSpan w:val="14"/>
          </w:tcPr>
          <w:p w14:paraId="494F8D79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C6985" w14:paraId="6EC4D98B" w14:textId="77777777">
        <w:trPr>
          <w:cantSplit/>
        </w:trPr>
        <w:tc>
          <w:tcPr>
            <w:tcW w:w="10774" w:type="dxa"/>
            <w:gridSpan w:val="14"/>
          </w:tcPr>
          <w:p w14:paraId="0C9943A5" w14:textId="3E9622A5" w:rsidR="001C6985" w:rsidRDefault="00AB1AE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</w:t>
            </w:r>
            <w:proofErr w:type="spellStart"/>
            <w:r w:rsidR="005360F2">
              <w:rPr>
                <w:rFonts w:ascii="Arial" w:hAnsi="Arial"/>
                <w:sz w:val="21"/>
              </w:rPr>
              <w:t>xxxxxxxxxx</w:t>
            </w:r>
            <w:proofErr w:type="spellEnd"/>
          </w:p>
        </w:tc>
      </w:tr>
      <w:tr w:rsidR="001C6985" w14:paraId="520CF51C" w14:textId="77777777">
        <w:trPr>
          <w:cantSplit/>
        </w:trPr>
        <w:tc>
          <w:tcPr>
            <w:tcW w:w="7541" w:type="dxa"/>
            <w:gridSpan w:val="10"/>
          </w:tcPr>
          <w:p w14:paraId="10DAAA14" w14:textId="77777777" w:rsidR="001C6985" w:rsidRDefault="00AB1AE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5" w:type="dxa"/>
          </w:tcPr>
          <w:p w14:paraId="2FBB690E" w14:textId="77777777" w:rsidR="001C6985" w:rsidRDefault="00AB1AE5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55 000,00</w:t>
            </w:r>
          </w:p>
        </w:tc>
        <w:tc>
          <w:tcPr>
            <w:tcW w:w="1078" w:type="dxa"/>
            <w:gridSpan w:val="3"/>
          </w:tcPr>
          <w:p w14:paraId="43BA02DF" w14:textId="77777777" w:rsidR="001C6985" w:rsidRDefault="00AB1AE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1C6985" w14:paraId="320CB6B5" w14:textId="77777777">
        <w:trPr>
          <w:cantSplit/>
        </w:trPr>
        <w:tc>
          <w:tcPr>
            <w:tcW w:w="7541" w:type="dxa"/>
            <w:gridSpan w:val="10"/>
          </w:tcPr>
          <w:p w14:paraId="562413AE" w14:textId="77777777" w:rsidR="001C6985" w:rsidRDefault="00AB1AE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5" w:type="dxa"/>
          </w:tcPr>
          <w:p w14:paraId="4113D240" w14:textId="77777777" w:rsidR="001C6985" w:rsidRDefault="00AB1AE5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66 550,00</w:t>
            </w:r>
          </w:p>
        </w:tc>
        <w:tc>
          <w:tcPr>
            <w:tcW w:w="1078" w:type="dxa"/>
            <w:gridSpan w:val="3"/>
          </w:tcPr>
          <w:p w14:paraId="3075CB80" w14:textId="77777777" w:rsidR="001C6985" w:rsidRDefault="00AB1AE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1C6985" w14:paraId="5CE17774" w14:textId="77777777">
        <w:trPr>
          <w:cantSplit/>
        </w:trPr>
        <w:tc>
          <w:tcPr>
            <w:tcW w:w="10774" w:type="dxa"/>
            <w:gridSpan w:val="14"/>
          </w:tcPr>
          <w:p w14:paraId="2CCA02FD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C6985" w14:paraId="1FDC49CF" w14:textId="77777777">
        <w:trPr>
          <w:cantSplit/>
        </w:trPr>
        <w:tc>
          <w:tcPr>
            <w:tcW w:w="10774" w:type="dxa"/>
            <w:gridSpan w:val="14"/>
          </w:tcPr>
          <w:p w14:paraId="50B08B49" w14:textId="77777777" w:rsidR="001C6985" w:rsidRDefault="00AB1AE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1C6985" w14:paraId="193D8D74" w14:textId="77777777">
        <w:trPr>
          <w:cantSplit/>
        </w:trPr>
        <w:tc>
          <w:tcPr>
            <w:tcW w:w="10774" w:type="dxa"/>
            <w:gridSpan w:val="14"/>
          </w:tcPr>
          <w:p w14:paraId="61085F51" w14:textId="77777777" w:rsidR="001C6985" w:rsidRDefault="00AB1A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1C6985" w14:paraId="65F54305" w14:textId="77777777">
        <w:trPr>
          <w:cantSplit/>
        </w:trPr>
        <w:tc>
          <w:tcPr>
            <w:tcW w:w="10774" w:type="dxa"/>
            <w:gridSpan w:val="14"/>
          </w:tcPr>
          <w:p w14:paraId="69686B9D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C6985" w14:paraId="07579174" w14:textId="77777777">
        <w:trPr>
          <w:cantSplit/>
        </w:trPr>
        <w:tc>
          <w:tcPr>
            <w:tcW w:w="2370" w:type="dxa"/>
            <w:gridSpan w:val="3"/>
          </w:tcPr>
          <w:p w14:paraId="0D19009E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3397329" w14:textId="77777777" w:rsidR="001C6985" w:rsidRDefault="00AB1A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E03A37E" w14:textId="77777777" w:rsidR="001C6985" w:rsidRDefault="00AB1A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14:paraId="0CA3EA13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C6985" w14:paraId="7548B7F7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573CB9C" w14:textId="50D1D810" w:rsidR="001C6985" w:rsidRDefault="00AB1A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</w:t>
            </w:r>
            <w:r w:rsidR="00044621">
              <w:rPr>
                <w:rFonts w:ascii="Arial" w:hAnsi="Arial"/>
                <w:sz w:val="18"/>
              </w:rPr>
              <w:t>stavila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656E98E" w14:textId="4A2E95C2" w:rsidR="001C6985" w:rsidRDefault="005360F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</w:t>
            </w:r>
            <w:proofErr w:type="spellEnd"/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F4AA3CF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7D7B1104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C6985" w14:paraId="30E3A4BF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1C68621" w14:textId="1D5AB0FC" w:rsidR="001C6985" w:rsidRDefault="00AB1A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044621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8145C28" w14:textId="70AD84C5" w:rsidR="001C6985" w:rsidRDefault="005360F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</w:t>
            </w:r>
            <w:proofErr w:type="spellEnd"/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0203EE8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701A02A0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44621" w14:paraId="397AF2C7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82B5BF0" w14:textId="7998F880" w:rsidR="00044621" w:rsidRDefault="000446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272D9CE" w14:textId="1201F8AB" w:rsidR="00044621" w:rsidRDefault="005360F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</w:t>
            </w:r>
            <w:proofErr w:type="spellEnd"/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B1AA8F3" w14:textId="77777777" w:rsidR="00044621" w:rsidRDefault="000446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08D04886" w14:textId="77777777" w:rsidR="00044621" w:rsidRDefault="0004462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C6985" w14:paraId="6C5FE49B" w14:textId="77777777">
        <w:trPr>
          <w:cantSplit/>
        </w:trPr>
        <w:tc>
          <w:tcPr>
            <w:tcW w:w="10774" w:type="dxa"/>
            <w:gridSpan w:val="14"/>
          </w:tcPr>
          <w:p w14:paraId="2833F58D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C6985" w14:paraId="16BA9F28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5D20BF7" w14:textId="77777777" w:rsidR="001C6985" w:rsidRDefault="00AB1A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621CDBC" w14:textId="58943E80" w:rsidR="001C6985" w:rsidRDefault="005360F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</w:t>
            </w:r>
            <w:proofErr w:type="spellEnd"/>
          </w:p>
        </w:tc>
        <w:tc>
          <w:tcPr>
            <w:tcW w:w="1078" w:type="dxa"/>
            <w:gridSpan w:val="3"/>
          </w:tcPr>
          <w:p w14:paraId="69DE7851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C6985" w14:paraId="7C918CD4" w14:textId="77777777">
        <w:trPr>
          <w:cantSplit/>
        </w:trPr>
        <w:tc>
          <w:tcPr>
            <w:tcW w:w="10774" w:type="dxa"/>
            <w:gridSpan w:val="14"/>
          </w:tcPr>
          <w:p w14:paraId="1078924F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C6985" w14:paraId="305CD026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6D4A0B1" w14:textId="77777777" w:rsidR="001C6985" w:rsidRDefault="00AB1A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62593EB" w14:textId="77777777" w:rsidR="001C6985" w:rsidRDefault="00AB1A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14:paraId="7AA894AE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C6985" w14:paraId="0CB89798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3A9FBDF" w14:textId="77777777" w:rsidR="001C6985" w:rsidRDefault="00AB1A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B309172" w14:textId="4B5E5E77" w:rsidR="001C6985" w:rsidRDefault="005360F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</w:t>
            </w:r>
            <w:proofErr w:type="spellEnd"/>
          </w:p>
        </w:tc>
        <w:tc>
          <w:tcPr>
            <w:tcW w:w="1078" w:type="dxa"/>
            <w:gridSpan w:val="3"/>
          </w:tcPr>
          <w:p w14:paraId="7148B0EE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C6985" w14:paraId="2A8A4894" w14:textId="77777777">
        <w:trPr>
          <w:cantSplit/>
        </w:trPr>
        <w:tc>
          <w:tcPr>
            <w:tcW w:w="10774" w:type="dxa"/>
            <w:gridSpan w:val="14"/>
          </w:tcPr>
          <w:p w14:paraId="209C62E2" w14:textId="77777777" w:rsidR="001C6985" w:rsidRDefault="001C69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60F0C64" w14:textId="77777777" w:rsidR="00AB1AE5" w:rsidRDefault="00AB1AE5"/>
    <w:sectPr w:rsidR="00AB1AE5">
      <w:pgSz w:w="11908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985"/>
    <w:rsid w:val="00044621"/>
    <w:rsid w:val="001C6985"/>
    <w:rsid w:val="005360F2"/>
    <w:rsid w:val="00AB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4F3F5"/>
  <w15:docId w15:val="{DFD0E0D9-AD61-4127-8CF7-9A9F4C4D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cp:lastPrinted>2022-04-08T11:53:00Z</cp:lastPrinted>
  <dcterms:created xsi:type="dcterms:W3CDTF">2022-04-08T11:53:00Z</dcterms:created>
  <dcterms:modified xsi:type="dcterms:W3CDTF">2022-04-08T11:57:00Z</dcterms:modified>
</cp:coreProperties>
</file>