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D786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OSO00012 </w:t>
      </w:r>
    </w:p>
    <w:p w14:paraId="12761FC7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8ADBE94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C7510D4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2135F6B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4C4073DF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FAA105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1A41F41C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6F3E9E7A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50529306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0ADF2BD1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2EA0B436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62E59CD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1B37F3AD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4C8C0465" w14:textId="7809D528" w:rsidR="005A5801" w:rsidRPr="005A5801" w:rsidRDefault="000B4DA1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32917AA6" w14:textId="7AD634F9" w:rsidR="005A5801" w:rsidRDefault="000B4DA1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  <w:r w:rsidR="005A5801" w:rsidRPr="005A5801">
        <w:rPr>
          <w:rFonts w:ascii="Century Gothic" w:hAnsi="Century Gothic" w:cs="Arial"/>
          <w:sz w:val="22"/>
        </w:rPr>
        <w:t xml:space="preserve">, </w:t>
      </w:r>
      <w:r w:rsidR="005A5801">
        <w:rPr>
          <w:rFonts w:ascii="Century Gothic" w:hAnsi="Century Gothic" w:cs="Arial"/>
          <w:sz w:val="22"/>
        </w:rPr>
        <w:t xml:space="preserve"> </w:t>
      </w:r>
    </w:p>
    <w:p w14:paraId="121AF19F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2EB426E5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5044F9A1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129788C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2F024B4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60EDA6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2DC9CB0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Ciret s.r.o. </w:t>
      </w:r>
    </w:p>
    <w:p w14:paraId="6473B4CF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K Silu 2487, 393 01 Pelhřimov </w:t>
      </w:r>
    </w:p>
    <w:p w14:paraId="45EC597B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48536709 </w:t>
      </w:r>
    </w:p>
    <w:p w14:paraId="1731A88A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671B7C57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CZ48536709 </w:t>
      </w:r>
    </w:p>
    <w:p w14:paraId="247DF704" w14:textId="77777777" w:rsidR="00056A5D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Jednající:</w:t>
      </w:r>
      <w:r w:rsidR="00C73BD0" w:rsidRPr="00E91635">
        <w:rPr>
          <w:rFonts w:ascii="Century Gothic" w:hAnsi="Century Gothic" w:cs="Arial"/>
          <w:sz w:val="22"/>
        </w:rPr>
        <w:tab/>
        <w:t xml:space="preserve">Čeněk GINTAR </w:t>
      </w:r>
    </w:p>
    <w:p w14:paraId="0F7A0D07" w14:textId="77777777" w:rsidR="00837524" w:rsidRPr="00E91635" w:rsidRDefault="00056A5D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 xml:space="preserve">K Silu 2487, </w:t>
      </w:r>
      <w:r>
        <w:rPr>
          <w:rFonts w:ascii="Century Gothic" w:hAnsi="Century Gothic" w:cs="Arial"/>
          <w:bCs/>
          <w:sz w:val="22"/>
          <w:szCs w:val="22"/>
        </w:rPr>
        <w:t>Pe, IČP: 100109138</w:t>
      </w:r>
      <w:r w:rsidR="00837524" w:rsidRPr="00E91635">
        <w:rPr>
          <w:rFonts w:ascii="Century Gothic" w:hAnsi="Century Gothic" w:cs="Arial"/>
          <w:sz w:val="22"/>
        </w:rPr>
        <w:tab/>
      </w:r>
    </w:p>
    <w:p w14:paraId="58527E56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E91635">
        <w:rPr>
          <w:rFonts w:ascii="Century Gothic" w:hAnsi="Century Gothic" w:cs="Arial"/>
          <w:sz w:val="22"/>
        </w:rPr>
        <w:t>Koresp. adresa:</w:t>
      </w:r>
      <w:r w:rsidRPr="00E91635">
        <w:rPr>
          <w:rFonts w:ascii="Century Gothic" w:hAnsi="Century Gothic" w:cs="Arial"/>
          <w:sz w:val="22"/>
        </w:rPr>
        <w:tab/>
      </w:r>
      <w:r w:rsidR="00056A5D" w:rsidRPr="00E91635">
        <w:rPr>
          <w:rFonts w:ascii="Century Gothic" w:hAnsi="Century Gothic" w:cs="Arial"/>
          <w:bCs/>
          <w:sz w:val="22"/>
          <w:szCs w:val="22"/>
        </w:rPr>
        <w:t>K Silu 2487, 393 01 Pelhřimov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6FC59D4E" w14:textId="4F93066B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Kontaktní osoba:</w:t>
      </w:r>
      <w:r w:rsidRPr="00E91635">
        <w:rPr>
          <w:rFonts w:ascii="Century Gothic" w:hAnsi="Century Gothic" w:cs="Arial"/>
          <w:sz w:val="22"/>
        </w:rPr>
        <w:tab/>
      </w:r>
      <w:r w:rsidR="000B4DA1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0B30A10A" w14:textId="2DD8364A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Telefon: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0B4DA1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639EBF18" w14:textId="439D147F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E-mail: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0B4DA1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</w:p>
    <w:p w14:paraId="5C15D9FA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Číslo účtu: </w:t>
      </w:r>
      <w:r w:rsidR="00E91635" w:rsidRPr="00E91635">
        <w:rPr>
          <w:rFonts w:ascii="Century Gothic" w:hAnsi="Century Gothic" w:cs="Arial"/>
          <w:sz w:val="22"/>
        </w:rPr>
        <w:tab/>
      </w:r>
      <w:r w:rsidR="00E91635" w:rsidRPr="00E91635">
        <w:rPr>
          <w:rFonts w:ascii="Century Gothic" w:hAnsi="Century Gothic" w:cs="Arial"/>
          <w:sz w:val="22"/>
        </w:rPr>
        <w:tab/>
        <w:t xml:space="preserve">19-3889490297/0100 </w:t>
      </w:r>
      <w:r w:rsidRPr="00E91635">
        <w:rPr>
          <w:rFonts w:ascii="Century Gothic" w:hAnsi="Century Gothic" w:cs="Arial"/>
          <w:sz w:val="22"/>
        </w:rPr>
        <w:t xml:space="preserve">               </w:t>
      </w:r>
    </w:p>
    <w:p w14:paraId="4D5838FE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4C8F34B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E59B5C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7F85D436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4C2B19D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C8C5C66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1FC18D79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5F5D1B5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1EDF3C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70ACFA3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7081EA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D8C73C9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>Předmětem této smlouvy je odstranění  jednotlivých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2042C9AD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3D3FBBA7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510ECC49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3FBFE576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FD2AAA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FE9606C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724D8F8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BA44B61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8ECA54C" w14:textId="77777777" w:rsidR="00FB7BA7" w:rsidRDefault="00FB7BA7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98E4561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2085BE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05B97EB7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383ED9E5" w14:textId="77777777" w:rsidR="003E137F" w:rsidRPr="003E137F" w:rsidRDefault="003E137F" w:rsidP="003E137F"/>
    <w:p w14:paraId="5E39EE7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F7F62D6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5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04FFB0BE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14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údaje.</w:t>
      </w:r>
    </w:p>
    <w:p w14:paraId="602C2C62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>Tato cena může být v průběhu trvání smluvního vztahu změněna v závislosti na výši nákladových</w:t>
      </w:r>
      <w:r w:rsidR="00DE55C0">
        <w:rPr>
          <w:rFonts w:ascii="Century Gothic" w:hAnsi="Century Gothic" w:cs="Arial"/>
          <w:sz w:val="22"/>
        </w:rPr>
        <w:t xml:space="preserve">  vstupů.</w:t>
      </w:r>
    </w:p>
    <w:p w14:paraId="19AF90C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F511E3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66003516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1016D6D" w14:textId="77777777" w:rsidR="00B11BE4" w:rsidRDefault="00B11BE4" w:rsidP="00B11BE4"/>
    <w:p w14:paraId="1ECFBFA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2F8F17E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4355379B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3742FE11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201993F7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04E30A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2ACC91D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9AC2697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C514C84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15F13FBE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6327230E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6F78B16A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43B2DD7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6D5A4E2B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3C75C93F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0DB6590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781D435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AB6C25B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04AF361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6678D4F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DA4C499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517048F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3F16E03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6BA40733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EB52757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56B2F92A" w14:textId="77777777" w:rsidR="00837524" w:rsidRPr="00C84B7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B0DA1D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4505956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2429A3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0240AF9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01.05.2022</w:t>
      </w:r>
      <w:r w:rsidR="0086510E">
        <w:rPr>
          <w:rFonts w:ascii="Century Gothic" w:hAnsi="Century Gothic"/>
          <w:b/>
        </w:rPr>
        <w:t xml:space="preserve"> </w:t>
      </w:r>
    </w:p>
    <w:p w14:paraId="11C5D31F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D40FC83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71242CE4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13DB180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736498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58AF3FE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633001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D9772A1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3615897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73487C1D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3ECE6078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0E579FDB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529C5A3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533ED38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2C45445F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785CCD0C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1B332BB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1520C3C1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2502866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6CEAD53D" w14:textId="77777777" w:rsidR="00542BEB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9) </w:t>
      </w:r>
      <w:r w:rsidR="00542BEB" w:rsidRPr="0099027F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B34404">
        <w:rPr>
          <w:rFonts w:ascii="Century Gothic" w:hAnsi="Century Gothic" w:cs="Arial"/>
          <w:sz w:val="22"/>
        </w:rPr>
        <w:t>187/2021-2.</w:t>
      </w:r>
    </w:p>
    <w:p w14:paraId="08036B5E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63A9F56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1FF63D6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DA5C80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F8AD95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7E280790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60B728BB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86510E" w:rsidRPr="0086510E">
        <w:rPr>
          <w:rFonts w:ascii="Century Gothic" w:hAnsi="Century Gothic"/>
          <w:sz w:val="22"/>
          <w:szCs w:val="22"/>
        </w:rPr>
        <w:t>04.04.2022</w:t>
      </w:r>
    </w:p>
    <w:p w14:paraId="6DA26CDE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0B375FD0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6663560C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0BE90000" w14:textId="77777777" w:rsidR="00B34404" w:rsidRDefault="00B34404" w:rsidP="00837524">
      <w:pPr>
        <w:rPr>
          <w:rFonts w:ascii="Century Gothic" w:hAnsi="Century Gothic"/>
          <w:sz w:val="22"/>
          <w:szCs w:val="22"/>
        </w:rPr>
      </w:pPr>
    </w:p>
    <w:p w14:paraId="04B1BA39" w14:textId="77777777" w:rsidR="00B34404" w:rsidRDefault="00B34404" w:rsidP="00837524">
      <w:pPr>
        <w:rPr>
          <w:rFonts w:ascii="Century Gothic" w:hAnsi="Century Gothic"/>
          <w:sz w:val="22"/>
          <w:szCs w:val="22"/>
        </w:rPr>
      </w:pPr>
    </w:p>
    <w:p w14:paraId="3141D55B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837524"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45A2C3D3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103F3F3C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6569A282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208C3A88" w14:textId="77777777" w:rsidR="001A7157" w:rsidRDefault="001A7157" w:rsidP="00837524">
      <w:pPr>
        <w:pStyle w:val="Zkladntext3"/>
      </w:pPr>
    </w:p>
    <w:p w14:paraId="3EAE3D10" w14:textId="77777777" w:rsidR="00000906" w:rsidRDefault="00000906" w:rsidP="00837524">
      <w:pPr>
        <w:pStyle w:val="Zkladntext3"/>
      </w:pPr>
    </w:p>
    <w:p w14:paraId="3D69577E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0D4E5DF5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12774A09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0560006F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4EFD4889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65D4A208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29590D2F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585B9CB7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928347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778081">
    <w:abstractNumId w:val="1"/>
  </w:num>
  <w:num w:numId="3" w16cid:durableId="965817444">
    <w:abstractNumId w:val="4"/>
  </w:num>
  <w:num w:numId="4" w16cid:durableId="493301732">
    <w:abstractNumId w:val="3"/>
  </w:num>
  <w:num w:numId="5" w16cid:durableId="933246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476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2390288">
    <w:abstractNumId w:val="9"/>
  </w:num>
  <w:num w:numId="8" w16cid:durableId="428625500">
    <w:abstractNumId w:val="0"/>
  </w:num>
  <w:num w:numId="9" w16cid:durableId="1948000429">
    <w:abstractNumId w:val="5"/>
  </w:num>
  <w:num w:numId="10" w16cid:durableId="1420298445">
    <w:abstractNumId w:val="8"/>
  </w:num>
  <w:num w:numId="11" w16cid:durableId="1594972888">
    <w:abstractNumId w:val="6"/>
  </w:num>
  <w:num w:numId="12" w16cid:durableId="12733227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056A5D"/>
    <w:rsid w:val="000B4DA1"/>
    <w:rsid w:val="00106378"/>
    <w:rsid w:val="001A233C"/>
    <w:rsid w:val="001A7157"/>
    <w:rsid w:val="001B6035"/>
    <w:rsid w:val="00251576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8013E"/>
    <w:rsid w:val="00497EDB"/>
    <w:rsid w:val="00542BEB"/>
    <w:rsid w:val="005546F1"/>
    <w:rsid w:val="00564AE7"/>
    <w:rsid w:val="00572470"/>
    <w:rsid w:val="005A5801"/>
    <w:rsid w:val="005B79DB"/>
    <w:rsid w:val="00604B22"/>
    <w:rsid w:val="00615C43"/>
    <w:rsid w:val="00627062"/>
    <w:rsid w:val="00695839"/>
    <w:rsid w:val="006A2C74"/>
    <w:rsid w:val="00747039"/>
    <w:rsid w:val="00786402"/>
    <w:rsid w:val="007A5345"/>
    <w:rsid w:val="007B41CA"/>
    <w:rsid w:val="007E7C98"/>
    <w:rsid w:val="00803E09"/>
    <w:rsid w:val="00837524"/>
    <w:rsid w:val="00846359"/>
    <w:rsid w:val="0086510E"/>
    <w:rsid w:val="00866D24"/>
    <w:rsid w:val="009022F6"/>
    <w:rsid w:val="00916A40"/>
    <w:rsid w:val="009250E4"/>
    <w:rsid w:val="009318CF"/>
    <w:rsid w:val="00935A51"/>
    <w:rsid w:val="009376DC"/>
    <w:rsid w:val="0098509E"/>
    <w:rsid w:val="0099027F"/>
    <w:rsid w:val="00991835"/>
    <w:rsid w:val="009A2089"/>
    <w:rsid w:val="009D1FE2"/>
    <w:rsid w:val="009D3BB1"/>
    <w:rsid w:val="00A3300F"/>
    <w:rsid w:val="00A47C9D"/>
    <w:rsid w:val="00A52287"/>
    <w:rsid w:val="00A76FBB"/>
    <w:rsid w:val="00A9555A"/>
    <w:rsid w:val="00AB0B96"/>
    <w:rsid w:val="00B11BE4"/>
    <w:rsid w:val="00B34404"/>
    <w:rsid w:val="00B71FAB"/>
    <w:rsid w:val="00B84090"/>
    <w:rsid w:val="00BA4048"/>
    <w:rsid w:val="00BE40BB"/>
    <w:rsid w:val="00C21717"/>
    <w:rsid w:val="00C52A88"/>
    <w:rsid w:val="00C71B04"/>
    <w:rsid w:val="00C73BD0"/>
    <w:rsid w:val="00C84B75"/>
    <w:rsid w:val="00CC4F7C"/>
    <w:rsid w:val="00CE35DC"/>
    <w:rsid w:val="00D179A1"/>
    <w:rsid w:val="00D2012C"/>
    <w:rsid w:val="00D82F22"/>
    <w:rsid w:val="00DA552E"/>
    <w:rsid w:val="00DD0D22"/>
    <w:rsid w:val="00DD1C92"/>
    <w:rsid w:val="00DE55C0"/>
    <w:rsid w:val="00E071F2"/>
    <w:rsid w:val="00E26567"/>
    <w:rsid w:val="00E27E4D"/>
    <w:rsid w:val="00E3123F"/>
    <w:rsid w:val="00E91635"/>
    <w:rsid w:val="00F30937"/>
    <w:rsid w:val="00F3319A"/>
    <w:rsid w:val="00F55C80"/>
    <w:rsid w:val="00F806B6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8AD59"/>
  <w14:defaultImageDpi w14:val="0"/>
  <w15:docId w15:val="{023A199F-BDA9-49BE-956F-EBECABDF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7754</Characters>
  <Application>Microsoft Office Word</Application>
  <DocSecurity>0</DocSecurity>
  <Lines>64</Lines>
  <Paragraphs>17</Paragraphs>
  <ScaleCrop>false</ScaleCrop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dcterms:created xsi:type="dcterms:W3CDTF">2022-04-11T10:33:00Z</dcterms:created>
  <dcterms:modified xsi:type="dcterms:W3CDTF">2022-04-11T10:34:00Z</dcterms:modified>
</cp:coreProperties>
</file>