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0243B" w14:textId="77777777" w:rsidR="00551984" w:rsidRPr="00551984" w:rsidRDefault="00551984" w:rsidP="00551984">
      <w:pPr>
        <w:shd w:val="clear" w:color="auto" w:fill="FFFFFF"/>
        <w:spacing w:after="135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551984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Potvrzení objednávky</w:t>
      </w:r>
    </w:p>
    <w:p w14:paraId="08FA94F3" w14:textId="77777777" w:rsidR="00551984" w:rsidRPr="00551984" w:rsidRDefault="00551984" w:rsidP="00551984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proofErr w:type="spellStart"/>
      <w:r w:rsidRPr="00551984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Sodexo</w:t>
      </w:r>
      <w:proofErr w:type="spellEnd"/>
      <w:r w:rsidRPr="00551984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 xml:space="preserve"> </w:t>
      </w:r>
      <w:proofErr w:type="spellStart"/>
      <w:r w:rsidRPr="00551984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Pass</w:t>
      </w:r>
      <w:proofErr w:type="spellEnd"/>
      <w:r w:rsidRPr="00551984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 xml:space="preserve"> ČR a.s.&lt;no-reply@sodexo.cz&gt;</w:t>
      </w:r>
    </w:p>
    <w:p w14:paraId="1030D386" w14:textId="77777777" w:rsidR="00551984" w:rsidRPr="00551984" w:rsidRDefault="00551984" w:rsidP="005519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5519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14:paraId="3C2F6A5A" w14:textId="77777777" w:rsidR="00551984" w:rsidRPr="00551984" w:rsidRDefault="00551984" w:rsidP="00551984">
      <w:pPr>
        <w:shd w:val="clear" w:color="auto" w:fill="EFF6FC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551984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Odpovědět všem</w:t>
      </w:r>
      <w:r w:rsidRPr="00551984">
        <w:rPr>
          <w:rFonts w:ascii="Segoe UI" w:eastAsia="Times New Roman" w:hAnsi="Segoe UI" w:cs="Segoe UI"/>
          <w:color w:val="A6A6A6"/>
          <w:sz w:val="21"/>
          <w:szCs w:val="21"/>
          <w:lang w:eastAsia="cs-CZ"/>
        </w:rPr>
        <w:t>|</w:t>
      </w:r>
    </w:p>
    <w:p w14:paraId="020FCF82" w14:textId="6179FD8B" w:rsidR="00551984" w:rsidRPr="00551984" w:rsidRDefault="00551984" w:rsidP="00551984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r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01.04.2022</w:t>
      </w:r>
      <w:r w:rsidRPr="00551984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, 13:01</w:t>
      </w:r>
    </w:p>
    <w:p w14:paraId="33987110" w14:textId="632D9D88" w:rsidR="00551984" w:rsidRPr="00551984" w:rsidRDefault="00015C0D" w:rsidP="00551984">
      <w:pPr>
        <w:shd w:val="clear" w:color="auto" w:fill="FFFFFF"/>
        <w:spacing w:after="3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  <w:lang w:eastAsia="cs-CZ"/>
        </w:rPr>
      </w:pPr>
      <w:proofErr w:type="spellStart"/>
      <w:r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xxxxxxxxxxxxxxx</w:t>
      </w:r>
      <w:proofErr w:type="spellEnd"/>
    </w:p>
    <w:p w14:paraId="7A364D8D" w14:textId="77777777" w:rsidR="00551984" w:rsidRPr="00551984" w:rsidRDefault="00551984" w:rsidP="00551984">
      <w:pPr>
        <w:shd w:val="clear" w:color="auto" w:fill="FFFFFF"/>
        <w:spacing w:after="105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proofErr w:type="spellStart"/>
      <w:r w:rsidRPr="00551984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Inbox</w:t>
      </w:r>
      <w:proofErr w:type="spellEnd"/>
    </w:p>
    <w:p w14:paraId="104A09CB" w14:textId="77777777" w:rsidR="00551984" w:rsidRPr="00551984" w:rsidRDefault="00551984" w:rsidP="00551984">
      <w:pPr>
        <w:shd w:val="clear" w:color="auto" w:fill="EAEAEA"/>
        <w:spacing w:after="150" w:line="240" w:lineRule="auto"/>
        <w:rPr>
          <w:rFonts w:ascii="Segoe UI" w:eastAsia="Times New Roman" w:hAnsi="Segoe UI" w:cs="Segoe UI"/>
          <w:color w:val="767676"/>
          <w:sz w:val="18"/>
          <w:szCs w:val="18"/>
          <w:lang w:eastAsia="cs-CZ"/>
        </w:rPr>
      </w:pPr>
      <w:r w:rsidRPr="00551984">
        <w:rPr>
          <w:rFonts w:ascii="Segoe UI" w:eastAsia="Times New Roman" w:hAnsi="Segoe UI" w:cs="Segoe UI"/>
          <w:color w:val="767676"/>
          <w:sz w:val="18"/>
          <w:szCs w:val="18"/>
          <w:lang w:eastAsia="cs-CZ"/>
        </w:rPr>
        <w:t>Tuto zprávu jste přeposlali 01.04.2022 13:05.</w:t>
      </w:r>
    </w:p>
    <w:p w14:paraId="0366760F" w14:textId="77777777" w:rsidR="00551984" w:rsidRPr="00551984" w:rsidRDefault="00551984" w:rsidP="0055198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5198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Dobrý den,</w:t>
      </w:r>
    </w:p>
    <w:p w14:paraId="0CCBD19A" w14:textId="77777777" w:rsidR="00551984" w:rsidRPr="00551984" w:rsidRDefault="00551984" w:rsidP="005519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0234C49C" w14:textId="77777777" w:rsidR="00551984" w:rsidRPr="00551984" w:rsidRDefault="00551984" w:rsidP="0055198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5198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Děkujeme za Vaši objednávku!</w:t>
      </w:r>
    </w:p>
    <w:p w14:paraId="3D6748F9" w14:textId="77777777" w:rsidR="00551984" w:rsidRPr="00551984" w:rsidRDefault="00551984" w:rsidP="005519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3E674A0F" w14:textId="77777777" w:rsidR="00551984" w:rsidRPr="00551984" w:rsidRDefault="00551984" w:rsidP="0055198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5198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Vaše objednávka číslo 0629012457 byla úspěšně vytvořena</w:t>
      </w:r>
    </w:p>
    <w:p w14:paraId="1B90E483" w14:textId="77777777" w:rsidR="00551984" w:rsidRPr="00551984" w:rsidRDefault="00551984" w:rsidP="005519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209B3EDF" w14:textId="77777777" w:rsidR="00551984" w:rsidRPr="00551984" w:rsidRDefault="00551984" w:rsidP="0055198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5198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 souvislosti a aktuální situací spojenou s pandemií COVID-19 může dojít k pozdějšímu zpracování a tím i doručení vaší objednávky papírových poukázek.</w:t>
      </w:r>
    </w:p>
    <w:p w14:paraId="7EC7BD36" w14:textId="77777777" w:rsidR="00551984" w:rsidRPr="00551984" w:rsidRDefault="00551984" w:rsidP="005519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4FB2B667" w14:textId="77777777" w:rsidR="00551984" w:rsidRPr="00551984" w:rsidRDefault="00551984" w:rsidP="0055198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5198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Předem se za vzniklou situaci omlouváme a děkujeme za pochopení.</w:t>
      </w:r>
    </w:p>
    <w:p w14:paraId="160C7BF1" w14:textId="77777777" w:rsidR="00551984" w:rsidRPr="00551984" w:rsidRDefault="00551984" w:rsidP="005519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77FB7CF4" w14:textId="77777777" w:rsidR="00551984" w:rsidRPr="00551984" w:rsidRDefault="00551984" w:rsidP="0055198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5198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Společnost: C061919695 Pražská konzervatoř, Praha 1, Na Rejdišti 1</w:t>
      </w:r>
    </w:p>
    <w:p w14:paraId="05F58385" w14:textId="77777777" w:rsidR="00551984" w:rsidRPr="00551984" w:rsidRDefault="00551984" w:rsidP="005519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36C347EE" w14:textId="77777777" w:rsidR="00551984" w:rsidRPr="00551984" w:rsidRDefault="00551984" w:rsidP="0055198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5198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Objednaný produkt: Fokus </w:t>
      </w:r>
      <w:proofErr w:type="spellStart"/>
      <w:r w:rsidRPr="0055198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Pass</w:t>
      </w:r>
      <w:proofErr w:type="spellEnd"/>
    </w:p>
    <w:p w14:paraId="7CAB3B4A" w14:textId="77777777" w:rsidR="00551984" w:rsidRPr="00551984" w:rsidRDefault="00551984" w:rsidP="0055198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5198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Počet kusů: 3780</w:t>
      </w:r>
    </w:p>
    <w:p w14:paraId="500E912D" w14:textId="77777777" w:rsidR="00551984" w:rsidRPr="00551984" w:rsidRDefault="00551984" w:rsidP="0055198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5198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Počet obálek: 252</w:t>
      </w:r>
    </w:p>
    <w:p w14:paraId="59E43899" w14:textId="77777777" w:rsidR="00551984" w:rsidRPr="00551984" w:rsidRDefault="00551984" w:rsidP="005519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235C29D7" w14:textId="77777777" w:rsidR="00551984" w:rsidRPr="00551984" w:rsidRDefault="00551984" w:rsidP="0055198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5198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Celková cena objednávky: 252 121,00 Kč</w:t>
      </w:r>
    </w:p>
    <w:p w14:paraId="21BDD1EF" w14:textId="77777777" w:rsidR="00551984" w:rsidRPr="00551984" w:rsidRDefault="00551984" w:rsidP="005519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030"/>
        <w:gridCol w:w="3030"/>
      </w:tblGrid>
      <w:tr w:rsidR="00551984" w:rsidRPr="00551984" w14:paraId="57A6AFFC" w14:textId="77777777" w:rsidTr="00551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B737A" w14:textId="77777777" w:rsidR="00551984" w:rsidRPr="00551984" w:rsidRDefault="00551984" w:rsidP="0055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9C4E5" w14:textId="77777777" w:rsidR="00551984" w:rsidRPr="00551984" w:rsidRDefault="00551984" w:rsidP="0055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35A28" w14:textId="77777777" w:rsidR="00551984" w:rsidRPr="00551984" w:rsidRDefault="00551984" w:rsidP="0055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</w:t>
            </w:r>
          </w:p>
        </w:tc>
      </w:tr>
      <w:tr w:rsidR="00551984" w:rsidRPr="00551984" w14:paraId="466CF4D8" w14:textId="77777777" w:rsidTr="005519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A2F57" w14:textId="77777777"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9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rejdišti 77/1, Praha 1 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551984" w:rsidRPr="00551984" w14:paraId="0EC0D72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1B6D972" w14:textId="47956ECE" w:rsidR="00551984" w:rsidRPr="00551984" w:rsidRDefault="00015C0D" w:rsidP="00551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xxxxxxxxxxx</w:t>
                  </w:r>
                  <w:proofErr w:type="spellEnd"/>
                </w:p>
              </w:tc>
            </w:tr>
          </w:tbl>
          <w:p w14:paraId="170A22C6" w14:textId="77777777"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551984" w:rsidRPr="00551984" w14:paraId="343C35DC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AE4BD39" w14:textId="3E42BFEB" w:rsidR="00551984" w:rsidRPr="00551984" w:rsidRDefault="00551984" w:rsidP="00551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51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+</w:t>
                  </w:r>
                  <w:proofErr w:type="spellStart"/>
                  <w:r w:rsidR="00015C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xxxxxxxxxxxxxxxx</w:t>
                  </w:r>
                  <w:proofErr w:type="spellEnd"/>
                </w:p>
              </w:tc>
            </w:tr>
          </w:tbl>
          <w:p w14:paraId="04EB0008" w14:textId="77777777" w:rsidR="00551984" w:rsidRPr="00551984" w:rsidRDefault="00551984" w:rsidP="0055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CF9D650" w14:textId="77777777" w:rsidR="00551984" w:rsidRPr="00551984" w:rsidRDefault="00551984" w:rsidP="005519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779F9EB7" w14:textId="7BB22DDD" w:rsidR="00551984" w:rsidRPr="00551984" w:rsidRDefault="00551984" w:rsidP="0055198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5198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Odkaz pro stažení </w:t>
      </w:r>
      <w:proofErr w:type="spellStart"/>
      <w:r w:rsidRPr="0055198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proforma</w:t>
      </w:r>
      <w:proofErr w:type="spellEnd"/>
      <w:r w:rsidRPr="0055198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faktury: </w:t>
      </w:r>
      <w:proofErr w:type="spellStart"/>
      <w:r w:rsidR="00015C0D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xxxxxxxxxx</w:t>
      </w:r>
      <w:proofErr w:type="spellEnd"/>
      <w:r w:rsidR="00015C0D" w:rsidRPr="0055198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</w:t>
      </w:r>
    </w:p>
    <w:p w14:paraId="4198C2A6" w14:textId="77777777" w:rsidR="00551984" w:rsidRPr="00551984" w:rsidRDefault="00551984" w:rsidP="005519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1C703100" w14:textId="77777777" w:rsidR="00551984" w:rsidRPr="00551984" w:rsidRDefault="00551984" w:rsidP="0055198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5198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Těšíme se na další spolupráci!</w:t>
      </w:r>
      <w:bookmarkStart w:id="0" w:name="_GoBack"/>
      <w:bookmarkEnd w:id="0"/>
    </w:p>
    <w:p w14:paraId="1714868C" w14:textId="77777777" w:rsidR="00551984" w:rsidRPr="00551984" w:rsidRDefault="00551984" w:rsidP="0055198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proofErr w:type="gramStart"/>
      <w:r w:rsidRPr="0055198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Sodexo</w:t>
      </w:r>
      <w:proofErr w:type="spellEnd"/>
      <w:r w:rsidRPr="0055198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- Řešení</w:t>
      </w:r>
      <w:proofErr w:type="gramEnd"/>
      <w:r w:rsidRPr="0055198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pro motivaci</w:t>
      </w:r>
    </w:p>
    <w:p w14:paraId="097A6F85" w14:textId="77777777" w:rsidR="00551984" w:rsidRPr="00551984" w:rsidRDefault="00551984" w:rsidP="005519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3914FFCF" w14:textId="77777777" w:rsidR="00551984" w:rsidRPr="00551984" w:rsidRDefault="00551984" w:rsidP="0055198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5198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Ověřte si, prosím, kdy budou poukázky na příslušném ZC, po připsání úhrady, k dispozici.</w:t>
      </w:r>
    </w:p>
    <w:p w14:paraId="75A66E67" w14:textId="77777777" w:rsidR="00551984" w:rsidRPr="00551984" w:rsidRDefault="00551984" w:rsidP="005519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</w:p>
    <w:p w14:paraId="0CE66D31" w14:textId="77777777" w:rsidR="00551984" w:rsidRPr="00551984" w:rsidRDefault="00551984" w:rsidP="0055198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proofErr w:type="spellStart"/>
      <w:r w:rsidRPr="0055198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Sodexo</w:t>
      </w:r>
      <w:proofErr w:type="spellEnd"/>
      <w:r w:rsidRPr="0055198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 xml:space="preserve"> garantuje kvalitu svých služeb a nabízí je KVALITNĚ NEBO ZDARMA.</w:t>
      </w:r>
    </w:p>
    <w:p w14:paraId="7EF7A95E" w14:textId="77777777" w:rsidR="00551984" w:rsidRPr="00551984" w:rsidRDefault="00551984" w:rsidP="0055198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551984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t>Více na </w:t>
      </w:r>
      <w:hyperlink r:id="rId4" w:tgtFrame="_blank" w:history="1">
        <w:r w:rsidRPr="00551984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cs-CZ"/>
          </w:rPr>
          <w:t>http://www.sodexo.cz/garance</w:t>
        </w:r>
      </w:hyperlink>
    </w:p>
    <w:p w14:paraId="3BC1513B" w14:textId="77777777" w:rsidR="00CF4813" w:rsidRDefault="00CF4813"/>
    <w:sectPr w:rsidR="00CF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63"/>
    <w:rsid w:val="00015C0D"/>
    <w:rsid w:val="00551984"/>
    <w:rsid w:val="00563A63"/>
    <w:rsid w:val="00CF4813"/>
    <w:rsid w:val="00D6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80AB"/>
  <w15:chartTrackingRefBased/>
  <w15:docId w15:val="{D83F10F3-D3F4-4588-BB0D-5D770DB9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phighlightallclass">
    <w:name w:val="rphighlightallclass"/>
    <w:basedOn w:val="Standardnpsmoodstavce"/>
    <w:rsid w:val="00551984"/>
  </w:style>
  <w:style w:type="character" w:customStyle="1" w:styleId="rpk1">
    <w:name w:val="_rp_k1"/>
    <w:basedOn w:val="Standardnpsmoodstavce"/>
    <w:rsid w:val="00551984"/>
  </w:style>
  <w:style w:type="character" w:customStyle="1" w:styleId="pel">
    <w:name w:val="_pe_l"/>
    <w:basedOn w:val="Standardnpsmoodstavce"/>
    <w:rsid w:val="00551984"/>
  </w:style>
  <w:style w:type="character" w:customStyle="1" w:styleId="bidi">
    <w:name w:val="bidi"/>
    <w:basedOn w:val="Standardnpsmoodstavce"/>
    <w:rsid w:val="00551984"/>
  </w:style>
  <w:style w:type="character" w:customStyle="1" w:styleId="rpu1">
    <w:name w:val="_rp_u1"/>
    <w:basedOn w:val="Standardnpsmoodstavce"/>
    <w:rsid w:val="00551984"/>
  </w:style>
  <w:style w:type="character" w:customStyle="1" w:styleId="allowtextselection">
    <w:name w:val="allowtextselection"/>
    <w:basedOn w:val="Standardnpsmoodstavce"/>
    <w:rsid w:val="00551984"/>
  </w:style>
  <w:style w:type="character" w:customStyle="1" w:styleId="dbq">
    <w:name w:val="_db_q"/>
    <w:basedOn w:val="Standardnpsmoodstavce"/>
    <w:rsid w:val="00551984"/>
  </w:style>
  <w:style w:type="paragraph" w:styleId="Normlnweb">
    <w:name w:val="Normal (Web)"/>
    <w:basedOn w:val="Normln"/>
    <w:uiPriority w:val="99"/>
    <w:semiHidden/>
    <w:unhideWhenUsed/>
    <w:rsid w:val="0055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51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94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66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46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22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8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20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274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36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17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26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8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58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463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8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0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9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8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28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100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97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19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4453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3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202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8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8870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78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30701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16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11729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4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5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dexo.cz/garan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2022-04-01T11:08:00Z</dcterms:created>
  <dcterms:modified xsi:type="dcterms:W3CDTF">2022-04-01T11:09:00Z</dcterms:modified>
</cp:coreProperties>
</file>