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73E75386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E0A20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5872E650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0C7C3D16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5401CC8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579CE970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B46426" w14:textId="538B7588" w:rsidR="000E4288" w:rsidRPr="00587420" w:rsidRDefault="008C148C" w:rsidP="002019E8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E81931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30746E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2019E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B248B3">
              <w:rPr>
                <w:rFonts w:ascii="Times New Roman" w:hAnsi="Times New Roman" w:cs="Times New Roman"/>
                <w:b/>
                <w:sz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366C2D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082CF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3501DA" w:rsidRPr="000E4288" w14:paraId="2EA5866D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AFA631A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02B8C6B3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05AB63DF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1B232740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01B84BF2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1F22D96E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16FC1A48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6088F8A9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3559A634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4624EF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1C03AA23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53A2CBD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2773E49C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2415E9CC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77B708A1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25E7128F" w14:textId="3921C602" w:rsidR="0030746E" w:rsidRDefault="00082C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Marek Machačka</w:t>
            </w:r>
          </w:p>
          <w:p w14:paraId="5FB607C0" w14:textId="3C11D450" w:rsidR="00082CFE" w:rsidRDefault="00082C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Letní 191</w:t>
            </w:r>
          </w:p>
          <w:p w14:paraId="130AC3AD" w14:textId="04FFBCD8" w:rsidR="00082CFE" w:rsidRPr="00587420" w:rsidRDefault="00082C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  <w:p w14:paraId="7968678E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2D3CA5E3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4B49D6DB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6AC471B6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0D4B5160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1D7D85E7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7386A0F8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0EDA30D3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638FC353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1D453B98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599DD17D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167A888C" w14:textId="477BBB4B" w:rsidR="0003523F" w:rsidRPr="003501DA" w:rsidRDefault="000352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</w:t>
            </w:r>
          </w:p>
          <w:p w14:paraId="75D5180E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0B08CFF1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6C1E17F5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5989EFD0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1BC1E84A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78F91DAB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2E83BBF6" w14:textId="77777777" w:rsidR="00330AE6" w:rsidRDefault="00082C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74920499</w:t>
            </w:r>
          </w:p>
          <w:p w14:paraId="3E1E58AC" w14:textId="7240829B" w:rsidR="00082CFE" w:rsidRPr="00C12EC6" w:rsidRDefault="00082C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CZ7703223605</w:t>
            </w:r>
          </w:p>
        </w:tc>
      </w:tr>
      <w:tr w:rsidR="003501DA" w:rsidRPr="000E4288" w14:paraId="42F0D979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AB4C26B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53934B40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54BAC1EC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1BAE5540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Celk. cena bez DPH po slevě:</w:t>
            </w:r>
          </w:p>
          <w:p w14:paraId="0A093BEA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Celk. cena s DPH po slevě: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1F4C344F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97F8C4C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3D361208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5E5E8F40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6CAA7BFD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63638EC5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7D691120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42C2F89A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C80F13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31F731A8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7338C721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643C39AB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757D388C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5FEF547C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B88FC2C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513F3019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02522B3" w14:textId="281B5A01" w:rsidR="00BB2773" w:rsidRPr="00BB2773" w:rsidRDefault="00082C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E8193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E81931">
              <w:rPr>
                <w:rFonts w:ascii="Times New Roman" w:hAnsi="Times New Roman" w:cs="Times New Roman"/>
                <w:b/>
              </w:rPr>
              <w:t>.202</w:t>
            </w:r>
            <w:r w:rsidR="0030746E">
              <w:rPr>
                <w:rFonts w:ascii="Times New Roman" w:hAnsi="Times New Roman" w:cs="Times New Roman"/>
                <w:b/>
              </w:rPr>
              <w:t>2</w:t>
            </w:r>
          </w:p>
          <w:p w14:paraId="2BB0EAEB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3D311490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EEE9C5A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1012DF29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3DA50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566B035B" w14:textId="77777777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20A01A9A" w14:textId="77777777" w:rsidR="00082CFE" w:rsidRDefault="00F472EE" w:rsidP="00C12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330AE6">
              <w:rPr>
                <w:rFonts w:ascii="Times New Roman" w:hAnsi="Times New Roman" w:cs="Times New Roman"/>
              </w:rPr>
              <w:t xml:space="preserve"> </w:t>
            </w:r>
            <w:r w:rsidR="00082CFE">
              <w:rPr>
                <w:rFonts w:ascii="Times New Roman" w:hAnsi="Times New Roman" w:cs="Times New Roman"/>
              </w:rPr>
              <w:t xml:space="preserve">60ks licencí Exchange Online (Plan 1) na 1 rok a 59ks licencí Microsoft 365 </w:t>
            </w:r>
          </w:p>
          <w:p w14:paraId="01B4460F" w14:textId="77777777" w:rsidR="00082CFE" w:rsidRDefault="00082CFE" w:rsidP="00C12EC6">
            <w:pPr>
              <w:rPr>
                <w:rFonts w:ascii="Times New Roman" w:hAnsi="Times New Roman" w:cs="Times New Roman"/>
              </w:rPr>
            </w:pPr>
          </w:p>
          <w:p w14:paraId="08F0624A" w14:textId="39295525" w:rsidR="00330AE6" w:rsidRDefault="00082CFE" w:rsidP="00C12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Standard na 1 rok v</w:t>
            </w:r>
            <w:r w:rsidR="0030746E">
              <w:rPr>
                <w:rFonts w:ascii="Times New Roman" w:hAnsi="Times New Roman" w:cs="Times New Roman"/>
              </w:rPr>
              <w:t xml:space="preserve"> celkové</w:t>
            </w:r>
            <w:r w:rsidR="00B248B3">
              <w:rPr>
                <w:rFonts w:ascii="Times New Roman" w:hAnsi="Times New Roman" w:cs="Times New Roman"/>
              </w:rPr>
              <w:t xml:space="preserve"> ceně </w:t>
            </w:r>
            <w:r>
              <w:rPr>
                <w:rFonts w:ascii="Times New Roman" w:hAnsi="Times New Roman" w:cs="Times New Roman"/>
              </w:rPr>
              <w:t>228</w:t>
            </w:r>
            <w:r w:rsidR="006E7A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050</w:t>
            </w:r>
            <w:r w:rsidR="00B248B3">
              <w:rPr>
                <w:rFonts w:ascii="Times New Roman" w:hAnsi="Times New Roman" w:cs="Times New Roman"/>
              </w:rPr>
              <w:t>,-Kč</w:t>
            </w:r>
            <w:r>
              <w:rPr>
                <w:rFonts w:ascii="Times New Roman" w:hAnsi="Times New Roman" w:cs="Times New Roman"/>
              </w:rPr>
              <w:t xml:space="preserve"> bez DPH</w:t>
            </w:r>
            <w:r w:rsidR="006E7A9B">
              <w:rPr>
                <w:rFonts w:ascii="Times New Roman" w:hAnsi="Times New Roman" w:cs="Times New Roman"/>
              </w:rPr>
              <w:t>.</w:t>
            </w:r>
          </w:p>
          <w:p w14:paraId="3F23AFD1" w14:textId="571CC056" w:rsidR="00B248B3" w:rsidRDefault="00B248B3" w:rsidP="00C12EC6">
            <w:pPr>
              <w:rPr>
                <w:rFonts w:ascii="Times New Roman" w:hAnsi="Times New Roman" w:cs="Times New Roman"/>
              </w:rPr>
            </w:pPr>
          </w:p>
          <w:p w14:paraId="7C6F7955" w14:textId="77777777" w:rsidR="001A772B" w:rsidRDefault="001A772B" w:rsidP="00C12EC6">
            <w:pPr>
              <w:rPr>
                <w:rFonts w:ascii="Times New Roman" w:hAnsi="Times New Roman" w:cs="Times New Roman"/>
              </w:rPr>
            </w:pPr>
          </w:p>
          <w:p w14:paraId="5B8EB11B" w14:textId="77777777" w:rsidR="001A772B" w:rsidRDefault="00C136DD" w:rsidP="00C12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 </w:t>
            </w:r>
            <w:r w:rsidR="00B53DEE">
              <w:rPr>
                <w:rFonts w:ascii="Times New Roman" w:hAnsi="Times New Roman" w:cs="Times New Roman"/>
              </w:rPr>
              <w:t>co nejdříve.</w:t>
            </w:r>
          </w:p>
          <w:p w14:paraId="0C2D4323" w14:textId="77777777" w:rsidR="00821F8F" w:rsidRPr="000E4288" w:rsidRDefault="00821F8F" w:rsidP="00821F8F">
            <w:pPr>
              <w:rPr>
                <w:rFonts w:ascii="Times New Roman" w:hAnsi="Times New Roman" w:cs="Times New Roman"/>
              </w:rPr>
            </w:pPr>
          </w:p>
          <w:p w14:paraId="3F753F86" w14:textId="77777777" w:rsidR="00F472EE" w:rsidRPr="000E4288" w:rsidRDefault="00F472EE" w:rsidP="00A84221">
            <w:pPr>
              <w:rPr>
                <w:rFonts w:ascii="Times New Roman" w:hAnsi="Times New Roman" w:cs="Times New Roman"/>
              </w:rPr>
            </w:pPr>
          </w:p>
        </w:tc>
      </w:tr>
    </w:tbl>
    <w:p w14:paraId="3F07D574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3523F"/>
    <w:rsid w:val="00082CFE"/>
    <w:rsid w:val="00096597"/>
    <w:rsid w:val="000E0276"/>
    <w:rsid w:val="000E0727"/>
    <w:rsid w:val="000E4288"/>
    <w:rsid w:val="001A772B"/>
    <w:rsid w:val="002019E8"/>
    <w:rsid w:val="002A73B2"/>
    <w:rsid w:val="0030746E"/>
    <w:rsid w:val="00330AE6"/>
    <w:rsid w:val="003377BF"/>
    <w:rsid w:val="003501DA"/>
    <w:rsid w:val="00366C2D"/>
    <w:rsid w:val="003A51BE"/>
    <w:rsid w:val="004E6BD3"/>
    <w:rsid w:val="00587420"/>
    <w:rsid w:val="006A609D"/>
    <w:rsid w:val="006E7A9B"/>
    <w:rsid w:val="007646DC"/>
    <w:rsid w:val="00821F8F"/>
    <w:rsid w:val="008C148C"/>
    <w:rsid w:val="00914A6A"/>
    <w:rsid w:val="00A84221"/>
    <w:rsid w:val="00B22DFE"/>
    <w:rsid w:val="00B248B3"/>
    <w:rsid w:val="00B51C97"/>
    <w:rsid w:val="00B53DEE"/>
    <w:rsid w:val="00BB2773"/>
    <w:rsid w:val="00C12EC6"/>
    <w:rsid w:val="00C136DD"/>
    <w:rsid w:val="00CE11C8"/>
    <w:rsid w:val="00E81931"/>
    <w:rsid w:val="00F472EE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401B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2017-07-17T06:29:00Z</cp:lastPrinted>
  <dcterms:created xsi:type="dcterms:W3CDTF">2022-03-30T09:11:00Z</dcterms:created>
  <dcterms:modified xsi:type="dcterms:W3CDTF">2022-03-30T09:11:00Z</dcterms:modified>
</cp:coreProperties>
</file>