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FC" w:rsidRDefault="00F034FC" w:rsidP="00F034F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Miloslav </w:t>
      </w:r>
      <w:proofErr w:type="spellStart"/>
      <w:r>
        <w:t>Benes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22, 2022 5:35 PM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Nová elektroinstalace hala </w:t>
      </w:r>
      <w:proofErr w:type="spellStart"/>
      <w:r>
        <w:t>DiamondWood</w:t>
      </w:r>
      <w:proofErr w:type="spellEnd"/>
    </w:p>
    <w:p w:rsidR="00F034FC" w:rsidRDefault="00F034FC" w:rsidP="00F034FC"/>
    <w:p w:rsidR="00F034FC" w:rsidRDefault="00F034FC" w:rsidP="00F034FC">
      <w:r>
        <w:t>Dobrý den,</w:t>
      </w:r>
    </w:p>
    <w:p w:rsidR="00F034FC" w:rsidRDefault="00F034FC" w:rsidP="00F034FC">
      <w:r>
        <w:t xml:space="preserve">souhlasím a </w:t>
      </w:r>
      <w:proofErr w:type="spellStart"/>
      <w:r>
        <w:t>příjímám</w:t>
      </w:r>
      <w:proofErr w:type="spellEnd"/>
      <w:r>
        <w:t>.</w:t>
      </w:r>
    </w:p>
    <w:p w:rsidR="00F034FC" w:rsidRDefault="00F034FC" w:rsidP="00F034FC">
      <w:r>
        <w:t>S pozdravem </w:t>
      </w:r>
    </w:p>
    <w:p w:rsidR="00F034FC" w:rsidRDefault="00F034FC" w:rsidP="00F034FC">
      <w:r>
        <w:t>Miloslav Beneš.</w:t>
      </w:r>
    </w:p>
    <w:p w:rsidR="00F034FC" w:rsidRDefault="00F034FC" w:rsidP="00F034FC"/>
    <w:p w:rsidR="00F034FC" w:rsidRDefault="00F034FC" w:rsidP="00F034FC">
      <w:r>
        <w:t xml:space="preserve">Dne út 22. 3. 2022 8:08 uživatel </w:t>
      </w:r>
      <w:r>
        <w:t>–</w:t>
      </w:r>
      <w:r>
        <w:t xml:space="preserve"> </w:t>
      </w:r>
      <w:r>
        <w:t>Veronika Holá</w:t>
      </w:r>
      <w:r>
        <w:t>&gt; napsal:</w:t>
      </w:r>
    </w:p>
    <w:p w:rsidR="00F034FC" w:rsidRDefault="00F034FC" w:rsidP="00F034FC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2926672</w:t>
      </w:r>
    </w:p>
    <w:p w:rsidR="00F034FC" w:rsidRDefault="00F034FC" w:rsidP="00F034FC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Nová </w:t>
      </w:r>
      <w:proofErr w:type="gramStart"/>
      <w:r>
        <w:t>elektroinstalace - hala</w:t>
      </w:r>
      <w:proofErr w:type="gramEnd"/>
      <w:r>
        <w:t xml:space="preserve"> k</w:t>
      </w:r>
      <w:r>
        <w:t> </w:t>
      </w:r>
      <w:r>
        <w:t>pronájmu</w:t>
      </w:r>
      <w:bookmarkEnd w:id="0"/>
    </w:p>
    <w:p w:rsidR="00F034FC" w:rsidRDefault="00F034FC" w:rsidP="00F034FC">
      <w:r>
        <w:t>objednávka: 2926672</w:t>
      </w:r>
    </w:p>
    <w:p w:rsidR="00F034FC" w:rsidRDefault="00F034FC" w:rsidP="00F034FC">
      <w:r>
        <w:t>ze dne: 11.03.2022</w:t>
      </w:r>
    </w:p>
    <w:p w:rsidR="00F034FC" w:rsidRDefault="00F034FC" w:rsidP="00F034FC">
      <w:r>
        <w:t>předběžná cena vč. DPH: 138 732,00 Kč</w:t>
      </w:r>
    </w:p>
    <w:p w:rsidR="00F034FC" w:rsidRDefault="00F034FC" w:rsidP="00F034FC"/>
    <w:p w:rsidR="00F034FC" w:rsidRDefault="00F034FC" w:rsidP="00F034FC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F034FC" w:rsidRDefault="00F034FC" w:rsidP="00F034FC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F034FC" w:rsidRDefault="00F034FC" w:rsidP="00F034FC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F034FC" w:rsidRDefault="00F034FC" w:rsidP="00F034FC">
      <w:r>
        <w:rPr>
          <w:rFonts w:ascii="Arial" w:hAnsi="Arial" w:cs="Arial"/>
          <w:color w:val="000080"/>
          <w:sz w:val="20"/>
          <w:szCs w:val="20"/>
        </w:rPr>
        <w:t>Ú</w:t>
      </w:r>
      <w:r>
        <w:rPr>
          <w:rFonts w:ascii="Arial" w:hAnsi="Arial" w:cs="Arial"/>
          <w:color w:val="000080"/>
          <w:sz w:val="20"/>
          <w:szCs w:val="20"/>
        </w:rPr>
        <w:t>četní</w:t>
      </w:r>
    </w:p>
    <w:p w:rsidR="00F034FC" w:rsidRDefault="00F034FC" w:rsidP="00F034FC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F034FC" w:rsidRDefault="00F034FC" w:rsidP="00F034FC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034FC" w:rsidRDefault="00F034FC" w:rsidP="00F034FC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F034FC" w:rsidRDefault="00F034FC" w:rsidP="00F034FC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034FC" w:rsidRDefault="00F034FC" w:rsidP="00F034FC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233D7" w:rsidRDefault="006233D7"/>
    <w:sectPr w:rsidR="0062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FC"/>
    <w:rsid w:val="006233D7"/>
    <w:rsid w:val="00F0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A915"/>
  <w15:chartTrackingRefBased/>
  <w15:docId w15:val="{CFF06006-E02C-48ED-98CE-1FA709BA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34F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34F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034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2022-03-23T05:58:00Z</dcterms:created>
  <dcterms:modified xsi:type="dcterms:W3CDTF">2022-03-23T06:02:00Z</dcterms:modified>
</cp:coreProperties>
</file>