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927B" w14:textId="77777777" w:rsidR="001D5E98" w:rsidRDefault="001D5E98">
      <w:pPr>
        <w:pStyle w:val="Zkladntext"/>
        <w:rPr>
          <w:rFonts w:ascii="Times New Roman"/>
          <w:sz w:val="20"/>
        </w:rPr>
      </w:pPr>
    </w:p>
    <w:p w14:paraId="790E35D2" w14:textId="77777777" w:rsidR="001D5E98" w:rsidRDefault="001D5E98">
      <w:pPr>
        <w:pStyle w:val="Zkladntext"/>
        <w:spacing w:before="8"/>
        <w:rPr>
          <w:rFonts w:ascii="Times New Roman"/>
          <w:sz w:val="20"/>
        </w:rPr>
      </w:pPr>
    </w:p>
    <w:p w14:paraId="3133C1E2" w14:textId="77777777" w:rsidR="001D5E98" w:rsidRDefault="00B65CF5">
      <w:pPr>
        <w:pStyle w:val="Zkladntext"/>
        <w:spacing w:line="208" w:lineRule="auto"/>
        <w:ind w:left="5035" w:right="3767"/>
      </w:pPr>
      <w:r>
        <w:pict w14:anchorId="6D95FE49">
          <v:group id="docshapegroup3" o:spid="_x0000_s1038" style="position:absolute;left:0;text-align:left;margin-left:15.95pt;margin-top:13.75pt;width:221.65pt;height:132.5pt;z-index:15730176;mso-position-horizontal-relative:page" coordorigin="319,275" coordsize="4433,2650">
            <v:line id="_x0000_s1042" style="position:absolute" from="324,277" to="4747,277" strokeweight=".24pt"/>
            <v:shape id="docshape4" o:spid="_x0000_s1041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0" type="#_x0000_t202" style="position:absolute;left:328;top:637;width:4414;height:2278" filled="f" stroked="f">
              <v:textbox inset="0,0,0,0">
                <w:txbxContent>
                  <w:p w14:paraId="736DFD52" w14:textId="77777777" w:rsidR="001D5E98" w:rsidRDefault="001D5E98">
                    <w:pPr>
                      <w:spacing w:before="7"/>
                      <w:rPr>
                        <w:sz w:val="23"/>
                      </w:rPr>
                    </w:pPr>
                  </w:p>
                  <w:p w14:paraId="5D9C39BC" w14:textId="77777777" w:rsidR="001D5E98" w:rsidRDefault="00B65CF5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4D5FC061" w14:textId="77777777" w:rsidR="001D5E98" w:rsidRDefault="00B65CF5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3610003782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01.03.2022</w:t>
                    </w:r>
                  </w:p>
                  <w:p w14:paraId="6D643655" w14:textId="77777777" w:rsidR="001D5E98" w:rsidRDefault="00B65CF5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388546B4" w14:textId="7D4C28F3" w:rsidR="001D5E98" w:rsidRDefault="00B65CF5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6BF6298D" w14:textId="1EC03696" w:rsidR="001D5E98" w:rsidRDefault="00B65CF5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9" type="#_x0000_t202" style="position:absolute;left:328;top:279;width:4414;height:358" fillcolor="#ccc" stroked="f">
              <v:textbox inset="0,0,0,0">
                <w:txbxContent>
                  <w:p w14:paraId="1B709DE7" w14:textId="77777777" w:rsidR="001D5E98" w:rsidRDefault="00B65CF5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S&amp;T</w:t>
      </w:r>
      <w:r>
        <w:rPr>
          <w:spacing w:val="66"/>
        </w:rPr>
        <w:t xml:space="preserve"> </w:t>
      </w:r>
      <w:r>
        <w:t xml:space="preserve">CZ </w:t>
      </w:r>
      <w:proofErr w:type="spellStart"/>
      <w:r>
        <w:t>s.r.o.</w:t>
      </w:r>
      <w:proofErr w:type="spellEnd"/>
      <w:r>
        <w:rPr>
          <w:spacing w:val="1"/>
        </w:rPr>
        <w:t xml:space="preserve"> </w:t>
      </w:r>
      <w:r>
        <w:t xml:space="preserve">Na </w:t>
      </w:r>
      <w:proofErr w:type="spellStart"/>
      <w:r>
        <w:t>Strži</w:t>
      </w:r>
      <w:proofErr w:type="spellEnd"/>
      <w:r>
        <w:t xml:space="preserve"> 1702/65</w:t>
      </w:r>
      <w:r>
        <w:rPr>
          <w:spacing w:val="-64"/>
        </w:rPr>
        <w:t xml:space="preserve"> </w:t>
      </w:r>
      <w:r>
        <w:t>140</w:t>
      </w:r>
      <w:r>
        <w:rPr>
          <w:spacing w:val="3"/>
        </w:rPr>
        <w:t xml:space="preserve"> </w:t>
      </w:r>
      <w:r>
        <w:t>00</w:t>
      </w:r>
      <w:r>
        <w:rPr>
          <w:spacing w:val="2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4</w:t>
      </w:r>
    </w:p>
    <w:p w14:paraId="29A1DA0A" w14:textId="77777777" w:rsidR="001D5E98" w:rsidRDefault="00B65CF5">
      <w:pPr>
        <w:pStyle w:val="Zkladntext"/>
        <w:tabs>
          <w:tab w:val="left" w:pos="5608"/>
        </w:tabs>
        <w:spacing w:line="208" w:lineRule="auto"/>
        <w:ind w:left="5035" w:right="3628"/>
      </w:pPr>
      <w:r>
        <w:t>DIČ: CZ44846029</w:t>
      </w:r>
      <w:r>
        <w:rPr>
          <w:spacing w:val="-64"/>
        </w:rPr>
        <w:t xml:space="preserve"> </w:t>
      </w:r>
      <w:r>
        <w:t>IČ:</w:t>
      </w:r>
      <w:r>
        <w:tab/>
        <w:t>44846029</w:t>
      </w:r>
    </w:p>
    <w:p w14:paraId="41366A6E" w14:textId="77777777" w:rsidR="001D5E98" w:rsidRDefault="001D5E98">
      <w:pPr>
        <w:pStyle w:val="Zkladntext"/>
        <w:rPr>
          <w:sz w:val="20"/>
        </w:rPr>
      </w:pPr>
    </w:p>
    <w:p w14:paraId="5F9DCBA9" w14:textId="77777777" w:rsidR="001D5E98" w:rsidRDefault="001D5E98">
      <w:pPr>
        <w:pStyle w:val="Zkladntext"/>
        <w:rPr>
          <w:sz w:val="20"/>
        </w:rPr>
      </w:pPr>
    </w:p>
    <w:p w14:paraId="439AFA18" w14:textId="77777777" w:rsidR="001D5E98" w:rsidRDefault="001D5E98">
      <w:pPr>
        <w:pStyle w:val="Zkladntext"/>
        <w:spacing w:before="9"/>
        <w:rPr>
          <w:sz w:val="16"/>
        </w:rPr>
      </w:pPr>
    </w:p>
    <w:p w14:paraId="2B79538C" w14:textId="77777777" w:rsidR="001D5E98" w:rsidRDefault="00B65CF5">
      <w:pPr>
        <w:spacing w:before="60" w:line="220" w:lineRule="atLeast"/>
        <w:ind w:left="5035" w:right="477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a za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6886D9C1" w14:textId="77777777" w:rsidR="001D5E98" w:rsidRDefault="00B65CF5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14.04.2022</w:t>
      </w:r>
    </w:p>
    <w:p w14:paraId="185CAE49" w14:textId="77777777" w:rsidR="001D5E98" w:rsidRDefault="00B65CF5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33672</w:t>
      </w:r>
    </w:p>
    <w:p w14:paraId="3696F2F3" w14:textId="77777777" w:rsidR="001D5E98" w:rsidRDefault="00B65CF5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57F3123E" w14:textId="77777777" w:rsidR="001D5E98" w:rsidRDefault="001D5E98">
      <w:pPr>
        <w:pStyle w:val="Zkladntext"/>
        <w:rPr>
          <w:sz w:val="20"/>
        </w:rPr>
      </w:pPr>
    </w:p>
    <w:p w14:paraId="230FB6AE" w14:textId="77777777" w:rsidR="001D5E98" w:rsidRDefault="001D5E98">
      <w:pPr>
        <w:pStyle w:val="Zkladntext"/>
        <w:rPr>
          <w:sz w:val="20"/>
        </w:rPr>
      </w:pPr>
    </w:p>
    <w:p w14:paraId="2CE0091A" w14:textId="77777777" w:rsidR="001D5E98" w:rsidRDefault="00B65CF5">
      <w:pPr>
        <w:pStyle w:val="Zkladntext"/>
        <w:spacing w:before="8"/>
        <w:rPr>
          <w:sz w:val="15"/>
        </w:rPr>
      </w:pPr>
      <w:r>
        <w:pict w14:anchorId="2E491EBF">
          <v:shape id="docshape7" o:spid="_x0000_s1037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29CA06C2" w14:textId="77777777" w:rsidR="001D5E98" w:rsidRDefault="00B65CF5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467211EC" w14:textId="77777777" w:rsidR="001D5E98" w:rsidRDefault="00B65CF5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21267596" w14:textId="77777777" w:rsidR="001D5E98" w:rsidRDefault="00B65CF5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53BC9BFC">
          <v:group id="docshapegroup8" o:spid="_x0000_s1035" style="width:28.85pt;height:.5pt;mso-position-horizontal-relative:char;mso-position-vertical-relative:line" coordsize="577,10">
            <v:line id="_x0000_s1036" style="position:absolute" from="0,5" to="576,5" strokeweight=".17358mm"/>
            <w10:anchorlock/>
          </v:group>
        </w:pict>
      </w:r>
    </w:p>
    <w:p w14:paraId="5B79AFB7" w14:textId="77777777" w:rsidR="001D5E98" w:rsidRDefault="001D5E98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894"/>
        <w:gridCol w:w="2288"/>
        <w:gridCol w:w="2380"/>
      </w:tblGrid>
      <w:tr w:rsidR="001D5E98" w14:paraId="215A58DC" w14:textId="77777777">
        <w:trPr>
          <w:trHeight w:val="254"/>
        </w:trPr>
        <w:tc>
          <w:tcPr>
            <w:tcW w:w="2520" w:type="dxa"/>
          </w:tcPr>
          <w:p w14:paraId="6656F078" w14:textId="77777777" w:rsidR="001D5E98" w:rsidRDefault="00B65CF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6184531009</w:t>
            </w:r>
          </w:p>
        </w:tc>
        <w:tc>
          <w:tcPr>
            <w:tcW w:w="2894" w:type="dxa"/>
          </w:tcPr>
          <w:p w14:paraId="30542880" w14:textId="77777777" w:rsidR="001D5E98" w:rsidRDefault="00B65CF5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poradenství</w:t>
            </w:r>
            <w:proofErr w:type="spellEnd"/>
          </w:p>
        </w:tc>
        <w:tc>
          <w:tcPr>
            <w:tcW w:w="4668" w:type="dxa"/>
            <w:gridSpan w:val="2"/>
          </w:tcPr>
          <w:p w14:paraId="27A28879" w14:textId="77777777" w:rsidR="001D5E98" w:rsidRDefault="001D5E9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D5E98" w14:paraId="75AA0085" w14:textId="77777777">
        <w:trPr>
          <w:trHeight w:val="254"/>
        </w:trPr>
        <w:tc>
          <w:tcPr>
            <w:tcW w:w="2520" w:type="dxa"/>
          </w:tcPr>
          <w:p w14:paraId="220FADAA" w14:textId="77777777" w:rsidR="001D5E98" w:rsidRDefault="00B65CF5">
            <w:pPr>
              <w:pStyle w:val="TableParagraph"/>
              <w:ind w:left="979" w:right="900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w="2894" w:type="dxa"/>
          </w:tcPr>
          <w:p w14:paraId="4E862002" w14:textId="77777777" w:rsidR="001D5E98" w:rsidRDefault="00B65CF5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8" w:type="dxa"/>
          </w:tcPr>
          <w:p w14:paraId="0A86D0FC" w14:textId="77777777" w:rsidR="001D5E98" w:rsidRDefault="00B65CF5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9.450,00</w:t>
            </w:r>
          </w:p>
        </w:tc>
        <w:tc>
          <w:tcPr>
            <w:tcW w:w="2380" w:type="dxa"/>
          </w:tcPr>
          <w:p w14:paraId="710C085E" w14:textId="77777777" w:rsidR="001D5E98" w:rsidRDefault="00B65CF5">
            <w:pPr>
              <w:pStyle w:val="TableParagraph"/>
              <w:ind w:left="1123"/>
              <w:rPr>
                <w:sz w:val="24"/>
              </w:rPr>
            </w:pPr>
            <w:r>
              <w:rPr>
                <w:sz w:val="24"/>
              </w:rPr>
              <w:t>756.000,00</w:t>
            </w:r>
          </w:p>
        </w:tc>
      </w:tr>
    </w:tbl>
    <w:p w14:paraId="15E2F09F" w14:textId="77777777" w:rsidR="001D5E98" w:rsidRDefault="00B65CF5">
      <w:pPr>
        <w:pStyle w:val="Zkladntext"/>
        <w:spacing w:before="233" w:line="208" w:lineRule="auto"/>
        <w:ind w:left="1024" w:right="477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smlouvy</w:t>
      </w:r>
      <w:proofErr w:type="spellEnd"/>
      <w:r>
        <w:rPr>
          <w:spacing w:val="-1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2018/033</w:t>
      </w:r>
      <w:r>
        <w:rPr>
          <w:spacing w:val="1"/>
        </w:rPr>
        <w:t xml:space="preserve"> </w:t>
      </w:r>
      <w:r>
        <w:t>NAKIT</w:t>
      </w:r>
      <w:r>
        <w:rPr>
          <w:spacing w:val="2"/>
        </w:rPr>
        <w:t xml:space="preserve"> </w:t>
      </w:r>
      <w:proofErr w:type="spellStart"/>
      <w:r>
        <w:t>uzavřené</w:t>
      </w:r>
      <w:proofErr w:type="spellEnd"/>
      <w:r>
        <w:rPr>
          <w:spacing w:val="2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17.4.2018</w:t>
      </w:r>
      <w:r>
        <w:rPr>
          <w:spacing w:val="1"/>
        </w:rPr>
        <w:t xml:space="preserve"> </w:t>
      </w:r>
      <w:r>
        <w:t>s</w:t>
      </w:r>
      <w:r>
        <w:rPr>
          <w:spacing w:val="-63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společností</w:t>
      </w:r>
      <w:proofErr w:type="spellEnd"/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proofErr w:type="spellStart"/>
      <w:r>
        <w:t>služby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dle</w:t>
      </w:r>
      <w:proofErr w:type="spellEnd"/>
      <w:r>
        <w:rPr>
          <w:spacing w:val="2"/>
        </w:rPr>
        <w:t xml:space="preserve"> </w:t>
      </w:r>
      <w:proofErr w:type="spellStart"/>
      <w:r>
        <w:t>článku</w:t>
      </w:r>
      <w:proofErr w:type="spellEnd"/>
      <w:r>
        <w:rPr>
          <w:spacing w:val="1"/>
        </w:rPr>
        <w:t xml:space="preserve"> </w:t>
      </w:r>
      <w:r>
        <w:t>1.</w:t>
      </w:r>
      <w:r>
        <w:rPr>
          <w:spacing w:val="3"/>
        </w:rPr>
        <w:t xml:space="preserve"> </w:t>
      </w:r>
      <w:proofErr w:type="spellStart"/>
      <w:r>
        <w:t>smlouvy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Plnění</w:t>
      </w:r>
      <w:proofErr w:type="spellEnd"/>
      <w:r>
        <w:rPr>
          <w:spacing w:val="1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5"/>
        </w:rPr>
        <w:t xml:space="preserve"> </w:t>
      </w:r>
      <w:proofErr w:type="spellStart"/>
      <w:r>
        <w:t>souladu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3E35B271" w14:textId="05A575E6" w:rsidR="001D5E98" w:rsidRDefault="00B65CF5">
      <w:pPr>
        <w:pStyle w:val="Zkladntext"/>
        <w:spacing w:line="208" w:lineRule="auto"/>
        <w:ind w:left="1024" w:right="4736"/>
      </w:pPr>
      <w:proofErr w:type="spellStart"/>
      <w:r>
        <w:t>Nejzašší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je 29.4.2022</w:t>
      </w:r>
      <w:r>
        <w:rPr>
          <w:spacing w:val="1"/>
        </w:rPr>
        <w:t xml:space="preserve"> </w:t>
      </w:r>
      <w:proofErr w:type="spellStart"/>
      <w:r>
        <w:t>Kontaktní</w:t>
      </w:r>
      <w:proofErr w:type="spellEnd"/>
      <w:r>
        <w:rPr>
          <w:spacing w:val="-2"/>
        </w:rPr>
        <w:t xml:space="preserve"> </w:t>
      </w:r>
      <w:proofErr w:type="spellStart"/>
      <w:r>
        <w:t>osoba:</w:t>
      </w:r>
      <w:proofErr w:type="gramStart"/>
      <w:r>
        <w:t>xxx</w:t>
      </w:r>
      <w:proofErr w:type="spellEnd"/>
      <w:r>
        <w:rPr>
          <w:spacing w:val="62"/>
        </w:rPr>
        <w:t xml:space="preserve"> </w:t>
      </w:r>
      <w:r>
        <w:t>,</w:t>
      </w:r>
      <w:proofErr w:type="gramEnd"/>
    </w:p>
    <w:p w14:paraId="2D0B791C" w14:textId="665FB409" w:rsidR="001D5E98" w:rsidRDefault="00B65CF5">
      <w:pPr>
        <w:pStyle w:val="Zkladntext"/>
        <w:spacing w:line="247" w:lineRule="exact"/>
        <w:ind w:left="1024"/>
      </w:pPr>
      <w:r>
        <w:t>T:</w:t>
      </w:r>
      <w:proofErr w:type="gramStart"/>
      <w:r>
        <w:t>xxx</w:t>
      </w:r>
      <w:r>
        <w:rPr>
          <w:spacing w:val="3"/>
        </w:rPr>
        <w:t xml:space="preserve"> </w:t>
      </w:r>
      <w:r>
        <w:t>,</w:t>
      </w:r>
      <w:proofErr w:type="gramEnd"/>
      <w:r>
        <w:rPr>
          <w:spacing w:val="3"/>
        </w:rPr>
        <w:t xml:space="preserve"> </w:t>
      </w:r>
      <w:r>
        <w:t>E:</w:t>
      </w:r>
      <w:r>
        <w:rPr>
          <w:spacing w:val="3"/>
        </w:rPr>
        <w:t xml:space="preserve"> </w:t>
      </w:r>
      <w:hyperlink r:id="rId6">
        <w:r>
          <w:t>xxx</w:t>
        </w:r>
      </w:hyperlink>
    </w:p>
    <w:p w14:paraId="2C31FBC4" w14:textId="77777777" w:rsidR="001D5E98" w:rsidRDefault="00B65CF5">
      <w:pPr>
        <w:pStyle w:val="Zkladntext"/>
        <w:spacing w:before="2"/>
        <w:rPr>
          <w:sz w:val="9"/>
        </w:rPr>
      </w:pPr>
      <w:r>
        <w:pict w14:anchorId="05B8FE39">
          <v:shape id="docshape9" o:spid="_x0000_s1034" style="position:absolute;margin-left:17.05pt;margin-top:6.5pt;width:7in;height:.1pt;z-index:-15727616;mso-wrap-distance-left:0;mso-wrap-distance-right:0;mso-position-horizontal-relative:page" coordorigin="341,130" coordsize="10080,0" path="m341,130r10079,e" filled="f" strokeweight=".17358mm">
            <v:path arrowok="t"/>
            <w10:wrap type="topAndBottom" anchorx="page"/>
          </v:shape>
        </w:pict>
      </w:r>
    </w:p>
    <w:p w14:paraId="14946AD1" w14:textId="77777777" w:rsidR="001D5E98" w:rsidRDefault="001D5E98">
      <w:pPr>
        <w:pStyle w:val="Zkladntext"/>
        <w:spacing w:before="9"/>
        <w:rPr>
          <w:sz w:val="18"/>
        </w:rPr>
      </w:pPr>
    </w:p>
    <w:p w14:paraId="1CD29AE3" w14:textId="77777777" w:rsidR="001D5E98" w:rsidRDefault="00B65CF5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756.000,00</w:t>
      </w:r>
    </w:p>
    <w:p w14:paraId="568CAA77" w14:textId="77777777" w:rsidR="001D5E98" w:rsidRDefault="001D5E98">
      <w:pPr>
        <w:sectPr w:rsidR="001D5E98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D747351" w14:textId="77777777" w:rsidR="001D5E98" w:rsidRDefault="001D5E98">
      <w:pPr>
        <w:pStyle w:val="Zkladntext"/>
        <w:spacing w:before="1"/>
        <w:rPr>
          <w:sz w:val="29"/>
        </w:rPr>
      </w:pPr>
    </w:p>
    <w:p w14:paraId="2778CD55" w14:textId="77777777" w:rsidR="001D5E98" w:rsidRDefault="001D5E98">
      <w:pPr>
        <w:rPr>
          <w:sz w:val="29"/>
        </w:rPr>
        <w:sectPr w:rsidR="001D5E98">
          <w:pgSz w:w="11910" w:h="16840"/>
          <w:pgMar w:top="2700" w:right="1120" w:bottom="1260" w:left="180" w:header="723" w:footer="1066" w:gutter="0"/>
          <w:cols w:space="708"/>
        </w:sectPr>
      </w:pPr>
    </w:p>
    <w:p w14:paraId="606A06BA" w14:textId="77777777" w:rsidR="001D5E98" w:rsidRDefault="00B65CF5">
      <w:pPr>
        <w:pStyle w:val="Zkladntext"/>
        <w:spacing w:before="122" w:line="208" w:lineRule="auto"/>
        <w:ind w:left="251" w:right="24"/>
      </w:pPr>
      <w:r>
        <w:t>S&amp;T</w:t>
      </w:r>
      <w:r>
        <w:rPr>
          <w:spacing w:val="66"/>
        </w:rPr>
        <w:t xml:space="preserve"> </w:t>
      </w:r>
      <w:r>
        <w:t xml:space="preserve">CZ </w:t>
      </w:r>
      <w:proofErr w:type="spellStart"/>
      <w:r>
        <w:t>s.r.o.</w:t>
      </w:r>
      <w:proofErr w:type="spellEnd"/>
      <w:r>
        <w:rPr>
          <w:spacing w:val="1"/>
        </w:rPr>
        <w:t xml:space="preserve"> </w:t>
      </w:r>
      <w:r>
        <w:t xml:space="preserve">Na </w:t>
      </w:r>
      <w:proofErr w:type="spellStart"/>
      <w:r>
        <w:t>Strži</w:t>
      </w:r>
      <w:proofErr w:type="spellEnd"/>
      <w:r>
        <w:t xml:space="preserve"> 1702/65</w:t>
      </w:r>
      <w:r>
        <w:rPr>
          <w:spacing w:val="-64"/>
        </w:rPr>
        <w:t xml:space="preserve"> </w:t>
      </w:r>
      <w:r>
        <w:t>140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4</w:t>
      </w:r>
    </w:p>
    <w:p w14:paraId="5E90E708" w14:textId="77777777" w:rsidR="001D5E98" w:rsidRDefault="00B65CF5">
      <w:pPr>
        <w:spacing w:before="6"/>
        <w:rPr>
          <w:sz w:val="14"/>
        </w:rPr>
      </w:pPr>
      <w:r>
        <w:br w:type="column"/>
      </w:r>
    </w:p>
    <w:p w14:paraId="77FC1976" w14:textId="77777777" w:rsidR="001D5E98" w:rsidRDefault="00B65CF5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1D69B1DD" w14:textId="77777777" w:rsidR="001D5E98" w:rsidRDefault="00B65CF5">
      <w:pPr>
        <w:pStyle w:val="Zkladntext"/>
        <w:spacing w:line="266" w:lineRule="exact"/>
        <w:ind w:left="251"/>
      </w:pPr>
      <w:r>
        <w:t>3610003782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01.03.2022</w:t>
      </w:r>
    </w:p>
    <w:p w14:paraId="7AD937A2" w14:textId="77777777" w:rsidR="001D5E98" w:rsidRDefault="001D5E98">
      <w:pPr>
        <w:spacing w:line="266" w:lineRule="exact"/>
        <w:sectPr w:rsidR="001D5E98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083" w:space="5117"/>
            <w:col w:w="3410"/>
          </w:cols>
        </w:sectPr>
      </w:pPr>
    </w:p>
    <w:p w14:paraId="7A384593" w14:textId="77777777" w:rsidR="001D5E98" w:rsidRDefault="001D5E98">
      <w:pPr>
        <w:pStyle w:val="Zkladntext"/>
        <w:rPr>
          <w:sz w:val="20"/>
        </w:rPr>
      </w:pPr>
    </w:p>
    <w:p w14:paraId="5BD1FED4" w14:textId="77777777" w:rsidR="001D5E98" w:rsidRDefault="00B65CF5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5700000966</w:t>
      </w:r>
    </w:p>
    <w:p w14:paraId="2229F08C" w14:textId="77777777" w:rsidR="001D5E98" w:rsidRDefault="00B65CF5">
      <w:pPr>
        <w:pStyle w:val="Zkladntext"/>
        <w:tabs>
          <w:tab w:val="left" w:pos="2043"/>
        </w:tabs>
        <w:spacing w:line="208" w:lineRule="auto"/>
        <w:ind w:left="216" w:right="61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2018/033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3DFDE30E" w14:textId="26F96467" w:rsidR="001D5E98" w:rsidRDefault="00B65CF5">
      <w:pPr>
        <w:spacing w:before="233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9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4FFC72C4" w14:textId="77777777" w:rsidR="001D5E98" w:rsidRDefault="001D5E98">
      <w:pPr>
        <w:pStyle w:val="Zkladntext"/>
        <w:spacing w:before="9"/>
        <w:rPr>
          <w:b/>
          <w:sz w:val="20"/>
        </w:rPr>
      </w:pPr>
    </w:p>
    <w:p w14:paraId="22CBAB83" w14:textId="77777777" w:rsidR="001D5E98" w:rsidRDefault="00B65CF5">
      <w:pPr>
        <w:pStyle w:val="Zkladntext"/>
        <w:spacing w:line="208" w:lineRule="auto"/>
        <w:ind w:left="216" w:right="477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7A7F800D" w14:textId="77777777" w:rsidR="001D5E98" w:rsidRDefault="001D5E98">
      <w:pPr>
        <w:pStyle w:val="Zkladntext"/>
        <w:spacing w:before="10"/>
        <w:rPr>
          <w:sz w:val="20"/>
        </w:rPr>
      </w:pPr>
    </w:p>
    <w:p w14:paraId="08606D29" w14:textId="77777777" w:rsidR="001D5E98" w:rsidRDefault="00B65CF5">
      <w:pPr>
        <w:pStyle w:val="Zkladntext"/>
        <w:spacing w:line="208" w:lineRule="auto"/>
        <w:ind w:left="21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</w:t>
      </w:r>
      <w:r>
        <w:t>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</w:t>
      </w:r>
      <w:r>
        <w:t>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764869E0" w14:textId="77777777" w:rsidR="001D5E98" w:rsidRDefault="001D5E98">
      <w:pPr>
        <w:pStyle w:val="Zkladntext"/>
        <w:spacing w:before="10"/>
        <w:rPr>
          <w:sz w:val="20"/>
        </w:rPr>
      </w:pPr>
    </w:p>
    <w:p w14:paraId="5312A81E" w14:textId="77777777" w:rsidR="001D5E98" w:rsidRDefault="00B65CF5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0DC8568D" w14:textId="77777777" w:rsidR="001D5E98" w:rsidRDefault="001D5E98">
      <w:pPr>
        <w:pStyle w:val="Zkladntext"/>
        <w:spacing w:before="3"/>
        <w:rPr>
          <w:sz w:val="23"/>
        </w:rPr>
      </w:pPr>
    </w:p>
    <w:p w14:paraId="59AD15EB" w14:textId="3891BDFD" w:rsidR="001D5E98" w:rsidRDefault="00B65CF5">
      <w:pPr>
        <w:spacing w:line="182" w:lineRule="exact"/>
        <w:ind w:left="6890"/>
        <w:rPr>
          <w:rFonts w:ascii="Trebuchet MS" w:hAnsi="Trebuchet MS"/>
          <w:sz w:val="21"/>
        </w:rPr>
      </w:pPr>
      <w:r>
        <w:pict w14:anchorId="24FD84DC">
          <v:shape id="docshape10" o:spid="_x0000_s1033" style="position:absolute;left:0;text-align:left;margin-left:420.35pt;margin-top:1.25pt;width:52.15pt;height:51.75pt;z-index:-15816192;mso-position-horizontal-relative:page" coordorigin="8407,25" coordsize="1043,1035" o:spt="100" adj="0,,0" path="m8594,841r-90,59l8446,957r-31,49l8407,1042r6,14l8419,1059r70,l8492,1057r-65,l8436,1019r34,-55l8524,902r70,-61xm8852,25r-21,13l8821,71r-4,36l8816,133r1,23l8819,181r3,27l8827,236r5,28l8838,293r7,28l8852,350r-6,30l8827,433r-28,72l8762,589r-43,90l8671,772r-50,88l8569,938r-51,62l8470,1042r-43,15l8492,1057r35,-25l8576,979r56,-77l8696,798r10,-3l8696,795r63,-113l8804,590r32,-74l8857,457r14,-48l8909,409r-24,-62l8893,293r-22,l8859,246r-8,-44l8846,159r-1,-38l8845,105r3,-27l8854,50r13,-19l8893,31r-14,-5l8852,25xm9438,793r-30,l9397,804r,28l9408,843r30,l9443,838r-31,l9402,829r,-22l9412,798r31,l9438,793xm9443,798r-8,l9442,807r,22l9435,838r8,l9449,832r,-28l9443,798xm9430,801r-17,l9413,832r5,l9418,821r13,l9431,819r-3,-1l9434,816r-16,l9418,808r15,l9433,806r-3,-5xm9431,821r-7,l9426,824r2,3l9429,832r5,l9433,827r,-4l9431,821xm9433,808r-8,l9428,809r,6l9424,816r10,l9434,812r-1,-4xm8909,409r-38,l8917,504r48,71l9011,625r43,34l9089,681r-76,15l8934,715r-80,22l8774,764r-78,31l8706,795r55,-18l8831,759r73,-17l8979,728r75,-11l9128,708r80,l9191,701r72,-4l9427,697r-27,-15l9360,674r-216,l9120,660r-25,-15l9071,629r-22,-16l8996,559r-45,-64l8914,423r-5,-14xm9208,708r-80,l9198,739r69,24l9330,778r53,5l9405,782r16,-4l9432,770r2,-4l9405,766r-42,-4l9311,748r-58,-21l9208,708xm9438,759r-7,3l9419,766r15,l9438,759xm9427,697r-164,l9346,700r69,14l9442,747r4,-7l9449,737r,-8l9436,702r-9,-5xm9272,667r-29,l9212,669r-68,5l9360,674r-16,-3l9272,667xm8903,112r-5,31l8891,183r-8,50l8871,293r22,l8894,286r5,-58l8901,170r2,-58xm8893,31r-26,l8879,38r11,12l8898,67r5,25l8907,53r-9,-20l8893,31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2CDEAF95">
          <v:shape id="docshape11" o:spid="_x0000_s1032" style="position:absolute;left:0;text-align:left;margin-left:173pt;margin-top:8.55pt;width:46.35pt;height:46pt;z-index:-15815680;mso-position-horizontal-relative:page" coordorigin="3460,171" coordsize="927,920" o:spt="100" adj="0,,0" path="m3627,897r-81,52l3495,1000r-27,44l3460,1076r6,12l3471,1091r60,l3536,1089r-58,l3486,1055r30,-49l3565,951r62,-54xm3856,171r-19,13l3828,212r-4,32l3824,267r1,21l3827,311r3,23l3833,359r5,25l3843,410r6,25l3856,461r-7,30l3829,546r-30,73l3761,704r-44,90l3668,883r-50,80l3568,1029r-47,44l3478,1089r58,l3539,1088r49,-43l3647,970r70,-111l3726,856r-9,l3773,756r40,-82l3842,608r19,-52l3873,513r33,l3885,458r7,-48l3873,410r-11,-42l3855,329r-4,-38l3849,257r1,-14l3852,219r6,-25l3869,177r23,l3880,172r-24,-1xm4377,854r-27,l4340,864r,25l4350,898r27,l4381,894r-28,l4345,886r,-20l4353,859r28,l4377,854xm4381,859r-7,l4380,866r,20l4374,894r7,l4386,889r,-25l4381,859xm4369,862r-15,l4354,889r5,l4359,879r12,l4370,878r-3,-1l4373,875r-14,l4359,867r13,l4372,865r-3,-3xm4371,879r-7,l4366,881r1,3l4368,889r5,l4372,884r,-3l4371,879xm4372,867r-7,l4367,868r,6l4364,875r9,l4373,871r-1,-4xm3906,513r-33,l3924,615r53,69l4026,729r40,26l3999,768r-70,17l3858,805r-71,23l3717,856r9,l3787,837r76,-19l3942,801r80,-13l4101,779r71,l4157,772r64,-3l4367,769r-25,-13l4307,748r-192,l4094,736r-22,-13l4051,708r-20,-14l3984,646r-40,-57l3911,525r-5,-12xm4172,779r-71,l4163,807r61,21l4281,841r47,5l4347,844r15,-4l4372,834r1,-3l4347,831r-37,-5l4264,814r-52,-18l4172,779xm4377,824r-7,3l4360,831r13,l4377,824xm4367,769r-146,l4295,771r61,13l4380,814r3,-7l4386,804r,-6l4375,773r-8,-4xm4229,742r-26,1l4176,744r-61,4l4307,748r-14,-3l4229,742xm3901,249r-5,27l3890,312r-7,45l3873,410r19,l3893,404r4,-52l3899,301r2,-52xm3892,177r-23,l3879,183r10,11l3897,209r4,23l3905,197r-8,-18l3892,177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602EC923" w14:textId="77777777" w:rsidR="001D5E98" w:rsidRDefault="001D5E98">
      <w:pPr>
        <w:spacing w:line="182" w:lineRule="exact"/>
        <w:rPr>
          <w:rFonts w:ascii="Trebuchet MS" w:hAnsi="Trebuchet MS"/>
          <w:sz w:val="21"/>
        </w:rPr>
        <w:sectPr w:rsidR="001D5E98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DE72BB6" w14:textId="0F82B5C0" w:rsidR="001D5E98" w:rsidRDefault="00B65CF5">
      <w:pPr>
        <w:pStyle w:val="Nadpis2"/>
        <w:spacing w:before="73"/>
        <w:ind w:left="157"/>
      </w:pPr>
      <w:r>
        <w:pict w14:anchorId="7602C1CA">
          <v:shape id="docshape12" o:spid="_x0000_s1031" style="position:absolute;left:0;text-align:left;margin-left:47.95pt;margin-top:4.65pt;width:40.25pt;height:39.95pt;z-index:-15815168;mso-position-horizontal-relative:page" coordorigin="959,93" coordsize="805,799" o:spt="100" adj="0,,0" path="m1104,723r-70,46l989,813r-24,38l959,879r5,10l968,892r52,l1025,890r-51,l981,861r26,-42l1049,771r55,-48xm1303,93r-17,11l1278,129r-3,28l1275,177r,18l1277,215r3,20l1283,256r4,22l1292,301r5,22l1303,345r-8,30l1274,432r-31,74l1204,591r-46,87l1111,759r-49,68l1016,873r-42,17l1025,890r2,l1070,853r51,-66l1182,691r8,-3l1182,688r58,-106l1279,500r24,-62l1317,390r29,l1328,342r6,-41l1317,301r-9,-36l1302,230r-4,-33l1297,168r,-12l1299,135r5,-22l1314,98r20,l1323,94r-20,-1xm1755,686r-23,l1723,695r,22l1732,725r23,l1759,721r-25,l1727,714r,-17l1734,691r25,l1755,686xm1759,691r-7,l1758,697r,17l1752,721r7,l1763,717r,-22l1759,691xm1748,693r-13,l1735,717r4,l1739,708r11,l1749,707r-2,-1l1751,704r-12,l1739,698r12,l1751,696r-3,-3xm1750,708r-6,l1746,710r1,3l1747,717r4,l1751,713r,-4l1750,708xm1751,698r-6,l1747,699r,5l1744,704r7,l1751,701r,-3xm1346,390r-29,l1362,479r45,60l1450,578r35,22l1412,615r-77,19l1258,659r-76,29l1190,688r69,-21l1343,647r87,-15l1516,621r61,l1564,615r55,-2l1746,613r-21,-12l1694,595r-166,l1509,584r-19,-12l1472,560r-18,-13l1413,506r-34,-50l1350,401r-4,-11xm1577,621r-61,l1569,645r53,19l1671,675r41,4l1729,678r13,-3l1750,669r2,-3l1729,666r-32,-4l1657,652r-45,-16l1577,621xm1755,660r-6,3l1740,666r12,l1755,660xm1746,613r-127,l1684,614r53,12l1758,651r2,-5l1763,643r,-6l1753,616r-7,-3xm1626,589r-22,1l1580,591r-52,4l1694,595r-12,-3l1626,589xm1342,161r-5,24l1332,216r-6,38l1317,301r17,l1335,295r3,-45l1340,206r2,-45xm1334,98r-20,l1323,104r8,9l1338,126r4,20l1345,116r-7,-16l1334,98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2D15A57">
          <v:shape id="docshape13" o:spid="_x0000_s1030" type="#_x0000_t202" style="position:absolute;left:0;text-align:left;margin-left:16.85pt;margin-top:23.3pt;width:39.8pt;height:20.25pt;z-index:-15814144;mso-position-horizontal-relative:page" filled="f" stroked="f">
            <v:textbox inset="0,0,0,0">
              <w:txbxContent>
                <w:p w14:paraId="5381480B" w14:textId="62432EA3" w:rsidR="001D5E98" w:rsidRDefault="001D5E98">
                  <w:pPr>
                    <w:spacing w:before="11"/>
                    <w:rPr>
                      <w:rFonts w:ascii="Trebuchet MS" w:hAnsi="Trebuchet MS"/>
                      <w:sz w:val="33"/>
                    </w:rPr>
                  </w:pPr>
                </w:p>
              </w:txbxContent>
            </v:textbox>
            <w10:wrap anchorx="page"/>
          </v:shape>
        </w:pict>
      </w:r>
    </w:p>
    <w:p w14:paraId="2884E9D1" w14:textId="77777777" w:rsidR="001D5E98" w:rsidRDefault="00B65CF5">
      <w:pPr>
        <w:rPr>
          <w:rFonts w:ascii="Trebuchet MS"/>
          <w:sz w:val="16"/>
        </w:rPr>
      </w:pPr>
      <w:r>
        <w:br w:type="column"/>
      </w:r>
    </w:p>
    <w:p w14:paraId="0E0AC4C8" w14:textId="29C7F25F" w:rsidR="001D5E98" w:rsidRPr="00B65CF5" w:rsidRDefault="00B65CF5" w:rsidP="00B65CF5">
      <w:pPr>
        <w:spacing w:line="264" w:lineRule="auto"/>
        <w:ind w:left="140"/>
        <w:rPr>
          <w:rFonts w:ascii="Trebuchet MS" w:hAnsi="Trebuchet MS"/>
          <w:w w:val="95"/>
          <w:sz w:val="12"/>
        </w:rPr>
      </w:pPr>
      <w:r>
        <w:pict w14:anchorId="1483B478">
          <v:shape id="docshape14" o:spid="_x0000_s1029" type="#_x0000_t202" style="position:absolute;left:0;text-align:left;margin-left:137.75pt;margin-top:11.8pt;width:58pt;height:21.15pt;z-index:-15814656;mso-position-horizontal-relative:page" filled="f" stroked="f">
            <v:textbox inset="0,0,0,0">
              <w:txbxContent>
                <w:p w14:paraId="532AD4F0" w14:textId="635F9982" w:rsidR="001D5E98" w:rsidRDefault="001D5E98">
                  <w:pPr>
                    <w:spacing w:before="5"/>
                    <w:rPr>
                      <w:rFonts w:ascii="Trebuchet MS" w:hAnsi="Trebuchet MS"/>
                      <w:sz w:val="35"/>
                    </w:rPr>
                  </w:pPr>
                </w:p>
              </w:txbxContent>
            </v:textbox>
            <w10:wrap anchorx="page"/>
          </v:shape>
        </w:pict>
      </w:r>
      <w:r>
        <w:pict w14:anchorId="1BAF128C">
          <v:shape id="docshape15" o:spid="_x0000_s1028" type="#_x0000_t202" style="position:absolute;left:0;text-align:left;margin-left:68.9pt;margin-top:14.8pt;width:48.05pt;height:14.8pt;z-index:-15813632;mso-position-horizontal-relative:page" filled="f" stroked="f">
            <v:textbox inset="0,0,0,0">
              <w:txbxContent>
                <w:p w14:paraId="4BAF2A1A" w14:textId="016CB183" w:rsidR="001D5E98" w:rsidRDefault="001D5E98">
                  <w:pPr>
                    <w:spacing w:before="9"/>
                    <w:rPr>
                      <w:rFonts w:ascii="Trebuchet MS"/>
                      <w:sz w:val="12"/>
                    </w:rPr>
                  </w:pPr>
                </w:p>
              </w:txbxContent>
            </v:textbox>
            <w10:wrap anchorx="page"/>
          </v:shape>
        </w:pict>
      </w:r>
      <w:r>
        <w:pict w14:anchorId="26674C1E">
          <v:shape id="docshape16" o:spid="_x0000_s1027" type="#_x0000_t202" style="position:absolute;left:0;text-align:left;margin-left:197.1pt;margin-top:12.55pt;width:55.25pt;height:17pt;z-index:-15813120;mso-position-horizontal-relative:page" filled="f" stroked="f">
            <v:textbox inset="0,0,0,0">
              <w:txbxContent>
                <w:p w14:paraId="20B20DD0" w14:textId="3416A25D" w:rsidR="001D5E98" w:rsidRDefault="001D5E98">
                  <w:pPr>
                    <w:spacing w:before="7"/>
                    <w:rPr>
                      <w:rFonts w:ascii="Trebuchet MS"/>
                      <w:sz w:val="14"/>
                    </w:rPr>
                  </w:pPr>
                </w:p>
              </w:txbxContent>
            </v:textbox>
            <w10:wrap anchorx="page"/>
          </v:shape>
        </w:pict>
      </w:r>
      <w:r>
        <w:pict w14:anchorId="63DFEAC5">
          <v:shape id="docshape17" o:spid="_x0000_s1026" type="#_x0000_t202" style="position:absolute;left:0;text-align:left;margin-left:448pt;margin-top:20.85pt;width:72.65pt;height:13pt;z-index:-15812608;mso-position-horizontal-relative:page" filled="f" stroked="f">
            <v:textbox inset="0,0,0,0">
              <w:txbxContent>
                <w:p w14:paraId="544EBF76" w14:textId="7B5398F8" w:rsidR="001D5E98" w:rsidRDefault="001D5E98">
                  <w:pPr>
                    <w:spacing w:before="8"/>
                    <w:rPr>
                      <w:rFonts w:ascii="Trebuchet MS"/>
                      <w:sz w:val="21"/>
                    </w:rPr>
                  </w:pPr>
                </w:p>
              </w:txbxContent>
            </v:textbox>
            <w10:wrap anchorx="page"/>
          </v:shape>
        </w:pict>
      </w:r>
    </w:p>
    <w:p w14:paraId="4E2BD591" w14:textId="3A847152" w:rsidR="00B65CF5" w:rsidRDefault="00B65CF5" w:rsidP="00B65CF5">
      <w:pPr>
        <w:pStyle w:val="Nadpis1"/>
        <w:spacing w:before="6"/>
        <w:ind w:left="157"/>
        <w:rPr>
          <w:w w:val="95"/>
          <w:sz w:val="43"/>
        </w:rPr>
      </w:pPr>
      <w:r>
        <w:br w:type="column"/>
      </w:r>
      <w:r>
        <w:rPr>
          <w:w w:val="95"/>
          <w:sz w:val="43"/>
        </w:rPr>
        <w:t xml:space="preserve"> </w:t>
      </w:r>
    </w:p>
    <w:p w14:paraId="2720FFAE" w14:textId="1E82225B" w:rsidR="001D5E98" w:rsidRDefault="001D5E98" w:rsidP="00B65CF5">
      <w:pPr>
        <w:spacing w:before="337" w:line="392" w:lineRule="exact"/>
        <w:ind w:left="157"/>
        <w:rPr>
          <w:rFonts w:ascii="Trebuchet MS" w:hAnsi="Trebuchet MS"/>
          <w:sz w:val="21"/>
        </w:rPr>
      </w:pPr>
    </w:p>
    <w:p w14:paraId="37FD706E" w14:textId="77777777" w:rsidR="001D5E98" w:rsidRDefault="001D5E98">
      <w:pPr>
        <w:spacing w:line="254" w:lineRule="auto"/>
        <w:rPr>
          <w:rFonts w:ascii="Trebuchet MS" w:hAnsi="Trebuchet MS"/>
          <w:sz w:val="21"/>
        </w:rPr>
        <w:sectPr w:rsidR="001D5E98">
          <w:type w:val="continuous"/>
          <w:pgSz w:w="11910" w:h="16840"/>
          <w:pgMar w:top="2700" w:right="1120" w:bottom="1260" w:left="180" w:header="723" w:footer="1066" w:gutter="0"/>
          <w:cols w:num="6" w:space="708" w:equalWidth="0">
            <w:col w:w="1018" w:space="40"/>
            <w:col w:w="1150" w:space="209"/>
            <w:col w:w="792" w:space="396"/>
            <w:col w:w="1313" w:space="1815"/>
            <w:col w:w="810" w:space="1080"/>
            <w:col w:w="1987"/>
          </w:cols>
        </w:sectPr>
      </w:pPr>
    </w:p>
    <w:p w14:paraId="10CF0AF9" w14:textId="77777777" w:rsidR="001D5E98" w:rsidRDefault="00B65CF5">
      <w:pPr>
        <w:tabs>
          <w:tab w:val="left" w:pos="7127"/>
        </w:tabs>
        <w:spacing w:line="250" w:lineRule="exact"/>
        <w:ind w:left="216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71E4B238" w14:textId="77777777" w:rsidR="001D5E98" w:rsidRDefault="00B65CF5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1D5E98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916D" w14:textId="77777777" w:rsidR="00000000" w:rsidRDefault="00B65CF5">
      <w:r>
        <w:separator/>
      </w:r>
    </w:p>
  </w:endnote>
  <w:endnote w:type="continuationSeparator" w:id="0">
    <w:p w14:paraId="4C30D421" w14:textId="77777777" w:rsidR="00000000" w:rsidRDefault="00B6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6AE8" w14:textId="77777777" w:rsidR="001D5E98" w:rsidRDefault="00B65CF5">
    <w:pPr>
      <w:pStyle w:val="Zkladntext"/>
      <w:spacing w:line="14" w:lineRule="auto"/>
      <w:rPr>
        <w:sz w:val="20"/>
      </w:rPr>
    </w:pPr>
    <w:r>
      <w:pict w14:anchorId="2A2F4B7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7216;mso-position-horizontal-relative:page;mso-position-vertical-relative:page" filled="f" stroked="f">
          <v:textbox inset="0,0,0,0">
            <w:txbxContent>
              <w:p w14:paraId="7E67B15A" w14:textId="77777777" w:rsidR="001D5E98" w:rsidRDefault="00B65CF5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7989" w14:textId="77777777" w:rsidR="00000000" w:rsidRDefault="00B65CF5">
      <w:r>
        <w:separator/>
      </w:r>
    </w:p>
  </w:footnote>
  <w:footnote w:type="continuationSeparator" w:id="0">
    <w:p w14:paraId="1DE20053" w14:textId="77777777" w:rsidR="00000000" w:rsidRDefault="00B6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5CE1" w14:textId="77777777" w:rsidR="001D5E98" w:rsidRDefault="00B65CF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240" behindDoc="1" locked="0" layoutInCell="1" allowOverlap="1" wp14:anchorId="421654BC" wp14:editId="6DBD7AF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9248C8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7728;mso-position-horizontal-relative:page;mso-position-vertical-relative:page" filled="f" stroked="f">
          <v:textbox inset="0,0,0,0">
            <w:txbxContent>
              <w:p w14:paraId="1C4E6324" w14:textId="77777777" w:rsidR="001D5E98" w:rsidRDefault="00B65CF5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063E2A28" w14:textId="77777777" w:rsidR="001D5E98" w:rsidRDefault="00B65CF5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19E3FE5A" w14:textId="77777777" w:rsidR="001D5E98" w:rsidRDefault="00B65CF5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5E98"/>
    <w:rsid w:val="001D5E98"/>
    <w:rsid w:val="00B6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C20C568"/>
  <w15:docId w15:val="{A94A2ABF-1F63-44DB-BFE1-62240988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5"/>
      <w:outlineLvl w:val="0"/>
    </w:pPr>
    <w:rPr>
      <w:rFonts w:ascii="Trebuchet MS" w:eastAsia="Trebuchet MS" w:hAnsi="Trebuchet MS" w:cs="Trebuchet MS"/>
      <w:sz w:val="35"/>
      <w:szCs w:val="35"/>
    </w:rPr>
  </w:style>
  <w:style w:type="paragraph" w:styleId="Nadpis2">
    <w:name w:val="heading 2"/>
    <w:basedOn w:val="Normln"/>
    <w:uiPriority w:val="9"/>
    <w:unhideWhenUsed/>
    <w:qFormat/>
    <w:pPr>
      <w:spacing w:before="11"/>
      <w:outlineLvl w:val="1"/>
    </w:pPr>
    <w:rPr>
      <w:rFonts w:ascii="Trebuchet MS" w:eastAsia="Trebuchet MS" w:hAnsi="Trebuchet MS" w:cs="Trebuchet MS"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yna.vasickova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JCHMELOVA/NA30000071020_1</dc:title>
  <dc:creator>jchmelova</dc:creator>
  <cp:lastModifiedBy>Čížková Kristýna</cp:lastModifiedBy>
  <cp:revision>2</cp:revision>
  <dcterms:created xsi:type="dcterms:W3CDTF">2022-03-03T08:41:00Z</dcterms:created>
  <dcterms:modified xsi:type="dcterms:W3CDTF">2022-03-03T08:43:00Z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LastSaved">
    <vt:filetime>2022-03-03T00:00:00Z</vt:filetime>
  </property>
</Properties>
</file>