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76" w:rsidRDefault="00692676" w:rsidP="00692676">
      <w:r>
        <w:t>NeurIT s.r.o.</w:t>
      </w:r>
    </w:p>
    <w:p w:rsidR="00692676" w:rsidRDefault="00692676" w:rsidP="00692676">
      <w:r>
        <w:t>Květnového vítězství 1743/8</w:t>
      </w:r>
    </w:p>
    <w:p w:rsidR="00692676" w:rsidRDefault="00692676" w:rsidP="00692676">
      <w:r>
        <w:t>149 00 Praha 4 - Chodov</w:t>
      </w:r>
    </w:p>
    <w:p w:rsidR="00D70F85" w:rsidRDefault="00D70F85"/>
    <w:p w:rsidR="00D70F85" w:rsidRDefault="00CB1F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794D">
        <w:tab/>
      </w:r>
      <w:r w:rsidR="000E794D">
        <w:tab/>
      </w:r>
      <w:r w:rsidR="000C45FE">
        <w:t xml:space="preserve">Praha </w:t>
      </w:r>
      <w:r w:rsidR="00AF2EB3">
        <w:t>1</w:t>
      </w:r>
      <w:r w:rsidR="002E0194">
        <w:t>5</w:t>
      </w:r>
      <w:r w:rsidR="008771F3">
        <w:t>.</w:t>
      </w:r>
      <w:r w:rsidR="002E0194">
        <w:t xml:space="preserve"> 02</w:t>
      </w:r>
      <w:r w:rsidR="002728EA">
        <w:t>.</w:t>
      </w:r>
      <w:r w:rsidR="00487CA0">
        <w:t xml:space="preserve"> </w:t>
      </w:r>
      <w:r w:rsidR="002E0194">
        <w:t>2022</w:t>
      </w:r>
    </w:p>
    <w:p w:rsidR="00D70F85" w:rsidRDefault="00D70F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794D">
        <w:tab/>
      </w:r>
      <w:r w:rsidR="000E794D">
        <w:tab/>
      </w:r>
      <w:bookmarkStart w:id="0" w:name="_GoBack"/>
      <w:bookmarkEnd w:id="0"/>
    </w:p>
    <w:p w:rsidR="00D70F85" w:rsidRDefault="00D70F85"/>
    <w:p w:rsidR="00D70F85" w:rsidRDefault="00D70F85"/>
    <w:p w:rsidR="00D70F85" w:rsidRDefault="000C45FE">
      <w:pPr>
        <w:rPr>
          <w:b/>
          <w:bCs/>
        </w:rPr>
      </w:pPr>
      <w:r>
        <w:rPr>
          <w:b/>
          <w:bCs/>
        </w:rPr>
        <w:t>Objednávka 0</w:t>
      </w:r>
      <w:r w:rsidRPr="00335A51">
        <w:rPr>
          <w:b/>
          <w:bCs/>
        </w:rPr>
        <w:t>-</w:t>
      </w:r>
      <w:r w:rsidR="002E0194">
        <w:rPr>
          <w:b/>
          <w:bCs/>
        </w:rPr>
        <w:t>18/22</w:t>
      </w:r>
    </w:p>
    <w:p w:rsidR="00D70F85" w:rsidRDefault="00D70F85">
      <w:pPr>
        <w:rPr>
          <w:b/>
          <w:bCs/>
        </w:rPr>
      </w:pPr>
    </w:p>
    <w:p w:rsidR="00D70F85" w:rsidRDefault="00D70F85">
      <w:pPr>
        <w:rPr>
          <w:b/>
          <w:bCs/>
        </w:rPr>
      </w:pPr>
    </w:p>
    <w:p w:rsidR="00312B46" w:rsidRDefault="008C416F" w:rsidP="00312B46">
      <w:r>
        <w:t>Objednáváme u Vás</w:t>
      </w:r>
      <w:r w:rsidR="00AF2EB3">
        <w:t xml:space="preserve"> dle nabídky z</w:t>
      </w:r>
      <w:r w:rsidR="002E0194">
        <w:t> 15.02.2022</w:t>
      </w:r>
    </w:p>
    <w:p w:rsidR="008565C9" w:rsidRDefault="008565C9" w:rsidP="008565C9">
      <w:pPr>
        <w:pStyle w:val="Normlnweb"/>
        <w:spacing w:before="0" w:beforeAutospacing="0" w:after="0" w:afterAutospacing="0"/>
      </w:pPr>
    </w:p>
    <w:p w:rsidR="002E0194" w:rsidRDefault="00F50A45">
      <w:r>
        <w:t xml:space="preserve">výměnu </w:t>
      </w:r>
      <w:r w:rsidR="002E0194">
        <w:t>lamp do projektorů a baterií do NTB:</w:t>
      </w:r>
    </w:p>
    <w:p w:rsidR="002E0194" w:rsidRDefault="002E0194" w:rsidP="002E0194">
      <w:pPr>
        <w:pStyle w:val="Odstavecseseznamem"/>
        <w:numPr>
          <w:ilvl w:val="0"/>
          <w:numId w:val="3"/>
        </w:numPr>
      </w:pPr>
      <w:r>
        <w:t xml:space="preserve">lampa do projektoru - ELPLP80 </w:t>
      </w:r>
      <w:r>
        <w:tab/>
      </w:r>
      <w:r>
        <w:tab/>
      </w:r>
      <w:r>
        <w:tab/>
      </w:r>
      <w:r>
        <w:tab/>
      </w:r>
      <w:r>
        <w:tab/>
      </w:r>
      <w:r>
        <w:tab/>
        <w:t>3.146,-Kč s DPH</w:t>
      </w:r>
    </w:p>
    <w:p w:rsidR="002E0194" w:rsidRDefault="002E0194" w:rsidP="002E0194">
      <w:pPr>
        <w:pStyle w:val="Odstavecseseznamem"/>
        <w:numPr>
          <w:ilvl w:val="0"/>
          <w:numId w:val="3"/>
        </w:numPr>
      </w:pPr>
      <w:r>
        <w:t>lampa</w:t>
      </w:r>
      <w:r w:rsidR="006E210A">
        <w:t xml:space="preserve"> do</w:t>
      </w:r>
      <w:r>
        <w:t xml:space="preserve"> projektoru EB-X41 - ELPLP96 </w:t>
      </w:r>
      <w:r>
        <w:tab/>
      </w:r>
      <w:r>
        <w:tab/>
      </w:r>
      <w:r>
        <w:tab/>
      </w:r>
      <w:r>
        <w:tab/>
      </w:r>
      <w:r>
        <w:tab/>
        <w:t>3.267,-Kč s DPH</w:t>
      </w:r>
    </w:p>
    <w:p w:rsidR="002E0194" w:rsidRDefault="002E0194" w:rsidP="002E0194">
      <w:pPr>
        <w:pStyle w:val="Odstavecseseznamem"/>
        <w:numPr>
          <w:ilvl w:val="0"/>
          <w:numId w:val="3"/>
        </w:numPr>
      </w:pPr>
      <w:r>
        <w:t>baterie do NTB HP 640 G1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993,-Kč s DPH</w:t>
      </w:r>
    </w:p>
    <w:p w:rsidR="002E0194" w:rsidRDefault="002E0194" w:rsidP="00FF10A9">
      <w:pPr>
        <w:pStyle w:val="Odstavecseseznamem"/>
        <w:numPr>
          <w:ilvl w:val="0"/>
          <w:numId w:val="3"/>
        </w:numPr>
      </w:pPr>
      <w:r>
        <w:t>baterie do NTB DELL 7450 V8XN3 11.1V 34Wh</w:t>
      </w:r>
      <w:r>
        <w:tab/>
      </w:r>
      <w:r>
        <w:tab/>
      </w:r>
      <w:r>
        <w:tab/>
      </w:r>
      <w:r>
        <w:tab/>
        <w:t>1.540,-Kč s DPH</w:t>
      </w:r>
    </w:p>
    <w:p w:rsidR="008771F3" w:rsidRDefault="00487CA0" w:rsidP="002E0194">
      <w:r>
        <w:t>Cena c</w:t>
      </w:r>
      <w:r w:rsidR="008771F3">
        <w:t>elkem bez DPH</w:t>
      </w:r>
      <w:r w:rsidR="008771F3">
        <w:tab/>
      </w:r>
      <w:r w:rsidR="008771F3">
        <w:tab/>
      </w:r>
      <w:r w:rsidR="008771F3">
        <w:tab/>
      </w:r>
      <w:r w:rsidR="008771F3">
        <w:tab/>
      </w:r>
      <w:r w:rsidR="008771F3">
        <w:tab/>
      </w:r>
      <w:r w:rsidR="008771F3">
        <w:tab/>
      </w:r>
      <w:r>
        <w:tab/>
      </w:r>
      <w:r w:rsidR="002E0194">
        <w:tab/>
        <w:t>7.393,4</w:t>
      </w:r>
      <w:r>
        <w:t xml:space="preserve"> Kč</w:t>
      </w:r>
    </w:p>
    <w:p w:rsidR="008771F3" w:rsidRPr="008771F3" w:rsidRDefault="00487CA0">
      <w:pPr>
        <w:rPr>
          <w:b/>
        </w:rPr>
      </w:pPr>
      <w:r>
        <w:rPr>
          <w:b/>
        </w:rPr>
        <w:t>Cena c</w:t>
      </w:r>
      <w:r w:rsidR="008771F3" w:rsidRPr="008771F3">
        <w:rPr>
          <w:b/>
        </w:rPr>
        <w:t>elkem</w:t>
      </w:r>
      <w:r w:rsidR="00F50A45">
        <w:rPr>
          <w:b/>
        </w:rPr>
        <w:t xml:space="preserve"> za výměnu</w:t>
      </w:r>
      <w:r w:rsidR="008771F3" w:rsidRPr="008771F3">
        <w:rPr>
          <w:b/>
        </w:rPr>
        <w:t xml:space="preserve"> s DPH</w:t>
      </w:r>
      <w:r w:rsidR="008771F3" w:rsidRPr="008771F3">
        <w:rPr>
          <w:b/>
        </w:rPr>
        <w:tab/>
      </w:r>
      <w:r w:rsidR="008771F3" w:rsidRPr="008771F3">
        <w:rPr>
          <w:b/>
        </w:rPr>
        <w:tab/>
      </w:r>
      <w:r w:rsidR="008771F3" w:rsidRPr="008771F3">
        <w:rPr>
          <w:b/>
        </w:rPr>
        <w:tab/>
      </w:r>
      <w:r w:rsidR="008771F3" w:rsidRPr="008771F3">
        <w:rPr>
          <w:b/>
        </w:rPr>
        <w:tab/>
      </w:r>
      <w:r w:rsidR="008771F3">
        <w:rPr>
          <w:b/>
        </w:rPr>
        <w:tab/>
      </w:r>
      <w:r>
        <w:rPr>
          <w:b/>
        </w:rPr>
        <w:tab/>
      </w:r>
      <w:r w:rsidR="002E0194">
        <w:rPr>
          <w:b/>
        </w:rPr>
        <w:tab/>
        <w:t>8.946</w:t>
      </w:r>
      <w:r w:rsidR="008771F3" w:rsidRPr="008771F3">
        <w:rPr>
          <w:b/>
        </w:rPr>
        <w:t xml:space="preserve"> Kč</w:t>
      </w:r>
    </w:p>
    <w:p w:rsidR="002728EA" w:rsidRDefault="002728EA"/>
    <w:p w:rsidR="00D70F85" w:rsidRPr="00FC1ACB" w:rsidRDefault="00D70F85">
      <w:pPr>
        <w:rPr>
          <w:b/>
        </w:rPr>
      </w:pPr>
      <w:r>
        <w:t>Fakturační adresa:</w:t>
      </w:r>
    </w:p>
    <w:p w:rsidR="00D70F85" w:rsidRDefault="00D70F85"/>
    <w:p w:rsidR="00D70F85" w:rsidRDefault="00D70F85">
      <w:pPr>
        <w:rPr>
          <w:b/>
        </w:rPr>
      </w:pPr>
      <w:r>
        <w:tab/>
      </w:r>
      <w:r>
        <w:tab/>
      </w:r>
      <w:r>
        <w:tab/>
      </w:r>
      <w:r>
        <w:rPr>
          <w:b/>
        </w:rPr>
        <w:t>Základní škola, Praha 4, Mendelova 550</w:t>
      </w:r>
    </w:p>
    <w:p w:rsidR="00D70F85" w:rsidRDefault="00D70F8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Mendelova 550</w:t>
      </w:r>
    </w:p>
    <w:p w:rsidR="00D70F85" w:rsidRDefault="00D70F8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149 00 Praha 4 – Jižní Město</w:t>
      </w:r>
    </w:p>
    <w:p w:rsidR="00D70F85" w:rsidRDefault="00D70F8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 61388530</w:t>
      </w:r>
    </w:p>
    <w:p w:rsidR="00D70F85" w:rsidRDefault="00D70F85">
      <w:pPr>
        <w:rPr>
          <w:b/>
        </w:rPr>
      </w:pPr>
    </w:p>
    <w:p w:rsidR="00D70F85" w:rsidRDefault="00D70F85"/>
    <w:p w:rsidR="00D70F85" w:rsidRDefault="00D70F85">
      <w:pPr>
        <w:rPr>
          <w:b/>
        </w:rPr>
      </w:pPr>
      <w:r>
        <w:rPr>
          <w:b/>
        </w:rPr>
        <w:t>Dále Vás žádáme, aby byla faktura opatřena následujícím textem:</w:t>
      </w:r>
    </w:p>
    <w:p w:rsidR="00D70F85" w:rsidRDefault="00D70F85"/>
    <w:p w:rsidR="00D70F85" w:rsidRDefault="00D70F85">
      <w:r>
        <w:t>...na</w:t>
      </w:r>
      <w:r w:rsidR="008C416F">
        <w:t xml:space="preserve"> </w:t>
      </w:r>
      <w:r w:rsidR="00150A3F">
        <w:t>základě Vaší</w:t>
      </w:r>
      <w:r w:rsidR="000C45FE">
        <w:t xml:space="preserve"> objednávky č. </w:t>
      </w:r>
      <w:r w:rsidR="000C45FE" w:rsidRPr="00335A51">
        <w:t>0-</w:t>
      </w:r>
      <w:r w:rsidR="002E0194">
        <w:t>18/22</w:t>
      </w:r>
      <w:r w:rsidR="00FC1780" w:rsidRPr="00335A51">
        <w:t xml:space="preserve"> ze dne</w:t>
      </w:r>
      <w:r w:rsidR="00DC5CCA" w:rsidRPr="00335A51">
        <w:t xml:space="preserve"> </w:t>
      </w:r>
      <w:r w:rsidR="00AF2EB3">
        <w:t>1</w:t>
      </w:r>
      <w:r w:rsidR="002E0194">
        <w:t>5</w:t>
      </w:r>
      <w:r w:rsidR="008771F3">
        <w:t xml:space="preserve">. </w:t>
      </w:r>
      <w:r w:rsidR="002E0194">
        <w:t>2</w:t>
      </w:r>
      <w:r w:rsidR="002A210A" w:rsidRPr="00335A51">
        <w:t>.</w:t>
      </w:r>
      <w:r w:rsidR="00BA1CD3" w:rsidRPr="00335A51">
        <w:t xml:space="preserve"> </w:t>
      </w:r>
      <w:r w:rsidR="002E0194">
        <w:t>2022</w:t>
      </w:r>
      <w:r w:rsidRPr="00335A51">
        <w:t xml:space="preserve"> Vám </w:t>
      </w:r>
      <w:r w:rsidR="0047293D">
        <w:t>fakturujeme….</w:t>
      </w:r>
    </w:p>
    <w:p w:rsidR="00D70F85" w:rsidRDefault="00D70F85"/>
    <w:p w:rsidR="00D70F85" w:rsidRDefault="00D70F85">
      <w:r>
        <w:t>Děkujeme za pochopení.</w:t>
      </w:r>
    </w:p>
    <w:p w:rsidR="00D70F85" w:rsidRDefault="00D70F85"/>
    <w:p w:rsidR="00D70F85" w:rsidRDefault="00D70F85"/>
    <w:p w:rsidR="00D70F85" w:rsidRDefault="00D70F85">
      <w:r>
        <w:t>S pozdravem</w:t>
      </w:r>
    </w:p>
    <w:p w:rsidR="00D70F85" w:rsidRDefault="00D70F85"/>
    <w:p w:rsidR="00517121" w:rsidRDefault="00517121"/>
    <w:p w:rsidR="003F0327" w:rsidRDefault="003F0327"/>
    <w:p w:rsidR="003F0327" w:rsidRDefault="003F0327"/>
    <w:p w:rsidR="008565C9" w:rsidRDefault="008565C9"/>
    <w:p w:rsidR="00D70F85" w:rsidRDefault="00D70F85">
      <w:r>
        <w:tab/>
      </w:r>
      <w:r>
        <w:tab/>
      </w:r>
      <w:r>
        <w:tab/>
      </w:r>
      <w:r>
        <w:tab/>
      </w:r>
      <w:r>
        <w:tab/>
      </w:r>
      <w:r>
        <w:tab/>
      </w:r>
      <w:r w:rsidR="00F50A45">
        <w:tab/>
      </w:r>
      <w:r w:rsidR="00162FFC">
        <w:t>Kateřina Kulhánková</w:t>
      </w:r>
    </w:p>
    <w:p w:rsidR="00D70F85" w:rsidRDefault="00D70F85">
      <w:r>
        <w:tab/>
      </w:r>
      <w:r>
        <w:tab/>
      </w:r>
      <w:r>
        <w:tab/>
      </w:r>
      <w:r>
        <w:tab/>
      </w:r>
      <w:r>
        <w:tab/>
      </w:r>
      <w:r>
        <w:tab/>
      </w:r>
      <w:r w:rsidR="00F50A45">
        <w:tab/>
      </w:r>
      <w:r w:rsidR="00162FFC">
        <w:t xml:space="preserve">finanční referentka </w:t>
      </w:r>
      <w:r>
        <w:t>školy</w:t>
      </w:r>
    </w:p>
    <w:p w:rsidR="00D70F85" w:rsidRDefault="00D70F85"/>
    <w:p w:rsidR="00D70F85" w:rsidRDefault="00D70F85"/>
    <w:p w:rsidR="002E0194" w:rsidRDefault="002E0194"/>
    <w:p w:rsidR="002E0194" w:rsidRDefault="002E0194"/>
    <w:p w:rsidR="002E0194" w:rsidRDefault="002E0194"/>
    <w:p w:rsidR="002E0194" w:rsidRDefault="002E0194"/>
    <w:p w:rsidR="002E0194" w:rsidRDefault="002E0194"/>
    <w:p w:rsidR="002E0194" w:rsidRDefault="002E0194"/>
    <w:sectPr w:rsidR="002E0194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C1EA2"/>
    <w:multiLevelType w:val="hybridMultilevel"/>
    <w:tmpl w:val="F6D61E76"/>
    <w:lvl w:ilvl="0" w:tplc="DD6E4BB6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57D7D"/>
    <w:multiLevelType w:val="hybridMultilevel"/>
    <w:tmpl w:val="0BF2BB64"/>
    <w:lvl w:ilvl="0" w:tplc="121E848A">
      <w:start w:val="149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240F0"/>
    <w:multiLevelType w:val="hybridMultilevel"/>
    <w:tmpl w:val="9E0840A0"/>
    <w:lvl w:ilvl="0" w:tplc="4D2603F2">
      <w:start w:val="254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C0"/>
    <w:rsid w:val="000C1DE6"/>
    <w:rsid w:val="000C2B4E"/>
    <w:rsid w:val="000C45FE"/>
    <w:rsid w:val="000E794D"/>
    <w:rsid w:val="001355A4"/>
    <w:rsid w:val="001413FE"/>
    <w:rsid w:val="00150A3F"/>
    <w:rsid w:val="001522D1"/>
    <w:rsid w:val="00162FFC"/>
    <w:rsid w:val="002038F5"/>
    <w:rsid w:val="0025174C"/>
    <w:rsid w:val="00254CBC"/>
    <w:rsid w:val="0026799A"/>
    <w:rsid w:val="002728EA"/>
    <w:rsid w:val="002A210A"/>
    <w:rsid w:val="002D1FD8"/>
    <w:rsid w:val="002E0194"/>
    <w:rsid w:val="00312B46"/>
    <w:rsid w:val="00314EE1"/>
    <w:rsid w:val="003353C7"/>
    <w:rsid w:val="00335A51"/>
    <w:rsid w:val="00344075"/>
    <w:rsid w:val="00347355"/>
    <w:rsid w:val="00393883"/>
    <w:rsid w:val="003A2A00"/>
    <w:rsid w:val="003B7CAB"/>
    <w:rsid w:val="003D25C3"/>
    <w:rsid w:val="003F0327"/>
    <w:rsid w:val="003F24EC"/>
    <w:rsid w:val="0042090A"/>
    <w:rsid w:val="0047293D"/>
    <w:rsid w:val="00487CA0"/>
    <w:rsid w:val="004C7EB5"/>
    <w:rsid w:val="00506747"/>
    <w:rsid w:val="00517121"/>
    <w:rsid w:val="0054038F"/>
    <w:rsid w:val="00561526"/>
    <w:rsid w:val="005C0056"/>
    <w:rsid w:val="005F43DD"/>
    <w:rsid w:val="005F6126"/>
    <w:rsid w:val="006123D2"/>
    <w:rsid w:val="00622028"/>
    <w:rsid w:val="0063704D"/>
    <w:rsid w:val="006865F9"/>
    <w:rsid w:val="00692676"/>
    <w:rsid w:val="006D2B6F"/>
    <w:rsid w:val="006E210A"/>
    <w:rsid w:val="006E2908"/>
    <w:rsid w:val="00700189"/>
    <w:rsid w:val="00703634"/>
    <w:rsid w:val="00720D94"/>
    <w:rsid w:val="007753A6"/>
    <w:rsid w:val="00775BBE"/>
    <w:rsid w:val="00792F99"/>
    <w:rsid w:val="008565C9"/>
    <w:rsid w:val="00872FF9"/>
    <w:rsid w:val="008771F3"/>
    <w:rsid w:val="008C2E6D"/>
    <w:rsid w:val="008C416F"/>
    <w:rsid w:val="008F23FF"/>
    <w:rsid w:val="00927628"/>
    <w:rsid w:val="00937B10"/>
    <w:rsid w:val="009403F1"/>
    <w:rsid w:val="009753E0"/>
    <w:rsid w:val="009F3A2C"/>
    <w:rsid w:val="00A2343D"/>
    <w:rsid w:val="00A3766D"/>
    <w:rsid w:val="00A524DB"/>
    <w:rsid w:val="00A90D7D"/>
    <w:rsid w:val="00AD4F01"/>
    <w:rsid w:val="00AD6976"/>
    <w:rsid w:val="00AF1334"/>
    <w:rsid w:val="00AF2EB3"/>
    <w:rsid w:val="00B108C0"/>
    <w:rsid w:val="00B27F53"/>
    <w:rsid w:val="00B86C94"/>
    <w:rsid w:val="00B95ADA"/>
    <w:rsid w:val="00BA1CD3"/>
    <w:rsid w:val="00BB2DD7"/>
    <w:rsid w:val="00C159B0"/>
    <w:rsid w:val="00C8558C"/>
    <w:rsid w:val="00CB1FC6"/>
    <w:rsid w:val="00D17613"/>
    <w:rsid w:val="00D20F7F"/>
    <w:rsid w:val="00D501DC"/>
    <w:rsid w:val="00D70F85"/>
    <w:rsid w:val="00D77B4E"/>
    <w:rsid w:val="00DA07BB"/>
    <w:rsid w:val="00DC5CCA"/>
    <w:rsid w:val="00DD40C1"/>
    <w:rsid w:val="00E047E5"/>
    <w:rsid w:val="00E07A39"/>
    <w:rsid w:val="00E15837"/>
    <w:rsid w:val="00E52209"/>
    <w:rsid w:val="00E60D22"/>
    <w:rsid w:val="00E85EFD"/>
    <w:rsid w:val="00EA1B98"/>
    <w:rsid w:val="00EF2224"/>
    <w:rsid w:val="00F116EE"/>
    <w:rsid w:val="00F340D0"/>
    <w:rsid w:val="00F50A45"/>
    <w:rsid w:val="00F55E99"/>
    <w:rsid w:val="00F61893"/>
    <w:rsid w:val="00F80271"/>
    <w:rsid w:val="00FC1780"/>
    <w:rsid w:val="00FC1ACB"/>
    <w:rsid w:val="00F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7E5A"/>
  <w15:chartTrackingRefBased/>
  <w15:docId w15:val="{BD2E0A8F-F1CE-4ED2-BA16-0E78AC4C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customStyle="1" w:styleId="WW-Absatz-Standardschriftart1">
    <w:name w:val="WW-Absatz-Standardschriftart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semiHidden/>
    <w:rsid w:val="00F8027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8558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62F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Hamza</vt:lpstr>
    </vt:vector>
  </TitlesOfParts>
  <Company>Základní škola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Hamza</dc:title>
  <dc:subject/>
  <dc:creator>Novotná</dc:creator>
  <cp:keywords/>
  <cp:lastModifiedBy>havlickovap</cp:lastModifiedBy>
  <cp:revision>7</cp:revision>
  <cp:lastPrinted>2016-10-18T08:28:00Z</cp:lastPrinted>
  <dcterms:created xsi:type="dcterms:W3CDTF">2021-10-12T10:48:00Z</dcterms:created>
  <dcterms:modified xsi:type="dcterms:W3CDTF">2022-02-15T12:31:00Z</dcterms:modified>
</cp:coreProperties>
</file>