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BED68" w14:textId="1F80B27C" w:rsidR="00E864BD" w:rsidRPr="00E52F6F" w:rsidRDefault="00FE7F00" w:rsidP="00FE7F00">
      <w:pPr>
        <w:jc w:val="right"/>
      </w:pPr>
      <w:bookmarkStart w:id="0" w:name="_Hlk31202381"/>
      <w:proofErr w:type="gramStart"/>
      <w:r>
        <w:t>.j.</w:t>
      </w:r>
      <w:proofErr w:type="gramEnd"/>
      <w:r>
        <w:t xml:space="preserve">: </w:t>
      </w:r>
      <w:r w:rsidR="005C695F" w:rsidRPr="005C695F">
        <w:rPr>
          <w:rFonts w:ascii="Arial" w:hAnsi="Arial" w:cs="Arial"/>
        </w:rPr>
        <w:t>MSMT-17050/2020-33</w:t>
      </w:r>
    </w:p>
    <w:bookmarkEnd w:id="0"/>
    <w:p w14:paraId="0CEF75BE" w14:textId="77777777" w:rsidR="000F63FE" w:rsidRPr="000F63FE" w:rsidRDefault="000F63FE"/>
    <w:p w14:paraId="5984AE06" w14:textId="504E8B07" w:rsidR="00561A69" w:rsidRDefault="00561A69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DODATEK č. </w:t>
      </w:r>
      <w:r w:rsidR="0070761C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1</w:t>
      </w:r>
    </w:p>
    <w:p w14:paraId="5214F844" w14:textId="34D4D214" w:rsidR="000F63FE" w:rsidRDefault="00561A69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KE </w:t>
      </w:r>
      <w:r w:rsidR="000F63FE"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SMLOUV</w:t>
      </w: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Ě</w:t>
      </w:r>
      <w:r w:rsidR="000F63FE"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 O </w:t>
      </w:r>
      <w:r w:rsidR="005C695F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NÁJMU PROSTORU SLOUŽÍCÍHO K PODNIKÁNÍ</w:t>
      </w:r>
      <w:r w:rsidR="005C695F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br/>
      </w:r>
      <w:bookmarkStart w:id="1" w:name="_Hlk31203158"/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č</w:t>
      </w:r>
      <w:r w:rsidRPr="00561A6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.j.: </w:t>
      </w:r>
      <w:bookmarkEnd w:id="1"/>
      <w:r w:rsidR="005C695F" w:rsidRPr="005C695F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MSMT-4115/2019-4</w:t>
      </w:r>
    </w:p>
    <w:p w14:paraId="09852B9D" w14:textId="77777777" w:rsidR="00FE7F00" w:rsidRPr="00FE7F00" w:rsidRDefault="00FE7F00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54E6D085" w14:textId="77777777" w:rsidR="000F63FE" w:rsidRP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uzavřen</w:t>
      </w:r>
      <w:r w:rsidR="00597B22">
        <w:rPr>
          <w:rFonts w:ascii="Arial" w:hAnsi="Arial" w:cs="Arial"/>
          <w:color w:val="000000"/>
          <w:sz w:val="22"/>
          <w:szCs w:val="22"/>
        </w:rPr>
        <w:t>ý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níže uvedeného dne, měsíce a roku mezi</w:t>
      </w:r>
    </w:p>
    <w:p w14:paraId="35DA57C8" w14:textId="77777777" w:rsidR="000F63FE" w:rsidRPr="00FE7F00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146668DA" w14:textId="46410456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</w:t>
      </w:r>
      <w:r w:rsidR="005C695F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ronajíma</w:t>
      </w: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telem</w:t>
      </w:r>
    </w:p>
    <w:p w14:paraId="37D13AD4" w14:textId="420EA48E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5C695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Česká republika – Ministerstvo školství, mládeže a tělovýchovy</w:t>
      </w:r>
    </w:p>
    <w:p w14:paraId="70CAA35D" w14:textId="46CBC649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5C695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Karmelitská 529/5, PSČ 118 12 Praha 1</w:t>
      </w:r>
    </w:p>
    <w:p w14:paraId="28EA2A83" w14:textId="1282AB2D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5C695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00022985</w:t>
      </w:r>
    </w:p>
    <w:p w14:paraId="68137FD8" w14:textId="39ED89DB" w:rsidR="005C695F" w:rsidRDefault="005C695F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CZ00022985</w:t>
      </w:r>
    </w:p>
    <w:p w14:paraId="3A6DA3A7" w14:textId="414653EE" w:rsidR="00C07F09" w:rsidRDefault="005C695F" w:rsidP="005C695F">
      <w:pPr>
        <w:pStyle w:val="Default"/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Právně jednající</w:t>
      </w:r>
      <w:r w:rsidR="000F63FE">
        <w:rPr>
          <w:rFonts w:ascii="Arial" w:hAnsi="Arial" w:cs="Arial"/>
          <w:sz w:val="22"/>
          <w:szCs w:val="22"/>
        </w:rPr>
        <w:t>:</w:t>
      </w:r>
      <w:r w:rsidR="000F63FE">
        <w:rPr>
          <w:rFonts w:ascii="Arial" w:hAnsi="Arial" w:cs="Arial"/>
          <w:sz w:val="22"/>
          <w:szCs w:val="22"/>
        </w:rPr>
        <w:tab/>
        <w:t>Mgr. Ev</w:t>
      </w:r>
      <w:r>
        <w:rPr>
          <w:rFonts w:ascii="Arial" w:hAnsi="Arial" w:cs="Arial"/>
          <w:sz w:val="22"/>
          <w:szCs w:val="22"/>
        </w:rPr>
        <w:t>a</w:t>
      </w:r>
      <w:r w:rsidR="000F63FE">
        <w:rPr>
          <w:rFonts w:ascii="Arial" w:hAnsi="Arial" w:cs="Arial"/>
          <w:sz w:val="22"/>
          <w:szCs w:val="22"/>
        </w:rPr>
        <w:t xml:space="preserve"> Vondráčk</w:t>
      </w:r>
      <w:r>
        <w:rPr>
          <w:rFonts w:ascii="Arial" w:hAnsi="Arial" w:cs="Arial"/>
          <w:sz w:val="22"/>
          <w:szCs w:val="22"/>
        </w:rPr>
        <w:t>ová</w:t>
      </w:r>
      <w:r w:rsidR="000F63FE">
        <w:rPr>
          <w:rFonts w:ascii="Arial" w:hAnsi="Arial" w:cs="Arial"/>
          <w:sz w:val="22"/>
          <w:szCs w:val="22"/>
        </w:rPr>
        <w:t>, ředitelk</w:t>
      </w:r>
      <w:r>
        <w:rPr>
          <w:rFonts w:ascii="Arial" w:hAnsi="Arial" w:cs="Arial"/>
          <w:sz w:val="22"/>
          <w:szCs w:val="22"/>
        </w:rPr>
        <w:t>a</w:t>
      </w:r>
      <w:r w:rsidR="000F63FE">
        <w:rPr>
          <w:rFonts w:ascii="Arial" w:hAnsi="Arial" w:cs="Arial"/>
          <w:sz w:val="22"/>
          <w:szCs w:val="22"/>
        </w:rPr>
        <w:t xml:space="preserve"> Odboru majetkoprávního a veřejných zakázek</w:t>
      </w:r>
      <w:r w:rsidR="00C07F09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>P</w:t>
      </w:r>
      <w:r w:rsidR="00C07F09">
        <w:rPr>
          <w:rFonts w:ascii="Arial" w:hAnsi="Arial" w:cs="Arial"/>
          <w:sz w:val="22"/>
          <w:szCs w:val="22"/>
        </w:rPr>
        <w:t>ověření ministra školství, mládeže a tělovýchovy č</w:t>
      </w:r>
      <w:r w:rsidR="00E23936">
        <w:rPr>
          <w:rFonts w:ascii="Arial" w:hAnsi="Arial" w:cs="Arial"/>
          <w:sz w:val="22"/>
          <w:szCs w:val="22"/>
        </w:rPr>
        <w:t>.j.</w:t>
      </w:r>
      <w:r w:rsidR="00E52F6F">
        <w:rPr>
          <w:rFonts w:ascii="Arial" w:hAnsi="Arial" w:cs="Arial"/>
          <w:sz w:val="22"/>
          <w:szCs w:val="22"/>
        </w:rPr>
        <w:t> </w:t>
      </w:r>
      <w:r w:rsidR="00E23936">
        <w:rPr>
          <w:rFonts w:ascii="Arial" w:hAnsi="Arial" w:cs="Arial"/>
          <w:sz w:val="22"/>
          <w:szCs w:val="22"/>
        </w:rPr>
        <w:t>MSMT-</w:t>
      </w:r>
      <w:r w:rsidR="00B3060A">
        <w:rPr>
          <w:rFonts w:ascii="Arial" w:hAnsi="Arial" w:cs="Arial"/>
          <w:sz w:val="22"/>
          <w:szCs w:val="22"/>
        </w:rPr>
        <w:t xml:space="preserve"> </w:t>
      </w:r>
      <w:r w:rsidR="00B3060A" w:rsidRPr="009F0C8C">
        <w:rPr>
          <w:rFonts w:ascii="Arial" w:hAnsi="Arial" w:cs="Arial"/>
          <w:sz w:val="22"/>
          <w:szCs w:val="22"/>
        </w:rPr>
        <w:t xml:space="preserve">26894/2021-1 </w:t>
      </w:r>
      <w:r w:rsidR="00C07F09">
        <w:rPr>
          <w:rFonts w:ascii="Arial" w:hAnsi="Arial" w:cs="Arial"/>
          <w:sz w:val="22"/>
          <w:szCs w:val="22"/>
        </w:rPr>
        <w:t>ze dne</w:t>
      </w:r>
      <w:r w:rsidR="00E23936">
        <w:rPr>
          <w:rFonts w:ascii="Arial" w:hAnsi="Arial" w:cs="Arial"/>
          <w:sz w:val="22"/>
          <w:szCs w:val="22"/>
        </w:rPr>
        <w:t xml:space="preserve"> 8. </w:t>
      </w:r>
      <w:r w:rsidR="00B3060A">
        <w:rPr>
          <w:rFonts w:ascii="Arial" w:hAnsi="Arial" w:cs="Arial"/>
          <w:sz w:val="22"/>
          <w:szCs w:val="22"/>
        </w:rPr>
        <w:t>října 2021</w:t>
      </w:r>
    </w:p>
    <w:p w14:paraId="0D0BF307" w14:textId="274C09E7" w:rsidR="005C695F" w:rsidRDefault="005C695F" w:rsidP="0081625B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ab/>
      </w:r>
    </w:p>
    <w:p w14:paraId="1B2C2320" w14:textId="77777777" w:rsidR="00FE7F00" w:rsidRPr="009F0C8C" w:rsidRDefault="00FE7F00" w:rsidP="00FE7F00">
      <w:pPr>
        <w:pStyle w:val="Normlnweb"/>
        <w:shd w:val="clear" w:color="auto" w:fill="FFFFFF"/>
        <w:spacing w:before="0" w:beforeAutospacing="0" w:after="0" w:afterAutospacing="0"/>
        <w:ind w:left="1410" w:hanging="1410"/>
        <w:textAlignment w:val="baseline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4C33DB" w14:textId="2E298696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 w:rsidR="00CE3DFA">
        <w:rPr>
          <w:rFonts w:ascii="Arial" w:hAnsi="Arial" w:cs="Arial"/>
          <w:color w:val="000000"/>
          <w:sz w:val="22"/>
          <w:szCs w:val="22"/>
        </w:rPr>
        <w:t>p</w:t>
      </w:r>
      <w:r w:rsidR="005C695F">
        <w:rPr>
          <w:rFonts w:ascii="Arial" w:hAnsi="Arial" w:cs="Arial"/>
          <w:color w:val="000000"/>
          <w:sz w:val="22"/>
          <w:szCs w:val="22"/>
        </w:rPr>
        <w:t>ronajímatel</w:t>
      </w:r>
      <w:r w:rsidRPr="000F63FE">
        <w:rPr>
          <w:rFonts w:ascii="Arial" w:hAnsi="Arial" w:cs="Arial"/>
          <w:color w:val="000000"/>
          <w:sz w:val="22"/>
          <w:szCs w:val="22"/>
        </w:rPr>
        <w:t>“) na straně jedné</w:t>
      </w:r>
    </w:p>
    <w:p w14:paraId="116E1900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1412" w:hanging="1412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7C1D091" w14:textId="77777777" w:rsid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14:paraId="716B3406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8B7B2DB" w14:textId="14D1DE93" w:rsidR="000F63FE" w:rsidRPr="00C07F09" w:rsidRDefault="00A87853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Nájemcem</w:t>
      </w:r>
    </w:p>
    <w:p w14:paraId="7A554BF4" w14:textId="52546BBE" w:rsidR="00C07F09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A87853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386B47" w:rsidRPr="00386B47">
        <w:rPr>
          <w:rFonts w:ascii="Arial" w:hAnsi="Arial" w:cs="Arial"/>
          <w:color w:val="000000"/>
          <w:sz w:val="22"/>
          <w:szCs w:val="22"/>
        </w:rPr>
        <w:t>Fio</w:t>
      </w:r>
      <w:proofErr w:type="spellEnd"/>
      <w:r w:rsidR="00386B47" w:rsidRPr="00386B47">
        <w:rPr>
          <w:rFonts w:ascii="Arial" w:hAnsi="Arial" w:cs="Arial"/>
          <w:color w:val="000000"/>
          <w:sz w:val="22"/>
          <w:szCs w:val="22"/>
        </w:rPr>
        <w:t xml:space="preserve"> banka, a.s.</w:t>
      </w:r>
    </w:p>
    <w:p w14:paraId="354FCC06" w14:textId="36F9E1AF" w:rsidR="00C07F09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A87853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386B47" w:rsidRPr="00386B47">
        <w:rPr>
          <w:rFonts w:ascii="Arial" w:hAnsi="Arial" w:cs="Arial"/>
          <w:color w:val="000000"/>
          <w:sz w:val="22"/>
          <w:szCs w:val="22"/>
        </w:rPr>
        <w:t>Millennium</w:t>
      </w:r>
      <w:proofErr w:type="spellEnd"/>
      <w:r w:rsidR="00386B47" w:rsidRPr="00386B47">
        <w:rPr>
          <w:rFonts w:ascii="Arial" w:hAnsi="Arial" w:cs="Arial"/>
          <w:color w:val="000000"/>
          <w:sz w:val="22"/>
          <w:szCs w:val="22"/>
        </w:rPr>
        <w:t xml:space="preserve"> Plaza, V Celnici 1028/10, 117 21 Praha</w:t>
      </w:r>
      <w:r w:rsidR="00E2633B">
        <w:rPr>
          <w:rFonts w:ascii="Arial" w:hAnsi="Arial" w:cs="Arial"/>
          <w:color w:val="000000"/>
          <w:sz w:val="22"/>
          <w:szCs w:val="22"/>
        </w:rPr>
        <w:t xml:space="preserve"> 1</w:t>
      </w:r>
    </w:p>
    <w:p w14:paraId="4C817415" w14:textId="685BB4AE" w:rsidR="00AE3E9F" w:rsidRPr="00AE3E9F" w:rsidRDefault="000F63FE" w:rsidP="00386B47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IČ:</w:t>
      </w:r>
      <w:r w:rsidR="00C07F09">
        <w:rPr>
          <w:rFonts w:ascii="Arial" w:hAnsi="Arial" w:cs="Arial"/>
          <w:color w:val="000000"/>
          <w:sz w:val="22"/>
          <w:szCs w:val="22"/>
        </w:rPr>
        <w:tab/>
      </w:r>
      <w:r w:rsidR="00C07F09">
        <w:rPr>
          <w:rFonts w:ascii="Arial" w:hAnsi="Arial" w:cs="Arial"/>
          <w:color w:val="000000"/>
          <w:sz w:val="22"/>
          <w:szCs w:val="22"/>
        </w:rPr>
        <w:tab/>
      </w:r>
      <w:r w:rsidR="00A87853">
        <w:rPr>
          <w:rFonts w:ascii="Arial" w:hAnsi="Arial" w:cs="Arial"/>
          <w:color w:val="000000"/>
          <w:sz w:val="22"/>
          <w:szCs w:val="22"/>
        </w:rPr>
        <w:tab/>
      </w:r>
      <w:r w:rsidR="00386B47" w:rsidRPr="00386B47">
        <w:rPr>
          <w:rFonts w:ascii="Arial" w:hAnsi="Arial" w:cs="Arial"/>
          <w:color w:val="000000"/>
          <w:sz w:val="22"/>
          <w:szCs w:val="22"/>
        </w:rPr>
        <w:t>61858374</w:t>
      </w:r>
    </w:p>
    <w:p w14:paraId="7BB728BB" w14:textId="212F5566" w:rsidR="00386B47" w:rsidRPr="00386B47" w:rsidRDefault="00AE3E9F" w:rsidP="00386B47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E3E9F"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87853">
        <w:rPr>
          <w:rFonts w:ascii="Arial" w:hAnsi="Arial" w:cs="Arial"/>
          <w:color w:val="000000"/>
          <w:sz w:val="22"/>
          <w:szCs w:val="22"/>
        </w:rPr>
        <w:tab/>
      </w:r>
      <w:r w:rsidR="00386B47" w:rsidRPr="00386B47">
        <w:rPr>
          <w:rFonts w:ascii="Arial" w:hAnsi="Arial" w:cs="Arial"/>
          <w:color w:val="000000"/>
          <w:sz w:val="22"/>
          <w:szCs w:val="22"/>
        </w:rPr>
        <w:t>Ing. Jakubem Schmidem, ředitelem Klientské divize</w:t>
      </w:r>
    </w:p>
    <w:p w14:paraId="3CA28C7D" w14:textId="77777777" w:rsidR="00386B47" w:rsidRPr="00386B47" w:rsidRDefault="00386B47" w:rsidP="00386B47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86B47">
        <w:rPr>
          <w:rFonts w:ascii="Arial" w:hAnsi="Arial" w:cs="Arial"/>
          <w:color w:val="000000"/>
          <w:sz w:val="22"/>
          <w:szCs w:val="22"/>
        </w:rPr>
        <w:t xml:space="preserve">Zápis ve veřejném </w:t>
      </w:r>
    </w:p>
    <w:p w14:paraId="42F4694F" w14:textId="77777777" w:rsidR="00386B47" w:rsidRPr="00386B47" w:rsidRDefault="00386B47" w:rsidP="00386B47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86B47">
        <w:rPr>
          <w:rFonts w:ascii="Arial" w:hAnsi="Arial" w:cs="Arial"/>
          <w:color w:val="000000"/>
          <w:sz w:val="22"/>
          <w:szCs w:val="22"/>
        </w:rPr>
        <w:t xml:space="preserve">rejstříku: </w:t>
      </w:r>
      <w:r w:rsidRPr="00386B47">
        <w:rPr>
          <w:rFonts w:ascii="Arial" w:hAnsi="Arial" w:cs="Arial"/>
          <w:color w:val="000000"/>
          <w:sz w:val="22"/>
          <w:szCs w:val="22"/>
        </w:rPr>
        <w:tab/>
      </w:r>
      <w:r w:rsidRPr="00386B47">
        <w:rPr>
          <w:rFonts w:ascii="Arial" w:hAnsi="Arial" w:cs="Arial"/>
          <w:color w:val="000000"/>
          <w:sz w:val="22"/>
          <w:szCs w:val="22"/>
        </w:rPr>
        <w:tab/>
        <w:t xml:space="preserve">společnost zapsaná v obchodním rejstříku vedeném Městským </w:t>
      </w:r>
      <w:r w:rsidRPr="00386B47">
        <w:rPr>
          <w:rFonts w:ascii="Arial" w:hAnsi="Arial" w:cs="Arial"/>
          <w:color w:val="000000"/>
          <w:sz w:val="22"/>
          <w:szCs w:val="22"/>
        </w:rPr>
        <w:tab/>
      </w:r>
      <w:r w:rsidRPr="00386B47">
        <w:rPr>
          <w:rFonts w:ascii="Arial" w:hAnsi="Arial" w:cs="Arial"/>
          <w:color w:val="000000"/>
          <w:sz w:val="22"/>
          <w:szCs w:val="22"/>
        </w:rPr>
        <w:tab/>
      </w:r>
      <w:r w:rsidRPr="00386B47">
        <w:rPr>
          <w:rFonts w:ascii="Arial" w:hAnsi="Arial" w:cs="Arial"/>
          <w:color w:val="000000"/>
          <w:sz w:val="22"/>
          <w:szCs w:val="22"/>
        </w:rPr>
        <w:tab/>
      </w:r>
      <w:r w:rsidRPr="00386B47">
        <w:rPr>
          <w:rFonts w:ascii="Arial" w:hAnsi="Arial" w:cs="Arial"/>
          <w:color w:val="000000"/>
          <w:sz w:val="22"/>
          <w:szCs w:val="22"/>
        </w:rPr>
        <w:tab/>
        <w:t>soudem v Praze, oddíl B, vložka 2704</w:t>
      </w:r>
    </w:p>
    <w:p w14:paraId="3578C3A2" w14:textId="2B24A801" w:rsidR="00386B47" w:rsidRPr="00386B47" w:rsidRDefault="00386B47" w:rsidP="00386B47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86B47">
        <w:rPr>
          <w:rFonts w:ascii="Arial" w:hAnsi="Arial" w:cs="Arial"/>
          <w:color w:val="000000"/>
          <w:sz w:val="22"/>
          <w:szCs w:val="22"/>
        </w:rPr>
        <w:t>Bankovní spojení:</w:t>
      </w:r>
      <w:r w:rsidRPr="00386B47">
        <w:rPr>
          <w:rFonts w:ascii="Arial" w:hAnsi="Arial" w:cs="Arial"/>
          <w:color w:val="000000"/>
          <w:sz w:val="22"/>
          <w:szCs w:val="22"/>
        </w:rPr>
        <w:tab/>
      </w:r>
      <w:bookmarkStart w:id="2" w:name="_GoBack"/>
      <w:bookmarkEnd w:id="2"/>
    </w:p>
    <w:p w14:paraId="74F5DFB6" w14:textId="77777777" w:rsidR="00386B47" w:rsidRPr="00386B47" w:rsidRDefault="00386B47" w:rsidP="00386B47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86B47">
        <w:rPr>
          <w:rFonts w:ascii="Arial" w:hAnsi="Arial" w:cs="Arial"/>
          <w:color w:val="000000"/>
          <w:sz w:val="22"/>
          <w:szCs w:val="22"/>
        </w:rPr>
        <w:t>(dále též „nájemce“)</w:t>
      </w:r>
    </w:p>
    <w:p w14:paraId="251BA47D" w14:textId="77777777" w:rsidR="000944CE" w:rsidRDefault="000944CE" w:rsidP="00386B47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7943C5C" w14:textId="71E97ADF" w:rsidR="00386B47" w:rsidRPr="00386B47" w:rsidRDefault="00386B47" w:rsidP="00386B47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86B47">
        <w:rPr>
          <w:rFonts w:ascii="Arial" w:hAnsi="Arial" w:cs="Arial"/>
          <w:color w:val="000000"/>
          <w:sz w:val="22"/>
          <w:szCs w:val="22"/>
        </w:rPr>
        <w:t>(pronajímatel a nájemce označeni společně též jako „smluvní strany“)</w:t>
      </w:r>
    </w:p>
    <w:p w14:paraId="05558B9F" w14:textId="129F1361" w:rsidR="00136829" w:rsidRDefault="00136829" w:rsidP="00386B47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2C0EA55" w14:textId="3585A6B8" w:rsidR="00B17A6E" w:rsidRDefault="00136829" w:rsidP="00B17A6E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se dohodly, že Smlouva o </w:t>
      </w:r>
      <w:r w:rsidR="00386B47">
        <w:rPr>
          <w:rFonts w:ascii="Arial" w:hAnsi="Arial" w:cs="Arial"/>
          <w:color w:val="000000"/>
          <w:sz w:val="22"/>
          <w:szCs w:val="22"/>
        </w:rPr>
        <w:t>nájmu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86B47">
        <w:rPr>
          <w:rFonts w:ascii="Arial" w:hAnsi="Arial" w:cs="Arial"/>
          <w:color w:val="000000"/>
          <w:sz w:val="22"/>
          <w:szCs w:val="22"/>
        </w:rPr>
        <w:t xml:space="preserve">prostoru sloužícího k podnikání </w:t>
      </w:r>
      <w:r w:rsidRPr="00597B22">
        <w:rPr>
          <w:rFonts w:ascii="Arial" w:hAnsi="Arial" w:cs="Arial"/>
          <w:color w:val="000000"/>
          <w:sz w:val="22"/>
          <w:szCs w:val="22"/>
        </w:rPr>
        <w:t>č.j.: MSMT-</w:t>
      </w:r>
      <w:r w:rsidR="00386B47" w:rsidRPr="00386B47">
        <w:rPr>
          <w:rFonts w:ascii="Arial" w:hAnsi="Arial" w:cs="Arial"/>
          <w:color w:val="000000"/>
          <w:sz w:val="22"/>
          <w:szCs w:val="22"/>
        </w:rPr>
        <w:t>4115/2019-4</w:t>
      </w:r>
      <w:r w:rsidR="00386B4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386B47">
        <w:rPr>
          <w:rFonts w:ascii="Arial" w:hAnsi="Arial" w:cs="Arial"/>
          <w:color w:val="000000"/>
          <w:sz w:val="22"/>
          <w:szCs w:val="22"/>
        </w:rPr>
        <w:t>8. října</w:t>
      </w:r>
      <w:r w:rsidR="00AE3E9F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20</w:t>
      </w:r>
      <w:r w:rsidR="00AE3E9F">
        <w:rPr>
          <w:rFonts w:ascii="Arial" w:hAnsi="Arial" w:cs="Arial"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na jejímž základě </w:t>
      </w:r>
      <w:r w:rsidR="00386B47">
        <w:rPr>
          <w:rFonts w:ascii="Arial" w:hAnsi="Arial" w:cs="Arial"/>
          <w:color w:val="000000"/>
          <w:sz w:val="22"/>
          <w:szCs w:val="22"/>
        </w:rPr>
        <w:t>nájemce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054A4">
        <w:rPr>
          <w:rFonts w:ascii="Arial" w:hAnsi="Arial" w:cs="Arial"/>
          <w:color w:val="000000"/>
          <w:sz w:val="22"/>
          <w:szCs w:val="22"/>
        </w:rPr>
        <w:t xml:space="preserve">užívá </w:t>
      </w:r>
      <w:r w:rsidR="00A87853" w:rsidRPr="00A87853">
        <w:rPr>
          <w:rFonts w:ascii="Arial" w:hAnsi="Arial" w:cs="Arial"/>
          <w:color w:val="000000"/>
          <w:sz w:val="22"/>
          <w:szCs w:val="22"/>
        </w:rPr>
        <w:t xml:space="preserve">prostory v přízemí (1.NP) budovy </w:t>
      </w:r>
      <w:r w:rsidR="002161FF">
        <w:rPr>
          <w:rFonts w:ascii="Arial" w:hAnsi="Arial" w:cs="Arial"/>
          <w:color w:val="000000"/>
          <w:sz w:val="22"/>
          <w:szCs w:val="22"/>
        </w:rPr>
        <w:t>na</w:t>
      </w:r>
      <w:r w:rsidR="00A87853" w:rsidRPr="00A87853">
        <w:rPr>
          <w:rFonts w:ascii="Arial" w:hAnsi="Arial" w:cs="Arial"/>
          <w:color w:val="000000"/>
          <w:sz w:val="22"/>
          <w:szCs w:val="22"/>
        </w:rPr>
        <w:t xml:space="preserve"> adres</w:t>
      </w:r>
      <w:r w:rsidR="002161FF">
        <w:rPr>
          <w:rFonts w:ascii="Arial" w:hAnsi="Arial" w:cs="Arial"/>
          <w:color w:val="000000"/>
          <w:sz w:val="22"/>
          <w:szCs w:val="22"/>
        </w:rPr>
        <w:t>e</w:t>
      </w:r>
      <w:r w:rsidR="00A87853" w:rsidRPr="00A87853">
        <w:rPr>
          <w:rFonts w:ascii="Arial" w:hAnsi="Arial" w:cs="Arial"/>
          <w:color w:val="000000"/>
          <w:sz w:val="22"/>
          <w:szCs w:val="22"/>
        </w:rPr>
        <w:t xml:space="preserve"> Senovážné nám</w:t>
      </w:r>
      <w:r w:rsidR="002161FF">
        <w:rPr>
          <w:rFonts w:ascii="Arial" w:hAnsi="Arial" w:cs="Arial"/>
          <w:color w:val="000000"/>
          <w:sz w:val="22"/>
          <w:szCs w:val="22"/>
        </w:rPr>
        <w:t>ěstí</w:t>
      </w:r>
      <w:r w:rsidR="00A87853" w:rsidRPr="00A87853">
        <w:rPr>
          <w:rFonts w:ascii="Arial" w:hAnsi="Arial" w:cs="Arial"/>
          <w:color w:val="000000"/>
          <w:sz w:val="22"/>
          <w:szCs w:val="22"/>
        </w:rPr>
        <w:t xml:space="preserve"> 977/24, Praha 1, Nové Město o výměře 80,41 m</w:t>
      </w:r>
      <w:r w:rsidR="00A87853" w:rsidRPr="00C14AD3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B17A6E">
        <w:rPr>
          <w:rFonts w:ascii="Arial" w:hAnsi="Arial" w:cs="Arial"/>
          <w:color w:val="000000"/>
          <w:sz w:val="22"/>
          <w:szCs w:val="22"/>
        </w:rPr>
        <w:t xml:space="preserve"> se mění následujícím způsobem</w:t>
      </w:r>
      <w:r w:rsidR="00B17A6E" w:rsidRPr="00586143">
        <w:rPr>
          <w:rFonts w:ascii="Arial" w:hAnsi="Arial" w:cs="Arial"/>
          <w:color w:val="000000"/>
          <w:sz w:val="22"/>
          <w:szCs w:val="22"/>
        </w:rPr>
        <w:t>.</w:t>
      </w:r>
    </w:p>
    <w:p w14:paraId="3DDA0D5B" w14:textId="7BCB1399" w:rsidR="00136829" w:rsidRDefault="00136829" w:rsidP="00136829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142C762" w14:textId="77777777" w:rsidR="00EF36C2" w:rsidRPr="006E0194" w:rsidRDefault="00EF36C2" w:rsidP="00CC1650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E0194"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19E7C60F" w14:textId="7A0C0FF7" w:rsidR="00597B22" w:rsidRDefault="00136829" w:rsidP="009546DC">
      <w:pPr>
        <w:pStyle w:val="Normlnweb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článku </w:t>
      </w:r>
      <w:r w:rsidR="00A87853">
        <w:rPr>
          <w:rFonts w:ascii="Arial" w:hAnsi="Arial" w:cs="Arial"/>
          <w:color w:val="000000"/>
          <w:sz w:val="22"/>
          <w:szCs w:val="22"/>
        </w:rPr>
        <w:t>IV</w:t>
      </w:r>
      <w:r>
        <w:rPr>
          <w:rFonts w:ascii="Arial" w:hAnsi="Arial" w:cs="Arial"/>
          <w:color w:val="000000"/>
          <w:sz w:val="22"/>
          <w:szCs w:val="22"/>
        </w:rPr>
        <w:t xml:space="preserve"> se mění odstavec 1 </w:t>
      </w:r>
      <w:r w:rsidR="00932653">
        <w:rPr>
          <w:rFonts w:ascii="Arial" w:hAnsi="Arial" w:cs="Arial"/>
          <w:color w:val="000000"/>
          <w:sz w:val="22"/>
          <w:szCs w:val="22"/>
        </w:rPr>
        <w:t>původního znění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65E30E9F" w14:textId="7DF0DBDC" w:rsidR="004D14DC" w:rsidRDefault="00A87853" w:rsidP="00AE3E9F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Nájem se ujednává</w:t>
      </w:r>
      <w:r w:rsidR="00AE3E9F" w:rsidRPr="00AE3E9F">
        <w:rPr>
          <w:rFonts w:ascii="Arial" w:hAnsi="Arial" w:cs="Arial"/>
          <w:color w:val="000000"/>
          <w:sz w:val="22"/>
          <w:szCs w:val="22"/>
        </w:rPr>
        <w:t xml:space="preserve"> na dobu určitou od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AE3E9F" w:rsidRPr="00AE3E9F">
        <w:rPr>
          <w:rFonts w:ascii="Arial" w:hAnsi="Arial" w:cs="Arial"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color w:val="000000"/>
          <w:sz w:val="22"/>
          <w:szCs w:val="22"/>
        </w:rPr>
        <w:t>11.</w:t>
      </w:r>
      <w:r w:rsidR="00AE3E9F" w:rsidRPr="00AE3E9F">
        <w:rPr>
          <w:rFonts w:ascii="Arial" w:hAnsi="Arial" w:cs="Arial"/>
          <w:color w:val="000000"/>
          <w:sz w:val="22"/>
          <w:szCs w:val="22"/>
        </w:rPr>
        <w:t xml:space="preserve"> 2020 do 31. </w:t>
      </w:r>
      <w:r>
        <w:rPr>
          <w:rFonts w:ascii="Arial" w:hAnsi="Arial" w:cs="Arial"/>
          <w:color w:val="000000"/>
          <w:sz w:val="22"/>
          <w:szCs w:val="22"/>
        </w:rPr>
        <w:t>12.</w:t>
      </w:r>
      <w:r w:rsidR="00AE3E9F" w:rsidRPr="00AE3E9F">
        <w:rPr>
          <w:rFonts w:ascii="Arial" w:hAnsi="Arial" w:cs="Arial"/>
          <w:color w:val="000000"/>
          <w:sz w:val="22"/>
          <w:szCs w:val="22"/>
        </w:rPr>
        <w:t xml:space="preserve"> 2021. </w:t>
      </w:r>
    </w:p>
    <w:p w14:paraId="55315B97" w14:textId="0878C6BE" w:rsidR="00932653" w:rsidRDefault="00932653" w:rsidP="009546DC">
      <w:pPr>
        <w:pStyle w:val="Normlnweb"/>
        <w:shd w:val="clear" w:color="auto" w:fill="FFFFFF"/>
        <w:spacing w:before="24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2653">
        <w:rPr>
          <w:rFonts w:ascii="Arial" w:hAnsi="Arial" w:cs="Arial"/>
          <w:color w:val="000000"/>
          <w:sz w:val="22"/>
          <w:szCs w:val="22"/>
        </w:rPr>
        <w:t xml:space="preserve">Ve kterém se prodlužuje </w:t>
      </w:r>
      <w:r w:rsidR="00A87853">
        <w:rPr>
          <w:rFonts w:ascii="Arial" w:hAnsi="Arial" w:cs="Arial"/>
          <w:color w:val="000000"/>
          <w:sz w:val="22"/>
          <w:szCs w:val="22"/>
        </w:rPr>
        <w:t>u</w:t>
      </w:r>
      <w:r w:rsidRPr="00932653">
        <w:rPr>
          <w:rFonts w:ascii="Arial" w:hAnsi="Arial" w:cs="Arial"/>
          <w:color w:val="000000"/>
          <w:sz w:val="22"/>
          <w:szCs w:val="22"/>
        </w:rPr>
        <w:t>jednaná doba nájmu do 3</w:t>
      </w:r>
      <w:r w:rsidR="00A87853">
        <w:rPr>
          <w:rFonts w:ascii="Arial" w:hAnsi="Arial" w:cs="Arial"/>
          <w:color w:val="000000"/>
          <w:sz w:val="22"/>
          <w:szCs w:val="22"/>
        </w:rPr>
        <w:t>1</w:t>
      </w:r>
      <w:r w:rsidRPr="00932653">
        <w:rPr>
          <w:rFonts w:ascii="Arial" w:hAnsi="Arial" w:cs="Arial"/>
          <w:color w:val="000000"/>
          <w:sz w:val="22"/>
          <w:szCs w:val="22"/>
        </w:rPr>
        <w:t xml:space="preserve">. </w:t>
      </w:r>
      <w:r w:rsidR="00A87853">
        <w:rPr>
          <w:rFonts w:ascii="Arial" w:hAnsi="Arial" w:cs="Arial"/>
          <w:color w:val="000000"/>
          <w:sz w:val="22"/>
          <w:szCs w:val="22"/>
        </w:rPr>
        <w:t xml:space="preserve">ledna </w:t>
      </w:r>
      <w:r w:rsidRPr="00932653">
        <w:rPr>
          <w:rFonts w:ascii="Arial" w:hAnsi="Arial" w:cs="Arial"/>
          <w:color w:val="000000"/>
          <w:sz w:val="22"/>
          <w:szCs w:val="22"/>
        </w:rPr>
        <w:t>2022 a nově zní takto:</w:t>
      </w:r>
    </w:p>
    <w:p w14:paraId="619382F3" w14:textId="562F6C56" w:rsidR="00932653" w:rsidRPr="00A34951" w:rsidRDefault="00A87853" w:rsidP="00643E1B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A87853">
        <w:rPr>
          <w:rFonts w:ascii="Arial" w:hAnsi="Arial" w:cs="Arial"/>
          <w:i/>
          <w:color w:val="000000"/>
          <w:sz w:val="22"/>
          <w:szCs w:val="22"/>
        </w:rPr>
        <w:t xml:space="preserve">Nájem se ujednává na dobu určitou od 1. </w:t>
      </w:r>
      <w:r w:rsidR="000944CE">
        <w:rPr>
          <w:rFonts w:ascii="Arial" w:hAnsi="Arial" w:cs="Arial"/>
          <w:i/>
          <w:color w:val="000000"/>
          <w:sz w:val="22"/>
          <w:szCs w:val="22"/>
        </w:rPr>
        <w:t>listopadu</w:t>
      </w:r>
      <w:r w:rsidRPr="00A87853">
        <w:rPr>
          <w:rFonts w:ascii="Arial" w:hAnsi="Arial" w:cs="Arial"/>
          <w:i/>
          <w:color w:val="000000"/>
          <w:sz w:val="22"/>
          <w:szCs w:val="22"/>
        </w:rPr>
        <w:t xml:space="preserve"> 2020 do </w:t>
      </w:r>
      <w:r w:rsidR="00463F9F">
        <w:rPr>
          <w:rFonts w:ascii="Arial" w:hAnsi="Arial" w:cs="Arial"/>
          <w:i/>
          <w:color w:val="000000"/>
          <w:sz w:val="22"/>
          <w:szCs w:val="22"/>
        </w:rPr>
        <w:t>31</w:t>
      </w:r>
      <w:r w:rsidRPr="00A87853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 w:rsidR="000944CE">
        <w:rPr>
          <w:rFonts w:ascii="Arial" w:hAnsi="Arial" w:cs="Arial"/>
          <w:i/>
          <w:color w:val="000000"/>
          <w:sz w:val="22"/>
          <w:szCs w:val="22"/>
        </w:rPr>
        <w:t>ledna</w:t>
      </w:r>
      <w:r w:rsidRPr="00A87853">
        <w:rPr>
          <w:rFonts w:ascii="Arial" w:hAnsi="Arial" w:cs="Arial"/>
          <w:i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i/>
          <w:color w:val="000000"/>
          <w:sz w:val="22"/>
          <w:szCs w:val="22"/>
        </w:rPr>
        <w:t>2</w:t>
      </w:r>
      <w:r w:rsidR="00932653" w:rsidRPr="00A34951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5060D979" w14:textId="77777777" w:rsidR="00CC1650" w:rsidRPr="006E0194" w:rsidRDefault="006E0194" w:rsidP="000944CE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E0194">
        <w:rPr>
          <w:rFonts w:ascii="Arial" w:hAnsi="Arial" w:cs="Arial"/>
          <w:b/>
          <w:color w:val="000000"/>
          <w:sz w:val="22"/>
          <w:szCs w:val="22"/>
        </w:rPr>
        <w:lastRenderedPageBreak/>
        <w:t>Čl. 2</w:t>
      </w:r>
    </w:p>
    <w:p w14:paraId="2E83C9E7" w14:textId="1F456E91" w:rsidR="00624707" w:rsidRDefault="006E0194" w:rsidP="008E3599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E0194">
        <w:rPr>
          <w:rFonts w:ascii="Arial" w:hAnsi="Arial" w:cs="Arial"/>
          <w:color w:val="000000"/>
          <w:sz w:val="22"/>
          <w:szCs w:val="22"/>
        </w:rPr>
        <w:t xml:space="preserve">V ostatních ujednáních zůstává </w:t>
      </w:r>
      <w:r w:rsidR="00A87853" w:rsidRPr="00A87853">
        <w:rPr>
          <w:rFonts w:ascii="Arial" w:hAnsi="Arial" w:cs="Arial"/>
          <w:color w:val="000000"/>
          <w:sz w:val="22"/>
          <w:szCs w:val="22"/>
        </w:rPr>
        <w:t xml:space="preserve">Smlouva o nájmu prostoru sloužícího k podnikání </w:t>
      </w:r>
      <w:r w:rsidRPr="006E0194">
        <w:rPr>
          <w:rFonts w:ascii="Arial" w:hAnsi="Arial" w:cs="Arial"/>
          <w:color w:val="000000"/>
          <w:sz w:val="22"/>
          <w:szCs w:val="22"/>
        </w:rPr>
        <w:t>nedotčena.</w:t>
      </w:r>
    </w:p>
    <w:p w14:paraId="6FCBB2BF" w14:textId="68DC7D12" w:rsidR="008E3599" w:rsidRPr="008E3599" w:rsidRDefault="006E0194" w:rsidP="008E3599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Tento dodatek nabývá platnosti </w:t>
      </w:r>
      <w:r w:rsidRPr="006E0194">
        <w:rPr>
          <w:rFonts w:ascii="Arial" w:hAnsi="Arial" w:cs="Arial"/>
          <w:color w:val="000000"/>
          <w:sz w:val="22"/>
          <w:szCs w:val="22"/>
        </w:rPr>
        <w:t>dnem podpisu oběma smluvními stranami a účinnosti dnem uveřejnění v registru smluv.</w:t>
      </w:r>
    </w:p>
    <w:p w14:paraId="26AFF523" w14:textId="77777777" w:rsidR="008E3599" w:rsidRPr="008E3599" w:rsidRDefault="008E3599" w:rsidP="008E3599">
      <w:pPr>
        <w:pStyle w:val="Odstavecseseznamem"/>
        <w:numPr>
          <w:ilvl w:val="0"/>
          <w:numId w:val="11"/>
        </w:numPr>
        <w:spacing w:before="240"/>
        <w:rPr>
          <w:rFonts w:ascii="Arial" w:eastAsia="Times New Roman" w:hAnsi="Arial" w:cs="Arial"/>
          <w:color w:val="000000"/>
          <w:lang w:eastAsia="cs-CZ"/>
        </w:rPr>
      </w:pPr>
      <w:r w:rsidRPr="008E3599">
        <w:rPr>
          <w:rFonts w:ascii="Arial" w:eastAsia="Times New Roman" w:hAnsi="Arial" w:cs="Arial"/>
          <w:color w:val="000000"/>
          <w:lang w:eastAsia="cs-CZ"/>
        </w:rPr>
        <w:t>Tento dodatek je vyhotoven ve dvou stejnopisech o dvou stranách s platností originálu, přičemž každá ze smluvních stran obdrží po jednom výtisku.</w:t>
      </w:r>
    </w:p>
    <w:p w14:paraId="3296DCEE" w14:textId="10B22B98" w:rsidR="006E0194" w:rsidRPr="006E0194" w:rsidRDefault="00874225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74225">
        <w:rPr>
          <w:rFonts w:ascii="Arial" w:hAnsi="Arial" w:cs="Arial"/>
          <w:color w:val="000000"/>
          <w:sz w:val="22"/>
          <w:szCs w:val="22"/>
        </w:rPr>
        <w:t>Smluvní strany prohlašují, že tento dodatek uzavírají po vzájemné dohodě na základě jejich svobodné vůle, a nikoliv v tísni či za nápadně nevýhodných podmínek pro kteroukoliv smluvní stranu a na důkaz toho připojují níže své podpisy.</w:t>
      </w:r>
    </w:p>
    <w:p w14:paraId="60A6734C" w14:textId="77777777" w:rsidR="00624707" w:rsidRDefault="00624707">
      <w:pPr>
        <w:rPr>
          <w:rFonts w:ascii="Arial" w:eastAsia="Times New Roman" w:hAnsi="Arial" w:cs="Arial"/>
          <w:color w:val="000000"/>
          <w:lang w:eastAsia="cs-CZ"/>
        </w:rPr>
      </w:pPr>
    </w:p>
    <w:p w14:paraId="6CA20678" w14:textId="77777777" w:rsidR="00624707" w:rsidRDefault="00624707">
      <w:pPr>
        <w:rPr>
          <w:rFonts w:ascii="Arial" w:eastAsia="Times New Roman" w:hAnsi="Arial" w:cs="Arial"/>
          <w:color w:val="000000"/>
          <w:lang w:eastAsia="cs-CZ"/>
        </w:rPr>
      </w:pPr>
    </w:p>
    <w:p w14:paraId="1EDF1DF6" w14:textId="77777777" w:rsidR="000F63FE" w:rsidRPr="000F63FE" w:rsidRDefault="000F63FE" w:rsidP="00504F9B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08D1D49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dne ………………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dne ………………</w:t>
      </w:r>
    </w:p>
    <w:p w14:paraId="70A97F30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31815670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49DDE639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60D5E2E2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</w:p>
    <w:p w14:paraId="086DF190" w14:textId="5390C0C0" w:rsidR="000F63FE" w:rsidRPr="00B1149D" w:rsidRDefault="00A87853" w:rsidP="000944CE">
      <w:pPr>
        <w:pStyle w:val="Normlnweb"/>
        <w:shd w:val="clear" w:color="auto" w:fill="FFFFFF"/>
        <w:spacing w:before="0" w:beforeAutospacing="0" w:after="0" w:afterAutospacing="0" w:line="375" w:lineRule="atLeast"/>
        <w:ind w:left="993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</w:t>
      </w:r>
      <w:r w:rsidR="00C33AE5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pronajímatele</w:t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561560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  <w:t xml:space="preserve"> za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nájemce</w:t>
      </w:r>
    </w:p>
    <w:p w14:paraId="27EEDDF5" w14:textId="44895D79" w:rsidR="000F63FE" w:rsidRDefault="00B1149D" w:rsidP="000944CE">
      <w:pPr>
        <w:ind w:firstLine="254"/>
      </w:pPr>
      <w:r w:rsidRPr="00B5379F">
        <w:rPr>
          <w:rFonts w:ascii="Arial" w:hAnsi="Arial" w:cs="Arial"/>
        </w:rPr>
        <w:t>Mgr. Eva Vondráčková</w:t>
      </w:r>
      <w:r w:rsidRPr="00B5379F">
        <w:rPr>
          <w:rFonts w:ascii="Arial" w:hAnsi="Arial" w:cs="Arial"/>
        </w:rPr>
        <w:tab/>
      </w:r>
      <w:r>
        <w:tab/>
      </w:r>
      <w:r>
        <w:tab/>
      </w:r>
      <w:r>
        <w:tab/>
      </w:r>
      <w:r w:rsidR="00C33AE5">
        <w:t xml:space="preserve"> </w:t>
      </w:r>
      <w:r w:rsidR="0070761C">
        <w:t xml:space="preserve">      </w:t>
      </w:r>
      <w:r w:rsidR="000944CE">
        <w:t xml:space="preserve">   </w:t>
      </w:r>
      <w:r w:rsidR="00A87853">
        <w:rPr>
          <w:rFonts w:ascii="Arial" w:hAnsi="Arial" w:cs="Arial"/>
          <w:color w:val="000000"/>
        </w:rPr>
        <w:t>Ing. Jakub Schmid</w:t>
      </w:r>
    </w:p>
    <w:p w14:paraId="2FA26D05" w14:textId="77777777" w:rsidR="00B42FEC" w:rsidRPr="000F63FE" w:rsidRDefault="00B42FEC" w:rsidP="00B42FEC">
      <w:pPr>
        <w:ind w:firstLine="254"/>
      </w:pPr>
    </w:p>
    <w:sectPr w:rsidR="00B42FEC" w:rsidRPr="000F6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07967" w14:textId="77777777" w:rsidR="0040498D" w:rsidRDefault="0040498D" w:rsidP="00CC1650">
      <w:r>
        <w:separator/>
      </w:r>
    </w:p>
  </w:endnote>
  <w:endnote w:type="continuationSeparator" w:id="0">
    <w:p w14:paraId="769EB0D7" w14:textId="77777777" w:rsidR="0040498D" w:rsidRDefault="0040498D" w:rsidP="00CC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121444"/>
      <w:docPartObj>
        <w:docPartGallery w:val="Page Numbers (Bottom of Page)"/>
        <w:docPartUnique/>
      </w:docPartObj>
    </w:sdtPr>
    <w:sdtEndPr/>
    <w:sdtContent>
      <w:p w14:paraId="40E2E43F" w14:textId="77777777" w:rsidR="00CE55FF" w:rsidRDefault="00CE55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B25D8" w14:textId="77777777" w:rsidR="00CC1650" w:rsidRDefault="00CC16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E8758" w14:textId="77777777" w:rsidR="0040498D" w:rsidRDefault="0040498D" w:rsidP="00CC1650">
      <w:r>
        <w:separator/>
      </w:r>
    </w:p>
  </w:footnote>
  <w:footnote w:type="continuationSeparator" w:id="0">
    <w:p w14:paraId="6B83CE45" w14:textId="77777777" w:rsidR="0040498D" w:rsidRDefault="0040498D" w:rsidP="00CC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3CD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6CB5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354AB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01353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555AD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C6214"/>
    <w:multiLevelType w:val="hybridMultilevel"/>
    <w:tmpl w:val="D5025240"/>
    <w:lvl w:ilvl="0" w:tplc="B184B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336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829F2"/>
    <w:multiLevelType w:val="hybridMultilevel"/>
    <w:tmpl w:val="D1DCA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6D1"/>
    <w:multiLevelType w:val="hybridMultilevel"/>
    <w:tmpl w:val="F098BD8C"/>
    <w:lvl w:ilvl="0" w:tplc="C51A217C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5070151A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C6F56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FE"/>
    <w:rsid w:val="00056362"/>
    <w:rsid w:val="000631F0"/>
    <w:rsid w:val="000944CE"/>
    <w:rsid w:val="00095E4F"/>
    <w:rsid w:val="00096169"/>
    <w:rsid w:val="000F3007"/>
    <w:rsid w:val="000F5705"/>
    <w:rsid w:val="000F63FE"/>
    <w:rsid w:val="00136829"/>
    <w:rsid w:val="00150C6B"/>
    <w:rsid w:val="0017747F"/>
    <w:rsid w:val="00180FAA"/>
    <w:rsid w:val="001A5734"/>
    <w:rsid w:val="001F17EA"/>
    <w:rsid w:val="00214D20"/>
    <w:rsid w:val="002161FF"/>
    <w:rsid w:val="00241D66"/>
    <w:rsid w:val="002420B8"/>
    <w:rsid w:val="00292E67"/>
    <w:rsid w:val="00295462"/>
    <w:rsid w:val="00296849"/>
    <w:rsid w:val="002B5051"/>
    <w:rsid w:val="002D4101"/>
    <w:rsid w:val="002D64C3"/>
    <w:rsid w:val="003010FF"/>
    <w:rsid w:val="00336EBF"/>
    <w:rsid w:val="00383FE5"/>
    <w:rsid w:val="00386B47"/>
    <w:rsid w:val="003F6219"/>
    <w:rsid w:val="004031F5"/>
    <w:rsid w:val="0040498D"/>
    <w:rsid w:val="0043714D"/>
    <w:rsid w:val="00463F9F"/>
    <w:rsid w:val="004733B5"/>
    <w:rsid w:val="004D0586"/>
    <w:rsid w:val="004D14DC"/>
    <w:rsid w:val="00504F9B"/>
    <w:rsid w:val="00525580"/>
    <w:rsid w:val="00552590"/>
    <w:rsid w:val="00557D90"/>
    <w:rsid w:val="00561560"/>
    <w:rsid w:val="00561A69"/>
    <w:rsid w:val="00586143"/>
    <w:rsid w:val="00597B22"/>
    <w:rsid w:val="005C695F"/>
    <w:rsid w:val="005E45F8"/>
    <w:rsid w:val="00612650"/>
    <w:rsid w:val="00612B30"/>
    <w:rsid w:val="00620AEA"/>
    <w:rsid w:val="00624707"/>
    <w:rsid w:val="006367F6"/>
    <w:rsid w:val="00643E1B"/>
    <w:rsid w:val="006A034D"/>
    <w:rsid w:val="006E0194"/>
    <w:rsid w:val="006F5BCA"/>
    <w:rsid w:val="0070761C"/>
    <w:rsid w:val="0072188B"/>
    <w:rsid w:val="00726464"/>
    <w:rsid w:val="007930A8"/>
    <w:rsid w:val="007C1D1A"/>
    <w:rsid w:val="007D32F4"/>
    <w:rsid w:val="007E0D06"/>
    <w:rsid w:val="00807BE8"/>
    <w:rsid w:val="0081625B"/>
    <w:rsid w:val="0081669F"/>
    <w:rsid w:val="008273EA"/>
    <w:rsid w:val="008334C9"/>
    <w:rsid w:val="00841597"/>
    <w:rsid w:val="008514B0"/>
    <w:rsid w:val="00854881"/>
    <w:rsid w:val="00866D4E"/>
    <w:rsid w:val="00874225"/>
    <w:rsid w:val="00881280"/>
    <w:rsid w:val="00885B2D"/>
    <w:rsid w:val="008A01BD"/>
    <w:rsid w:val="008A788E"/>
    <w:rsid w:val="008E3599"/>
    <w:rsid w:val="008F45F1"/>
    <w:rsid w:val="00932653"/>
    <w:rsid w:val="009546DC"/>
    <w:rsid w:val="00995E6B"/>
    <w:rsid w:val="009D5B44"/>
    <w:rsid w:val="009F0C8C"/>
    <w:rsid w:val="00A22E42"/>
    <w:rsid w:val="00A34951"/>
    <w:rsid w:val="00A50DA5"/>
    <w:rsid w:val="00A87853"/>
    <w:rsid w:val="00AA73BB"/>
    <w:rsid w:val="00AC16E5"/>
    <w:rsid w:val="00AE3E9F"/>
    <w:rsid w:val="00AE746A"/>
    <w:rsid w:val="00B1149D"/>
    <w:rsid w:val="00B17A6E"/>
    <w:rsid w:val="00B3060A"/>
    <w:rsid w:val="00B35102"/>
    <w:rsid w:val="00B42FEC"/>
    <w:rsid w:val="00B5379F"/>
    <w:rsid w:val="00B96A5F"/>
    <w:rsid w:val="00BA33B3"/>
    <w:rsid w:val="00BC15D9"/>
    <w:rsid w:val="00BE763B"/>
    <w:rsid w:val="00BF3F20"/>
    <w:rsid w:val="00C07F09"/>
    <w:rsid w:val="00C14AD3"/>
    <w:rsid w:val="00C20614"/>
    <w:rsid w:val="00C211F1"/>
    <w:rsid w:val="00C32D28"/>
    <w:rsid w:val="00C33AE5"/>
    <w:rsid w:val="00C52E88"/>
    <w:rsid w:val="00C54FDE"/>
    <w:rsid w:val="00C80049"/>
    <w:rsid w:val="00CB705B"/>
    <w:rsid w:val="00CC1650"/>
    <w:rsid w:val="00CE3DFA"/>
    <w:rsid w:val="00CE55FF"/>
    <w:rsid w:val="00D20B24"/>
    <w:rsid w:val="00D43760"/>
    <w:rsid w:val="00D43E74"/>
    <w:rsid w:val="00D5369F"/>
    <w:rsid w:val="00D602AF"/>
    <w:rsid w:val="00DA33E4"/>
    <w:rsid w:val="00DF17C6"/>
    <w:rsid w:val="00E054A4"/>
    <w:rsid w:val="00E227D2"/>
    <w:rsid w:val="00E23936"/>
    <w:rsid w:val="00E2633B"/>
    <w:rsid w:val="00E34CCB"/>
    <w:rsid w:val="00E36D4F"/>
    <w:rsid w:val="00E52F6F"/>
    <w:rsid w:val="00E624A6"/>
    <w:rsid w:val="00E864BD"/>
    <w:rsid w:val="00EC33DA"/>
    <w:rsid w:val="00ED7D49"/>
    <w:rsid w:val="00EE2181"/>
    <w:rsid w:val="00EF36C2"/>
    <w:rsid w:val="00F173B8"/>
    <w:rsid w:val="00F62B28"/>
    <w:rsid w:val="00F659E3"/>
    <w:rsid w:val="00F732D1"/>
    <w:rsid w:val="00F955BE"/>
    <w:rsid w:val="00FE7F00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269A"/>
  <w15:chartTrackingRefBased/>
  <w15:docId w15:val="{701C2052-C0AA-4136-9AC8-C5ACEBAC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54" w:hanging="45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63F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63FE"/>
    <w:rPr>
      <w:b/>
      <w:bCs/>
    </w:rPr>
  </w:style>
  <w:style w:type="table" w:styleId="Mkatabulky">
    <w:name w:val="Table Grid"/>
    <w:basedOn w:val="Normlntabulka"/>
    <w:uiPriority w:val="39"/>
    <w:rsid w:val="0050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6D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D4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650"/>
  </w:style>
  <w:style w:type="paragraph" w:styleId="Zpat">
    <w:name w:val="footer"/>
    <w:basedOn w:val="Normln"/>
    <w:link w:val="Zpat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650"/>
  </w:style>
  <w:style w:type="paragraph" w:styleId="Odstavecseseznamem">
    <w:name w:val="List Paragraph"/>
    <w:basedOn w:val="Normln"/>
    <w:uiPriority w:val="34"/>
    <w:qFormat/>
    <w:rsid w:val="006E01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26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6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6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6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653"/>
    <w:rPr>
      <w:b/>
      <w:bCs/>
      <w:sz w:val="20"/>
      <w:szCs w:val="20"/>
    </w:rPr>
  </w:style>
  <w:style w:type="paragraph" w:customStyle="1" w:styleId="Default">
    <w:name w:val="Default"/>
    <w:rsid w:val="00B3060A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Majtán Peter</dc:creator>
  <cp:keywords/>
  <dc:description/>
  <cp:lastModifiedBy>Hrušková Helena</cp:lastModifiedBy>
  <cp:revision>2</cp:revision>
  <cp:lastPrinted>2021-12-15T09:37:00Z</cp:lastPrinted>
  <dcterms:created xsi:type="dcterms:W3CDTF">2021-12-21T12:10:00Z</dcterms:created>
  <dcterms:modified xsi:type="dcterms:W3CDTF">2021-12-21T12:10:00Z</dcterms:modified>
</cp:coreProperties>
</file>