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57F9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35B3F28E" w14:textId="5CE7ED8D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C92494">
        <w:rPr>
          <w:rFonts w:ascii="Arial" w:hAnsi="Arial" w:cs="Arial"/>
          <w:b/>
        </w:rPr>
        <w:t>Kupní smlouva</w:t>
      </w:r>
    </w:p>
    <w:p w14:paraId="536CF83E" w14:textId="54632282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262A7D">
        <w:rPr>
          <w:rFonts w:ascii="Arial" w:hAnsi="Arial" w:cs="Arial"/>
          <w:b/>
        </w:rPr>
        <w:t>25.10.2021</w:t>
      </w:r>
    </w:p>
    <w:p w14:paraId="167C4761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38CB1A72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3A495ACC" w14:textId="77777777" w:rsidR="00C92494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C92494">
        <w:rPr>
          <w:rFonts w:ascii="Arial" w:hAnsi="Arial" w:cs="Arial"/>
        </w:rPr>
        <w:t>Radek Průcha, předseda představenstva</w:t>
      </w:r>
    </w:p>
    <w:p w14:paraId="62C268D2" w14:textId="673110AE" w:rsidR="00F854E4" w:rsidRPr="00CE1440" w:rsidRDefault="00C92494" w:rsidP="00C92494">
      <w:pPr>
        <w:pStyle w:val="Odstavecseseznamem"/>
        <w:ind w:left="35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Bc. Daniel Vitonský, člen představenstva</w:t>
      </w:r>
    </w:p>
    <w:p w14:paraId="573C1F39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3886ACDE" w14:textId="2931933C"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C92494">
        <w:rPr>
          <w:rFonts w:ascii="Arial" w:hAnsi="Arial" w:cs="Arial"/>
        </w:rPr>
        <w:t>ASbud Česká Republika s.r.o., IČ: 28659333</w:t>
      </w:r>
    </w:p>
    <w:p w14:paraId="6DEA34AB" w14:textId="2DF991EB" w:rsidR="00C92494" w:rsidRDefault="00C92494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Kantorka 419, 756 61 Rožnov pod Radhoštěm</w:t>
      </w:r>
    </w:p>
    <w:p w14:paraId="5A5FB990" w14:textId="670E6A6A" w:rsidR="00C92494" w:rsidRDefault="00C92494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Jan Kunčický, jednatel společnosti</w:t>
      </w:r>
    </w:p>
    <w:p w14:paraId="21A28E5A" w14:textId="77777777"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14:paraId="743BD408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36421FBB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21C82745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16974FD8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45DED9C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0770D" wp14:editId="4A0439C3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848F2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770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624848F2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115565A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28DA6A" wp14:editId="7D4FCF8C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8AC97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DA6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0668AC97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1428D67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DA3327" wp14:editId="42E964C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0B3D1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3327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5980B3D1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7DB93CB1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12C2A91D" w14:textId="228BD804" w:rsidR="00D068D0" w:rsidRPr="00C92494" w:rsidRDefault="00961F3B" w:rsidP="00C9249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CB87F3" wp14:editId="312B3977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895F5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87F3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603895F5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50DE6EB0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004935C6" w14:textId="77777777" w:rsidR="000E05D8" w:rsidRDefault="000E05D8">
      <w:pPr>
        <w:rPr>
          <w:rFonts w:ascii="Arial" w:hAnsi="Arial" w:cs="Arial"/>
        </w:rPr>
      </w:pPr>
    </w:p>
    <w:p w14:paraId="13A0AC9F" w14:textId="5CE8D9D3" w:rsidR="000E05D8" w:rsidRDefault="008E6FA9" w:rsidP="00262A7D">
      <w:pPr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262A7D">
        <w:rPr>
          <w:rFonts w:ascii="Arial" w:hAnsi="Arial" w:cs="Arial"/>
        </w:rPr>
        <w:t xml:space="preserve"> 25.10.2021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C92494">
        <w:rPr>
          <w:rFonts w:ascii="Arial" w:hAnsi="Arial" w:cs="Arial"/>
        </w:rPr>
        <w:t xml:space="preserve"> Rožnově p. </w:t>
      </w:r>
      <w:r w:rsidR="00262A7D">
        <w:rPr>
          <w:rFonts w:ascii="Arial" w:hAnsi="Arial" w:cs="Arial"/>
        </w:rPr>
        <w:t>R.</w:t>
      </w:r>
      <w:r w:rsidR="00C92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262A7D">
        <w:rPr>
          <w:rFonts w:ascii="Arial" w:hAnsi="Arial" w:cs="Arial"/>
        </w:rPr>
        <w:t>25.10.2021</w:t>
      </w:r>
    </w:p>
    <w:p w14:paraId="160B1261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41CCC113" w14:textId="77777777" w:rsidR="00D068D0" w:rsidRDefault="00D068D0">
      <w:pPr>
        <w:rPr>
          <w:rFonts w:ascii="Arial" w:hAnsi="Arial" w:cs="Arial"/>
        </w:rPr>
      </w:pPr>
    </w:p>
    <w:p w14:paraId="6717DDE2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19A80D4E" w14:textId="15E00C5F" w:rsidR="004F2251" w:rsidRDefault="004F2251">
      <w:pPr>
        <w:rPr>
          <w:rFonts w:ascii="Arial" w:hAnsi="Arial" w:cs="Arial"/>
        </w:rPr>
      </w:pPr>
    </w:p>
    <w:p w14:paraId="4F475594" w14:textId="7EAAEA06" w:rsidR="00C92494" w:rsidRDefault="00C92494">
      <w:pPr>
        <w:rPr>
          <w:rFonts w:ascii="Arial" w:hAnsi="Arial" w:cs="Arial"/>
        </w:rPr>
      </w:pPr>
    </w:p>
    <w:p w14:paraId="5F1339E2" w14:textId="010CE734" w:rsidR="004F2251" w:rsidRPr="00217372" w:rsidRDefault="00C92494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62A7D"/>
    <w:rsid w:val="002F287D"/>
    <w:rsid w:val="003000EA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92494"/>
    <w:rsid w:val="00CE1440"/>
    <w:rsid w:val="00D068D0"/>
    <w:rsid w:val="00D22FF2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92A6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4</cp:revision>
  <cp:lastPrinted>2021-10-25T06:11:00Z</cp:lastPrinted>
  <dcterms:created xsi:type="dcterms:W3CDTF">2021-10-25T06:12:00Z</dcterms:created>
  <dcterms:modified xsi:type="dcterms:W3CDTF">2021-11-29T12:52:00Z</dcterms:modified>
</cp:coreProperties>
</file>