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b/>
                <w:bCs/>
                <w:color w:val="942C58"/>
                <w:sz w:val="18"/>
                <w:szCs w:val="18"/>
                <w:lang w:eastAsia="en-US"/>
              </w:rPr>
              <w:t>MERIT GROUP a.s.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Březinova 136/7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772 00 Olomouc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Česká republika 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IČ: </w:t>
            </w:r>
            <w:proofErr w:type="gramStart"/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t>64609995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1D7150">
              <w:rPr>
                <w:rFonts w:ascii="Calibri" w:hAnsi="Calibri"/>
                <w:color w:val="111111"/>
                <w:sz w:val="18"/>
                <w:szCs w:val="18"/>
                <w:shd w:val="clear" w:color="auto" w:fill="FFFFFF"/>
                <w:lang w:eastAsia="en-US"/>
              </w:rPr>
              <w:t> 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>E-mail</w:t>
            </w:r>
            <w:proofErr w:type="gramEnd"/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Pr="00C119F4">
              <w:rPr>
                <w:rFonts w:ascii="Calibri" w:hAnsi="Calibri"/>
                <w:sz w:val="18"/>
                <w:szCs w:val="18"/>
                <w:highlight w:val="black"/>
                <w:lang w:eastAsia="en-US"/>
              </w:rPr>
              <w:t>merit@merit.cz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Č.obj.: 8</w:t>
            </w:r>
            <w:r w:rsidR="00A64F0D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/2021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A64F0D">
              <w:rPr>
                <w:rFonts w:ascii="Arial" w:hAnsi="Arial" w:cs="Arial"/>
                <w:sz w:val="20"/>
                <w:szCs w:val="20"/>
                <w:lang w:eastAsia="en-US"/>
              </w:rPr>
              <w:t>09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  <w:r w:rsidR="00A64F0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.2021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1551C6" w:rsidRPr="001551C6" w:rsidRDefault="0045057B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5</w:t>
            </w:r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KS PC </w:t>
            </w:r>
            <w:proofErr w:type="spellStart"/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Premio</w:t>
            </w:r>
            <w:proofErr w:type="spellEnd"/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Professional I490 MT i3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1551C6" w:rsidRPr="001551C6" w:rsidRDefault="001551C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551C6" w:rsidRPr="001551C6" w:rsidRDefault="0045057B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KS 24</w:t>
            </w:r>
            <w:proofErr w:type="gramStart"/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>“  LG</w:t>
            </w:r>
            <w:proofErr w:type="gramEnd"/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LED 24MP59G-P</w:t>
            </w:r>
          </w:p>
          <w:p w:rsidR="001551C6" w:rsidRPr="001551C6" w:rsidRDefault="001551C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1551C6" w:rsidRPr="001551C6" w:rsidRDefault="004E43DC" w:rsidP="001551C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83.925,60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Kč </w:t>
            </w:r>
          </w:p>
          <w:p w:rsidR="001551C6" w:rsidRPr="001551C6" w:rsidRDefault="004E43DC" w:rsidP="001551C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19.239,00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Kč                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4E43DC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103.164,60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Kč </w:t>
            </w:r>
            <w:r w:rsidR="008A40E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Bez </w:t>
            </w:r>
            <w:proofErr w:type="spellStart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dph</w:t>
            </w:r>
            <w:proofErr w:type="spellEnd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85.260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,- Kč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ONIV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FA" w:rsidRDefault="00A05DFA" w:rsidP="002A079D">
      <w:r>
        <w:separator/>
      </w:r>
    </w:p>
  </w:endnote>
  <w:endnote w:type="continuationSeparator" w:id="0">
    <w:p w:rsidR="00A05DFA" w:rsidRDefault="00A05DFA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FA" w:rsidRDefault="00A05DFA" w:rsidP="002A079D">
      <w:r>
        <w:separator/>
      </w:r>
    </w:p>
  </w:footnote>
  <w:footnote w:type="continuationSeparator" w:id="0">
    <w:p w:rsidR="00A05DFA" w:rsidRDefault="00A05DFA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A72B3"/>
    <w:rsid w:val="000C5AA7"/>
    <w:rsid w:val="001069BA"/>
    <w:rsid w:val="00113B90"/>
    <w:rsid w:val="001551C6"/>
    <w:rsid w:val="001D7150"/>
    <w:rsid w:val="001E04C3"/>
    <w:rsid w:val="001E0669"/>
    <w:rsid w:val="001F2A68"/>
    <w:rsid w:val="001F72F3"/>
    <w:rsid w:val="002073D0"/>
    <w:rsid w:val="00207424"/>
    <w:rsid w:val="00274530"/>
    <w:rsid w:val="002A079D"/>
    <w:rsid w:val="002B74ED"/>
    <w:rsid w:val="002C1435"/>
    <w:rsid w:val="002D5F96"/>
    <w:rsid w:val="002F7E4C"/>
    <w:rsid w:val="00350E77"/>
    <w:rsid w:val="00364863"/>
    <w:rsid w:val="0037343D"/>
    <w:rsid w:val="00381D1A"/>
    <w:rsid w:val="003C1712"/>
    <w:rsid w:val="003E0721"/>
    <w:rsid w:val="003F133F"/>
    <w:rsid w:val="00416CAB"/>
    <w:rsid w:val="0045057B"/>
    <w:rsid w:val="00451F9F"/>
    <w:rsid w:val="00471D88"/>
    <w:rsid w:val="004A14DF"/>
    <w:rsid w:val="004E43DC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A2F1E"/>
    <w:rsid w:val="007A75D6"/>
    <w:rsid w:val="0084139A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05DFA"/>
    <w:rsid w:val="00A15358"/>
    <w:rsid w:val="00A34A1E"/>
    <w:rsid w:val="00A353D7"/>
    <w:rsid w:val="00A55FB9"/>
    <w:rsid w:val="00A60829"/>
    <w:rsid w:val="00A64F0D"/>
    <w:rsid w:val="00A85AB8"/>
    <w:rsid w:val="00AC04DA"/>
    <w:rsid w:val="00B97183"/>
    <w:rsid w:val="00BB7A49"/>
    <w:rsid w:val="00BE074C"/>
    <w:rsid w:val="00C119F4"/>
    <w:rsid w:val="00CA4793"/>
    <w:rsid w:val="00CC1D0A"/>
    <w:rsid w:val="00D07205"/>
    <w:rsid w:val="00D35BDA"/>
    <w:rsid w:val="00D6693D"/>
    <w:rsid w:val="00D919A9"/>
    <w:rsid w:val="00D97A22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5BE5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2</cp:revision>
  <cp:lastPrinted>2021-11-09T08:19:00Z</cp:lastPrinted>
  <dcterms:created xsi:type="dcterms:W3CDTF">2021-11-09T08:20:00Z</dcterms:created>
  <dcterms:modified xsi:type="dcterms:W3CDTF">2021-11-09T08:20:00Z</dcterms:modified>
</cp:coreProperties>
</file>