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A95FD7">
        <w:rPr>
          <w:b/>
          <w:caps/>
          <w:sz w:val="40"/>
          <w:szCs w:val="40"/>
        </w:rPr>
        <w:t>100</w:t>
      </w:r>
      <w:r w:rsidR="00E1541E">
        <w:rPr>
          <w:b/>
          <w:caps/>
          <w:sz w:val="40"/>
          <w:szCs w:val="40"/>
        </w:rPr>
        <w:t>6</w:t>
      </w:r>
      <w:r w:rsidR="00E83DA0">
        <w:rPr>
          <w:b/>
          <w:caps/>
          <w:sz w:val="40"/>
          <w:szCs w:val="40"/>
        </w:rPr>
        <w:t>5</w:t>
      </w:r>
      <w:r w:rsidR="00A95FD7">
        <w:rPr>
          <w:b/>
          <w:caps/>
          <w:sz w:val="40"/>
          <w:szCs w:val="40"/>
        </w:rPr>
        <w:t>/2021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234EBE" w:rsidRDefault="00E83DA0" w:rsidP="000C1278">
            <w:pPr>
              <w:shd w:val="clear" w:color="auto" w:fill="FFFFFF" w:themeFill="background1"/>
              <w:spacing w:after="120"/>
              <w:jc w:val="both"/>
            </w:pPr>
            <w:r>
              <w:t>NETLANCERS s.r.o.</w:t>
            </w:r>
          </w:p>
          <w:p w:rsidR="00E83DA0" w:rsidRDefault="00E83DA0" w:rsidP="000C1278">
            <w:pPr>
              <w:shd w:val="clear" w:color="auto" w:fill="FFFFFF" w:themeFill="background1"/>
              <w:spacing w:after="120"/>
              <w:jc w:val="both"/>
            </w:pPr>
            <w:r>
              <w:t>Revoluční 1836/18</w:t>
            </w:r>
          </w:p>
          <w:p w:rsidR="00E83DA0" w:rsidRDefault="00E83DA0" w:rsidP="000C1278">
            <w:pPr>
              <w:shd w:val="clear" w:color="auto" w:fill="FFFFFF" w:themeFill="background1"/>
              <w:spacing w:after="120"/>
              <w:jc w:val="both"/>
            </w:pPr>
            <w:r>
              <w:t>412 01 Litoměřice</w:t>
            </w:r>
          </w:p>
          <w:p w:rsidR="00E83DA0" w:rsidRDefault="00F727B5" w:rsidP="000C1278">
            <w:pPr>
              <w:shd w:val="clear" w:color="auto" w:fill="FFFFFF" w:themeFill="background1"/>
              <w:spacing w:after="120"/>
              <w:jc w:val="both"/>
            </w:pPr>
            <w:r>
              <w:t>IČ 28926</w:t>
            </w:r>
            <w:r w:rsidR="00E83DA0">
              <w:t>269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234EBE"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007EB7" w:rsidRPr="00D20F84" w:rsidTr="00007EB7">
        <w:tc>
          <w:tcPr>
            <w:tcW w:w="5506" w:type="dxa"/>
          </w:tcPr>
          <w:p w:rsidR="008949EA" w:rsidRPr="00D20F84" w:rsidRDefault="00E83DA0" w:rsidP="00213777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 xml:space="preserve">Firewall </w:t>
            </w:r>
            <w:proofErr w:type="spellStart"/>
            <w:r>
              <w:rPr>
                <w:color w:val="000000"/>
              </w:rPr>
              <w:t>FortiGate</w:t>
            </w:r>
            <w:proofErr w:type="spellEnd"/>
            <w:r>
              <w:rPr>
                <w:color w:val="000000"/>
              </w:rPr>
              <w:t xml:space="preserve"> 100F, 1 rok support</w:t>
            </w:r>
          </w:p>
          <w:p w:rsidR="0072626F" w:rsidRPr="00D20F84" w:rsidRDefault="0072626F" w:rsidP="00182F82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4128" w:type="dxa"/>
            <w:shd w:val="clear" w:color="auto" w:fill="auto"/>
          </w:tcPr>
          <w:p w:rsidR="00007EB7" w:rsidRPr="00D20F84" w:rsidRDefault="00E83DA0" w:rsidP="00584BF8">
            <w:pPr>
              <w:rPr>
                <w:b/>
              </w:rPr>
            </w:pPr>
            <w:r>
              <w:rPr>
                <w:color w:val="000000"/>
              </w:rPr>
              <w:t>138 482,08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745037" w:rsidP="00F069F9">
      <w:pPr>
        <w:jc w:val="both"/>
      </w:pPr>
      <w:r>
        <w:t xml:space="preserve">Termín </w:t>
      </w:r>
      <w:r w:rsidR="00E1541E">
        <w:t>dodání:</w:t>
      </w:r>
      <w:r>
        <w:t xml:space="preserve"> </w:t>
      </w:r>
      <w:r w:rsidR="00E83DA0">
        <w:t>31. 12. 2021</w:t>
      </w: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E83DA0">
        <w:t>22. 10. 2021</w:t>
      </w: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CA" w:rsidRDefault="009D4ECA">
      <w:r>
        <w:separator/>
      </w:r>
    </w:p>
  </w:endnote>
  <w:endnote w:type="continuationSeparator" w:id="0">
    <w:p w:rsidR="009D4ECA" w:rsidRDefault="009D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CA" w:rsidRDefault="009D4ECA">
      <w:r>
        <w:separator/>
      </w:r>
    </w:p>
  </w:footnote>
  <w:footnote w:type="continuationSeparator" w:id="0">
    <w:p w:rsidR="009D4ECA" w:rsidRDefault="009D4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9D4ECA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84527"/>
    <w:rsid w:val="00096648"/>
    <w:rsid w:val="000C1278"/>
    <w:rsid w:val="000C70A0"/>
    <w:rsid w:val="000F0660"/>
    <w:rsid w:val="00111F08"/>
    <w:rsid w:val="001207CF"/>
    <w:rsid w:val="00121946"/>
    <w:rsid w:val="00123376"/>
    <w:rsid w:val="0012547A"/>
    <w:rsid w:val="00140CF2"/>
    <w:rsid w:val="00182F82"/>
    <w:rsid w:val="001845C0"/>
    <w:rsid w:val="001B4932"/>
    <w:rsid w:val="001C0FF5"/>
    <w:rsid w:val="001D2083"/>
    <w:rsid w:val="002130FC"/>
    <w:rsid w:val="00213777"/>
    <w:rsid w:val="00214F25"/>
    <w:rsid w:val="00216A28"/>
    <w:rsid w:val="00231C43"/>
    <w:rsid w:val="00234EBE"/>
    <w:rsid w:val="00235551"/>
    <w:rsid w:val="00242135"/>
    <w:rsid w:val="00256F20"/>
    <w:rsid w:val="002A30FE"/>
    <w:rsid w:val="002D113F"/>
    <w:rsid w:val="002D58BB"/>
    <w:rsid w:val="002E1221"/>
    <w:rsid w:val="002E7F93"/>
    <w:rsid w:val="00305572"/>
    <w:rsid w:val="00306BCC"/>
    <w:rsid w:val="00320B32"/>
    <w:rsid w:val="00367FA0"/>
    <w:rsid w:val="00393966"/>
    <w:rsid w:val="00396233"/>
    <w:rsid w:val="003B5F9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12D"/>
    <w:rsid w:val="00500D5F"/>
    <w:rsid w:val="0050139A"/>
    <w:rsid w:val="00520B17"/>
    <w:rsid w:val="00533D0A"/>
    <w:rsid w:val="00540D35"/>
    <w:rsid w:val="00544D24"/>
    <w:rsid w:val="005501E3"/>
    <w:rsid w:val="005513AE"/>
    <w:rsid w:val="00555F3F"/>
    <w:rsid w:val="0056164A"/>
    <w:rsid w:val="00584BF8"/>
    <w:rsid w:val="00590A67"/>
    <w:rsid w:val="005C0D35"/>
    <w:rsid w:val="005C5A54"/>
    <w:rsid w:val="005D268D"/>
    <w:rsid w:val="005E150F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4487"/>
    <w:rsid w:val="0072626F"/>
    <w:rsid w:val="0072743F"/>
    <w:rsid w:val="00731872"/>
    <w:rsid w:val="007323AA"/>
    <w:rsid w:val="00736491"/>
    <w:rsid w:val="00740765"/>
    <w:rsid w:val="00745037"/>
    <w:rsid w:val="00753F68"/>
    <w:rsid w:val="00777394"/>
    <w:rsid w:val="00784CC4"/>
    <w:rsid w:val="00793DA0"/>
    <w:rsid w:val="007B3A27"/>
    <w:rsid w:val="007C663C"/>
    <w:rsid w:val="007C6C55"/>
    <w:rsid w:val="007D3E67"/>
    <w:rsid w:val="007E6AB3"/>
    <w:rsid w:val="007F2291"/>
    <w:rsid w:val="008223F3"/>
    <w:rsid w:val="00825AF4"/>
    <w:rsid w:val="008431B8"/>
    <w:rsid w:val="008510A6"/>
    <w:rsid w:val="0085708B"/>
    <w:rsid w:val="0088634D"/>
    <w:rsid w:val="00890776"/>
    <w:rsid w:val="008949EA"/>
    <w:rsid w:val="008B2A79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D4ECA"/>
    <w:rsid w:val="009E0994"/>
    <w:rsid w:val="009E719D"/>
    <w:rsid w:val="009F2342"/>
    <w:rsid w:val="009F7939"/>
    <w:rsid w:val="00A0144F"/>
    <w:rsid w:val="00A21B23"/>
    <w:rsid w:val="00A2489C"/>
    <w:rsid w:val="00A62361"/>
    <w:rsid w:val="00A71659"/>
    <w:rsid w:val="00A83BE8"/>
    <w:rsid w:val="00A8471C"/>
    <w:rsid w:val="00A85EAE"/>
    <w:rsid w:val="00A944F7"/>
    <w:rsid w:val="00A95FD7"/>
    <w:rsid w:val="00AB4647"/>
    <w:rsid w:val="00AC3631"/>
    <w:rsid w:val="00AC759A"/>
    <w:rsid w:val="00AD1312"/>
    <w:rsid w:val="00AD6060"/>
    <w:rsid w:val="00AD7385"/>
    <w:rsid w:val="00B0708D"/>
    <w:rsid w:val="00B12B31"/>
    <w:rsid w:val="00B23297"/>
    <w:rsid w:val="00B3344E"/>
    <w:rsid w:val="00B41524"/>
    <w:rsid w:val="00B72211"/>
    <w:rsid w:val="00B72A0E"/>
    <w:rsid w:val="00B73DE8"/>
    <w:rsid w:val="00B94A68"/>
    <w:rsid w:val="00B96D43"/>
    <w:rsid w:val="00BB2485"/>
    <w:rsid w:val="00BB6AFC"/>
    <w:rsid w:val="00BC2E79"/>
    <w:rsid w:val="00BD0AFF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D4A74"/>
    <w:rsid w:val="00CF6975"/>
    <w:rsid w:val="00D0498B"/>
    <w:rsid w:val="00D20F84"/>
    <w:rsid w:val="00D41D91"/>
    <w:rsid w:val="00D65DDE"/>
    <w:rsid w:val="00D738D1"/>
    <w:rsid w:val="00D77149"/>
    <w:rsid w:val="00D9655A"/>
    <w:rsid w:val="00DC0969"/>
    <w:rsid w:val="00DD2686"/>
    <w:rsid w:val="00E02075"/>
    <w:rsid w:val="00E1541E"/>
    <w:rsid w:val="00E235C5"/>
    <w:rsid w:val="00E264DD"/>
    <w:rsid w:val="00E46F3A"/>
    <w:rsid w:val="00E83DA0"/>
    <w:rsid w:val="00E86581"/>
    <w:rsid w:val="00E872A1"/>
    <w:rsid w:val="00EC0675"/>
    <w:rsid w:val="00EE59DD"/>
    <w:rsid w:val="00EF0902"/>
    <w:rsid w:val="00F069F9"/>
    <w:rsid w:val="00F20B4F"/>
    <w:rsid w:val="00F61D48"/>
    <w:rsid w:val="00F727B5"/>
    <w:rsid w:val="00F90105"/>
    <w:rsid w:val="00FA13F6"/>
    <w:rsid w:val="00FA347B"/>
    <w:rsid w:val="00FB2685"/>
    <w:rsid w:val="00FF550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666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4</cp:revision>
  <cp:lastPrinted>2021-10-22T11:33:00Z</cp:lastPrinted>
  <dcterms:created xsi:type="dcterms:W3CDTF">2021-10-22T11:34:00Z</dcterms:created>
  <dcterms:modified xsi:type="dcterms:W3CDTF">2021-11-09T13:10:00Z</dcterms:modified>
</cp:coreProperties>
</file>