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5F7FB71C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 xml:space="preserve">Česká pošta, </w:t>
      </w:r>
      <w:proofErr w:type="gramStart"/>
      <w:r w:rsidRPr="000327DF">
        <w:rPr>
          <w:b/>
        </w:rPr>
        <w:t>s.p.</w:t>
      </w:r>
      <w:proofErr w:type="gramEnd"/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</w:t>
      </w:r>
      <w:proofErr w:type="spellStart"/>
      <w:r>
        <w:t>sp</w:t>
      </w:r>
      <w:proofErr w:type="spellEnd"/>
      <w:r>
        <w:t>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0A5BB7">
        <w:t>Borisem Šlosarem, manažerem specializovaného útvaru správa externích sítí</w:t>
      </w:r>
      <w:r>
        <w:t xml:space="preserve"> (dále také „zmocnitel“, „Česká pošta, </w:t>
      </w:r>
      <w:proofErr w:type="gramStart"/>
      <w:r>
        <w:t>s.p.</w:t>
      </w:r>
      <w:proofErr w:type="gramEnd"/>
      <w:r>
        <w:t>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3E895A7E" w14:textId="573A6023" w:rsidR="002420BC" w:rsidRDefault="00046F48" w:rsidP="002420BC">
      <w:pPr>
        <w:spacing w:line="360" w:lineRule="auto"/>
        <w:jc w:val="both"/>
      </w:pPr>
      <w:r>
        <w:t>sp</w:t>
      </w:r>
      <w:r w:rsidR="002420BC" w:rsidRPr="005F531A">
        <w:t>olečnosti</w:t>
      </w:r>
      <w:r w:rsidR="002420BC">
        <w:t xml:space="preserve"> </w:t>
      </w:r>
      <w:r w:rsidRPr="00046F48">
        <w:rPr>
          <w:b/>
        </w:rPr>
        <w:t>ISTER servis s.r.o.</w:t>
      </w:r>
      <w:r w:rsidR="002420BC" w:rsidRPr="000327DF">
        <w:rPr>
          <w:b/>
        </w:rPr>
        <w:t>,</w:t>
      </w:r>
      <w:r w:rsidR="002420BC" w:rsidRPr="005F531A">
        <w:t xml:space="preserve"> IČO </w:t>
      </w:r>
      <w:r w:rsidRPr="00046F48">
        <w:t>07162928</w:t>
      </w:r>
      <w:r>
        <w:t xml:space="preserve">, </w:t>
      </w:r>
      <w:r w:rsidR="002420BC" w:rsidRPr="005F531A">
        <w:t>sídlo</w:t>
      </w:r>
      <w:r w:rsidR="002420BC">
        <w:t xml:space="preserve"> </w:t>
      </w:r>
      <w:r w:rsidRPr="00046F48">
        <w:t>Revoluční 1082/8, Nové Město, 110 00 Praha 1</w:t>
      </w:r>
      <w:r w:rsidR="002420BC" w:rsidRPr="005F531A">
        <w:t xml:space="preserve">, zapsané v obchodním rejstříku </w:t>
      </w:r>
      <w:r>
        <w:t xml:space="preserve">Městského </w:t>
      </w:r>
      <w:r w:rsidR="002420BC" w:rsidRPr="005F531A">
        <w:t xml:space="preserve">soudu </w:t>
      </w:r>
      <w:r>
        <w:t xml:space="preserve">v Praze pod </w:t>
      </w:r>
      <w:proofErr w:type="spellStart"/>
      <w:r>
        <w:t>sp</w:t>
      </w:r>
      <w:proofErr w:type="spellEnd"/>
      <w:r>
        <w:t xml:space="preserve">. </w:t>
      </w:r>
      <w:proofErr w:type="spellStart"/>
      <w:proofErr w:type="gramStart"/>
      <w:r>
        <w:t>zn.C</w:t>
      </w:r>
      <w:proofErr w:type="spellEnd"/>
      <w:r>
        <w:t xml:space="preserve"> 295782</w:t>
      </w:r>
      <w:proofErr w:type="gramEnd"/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4A78A5D2" w:rsidR="002420BC" w:rsidRDefault="002420BC" w:rsidP="000B04D5">
      <w:pPr>
        <w:pStyle w:val="Odstavecseseznamem"/>
        <w:numPr>
          <w:ilvl w:val="0"/>
          <w:numId w:val="2"/>
        </w:numPr>
        <w:jc w:val="both"/>
      </w:pPr>
      <w:r>
        <w:t xml:space="preserve">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43962821" w:rsidR="002420BC" w:rsidRDefault="002420BC" w:rsidP="000B04D5">
      <w:pPr>
        <w:pStyle w:val="Odstavecseseznamem"/>
        <w:numPr>
          <w:ilvl w:val="0"/>
          <w:numId w:val="2"/>
        </w:numPr>
        <w:jc w:val="both"/>
      </w:pPr>
      <w:r>
        <w:t>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172983BD" w:rsidR="002420BC" w:rsidRPr="00093824" w:rsidRDefault="002420BC" w:rsidP="002420BC">
      <w:r>
        <w:t xml:space="preserve">Zmocněnec je oprávněn vykonávat veškeré výše uvedené činnosti výhradně v provozovně Partner </w:t>
      </w:r>
      <w:proofErr w:type="gramStart"/>
      <w:r>
        <w:t>umístěné</w:t>
      </w:r>
      <w:r w:rsidR="00D06BC6">
        <w:t xml:space="preserve"> </w:t>
      </w:r>
      <w:r>
        <w:t xml:space="preserve">v </w:t>
      </w:r>
      <w:r w:rsidR="00D06BC6" w:rsidRPr="00D06BC6">
        <w:t>Vodice</w:t>
      </w:r>
      <w:proofErr w:type="gramEnd"/>
      <w:r w:rsidR="00D06BC6" w:rsidRPr="00D06BC6">
        <w:t xml:space="preserve"> 20, 391 53 Vodice</w:t>
      </w:r>
      <w:r>
        <w:t xml:space="preserve">. </w:t>
      </w:r>
    </w:p>
    <w:p w14:paraId="554A8506" w14:textId="77777777" w:rsidR="002420BC" w:rsidRDefault="002420BC" w:rsidP="00D06BC6"/>
    <w:p w14:paraId="26DE1A9D" w14:textId="1983BA16" w:rsidR="00A7768B" w:rsidRDefault="002420BC" w:rsidP="00A7768B">
      <w:pPr>
        <w:spacing w:line="360" w:lineRule="auto"/>
        <w:jc w:val="both"/>
      </w:pPr>
      <w:r>
        <w:lastRenderedPageBreak/>
        <w:t xml:space="preserve">Tato plná moc je platná a účinná </w:t>
      </w:r>
      <w:r w:rsidR="00A7768B">
        <w:t xml:space="preserve">po dobu účinnosti smlouvy o zajištění služeb pro Českou poštu, </w:t>
      </w:r>
      <w:proofErr w:type="gramStart"/>
      <w:r w:rsidR="00A7768B">
        <w:t>s.p.</w:t>
      </w:r>
      <w:proofErr w:type="gramEnd"/>
      <w:r w:rsidR="00A7768B">
        <w:t xml:space="preserve">, č. </w:t>
      </w:r>
      <w:r w:rsidR="00D06BC6">
        <w:t>2021/08394</w:t>
      </w:r>
      <w:bookmarkStart w:id="0" w:name="_GoBack"/>
      <w:bookmarkEnd w:id="0"/>
      <w:r w:rsidR="00046F48">
        <w:t>.</w:t>
      </w:r>
      <w:r w:rsidR="00A7768B">
        <w:t xml:space="preserve"> 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4352B560" w14:textId="2F1FFA16" w:rsidR="002420BC" w:rsidRPr="0016446C" w:rsidRDefault="000A5BB7" w:rsidP="0016446C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rStyle w:val="Siln"/>
          <w:b w:val="0"/>
          <w:i/>
        </w:rPr>
        <w:t>Boris Šlosar</w:t>
      </w:r>
    </w:p>
    <w:p w14:paraId="5704FE03" w14:textId="1BF4EFF0" w:rsidR="002420BC" w:rsidRDefault="000A5BB7" w:rsidP="002420BC">
      <w:pPr>
        <w:ind w:left="5672"/>
        <w:jc w:val="center"/>
        <w:rPr>
          <w:rStyle w:val="Siln"/>
          <w:b w:val="0"/>
        </w:rPr>
      </w:pPr>
      <w:r>
        <w:rPr>
          <w:rStyle w:val="Siln"/>
          <w:b w:val="0"/>
        </w:rPr>
        <w:t>manažer specializovaného útvaru</w:t>
      </w:r>
    </w:p>
    <w:p w14:paraId="1EA57C04" w14:textId="45DBB28A" w:rsidR="000A5BB7" w:rsidRPr="0016446C" w:rsidRDefault="000A5BB7" w:rsidP="002420BC">
      <w:pPr>
        <w:ind w:left="5672"/>
        <w:jc w:val="center"/>
        <w:rPr>
          <w:rStyle w:val="Siln"/>
          <w:b w:val="0"/>
        </w:rPr>
      </w:pPr>
      <w:r>
        <w:rPr>
          <w:rStyle w:val="Siln"/>
          <w:b w:val="0"/>
        </w:rPr>
        <w:t>správa externích sítí</w:t>
      </w:r>
    </w:p>
    <w:p w14:paraId="7591A6A2" w14:textId="77777777" w:rsidR="002420BC" w:rsidRPr="0016446C" w:rsidRDefault="002420BC" w:rsidP="002420BC">
      <w:pPr>
        <w:ind w:left="5672"/>
        <w:jc w:val="center"/>
        <w:rPr>
          <w:b/>
        </w:rPr>
      </w:pPr>
      <w:r w:rsidRPr="0016446C">
        <w:rPr>
          <w:rStyle w:val="Siln"/>
          <w:b w:val="0"/>
        </w:rPr>
        <w:t xml:space="preserve">Česká pošta, </w:t>
      </w:r>
      <w:proofErr w:type="gramStart"/>
      <w:r w:rsidRPr="0016446C">
        <w:rPr>
          <w:rStyle w:val="Siln"/>
          <w:b w:val="0"/>
        </w:rPr>
        <w:t>s.p.</w:t>
      </w:r>
      <w:proofErr w:type="gramEnd"/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76AD96F6" w:rsidR="00A7768B" w:rsidRPr="00093824" w:rsidRDefault="00A7768B" w:rsidP="00A7768B">
      <w:r w:rsidRPr="00093824">
        <w:t xml:space="preserve">V </w:t>
      </w:r>
      <w:r w:rsidR="00046F48">
        <w:t>Holubicích</w:t>
      </w:r>
      <w:r w:rsidRPr="00093824">
        <w:t xml:space="preserve"> dne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2F30EB17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="00A7768B"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17B7E327" w14:textId="3F0FECB9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046F48">
        <w:rPr>
          <w:rFonts w:ascii="Times New Roman" w:hAnsi="Times New Roman"/>
          <w:i/>
          <w:iCs/>
          <w:sz w:val="22"/>
          <w:szCs w:val="22"/>
        </w:rPr>
        <w:t>Miroslav Dunaj</w:t>
      </w:r>
      <w:r w:rsidR="00A7768B"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04921514" w14:textId="491AB68F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046F48">
        <w:rPr>
          <w:rFonts w:ascii="Times New Roman" w:hAnsi="Times New Roman"/>
          <w:sz w:val="22"/>
          <w:szCs w:val="22"/>
        </w:rPr>
        <w:t>jednatel</w:t>
      </w:r>
    </w:p>
    <w:p w14:paraId="733F65CC" w14:textId="77777777" w:rsidR="008B6DD1" w:rsidRDefault="00D06BC6" w:rsidP="00A7768B"/>
    <w:sectPr w:rsidR="008B6DD1" w:rsidSect="00571C3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DD28A" w14:textId="77777777" w:rsidR="001E3549" w:rsidRDefault="001E3549" w:rsidP="002420BC">
      <w:pPr>
        <w:spacing w:line="240" w:lineRule="auto"/>
      </w:pPr>
      <w:r>
        <w:separator/>
      </w:r>
    </w:p>
  </w:endnote>
  <w:endnote w:type="continuationSeparator" w:id="0">
    <w:p w14:paraId="7D0D738A" w14:textId="77777777" w:rsidR="001E3549" w:rsidRDefault="001E3549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3C6D5" w14:textId="77777777" w:rsidR="001E3549" w:rsidRDefault="001E3549" w:rsidP="002420BC">
      <w:pPr>
        <w:spacing w:line="240" w:lineRule="auto"/>
      </w:pPr>
      <w:r>
        <w:separator/>
      </w:r>
    </w:p>
  </w:footnote>
  <w:footnote w:type="continuationSeparator" w:id="0">
    <w:p w14:paraId="797A18BF" w14:textId="77777777" w:rsidR="001E3549" w:rsidRDefault="001E3549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3E44F3F0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D06BC6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51F3CFDF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BC"/>
    <w:rsid w:val="00020F22"/>
    <w:rsid w:val="00046F48"/>
    <w:rsid w:val="000845CE"/>
    <w:rsid w:val="000A5BB7"/>
    <w:rsid w:val="000B04D5"/>
    <w:rsid w:val="0016446C"/>
    <w:rsid w:val="001E3549"/>
    <w:rsid w:val="00200BB5"/>
    <w:rsid w:val="00201DBE"/>
    <w:rsid w:val="002420BC"/>
    <w:rsid w:val="002613F4"/>
    <w:rsid w:val="005A0E19"/>
    <w:rsid w:val="00620F37"/>
    <w:rsid w:val="00632173"/>
    <w:rsid w:val="00655850"/>
    <w:rsid w:val="007B78EE"/>
    <w:rsid w:val="00852E56"/>
    <w:rsid w:val="00862773"/>
    <w:rsid w:val="00980F33"/>
    <w:rsid w:val="00A32272"/>
    <w:rsid w:val="00A7768B"/>
    <w:rsid w:val="00BC76E8"/>
    <w:rsid w:val="00D0552B"/>
    <w:rsid w:val="00D0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65FFE22F24004E9EB275FA99A40798" ma:contentTypeVersion="0" ma:contentTypeDescription="Vytvoří nový dokument" ma:contentTypeScope="" ma:versionID="8b34c6128e8ca54051207a3bfe443df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1B8597-1C77-409A-944F-36EABFDA8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326410-6EF6-46EF-8290-FFB1F7E5D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DF107-34D9-4551-927F-72D781C7F69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Štěpánová Pavla Bc.</cp:lastModifiedBy>
  <cp:revision>3</cp:revision>
  <dcterms:created xsi:type="dcterms:W3CDTF">2021-10-19T19:56:00Z</dcterms:created>
  <dcterms:modified xsi:type="dcterms:W3CDTF">2021-10-19T19:58:00Z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0x0101006E65FFE22F24004E9EB275FA99A40798</vt:lpwstr>
  </property>
</Properties>
</file>