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2AB" w14:textId="0B6C81F0" w:rsidR="00C4202F" w:rsidRPr="00C4202F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>Dodatek č.</w:t>
      </w:r>
      <w:r w:rsidR="00772681" w:rsidRPr="00C4202F">
        <w:rPr>
          <w:rFonts w:asciiTheme="minorHAnsi" w:hAnsiTheme="minorHAnsi"/>
          <w:b/>
          <w:sz w:val="28"/>
          <w:szCs w:val="28"/>
        </w:rPr>
        <w:t xml:space="preserve"> </w:t>
      </w:r>
      <w:r w:rsidR="009B234E">
        <w:rPr>
          <w:rFonts w:asciiTheme="minorHAnsi" w:hAnsiTheme="minorHAnsi"/>
          <w:b/>
          <w:sz w:val="28"/>
          <w:szCs w:val="28"/>
        </w:rPr>
        <w:t>3</w:t>
      </w:r>
      <w:r w:rsidRPr="00C4202F">
        <w:rPr>
          <w:rFonts w:asciiTheme="minorHAnsi" w:hAnsiTheme="minorHAnsi"/>
          <w:b/>
          <w:sz w:val="28"/>
          <w:szCs w:val="28"/>
        </w:rPr>
        <w:t xml:space="preserve"> </w:t>
      </w:r>
    </w:p>
    <w:p w14:paraId="4D13DD2F" w14:textId="2C85759D" w:rsidR="00783E59" w:rsidRDefault="00603235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C4202F">
        <w:rPr>
          <w:rFonts w:asciiTheme="minorHAnsi" w:hAnsiTheme="minorHAnsi"/>
          <w:b/>
          <w:sz w:val="28"/>
          <w:szCs w:val="28"/>
        </w:rPr>
        <w:t xml:space="preserve">k </w:t>
      </w:r>
      <w:r w:rsidR="00783E59" w:rsidRPr="00C4202F">
        <w:rPr>
          <w:rFonts w:asciiTheme="minorHAnsi" w:hAnsiTheme="minorHAnsi"/>
          <w:b/>
          <w:sz w:val="28"/>
          <w:szCs w:val="28"/>
        </w:rPr>
        <w:t>Rá</w:t>
      </w:r>
      <w:r w:rsidR="007F18B6" w:rsidRPr="00C4202F">
        <w:rPr>
          <w:rFonts w:asciiTheme="minorHAnsi" w:hAnsiTheme="minorHAnsi"/>
          <w:b/>
          <w:sz w:val="28"/>
          <w:szCs w:val="28"/>
        </w:rPr>
        <w:t>m</w:t>
      </w:r>
      <w:r w:rsidRPr="00C4202F">
        <w:rPr>
          <w:rFonts w:asciiTheme="minorHAnsi" w:hAnsiTheme="minorHAnsi"/>
          <w:b/>
          <w:sz w:val="28"/>
          <w:szCs w:val="28"/>
        </w:rPr>
        <w:t>cové smlouvě</w:t>
      </w:r>
      <w:r w:rsidR="00660E77" w:rsidRPr="00C4202F">
        <w:rPr>
          <w:rFonts w:asciiTheme="minorHAnsi" w:hAnsiTheme="minorHAnsi"/>
          <w:b/>
          <w:sz w:val="28"/>
          <w:szCs w:val="28"/>
        </w:rPr>
        <w:t xml:space="preserve"> o dílo číslo: 1</w:t>
      </w:r>
      <w:r w:rsidR="00C85122" w:rsidRPr="00C4202F">
        <w:rPr>
          <w:rFonts w:asciiTheme="minorHAnsi" w:hAnsiTheme="minorHAnsi"/>
          <w:b/>
          <w:sz w:val="28"/>
          <w:szCs w:val="28"/>
        </w:rPr>
        <w:t>7</w:t>
      </w:r>
      <w:r w:rsidR="00660E77" w:rsidRPr="00C4202F">
        <w:rPr>
          <w:rFonts w:asciiTheme="minorHAnsi" w:hAnsiTheme="minorHAnsi"/>
          <w:b/>
          <w:sz w:val="28"/>
          <w:szCs w:val="28"/>
        </w:rPr>
        <w:t>.</w:t>
      </w:r>
      <w:r w:rsidR="00D04EB5" w:rsidRPr="00C4202F">
        <w:rPr>
          <w:rFonts w:asciiTheme="minorHAnsi" w:hAnsiTheme="minorHAnsi"/>
          <w:b/>
          <w:sz w:val="28"/>
          <w:szCs w:val="28"/>
        </w:rPr>
        <w:t>0</w:t>
      </w:r>
      <w:r w:rsidR="00660E77" w:rsidRPr="00C4202F">
        <w:rPr>
          <w:rFonts w:asciiTheme="minorHAnsi" w:hAnsiTheme="minorHAnsi"/>
          <w:b/>
          <w:sz w:val="28"/>
          <w:szCs w:val="28"/>
        </w:rPr>
        <w:t>11</w:t>
      </w:r>
      <w:r w:rsidR="007F18B6" w:rsidRPr="00C4202F">
        <w:rPr>
          <w:rFonts w:asciiTheme="minorHAnsi" w:hAnsiTheme="minorHAnsi"/>
          <w:b/>
          <w:sz w:val="28"/>
          <w:szCs w:val="28"/>
        </w:rPr>
        <w:t>.00</w:t>
      </w:r>
      <w:r w:rsidR="00FD4179" w:rsidRPr="00C4202F">
        <w:rPr>
          <w:rFonts w:asciiTheme="minorHAnsi" w:hAnsiTheme="minorHAnsi"/>
          <w:b/>
          <w:sz w:val="28"/>
          <w:szCs w:val="28"/>
        </w:rPr>
        <w:t>1</w:t>
      </w:r>
      <w:r w:rsidR="00895392" w:rsidRPr="00C4202F">
        <w:rPr>
          <w:rFonts w:asciiTheme="minorHAnsi" w:hAnsiTheme="minorHAnsi"/>
          <w:b/>
          <w:sz w:val="28"/>
          <w:szCs w:val="28"/>
        </w:rPr>
        <w:t xml:space="preserve"> (B</w:t>
      </w:r>
      <w:r w:rsidR="00AD77A9">
        <w:rPr>
          <w:rFonts w:asciiTheme="minorHAnsi" w:hAnsiTheme="minorHAnsi"/>
          <w:b/>
          <w:sz w:val="28"/>
          <w:szCs w:val="28"/>
        </w:rPr>
        <w:t xml:space="preserve"> </w:t>
      </w:r>
      <w:r w:rsidR="00895392" w:rsidRPr="00C4202F">
        <w:rPr>
          <w:rFonts w:asciiTheme="minorHAnsi" w:hAnsiTheme="minorHAnsi"/>
          <w:b/>
          <w:sz w:val="28"/>
          <w:szCs w:val="28"/>
        </w:rPr>
        <w:t>5/2017)</w:t>
      </w:r>
    </w:p>
    <w:p w14:paraId="16FDDE0E" w14:textId="77777777" w:rsidR="009B234E" w:rsidRPr="00C4202F" w:rsidRDefault="009B234E" w:rsidP="00783E59">
      <w:pPr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14:paraId="0E19345A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ab/>
      </w:r>
    </w:p>
    <w:p w14:paraId="77FA148B" w14:textId="55458939" w:rsidR="008946F1" w:rsidRPr="00660E77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660E77">
        <w:rPr>
          <w:rFonts w:asciiTheme="minorHAnsi" w:hAnsiTheme="minorHAnsi"/>
          <w:sz w:val="22"/>
          <w:szCs w:val="22"/>
        </w:rPr>
        <w:t>irma:</w:t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8946F1"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b/>
          <w:sz w:val="22"/>
          <w:szCs w:val="22"/>
        </w:rPr>
        <w:t>Správa a údržba silnic Zlínska, s.r.o.</w:t>
      </w:r>
    </w:p>
    <w:p w14:paraId="4FF30D02" w14:textId="77777777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sídlo: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660E77" w:rsidRPr="00660E77">
        <w:rPr>
          <w:rFonts w:asciiTheme="minorHAnsi" w:hAnsiTheme="minorHAnsi"/>
          <w:sz w:val="22"/>
          <w:szCs w:val="22"/>
        </w:rPr>
        <w:t xml:space="preserve">K Majáku 5001, PSČ </w:t>
      </w:r>
      <w:r w:rsidR="00895392">
        <w:rPr>
          <w:rFonts w:asciiTheme="minorHAnsi" w:hAnsiTheme="minorHAnsi"/>
          <w:sz w:val="22"/>
          <w:szCs w:val="22"/>
        </w:rPr>
        <w:t>760 01</w:t>
      </w:r>
      <w:r w:rsidR="00895392" w:rsidRPr="00895392">
        <w:rPr>
          <w:rFonts w:asciiTheme="minorHAnsi" w:hAnsiTheme="minorHAnsi"/>
          <w:sz w:val="22"/>
          <w:szCs w:val="22"/>
        </w:rPr>
        <w:t xml:space="preserve"> </w:t>
      </w:r>
      <w:r w:rsidR="00895392">
        <w:rPr>
          <w:rFonts w:asciiTheme="minorHAnsi" w:hAnsiTheme="minorHAnsi"/>
          <w:sz w:val="22"/>
          <w:szCs w:val="22"/>
        </w:rPr>
        <w:t>Zlín</w:t>
      </w:r>
    </w:p>
    <w:p w14:paraId="3A46F0F3" w14:textId="7C4F10B8" w:rsidR="008946F1" w:rsidRPr="00660E77" w:rsidRDefault="007F18B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jednající: 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 xml:space="preserve"> j</w:t>
      </w:r>
      <w:r w:rsidR="00E679C3">
        <w:rPr>
          <w:rFonts w:asciiTheme="minorHAnsi" w:hAnsiTheme="minorHAnsi"/>
          <w:sz w:val="22"/>
          <w:szCs w:val="22"/>
        </w:rPr>
        <w:t>ed</w:t>
      </w:r>
      <w:r w:rsidR="00C85122">
        <w:rPr>
          <w:rFonts w:asciiTheme="minorHAnsi" w:hAnsiTheme="minorHAnsi"/>
          <w:sz w:val="22"/>
          <w:szCs w:val="22"/>
        </w:rPr>
        <w:t xml:space="preserve">natelem </w:t>
      </w:r>
      <w:r w:rsidR="00DA2068">
        <w:rPr>
          <w:rFonts w:asciiTheme="minorHAnsi" w:hAnsiTheme="minorHAnsi"/>
          <w:sz w:val="22"/>
          <w:szCs w:val="22"/>
        </w:rPr>
        <w:t>Liborem Lukášem</w:t>
      </w:r>
    </w:p>
    <w:p w14:paraId="4E967158" w14:textId="45D6BFBC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660E77">
        <w:rPr>
          <w:rFonts w:asciiTheme="minorHAnsi" w:hAnsiTheme="minorHAnsi"/>
          <w:sz w:val="22"/>
          <w:szCs w:val="22"/>
        </w:rPr>
        <w:t>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26913453</w:t>
      </w:r>
    </w:p>
    <w:p w14:paraId="7C87195A" w14:textId="77777777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DIČ: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  <w:t>CZ26913453</w:t>
      </w:r>
    </w:p>
    <w:p w14:paraId="65E49079" w14:textId="4276BB1D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bankovní spojení:</w:t>
      </w:r>
      <w:r w:rsidRPr="00660E77">
        <w:rPr>
          <w:rFonts w:asciiTheme="minorHAnsi" w:hAnsiTheme="minorHAnsi"/>
          <w:sz w:val="22"/>
          <w:szCs w:val="22"/>
        </w:rPr>
        <w:tab/>
        <w:t>Raiffeisenbank a.s.</w:t>
      </w:r>
      <w:r w:rsid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proofErr w:type="spellStart"/>
      <w:r w:rsidR="00626EF6" w:rsidRPr="00626EF6">
        <w:rPr>
          <w:rFonts w:asciiTheme="minorHAnsi" w:hAnsiTheme="minorHAnsi"/>
          <w:sz w:val="22"/>
          <w:szCs w:val="22"/>
        </w:rPr>
        <w:t>UniCredit</w:t>
      </w:r>
      <w:proofErr w:type="spellEnd"/>
      <w:r w:rsidR="00626EF6" w:rsidRPr="00626EF6">
        <w:rPr>
          <w:rFonts w:asciiTheme="minorHAnsi" w:hAnsiTheme="minorHAnsi"/>
          <w:sz w:val="22"/>
          <w:szCs w:val="22"/>
        </w:rPr>
        <w:t xml:space="preserve"> Bank Czech Republic, a.s.</w:t>
      </w:r>
    </w:p>
    <w:p w14:paraId="0C8758B0" w14:textId="3A0FA26C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 w:rsidRPr="00660E77">
        <w:rPr>
          <w:rFonts w:asciiTheme="minorHAnsi" w:hAnsiTheme="minorHAnsi"/>
          <w:sz w:val="22"/>
          <w:szCs w:val="22"/>
        </w:rPr>
        <w:tab/>
      </w:r>
      <w:r w:rsidRPr="00660E77">
        <w:rPr>
          <w:rFonts w:asciiTheme="minorHAnsi" w:hAnsiTheme="minorHAnsi"/>
          <w:sz w:val="22"/>
          <w:szCs w:val="22"/>
        </w:rPr>
        <w:tab/>
      </w:r>
      <w:r w:rsidR="00E0182D">
        <w:rPr>
          <w:rFonts w:asciiTheme="minorHAnsi" w:hAnsiTheme="minorHAnsi"/>
          <w:sz w:val="22"/>
          <w:szCs w:val="22"/>
        </w:rPr>
        <w:t>XXXXXXXXXXXXXXX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E0182D">
        <w:rPr>
          <w:rFonts w:asciiTheme="minorHAnsi" w:hAnsiTheme="minorHAnsi"/>
          <w:sz w:val="22"/>
          <w:szCs w:val="22"/>
        </w:rPr>
        <w:t>XXXXXXXXXXXXXX</w:t>
      </w:r>
    </w:p>
    <w:p w14:paraId="3F620C8A" w14:textId="31CEFBF5" w:rsidR="00660E77" w:rsidRPr="00660E77" w:rsidRDefault="00626EF6" w:rsidP="00660E77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660E77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2F87D13E" w14:textId="79693923" w:rsidR="00660E77" w:rsidRPr="00660E77" w:rsidRDefault="00660E77" w:rsidP="00660E77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 w:rsidR="00C85122">
        <w:rPr>
          <w:rFonts w:asciiTheme="minorHAnsi" w:hAnsiTheme="minorHAnsi"/>
          <w:sz w:val="22"/>
          <w:szCs w:val="22"/>
        </w:rPr>
        <w:t>smluvních</w:t>
      </w:r>
      <w:r w:rsidR="00C85122">
        <w:rPr>
          <w:rFonts w:asciiTheme="minorHAnsi" w:hAnsiTheme="minorHAnsi"/>
          <w:sz w:val="22"/>
          <w:szCs w:val="22"/>
        </w:rPr>
        <w:tab/>
      </w:r>
      <w:r w:rsidR="00C85122">
        <w:rPr>
          <w:rFonts w:asciiTheme="minorHAnsi" w:hAnsiTheme="minorHAnsi"/>
          <w:sz w:val="22"/>
          <w:szCs w:val="22"/>
        </w:rPr>
        <w:tab/>
      </w:r>
      <w:r w:rsidR="009B234E">
        <w:rPr>
          <w:rFonts w:asciiTheme="minorHAnsi" w:hAnsiTheme="minorHAnsi"/>
          <w:sz w:val="22"/>
          <w:szCs w:val="22"/>
        </w:rPr>
        <w:t>Libor Lukáš</w:t>
      </w:r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0872F977" w14:textId="4F30BAFB" w:rsidR="00660E77" w:rsidRDefault="00660E77" w:rsidP="00660E77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</w:t>
      </w:r>
      <w:r w:rsidR="00E0182D">
        <w:rPr>
          <w:rFonts w:asciiTheme="minorHAnsi" w:hAnsiTheme="minorHAnsi"/>
          <w:sz w:val="22"/>
          <w:szCs w:val="22"/>
        </w:rPr>
        <w:t>XXXXXXXXXX</w:t>
      </w:r>
      <w:r w:rsidRPr="00660E77">
        <w:rPr>
          <w:rFonts w:asciiTheme="minorHAnsi" w:hAnsiTheme="minorHAnsi"/>
          <w:sz w:val="22"/>
          <w:szCs w:val="22"/>
        </w:rPr>
        <w:t xml:space="preserve">, </w:t>
      </w:r>
      <w:r w:rsidR="00626EF6">
        <w:rPr>
          <w:rFonts w:asciiTheme="minorHAnsi" w:hAnsiTheme="minorHAnsi"/>
          <w:sz w:val="22"/>
          <w:szCs w:val="22"/>
        </w:rPr>
        <w:t>obchodní náměstek</w:t>
      </w:r>
      <w:r w:rsidRPr="00660E77">
        <w:rPr>
          <w:rFonts w:asciiTheme="minorHAnsi" w:hAnsiTheme="minorHAnsi"/>
          <w:sz w:val="22"/>
          <w:szCs w:val="22"/>
        </w:rPr>
        <w:t xml:space="preserve">, tel. </w:t>
      </w:r>
      <w:r w:rsidR="00E0182D">
        <w:rPr>
          <w:rFonts w:asciiTheme="minorHAnsi" w:hAnsiTheme="minorHAnsi"/>
          <w:sz w:val="22"/>
          <w:szCs w:val="22"/>
        </w:rPr>
        <w:t>XXXXXXXXXXXX</w:t>
      </w:r>
    </w:p>
    <w:p w14:paraId="3DD8F7B6" w14:textId="35B3F03D" w:rsidR="008946F1" w:rsidRPr="00660E77" w:rsidRDefault="00626EF6" w:rsidP="00660E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660E77">
        <w:rPr>
          <w:rFonts w:asciiTheme="minorHAnsi" w:hAnsiTheme="minorHAnsi"/>
          <w:sz w:val="22"/>
          <w:szCs w:val="22"/>
        </w:rPr>
        <w:t xml:space="preserve">polečnost </w:t>
      </w:r>
      <w:r w:rsidR="00660E77" w:rsidRPr="00660E77">
        <w:rPr>
          <w:rFonts w:asciiTheme="minorHAnsi" w:hAnsiTheme="minorHAnsi"/>
          <w:sz w:val="22"/>
          <w:szCs w:val="22"/>
        </w:rPr>
        <w:t>zapsána v obchodním rejstříku vedeném u Krajského soudu v Brně, oddíl C, vložka 44640</w:t>
      </w:r>
    </w:p>
    <w:p w14:paraId="47A3E4C6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objednatel</w:t>
      </w:r>
    </w:p>
    <w:p w14:paraId="758C49BB" w14:textId="77777777" w:rsidR="008946F1" w:rsidRPr="0066642A" w:rsidRDefault="008946F1" w:rsidP="008946F1">
      <w:pPr>
        <w:rPr>
          <w:rFonts w:asciiTheme="minorHAnsi" w:hAnsiTheme="minorHAnsi"/>
          <w:sz w:val="22"/>
          <w:szCs w:val="22"/>
        </w:rPr>
      </w:pPr>
    </w:p>
    <w:p w14:paraId="21F587EB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a </w:t>
      </w:r>
    </w:p>
    <w:p w14:paraId="636BF4F2" w14:textId="77777777" w:rsidR="00180E42" w:rsidRPr="0066642A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 </w:t>
      </w:r>
    </w:p>
    <w:p w14:paraId="3FA0D90E" w14:textId="21261E65" w:rsidR="008946F1" w:rsidRPr="0070177F" w:rsidRDefault="00626EF6" w:rsidP="008946F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946F1" w:rsidRPr="0070177F">
        <w:rPr>
          <w:rFonts w:asciiTheme="minorHAnsi" w:hAnsiTheme="minorHAnsi"/>
          <w:sz w:val="22"/>
          <w:szCs w:val="22"/>
        </w:rPr>
        <w:t>irma: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b/>
          <w:sz w:val="22"/>
          <w:szCs w:val="22"/>
        </w:rPr>
        <w:t>AUTOKOM, spol. s r.o.</w:t>
      </w:r>
    </w:p>
    <w:p w14:paraId="18B3D291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sídlo: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Tečovice 362, 763 02 Zlín 4</w:t>
      </w:r>
    </w:p>
    <w:p w14:paraId="45A1CE68" w14:textId="4ED559D0" w:rsidR="008946F1" w:rsidRPr="0070177F" w:rsidRDefault="00E679C3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jednající: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jednateli</w:t>
      </w:r>
      <w:r w:rsidR="008946F1" w:rsidRPr="007017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Jiřím </w:t>
      </w:r>
      <w:proofErr w:type="spellStart"/>
      <w:r>
        <w:rPr>
          <w:rFonts w:asciiTheme="minorHAnsi" w:hAnsiTheme="minorHAnsi"/>
          <w:sz w:val="22"/>
          <w:szCs w:val="22"/>
        </w:rPr>
        <w:t>Štětkářem</w:t>
      </w:r>
      <w:proofErr w:type="spellEnd"/>
      <w:r w:rsidR="00626EF6">
        <w:rPr>
          <w:rFonts w:asciiTheme="minorHAnsi" w:hAnsiTheme="minorHAnsi"/>
          <w:sz w:val="22"/>
          <w:szCs w:val="22"/>
        </w:rPr>
        <w:t xml:space="preserve"> a Josefem </w:t>
      </w:r>
      <w:proofErr w:type="spellStart"/>
      <w:r w:rsidR="00626EF6">
        <w:rPr>
          <w:rFonts w:asciiTheme="minorHAnsi" w:hAnsiTheme="minorHAnsi"/>
          <w:sz w:val="22"/>
          <w:szCs w:val="22"/>
        </w:rPr>
        <w:t>Štětkářem</w:t>
      </w:r>
      <w:proofErr w:type="spellEnd"/>
    </w:p>
    <w:p w14:paraId="6B783B6D" w14:textId="5A86622B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>IČ</w:t>
      </w:r>
      <w:r w:rsidR="00626EF6">
        <w:rPr>
          <w:rFonts w:asciiTheme="minorHAnsi" w:hAnsiTheme="minorHAnsi"/>
          <w:sz w:val="22"/>
          <w:szCs w:val="22"/>
        </w:rPr>
        <w:t>O</w:t>
      </w:r>
      <w:r w:rsidRPr="0070177F">
        <w:rPr>
          <w:rFonts w:asciiTheme="minorHAnsi" w:hAnsiTheme="minorHAnsi"/>
          <w:sz w:val="22"/>
          <w:szCs w:val="22"/>
        </w:rPr>
        <w:t xml:space="preserve">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47906413</w:t>
      </w:r>
    </w:p>
    <w:p w14:paraId="7E8CC805" w14:textId="77777777" w:rsidR="008946F1" w:rsidRPr="0070177F" w:rsidRDefault="008946F1" w:rsidP="008946F1">
      <w:pPr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DIČ: </w:t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</w:r>
      <w:r w:rsidRPr="0070177F">
        <w:rPr>
          <w:rFonts w:asciiTheme="minorHAnsi" w:hAnsiTheme="minorHAnsi"/>
          <w:sz w:val="22"/>
          <w:szCs w:val="22"/>
        </w:rPr>
        <w:tab/>
        <w:t>CZ47906413</w:t>
      </w:r>
    </w:p>
    <w:p w14:paraId="7B2D9B07" w14:textId="3FC93A83" w:rsidR="00626EF6" w:rsidRDefault="00626EF6" w:rsidP="008946F1">
      <w:pPr>
        <w:rPr>
          <w:rFonts w:asciiTheme="minorHAnsi" w:hAnsiTheme="minorHAnsi"/>
          <w:sz w:val="22"/>
          <w:szCs w:val="22"/>
        </w:rPr>
      </w:pPr>
      <w:proofErr w:type="spellStart"/>
      <w:proofErr w:type="gramStart"/>
      <w:r>
        <w:rPr>
          <w:rFonts w:asciiTheme="minorHAnsi" w:hAnsiTheme="minorHAnsi"/>
          <w:sz w:val="22"/>
          <w:szCs w:val="22"/>
        </w:rPr>
        <w:t>b</w:t>
      </w:r>
      <w:r w:rsidR="008946F1" w:rsidRPr="0070177F">
        <w:rPr>
          <w:rFonts w:asciiTheme="minorHAnsi" w:hAnsiTheme="minorHAnsi"/>
          <w:sz w:val="22"/>
          <w:szCs w:val="22"/>
        </w:rPr>
        <w:t>ank.spojení</w:t>
      </w:r>
      <w:proofErr w:type="spellEnd"/>
      <w:proofErr w:type="gramEnd"/>
      <w:r w:rsidR="008946F1" w:rsidRPr="0070177F">
        <w:rPr>
          <w:rFonts w:asciiTheme="minorHAnsi" w:hAnsiTheme="minorHAnsi"/>
          <w:sz w:val="22"/>
          <w:szCs w:val="22"/>
        </w:rPr>
        <w:t>:</w:t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8946F1" w:rsidRPr="0070177F">
        <w:rPr>
          <w:rFonts w:asciiTheme="minorHAnsi" w:hAnsiTheme="minorHAnsi"/>
          <w:sz w:val="22"/>
          <w:szCs w:val="22"/>
        </w:rPr>
        <w:tab/>
      </w:r>
      <w:r w:rsidR="005726A8">
        <w:rPr>
          <w:rFonts w:asciiTheme="minorHAnsi" w:hAnsiTheme="minorHAnsi"/>
          <w:sz w:val="22"/>
          <w:szCs w:val="22"/>
        </w:rPr>
        <w:t>Fio</w:t>
      </w:r>
      <w:r>
        <w:rPr>
          <w:rFonts w:asciiTheme="minorHAnsi" w:hAnsiTheme="minorHAnsi"/>
          <w:sz w:val="22"/>
          <w:szCs w:val="22"/>
        </w:rPr>
        <w:t xml:space="preserve"> banka,</w:t>
      </w:r>
      <w:r w:rsidR="008946F1" w:rsidRPr="0070177F">
        <w:rPr>
          <w:rFonts w:asciiTheme="minorHAnsi" w:hAnsiTheme="minorHAnsi"/>
          <w:sz w:val="22"/>
          <w:szCs w:val="22"/>
        </w:rPr>
        <w:t xml:space="preserve"> a.s.</w:t>
      </w:r>
    </w:p>
    <w:p w14:paraId="79E258BB" w14:textId="41E2FE54" w:rsidR="008946F1" w:rsidRDefault="00626EF6" w:rsidP="008946F1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číslo účtu: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0182D">
        <w:rPr>
          <w:rFonts w:asciiTheme="minorHAnsi" w:hAnsiTheme="minorHAnsi"/>
          <w:sz w:val="22"/>
          <w:szCs w:val="22"/>
        </w:rPr>
        <w:t>XXXXXXXXXXXXXX</w:t>
      </w:r>
    </w:p>
    <w:p w14:paraId="7B72F3F1" w14:textId="0504EE4E" w:rsidR="00E679C3" w:rsidRPr="00660E77" w:rsidRDefault="00626EF6" w:rsidP="00E679C3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679C3" w:rsidRPr="00660E77">
        <w:rPr>
          <w:rFonts w:asciiTheme="minorHAnsi" w:hAnsiTheme="minorHAnsi"/>
          <w:sz w:val="22"/>
          <w:szCs w:val="22"/>
        </w:rPr>
        <w:t>ástupce při jednání ve věcech:</w:t>
      </w:r>
    </w:p>
    <w:p w14:paraId="0405680E" w14:textId="12E7C103" w:rsidR="00E679C3" w:rsidRPr="00660E77" w:rsidRDefault="00E679C3" w:rsidP="00E679C3">
      <w:pPr>
        <w:contextualSpacing/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 xml:space="preserve">a) </w:t>
      </w:r>
      <w:r>
        <w:rPr>
          <w:rFonts w:asciiTheme="minorHAnsi" w:hAnsiTheme="minorHAnsi"/>
          <w:sz w:val="22"/>
          <w:szCs w:val="22"/>
        </w:rPr>
        <w:t>smluvních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626EF6">
        <w:rPr>
          <w:rFonts w:asciiTheme="minorHAnsi" w:hAnsiTheme="minorHAnsi"/>
          <w:sz w:val="22"/>
          <w:szCs w:val="22"/>
        </w:rPr>
        <w:t>Štětkář</w:t>
      </w:r>
      <w:proofErr w:type="spellEnd"/>
      <w:r w:rsidRPr="00660E77">
        <w:rPr>
          <w:rFonts w:asciiTheme="minorHAnsi" w:hAnsiTheme="minorHAnsi"/>
          <w:sz w:val="22"/>
          <w:szCs w:val="22"/>
        </w:rPr>
        <w:t>, jednatel společnosti</w:t>
      </w:r>
    </w:p>
    <w:p w14:paraId="5E758C2B" w14:textId="49C0F1D3" w:rsidR="00E679C3" w:rsidRPr="0070177F" w:rsidRDefault="00E679C3" w:rsidP="00E679C3">
      <w:pPr>
        <w:rPr>
          <w:rFonts w:asciiTheme="minorHAnsi" w:hAnsiTheme="minorHAnsi"/>
          <w:sz w:val="22"/>
          <w:szCs w:val="22"/>
        </w:rPr>
      </w:pPr>
      <w:r w:rsidRPr="00660E77">
        <w:rPr>
          <w:rFonts w:asciiTheme="minorHAnsi" w:hAnsiTheme="minorHAnsi"/>
          <w:sz w:val="22"/>
          <w:szCs w:val="22"/>
        </w:rPr>
        <w:t>b) technických</w:t>
      </w:r>
      <w:r w:rsidRPr="00660E77">
        <w:rPr>
          <w:rFonts w:asciiTheme="minorHAnsi" w:hAnsiTheme="minorHAnsi"/>
          <w:sz w:val="22"/>
          <w:szCs w:val="22"/>
        </w:rPr>
        <w:tab/>
        <w:t xml:space="preserve">               </w:t>
      </w:r>
      <w:r w:rsidR="00E0182D">
        <w:rPr>
          <w:rFonts w:asciiTheme="minorHAnsi" w:hAnsiTheme="minorHAnsi"/>
          <w:sz w:val="22"/>
          <w:szCs w:val="22"/>
        </w:rPr>
        <w:t>XXXXXXXXXXXX</w:t>
      </w:r>
      <w:r>
        <w:rPr>
          <w:rFonts w:asciiTheme="minorHAnsi" w:hAnsiTheme="minorHAnsi"/>
          <w:sz w:val="22"/>
          <w:szCs w:val="22"/>
        </w:rPr>
        <w:t xml:space="preserve">, vedoucí servisu, tel. </w:t>
      </w:r>
      <w:r w:rsidR="00E0182D">
        <w:rPr>
          <w:rFonts w:asciiTheme="minorHAnsi" w:hAnsiTheme="minorHAnsi"/>
          <w:sz w:val="22"/>
          <w:szCs w:val="22"/>
        </w:rPr>
        <w:t>XXXXXXXXXXXX</w:t>
      </w:r>
    </w:p>
    <w:p w14:paraId="5E8F3878" w14:textId="4E6B41F4" w:rsidR="008946F1" w:rsidRPr="0070177F" w:rsidRDefault="00626EF6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8946F1" w:rsidRPr="0070177F">
        <w:rPr>
          <w:rFonts w:asciiTheme="minorHAnsi" w:hAnsiTheme="minorHAnsi"/>
          <w:sz w:val="22"/>
          <w:szCs w:val="22"/>
        </w:rPr>
        <w:t>polečnost je zapsána v obchodním rejstříku Krajského soudu v Brně, odd</w:t>
      </w:r>
      <w:r>
        <w:rPr>
          <w:rFonts w:asciiTheme="minorHAnsi" w:hAnsiTheme="minorHAnsi"/>
          <w:sz w:val="22"/>
          <w:szCs w:val="22"/>
        </w:rPr>
        <w:t>íl</w:t>
      </w:r>
      <w:r w:rsidR="008946F1" w:rsidRPr="0070177F">
        <w:rPr>
          <w:rFonts w:asciiTheme="minorHAnsi" w:hAnsiTheme="minorHAnsi"/>
          <w:sz w:val="22"/>
          <w:szCs w:val="22"/>
        </w:rPr>
        <w:t xml:space="preserve"> C, vl</w:t>
      </w:r>
      <w:r>
        <w:rPr>
          <w:rFonts w:asciiTheme="minorHAnsi" w:hAnsiTheme="minorHAnsi"/>
          <w:sz w:val="22"/>
          <w:szCs w:val="22"/>
        </w:rPr>
        <w:t>ožka</w:t>
      </w:r>
      <w:r w:rsidR="008946F1" w:rsidRPr="0070177F">
        <w:rPr>
          <w:rFonts w:asciiTheme="minorHAnsi" w:hAnsiTheme="minorHAnsi"/>
          <w:sz w:val="22"/>
          <w:szCs w:val="22"/>
        </w:rPr>
        <w:t xml:space="preserve"> 9509</w:t>
      </w:r>
    </w:p>
    <w:p w14:paraId="37762E2F" w14:textId="77777777" w:rsidR="008946F1" w:rsidRPr="0070177F" w:rsidRDefault="008946F1" w:rsidP="0070177F">
      <w:pPr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dále jen zhotovitel</w:t>
      </w:r>
    </w:p>
    <w:p w14:paraId="4BD68BB4" w14:textId="77777777" w:rsidR="00180E42" w:rsidRPr="0070177F" w:rsidRDefault="00180E42" w:rsidP="00783E59">
      <w:pPr>
        <w:rPr>
          <w:rFonts w:asciiTheme="minorHAnsi" w:hAnsiTheme="minorHAnsi"/>
          <w:sz w:val="22"/>
          <w:szCs w:val="22"/>
        </w:rPr>
      </w:pPr>
    </w:p>
    <w:p w14:paraId="00BA4EF0" w14:textId="243C86A5" w:rsidR="00783E59" w:rsidRDefault="00783E59" w:rsidP="009C243B">
      <w:pPr>
        <w:jc w:val="center"/>
        <w:rPr>
          <w:rFonts w:asciiTheme="minorHAnsi" w:hAnsiTheme="minorHAnsi"/>
          <w:sz w:val="22"/>
          <w:szCs w:val="22"/>
        </w:rPr>
      </w:pPr>
      <w:r w:rsidRPr="0070177F">
        <w:rPr>
          <w:rFonts w:asciiTheme="minorHAnsi" w:hAnsiTheme="minorHAnsi"/>
          <w:sz w:val="22"/>
          <w:szCs w:val="22"/>
        </w:rPr>
        <w:t xml:space="preserve">uzavřeli níže psaného dne, měsíce a roku ve smyslu § </w:t>
      </w:r>
      <w:smartTag w:uri="urn:schemas-microsoft-com:office:smarttags" w:element="metricconverter">
        <w:smartTagPr>
          <w:attr w:name="ProductID" w:val="2586 a"/>
        </w:smartTagPr>
        <w:r w:rsidRPr="0070177F">
          <w:rPr>
            <w:rFonts w:asciiTheme="minorHAnsi" w:hAnsiTheme="minorHAnsi"/>
            <w:sz w:val="22"/>
            <w:szCs w:val="22"/>
          </w:rPr>
          <w:t>2586 a</w:t>
        </w:r>
      </w:smartTag>
      <w:r w:rsidRPr="0070177F">
        <w:rPr>
          <w:rFonts w:asciiTheme="minorHAnsi" w:hAnsiTheme="minorHAnsi"/>
          <w:sz w:val="22"/>
          <w:szCs w:val="22"/>
        </w:rPr>
        <w:t xml:space="preserve"> násl. zák. č. 89/2012 Sb., občanského zákoníku, ve znění </w:t>
      </w:r>
      <w:r w:rsidR="00603235">
        <w:rPr>
          <w:rFonts w:asciiTheme="minorHAnsi" w:hAnsiTheme="minorHAnsi"/>
          <w:sz w:val="22"/>
          <w:szCs w:val="22"/>
        </w:rPr>
        <w:t>pozdějších předpisů, tento</w:t>
      </w:r>
    </w:p>
    <w:p w14:paraId="41062D53" w14:textId="77777777" w:rsidR="009B234E" w:rsidRPr="0070177F" w:rsidRDefault="009B234E" w:rsidP="009C243B">
      <w:pPr>
        <w:jc w:val="center"/>
        <w:rPr>
          <w:rFonts w:asciiTheme="minorHAnsi" w:hAnsiTheme="minorHAnsi"/>
          <w:sz w:val="22"/>
          <w:szCs w:val="22"/>
        </w:rPr>
      </w:pPr>
    </w:p>
    <w:p w14:paraId="0672F8CD" w14:textId="77777777" w:rsidR="00783E59" w:rsidRPr="0070177F" w:rsidRDefault="00783E59" w:rsidP="00783E59">
      <w:pPr>
        <w:rPr>
          <w:rFonts w:asciiTheme="minorHAnsi" w:hAnsiTheme="minorHAnsi"/>
          <w:sz w:val="22"/>
          <w:szCs w:val="22"/>
        </w:rPr>
      </w:pPr>
    </w:p>
    <w:p w14:paraId="03BF7904" w14:textId="2505AAA3" w:rsidR="00783E59" w:rsidRDefault="00603235" w:rsidP="0060323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</w:t>
      </w:r>
      <w:r w:rsidR="00BC2ED8">
        <w:rPr>
          <w:rFonts w:asciiTheme="minorHAnsi" w:hAnsiTheme="minorHAnsi"/>
          <w:b/>
          <w:sz w:val="22"/>
          <w:szCs w:val="22"/>
        </w:rPr>
        <w:t xml:space="preserve"> č. 2</w:t>
      </w:r>
    </w:p>
    <w:p w14:paraId="656FEEC1" w14:textId="77777777" w:rsidR="009B234E" w:rsidRDefault="009B234E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3923153" w14:textId="77777777" w:rsidR="00772681" w:rsidRPr="0070177F" w:rsidRDefault="00772681" w:rsidP="006032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7B37C9" w14:textId="54C1E1A2" w:rsidR="008946F1" w:rsidRDefault="00603235" w:rsidP="008946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základě vzájemné dohody se mění ustanovení č. 4. 1.:</w:t>
      </w:r>
    </w:p>
    <w:p w14:paraId="64180158" w14:textId="12273D27" w:rsidR="00603235" w:rsidRDefault="00603235" w:rsidP="008946F1">
      <w:pPr>
        <w:rPr>
          <w:rFonts w:asciiTheme="minorHAnsi" w:hAnsiTheme="minorHAnsi"/>
          <w:sz w:val="22"/>
          <w:szCs w:val="22"/>
        </w:rPr>
      </w:pPr>
    </w:p>
    <w:p w14:paraId="0661CF3F" w14:textId="77777777" w:rsidR="009B234E" w:rsidRPr="0070177F" w:rsidRDefault="009B234E" w:rsidP="008946F1">
      <w:pPr>
        <w:rPr>
          <w:rFonts w:asciiTheme="minorHAnsi" w:hAnsiTheme="minorHAnsi"/>
          <w:sz w:val="22"/>
          <w:szCs w:val="22"/>
        </w:rPr>
      </w:pPr>
    </w:p>
    <w:p w14:paraId="07F87965" w14:textId="77777777" w:rsidR="008946F1" w:rsidRPr="0070177F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I</w:t>
      </w:r>
      <w:r w:rsidR="00CD6102" w:rsidRPr="0070177F">
        <w:rPr>
          <w:rFonts w:asciiTheme="minorHAnsi" w:hAnsiTheme="minorHAnsi"/>
          <w:b/>
          <w:sz w:val="22"/>
          <w:szCs w:val="22"/>
        </w:rPr>
        <w:t>V</w:t>
      </w:r>
      <w:r w:rsidRPr="0070177F">
        <w:rPr>
          <w:rFonts w:asciiTheme="minorHAnsi" w:hAnsiTheme="minorHAnsi"/>
          <w:b/>
          <w:sz w:val="22"/>
          <w:szCs w:val="22"/>
        </w:rPr>
        <w:t>.</w:t>
      </w:r>
    </w:p>
    <w:p w14:paraId="6255C4CC" w14:textId="7B0C889C" w:rsidR="008946F1" w:rsidRDefault="008946F1" w:rsidP="00ED0187">
      <w:pPr>
        <w:jc w:val="center"/>
        <w:rPr>
          <w:rFonts w:asciiTheme="minorHAnsi" w:hAnsiTheme="minorHAnsi"/>
          <w:b/>
          <w:sz w:val="22"/>
          <w:szCs w:val="22"/>
        </w:rPr>
      </w:pPr>
      <w:r w:rsidRPr="0070177F">
        <w:rPr>
          <w:rFonts w:asciiTheme="minorHAnsi" w:hAnsiTheme="minorHAnsi"/>
          <w:b/>
          <w:sz w:val="22"/>
          <w:szCs w:val="22"/>
        </w:rPr>
        <w:t>Cena</w:t>
      </w:r>
    </w:p>
    <w:p w14:paraId="2AE1BF36" w14:textId="77777777" w:rsidR="009B234E" w:rsidRDefault="009B234E" w:rsidP="00ED018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F6BAD4A" w14:textId="5968C26D" w:rsidR="001B57FA" w:rsidRDefault="00061E42" w:rsidP="00764C7D">
      <w:pPr>
        <w:pStyle w:val="Odstavecseseznamem"/>
        <w:numPr>
          <w:ilvl w:val="1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603235">
        <w:rPr>
          <w:rFonts w:ascii="Calibri" w:hAnsi="Calibri"/>
          <w:sz w:val="22"/>
          <w:szCs w:val="22"/>
        </w:rPr>
        <w:t xml:space="preserve">Smluvní </w:t>
      </w:r>
      <w:r w:rsidR="00895392" w:rsidRPr="00603235">
        <w:rPr>
          <w:rFonts w:ascii="Calibri" w:hAnsi="Calibri"/>
          <w:sz w:val="22"/>
          <w:szCs w:val="22"/>
        </w:rPr>
        <w:t>ceny se</w:t>
      </w:r>
      <w:r w:rsidRPr="00603235">
        <w:rPr>
          <w:rFonts w:ascii="Calibri" w:hAnsi="Calibri"/>
          <w:sz w:val="22"/>
          <w:szCs w:val="22"/>
        </w:rPr>
        <w:t xml:space="preserve"> </w:t>
      </w:r>
      <w:r w:rsidR="00895392" w:rsidRPr="00603235">
        <w:rPr>
          <w:rFonts w:ascii="Calibri" w:hAnsi="Calibri"/>
          <w:sz w:val="22"/>
          <w:szCs w:val="22"/>
        </w:rPr>
        <w:t>sjednávají na</w:t>
      </w:r>
      <w:r w:rsidRPr="00603235">
        <w:rPr>
          <w:rFonts w:ascii="Calibri" w:hAnsi="Calibri"/>
          <w:sz w:val="22"/>
          <w:szCs w:val="22"/>
        </w:rPr>
        <w:t xml:space="preserve"> jednotlivé druhy vozidel dle ceníku viz příloha č. 1</w:t>
      </w:r>
      <w:r w:rsidR="00603235" w:rsidRPr="00603235">
        <w:rPr>
          <w:rFonts w:ascii="Calibri" w:hAnsi="Calibri"/>
          <w:sz w:val="22"/>
          <w:szCs w:val="22"/>
        </w:rPr>
        <w:t xml:space="preserve">. </w:t>
      </w:r>
      <w:r w:rsidR="00603235">
        <w:rPr>
          <w:rFonts w:asciiTheme="minorHAnsi" w:hAnsiTheme="minorHAnsi"/>
          <w:sz w:val="22"/>
          <w:szCs w:val="22"/>
        </w:rPr>
        <w:t>Na všechny hodin</w:t>
      </w:r>
      <w:r w:rsidR="00603235" w:rsidRPr="00603235">
        <w:rPr>
          <w:rFonts w:asciiTheme="minorHAnsi" w:hAnsiTheme="minorHAnsi"/>
          <w:sz w:val="22"/>
          <w:szCs w:val="22"/>
        </w:rPr>
        <w:t>ové práce ser</w:t>
      </w:r>
      <w:r w:rsidR="00A139A2">
        <w:rPr>
          <w:rFonts w:asciiTheme="minorHAnsi" w:hAnsiTheme="minorHAnsi"/>
          <w:sz w:val="22"/>
          <w:szCs w:val="22"/>
        </w:rPr>
        <w:t>visu je poskytnuta sleva ve výši</w:t>
      </w:r>
      <w:r w:rsidR="00603235" w:rsidRPr="00603235">
        <w:rPr>
          <w:rFonts w:asciiTheme="minorHAnsi" w:hAnsiTheme="minorHAnsi"/>
          <w:sz w:val="22"/>
          <w:szCs w:val="22"/>
        </w:rPr>
        <w:t xml:space="preserve"> </w:t>
      </w:r>
      <w:r w:rsidR="00626EF6">
        <w:rPr>
          <w:rFonts w:asciiTheme="minorHAnsi" w:hAnsiTheme="minorHAnsi"/>
          <w:sz w:val="22"/>
          <w:szCs w:val="22"/>
        </w:rPr>
        <w:t>5</w:t>
      </w:r>
      <w:r w:rsidR="0066642A">
        <w:rPr>
          <w:rFonts w:asciiTheme="minorHAnsi" w:hAnsiTheme="minorHAnsi"/>
          <w:sz w:val="22"/>
          <w:szCs w:val="22"/>
        </w:rPr>
        <w:t xml:space="preserve"> </w:t>
      </w:r>
      <w:r w:rsidR="00603235" w:rsidRPr="00603235">
        <w:rPr>
          <w:rFonts w:asciiTheme="minorHAnsi" w:hAnsiTheme="minorHAnsi"/>
          <w:sz w:val="22"/>
          <w:szCs w:val="22"/>
        </w:rPr>
        <w:t>%, která je odečtena přímo na každé faktuře.</w:t>
      </w:r>
    </w:p>
    <w:p w14:paraId="21DAFC85" w14:textId="715861B3" w:rsidR="008946F1" w:rsidRDefault="008946F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6A90A9C" w14:textId="553D9199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6078761" w14:textId="59E1642F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CB6A73A" w14:textId="7777777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9173782" w14:textId="763A2C51" w:rsidR="00BC2ED8" w:rsidRDefault="00772681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Všechna ostatní ujednání zůstávají beze změny.</w:t>
      </w:r>
    </w:p>
    <w:p w14:paraId="5566320E" w14:textId="4C9B37F9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BF3314" w14:textId="58F6F62B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 – Ceník prací servisu užitkových a nákladních vozidel</w:t>
      </w:r>
    </w:p>
    <w:p w14:paraId="154EC470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C20D94" w14:textId="77777777" w:rsidR="00920DC7" w:rsidRDefault="00920DC7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3C30A3" w14:textId="77777777" w:rsidR="00BC2ED8" w:rsidRDefault="00BC2ED8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55FF9F8" w14:textId="77777777" w:rsidR="00772681" w:rsidRPr="0070177F" w:rsidRDefault="00772681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48EC45B" w14:textId="7549BB9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Ve Zlíně dne </w:t>
      </w:r>
      <w:r w:rsidR="0056274B">
        <w:rPr>
          <w:rFonts w:asciiTheme="minorHAnsi" w:hAnsiTheme="minorHAnsi"/>
          <w:sz w:val="22"/>
          <w:szCs w:val="22"/>
        </w:rPr>
        <w:t>01.10.2021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 xml:space="preserve">V Tečovicích dne </w:t>
      </w:r>
      <w:r w:rsidR="0056274B">
        <w:rPr>
          <w:rFonts w:asciiTheme="minorHAnsi" w:hAnsiTheme="minorHAnsi"/>
          <w:sz w:val="22"/>
          <w:szCs w:val="22"/>
        </w:rPr>
        <w:t>01.10.2021</w:t>
      </w:r>
    </w:p>
    <w:p w14:paraId="240FBE29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</w:p>
    <w:p w14:paraId="0AFF0257" w14:textId="6F9B1E0C" w:rsidR="00626EF6" w:rsidRPr="00626EF6" w:rsidRDefault="00BC2ED8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</w:t>
      </w:r>
      <w:r w:rsidR="00626EF6" w:rsidRPr="00626EF6"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>e</w:t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 z</w:t>
      </w:r>
      <w:r w:rsidR="00626EF6" w:rsidRPr="00626EF6">
        <w:rPr>
          <w:rFonts w:asciiTheme="minorHAnsi" w:hAnsiTheme="minorHAnsi"/>
          <w:sz w:val="22"/>
          <w:szCs w:val="22"/>
        </w:rPr>
        <w:t>hotovitel</w:t>
      </w:r>
      <w:r>
        <w:rPr>
          <w:rFonts w:asciiTheme="minorHAnsi" w:hAnsiTheme="minorHAnsi"/>
          <w:sz w:val="22"/>
          <w:szCs w:val="22"/>
        </w:rPr>
        <w:t>e</w:t>
      </w:r>
    </w:p>
    <w:p w14:paraId="7409761B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2A04D3FC" w14:textId="15971787" w:rsidR="00626EF6" w:rsidRPr="00626EF6" w:rsidRDefault="009B234E" w:rsidP="00626E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Libor Lukáš</w:t>
      </w:r>
      <w:r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ab/>
        <w:t xml:space="preserve">                               </w:t>
      </w:r>
      <w:r w:rsidR="00626EF6">
        <w:rPr>
          <w:rFonts w:asciiTheme="minorHAnsi" w:hAnsiTheme="minorHAnsi"/>
          <w:sz w:val="22"/>
          <w:szCs w:val="22"/>
        </w:rPr>
        <w:tab/>
      </w:r>
      <w:r w:rsidR="00626EF6">
        <w:rPr>
          <w:rFonts w:asciiTheme="minorHAnsi" w:hAnsiTheme="minorHAnsi"/>
          <w:sz w:val="22"/>
          <w:szCs w:val="22"/>
        </w:rPr>
        <w:tab/>
      </w:r>
      <w:r w:rsidR="00626EF6" w:rsidRPr="00626EF6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626EF6" w:rsidRPr="00626EF6">
        <w:rPr>
          <w:rFonts w:asciiTheme="minorHAnsi" w:hAnsiTheme="minorHAnsi"/>
          <w:sz w:val="22"/>
          <w:szCs w:val="22"/>
        </w:rPr>
        <w:t>Štětkář</w:t>
      </w:r>
      <w:proofErr w:type="spellEnd"/>
    </w:p>
    <w:p w14:paraId="16452CDC" w14:textId="33E8DD75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jednatel společnosti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>jednatel společnosti</w:t>
      </w:r>
    </w:p>
    <w:p w14:paraId="76D6C43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283373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58F389F0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</w:p>
    <w:p w14:paraId="11FFAE88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18D751EE" w14:textId="77777777" w:rsidR="00626EF6" w:rsidRPr="00626EF6" w:rsidRDefault="00626EF6" w:rsidP="00626EF6">
      <w:pPr>
        <w:jc w:val="both"/>
        <w:rPr>
          <w:rFonts w:asciiTheme="minorHAnsi" w:hAnsiTheme="minorHAnsi"/>
          <w:sz w:val="22"/>
          <w:szCs w:val="22"/>
        </w:rPr>
      </w:pPr>
    </w:p>
    <w:p w14:paraId="79C7B490" w14:textId="06B10C19" w:rsidR="00931BFF" w:rsidRDefault="00626EF6" w:rsidP="00626EF6">
      <w:pPr>
        <w:jc w:val="both"/>
        <w:rPr>
          <w:rFonts w:asciiTheme="minorHAnsi" w:hAnsiTheme="minorHAnsi"/>
          <w:sz w:val="22"/>
          <w:szCs w:val="22"/>
        </w:rPr>
      </w:pPr>
      <w:r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  <w:r w:rsidRPr="00626EF6"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6EF6">
        <w:rPr>
          <w:rFonts w:asciiTheme="minorHAnsi" w:hAnsiTheme="minorHAnsi"/>
          <w:sz w:val="22"/>
          <w:szCs w:val="22"/>
        </w:rPr>
        <w:tab/>
      </w:r>
      <w:r w:rsidR="003E4ACE" w:rsidRPr="00626EF6">
        <w:rPr>
          <w:rFonts w:asciiTheme="minorHAnsi" w:hAnsiTheme="minorHAnsi"/>
          <w:sz w:val="22"/>
          <w:szCs w:val="22"/>
        </w:rPr>
        <w:t>…………………………</w:t>
      </w:r>
      <w:r w:rsidR="003E4ACE">
        <w:rPr>
          <w:rFonts w:asciiTheme="minorHAnsi" w:hAnsiTheme="minorHAnsi"/>
          <w:sz w:val="22"/>
          <w:szCs w:val="22"/>
        </w:rPr>
        <w:t>…………..</w:t>
      </w:r>
    </w:p>
    <w:p w14:paraId="7D66E5B5" w14:textId="1340A0A3" w:rsidR="0066642A" w:rsidRDefault="00626EF6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F874929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40EA634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10AD98E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848ED10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0BB356F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8FDCD1F" w14:textId="77777777" w:rsidR="0066642A" w:rsidRDefault="0066642A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BB30A63" w14:textId="0FD9A2D7" w:rsidR="00931BFF" w:rsidRDefault="00931BFF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B48D41E" w14:textId="23FE5DB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05DEEA6" w14:textId="5E9946D8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93FC614" w14:textId="5E9EBF8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B26D58C" w14:textId="6BDB091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4CF992A6" w14:textId="1D7BC08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969752" w14:textId="3F38042C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304EE97" w14:textId="4F41F231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FF52BC0" w14:textId="6B9C3871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32E4321" w14:textId="00D2416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23BBED" w14:textId="7EED2CB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BD967F8" w14:textId="0E768484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3C67353" w14:textId="1F4319E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C45C2B4" w14:textId="4B4B630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6231CA0" w14:textId="2C0DDD20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AE8D48A" w14:textId="412E89A6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1638524" w14:textId="606E5A00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47FA88A" w14:textId="3071773F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0BF87FCF" w14:textId="574BEC75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6BB308E" w14:textId="2642683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CA4DB66" w14:textId="3B81B49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F9EB34" w14:textId="03C12EBE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52AE473" w14:textId="798AD6CE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E5FA488" w14:textId="1637CD73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5D178A9" w14:textId="000EDAF8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F3087E3" w14:textId="03D9FFB6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5D33A07D" w14:textId="77777777" w:rsidR="009B234E" w:rsidRDefault="009B234E" w:rsidP="00B337F6">
      <w:pPr>
        <w:jc w:val="both"/>
        <w:rPr>
          <w:rFonts w:asciiTheme="minorHAnsi" w:hAnsiTheme="minorHAnsi"/>
          <w:sz w:val="22"/>
          <w:szCs w:val="22"/>
        </w:rPr>
      </w:pPr>
    </w:p>
    <w:p w14:paraId="1D6DC92E" w14:textId="17CBAF8C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4E72C5E6" w14:textId="362C311E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1</w:t>
      </w:r>
    </w:p>
    <w:p w14:paraId="58651EFE" w14:textId="3A62E0F9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E5D7D1B" w14:textId="7777777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25FEB90" w14:textId="14DCE415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926BB43" w14:textId="024C15DD" w:rsidR="00590543" w:rsidRDefault="009B234E" w:rsidP="00B337F6">
      <w:pPr>
        <w:jc w:val="both"/>
        <w:rPr>
          <w:rFonts w:asciiTheme="minorHAnsi" w:hAnsiTheme="minorHAnsi"/>
          <w:sz w:val="22"/>
          <w:szCs w:val="22"/>
        </w:rPr>
      </w:pPr>
      <w:r w:rsidRPr="009B234E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902822A" wp14:editId="647D2EA4">
            <wp:extent cx="5090160" cy="59359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5972" b="27067"/>
                    <a:stretch/>
                  </pic:blipFill>
                  <pic:spPr bwMode="auto">
                    <a:xfrm>
                      <a:off x="0" y="0"/>
                      <a:ext cx="5096101" cy="594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E5F99D" w14:textId="67A5E2AF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1F64DEE" w14:textId="4118950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671AFBA5" w14:textId="1134E6AD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35822662" w14:textId="5D074588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7B035AA1" w14:textId="4AB8C5BA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p w14:paraId="2D86587F" w14:textId="77777777" w:rsidR="00590543" w:rsidRDefault="00590543" w:rsidP="00B337F6">
      <w:pPr>
        <w:jc w:val="both"/>
        <w:rPr>
          <w:rFonts w:asciiTheme="minorHAnsi" w:hAnsiTheme="minorHAnsi"/>
          <w:sz w:val="22"/>
          <w:szCs w:val="22"/>
        </w:rPr>
      </w:pPr>
    </w:p>
    <w:sectPr w:rsidR="00590543" w:rsidSect="005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AFB"/>
    <w:multiLevelType w:val="multilevel"/>
    <w:tmpl w:val="0CFEE0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60242"/>
    <w:multiLevelType w:val="multilevel"/>
    <w:tmpl w:val="0CFEE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EC43B7"/>
    <w:multiLevelType w:val="multilevel"/>
    <w:tmpl w:val="0CFEE0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AB10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6C41F2"/>
    <w:multiLevelType w:val="multilevel"/>
    <w:tmpl w:val="0CFEE0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195A2F"/>
    <w:multiLevelType w:val="hybridMultilevel"/>
    <w:tmpl w:val="B77E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916AF"/>
    <w:multiLevelType w:val="multilevel"/>
    <w:tmpl w:val="CC6E4C1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6840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7D2561"/>
    <w:multiLevelType w:val="hybridMultilevel"/>
    <w:tmpl w:val="20A0F87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6F9D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2203D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4F19DC"/>
    <w:multiLevelType w:val="multilevel"/>
    <w:tmpl w:val="6344AD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D82B6E"/>
    <w:multiLevelType w:val="multilevel"/>
    <w:tmpl w:val="0CFEE0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E54850"/>
    <w:multiLevelType w:val="hybridMultilevel"/>
    <w:tmpl w:val="3E0A7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0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B11000"/>
    <w:multiLevelType w:val="multilevel"/>
    <w:tmpl w:val="0CFEE0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5B7AA2"/>
    <w:multiLevelType w:val="multilevel"/>
    <w:tmpl w:val="0CFEE0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0E390C"/>
    <w:multiLevelType w:val="multilevel"/>
    <w:tmpl w:val="AE6CD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FB06CD"/>
    <w:multiLevelType w:val="multilevel"/>
    <w:tmpl w:val="0CFEE0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0577A4"/>
    <w:multiLevelType w:val="multilevel"/>
    <w:tmpl w:val="4C1AF87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A3EF4"/>
    <w:multiLevelType w:val="hybridMultilevel"/>
    <w:tmpl w:val="76BED4D0"/>
    <w:lvl w:ilvl="0" w:tplc="9B5EDDC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C405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B670EFE"/>
    <w:multiLevelType w:val="multilevel"/>
    <w:tmpl w:val="D55234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0B11403"/>
    <w:multiLevelType w:val="multilevel"/>
    <w:tmpl w:val="DF0ED32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432BB"/>
    <w:multiLevelType w:val="multilevel"/>
    <w:tmpl w:val="0CFEE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40591B"/>
    <w:multiLevelType w:val="hybridMultilevel"/>
    <w:tmpl w:val="8BE41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4"/>
  </w:num>
  <w:num w:numId="5">
    <w:abstractNumId w:val="9"/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15"/>
  </w:num>
  <w:num w:numId="20">
    <w:abstractNumId w:val="0"/>
  </w:num>
  <w:num w:numId="21">
    <w:abstractNumId w:val="17"/>
  </w:num>
  <w:num w:numId="22">
    <w:abstractNumId w:val="18"/>
  </w:num>
  <w:num w:numId="23">
    <w:abstractNumId w:val="6"/>
  </w:num>
  <w:num w:numId="24">
    <w:abstractNumId w:val="22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F1"/>
    <w:rsid w:val="00014888"/>
    <w:rsid w:val="00023806"/>
    <w:rsid w:val="00061E42"/>
    <w:rsid w:val="00082A34"/>
    <w:rsid w:val="000B631E"/>
    <w:rsid w:val="00136ABB"/>
    <w:rsid w:val="00180E42"/>
    <w:rsid w:val="001838F0"/>
    <w:rsid w:val="001B57FA"/>
    <w:rsid w:val="00216151"/>
    <w:rsid w:val="00296FDE"/>
    <w:rsid w:val="002A1767"/>
    <w:rsid w:val="002F0574"/>
    <w:rsid w:val="00314BE9"/>
    <w:rsid w:val="00335D04"/>
    <w:rsid w:val="003C1F9F"/>
    <w:rsid w:val="003E4ACE"/>
    <w:rsid w:val="003F1958"/>
    <w:rsid w:val="00426E7B"/>
    <w:rsid w:val="0044426C"/>
    <w:rsid w:val="004610A4"/>
    <w:rsid w:val="00473F87"/>
    <w:rsid w:val="00493578"/>
    <w:rsid w:val="004C67B0"/>
    <w:rsid w:val="004E70D9"/>
    <w:rsid w:val="00520EF1"/>
    <w:rsid w:val="00525034"/>
    <w:rsid w:val="0056274B"/>
    <w:rsid w:val="005726A8"/>
    <w:rsid w:val="00590543"/>
    <w:rsid w:val="005C4BD0"/>
    <w:rsid w:val="005C61F6"/>
    <w:rsid w:val="005D169F"/>
    <w:rsid w:val="00603235"/>
    <w:rsid w:val="00614F2A"/>
    <w:rsid w:val="00626EF6"/>
    <w:rsid w:val="00651C31"/>
    <w:rsid w:val="00660E77"/>
    <w:rsid w:val="0066569D"/>
    <w:rsid w:val="0066642A"/>
    <w:rsid w:val="0070177F"/>
    <w:rsid w:val="00763405"/>
    <w:rsid w:val="00764C7D"/>
    <w:rsid w:val="00772681"/>
    <w:rsid w:val="00783E59"/>
    <w:rsid w:val="0079334C"/>
    <w:rsid w:val="007F18B6"/>
    <w:rsid w:val="0085054B"/>
    <w:rsid w:val="00853CC6"/>
    <w:rsid w:val="008946F1"/>
    <w:rsid w:val="00895392"/>
    <w:rsid w:val="008C3515"/>
    <w:rsid w:val="008E71F8"/>
    <w:rsid w:val="00907872"/>
    <w:rsid w:val="00920DC7"/>
    <w:rsid w:val="009255A0"/>
    <w:rsid w:val="00931BFF"/>
    <w:rsid w:val="009B234E"/>
    <w:rsid w:val="009C1A4E"/>
    <w:rsid w:val="009C243B"/>
    <w:rsid w:val="00A139A2"/>
    <w:rsid w:val="00AD6137"/>
    <w:rsid w:val="00AD77A9"/>
    <w:rsid w:val="00B1415B"/>
    <w:rsid w:val="00B337F6"/>
    <w:rsid w:val="00B64C1F"/>
    <w:rsid w:val="00BC2ED8"/>
    <w:rsid w:val="00BC4D9F"/>
    <w:rsid w:val="00BE2F7D"/>
    <w:rsid w:val="00C0340E"/>
    <w:rsid w:val="00C23E80"/>
    <w:rsid w:val="00C4202F"/>
    <w:rsid w:val="00C61B2A"/>
    <w:rsid w:val="00C67F6F"/>
    <w:rsid w:val="00C85122"/>
    <w:rsid w:val="00CD2D96"/>
    <w:rsid w:val="00CD6102"/>
    <w:rsid w:val="00CF2A31"/>
    <w:rsid w:val="00CF5568"/>
    <w:rsid w:val="00D04EB5"/>
    <w:rsid w:val="00D72B6E"/>
    <w:rsid w:val="00D95B00"/>
    <w:rsid w:val="00DA2068"/>
    <w:rsid w:val="00DC2771"/>
    <w:rsid w:val="00E0182D"/>
    <w:rsid w:val="00E451F4"/>
    <w:rsid w:val="00E53277"/>
    <w:rsid w:val="00E679C3"/>
    <w:rsid w:val="00ED0187"/>
    <w:rsid w:val="00ED2FD3"/>
    <w:rsid w:val="00F04B10"/>
    <w:rsid w:val="00FC3DDC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7789B"/>
  <w15:docId w15:val="{81F6D0C1-8B34-4E03-8009-09E04F5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6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43B"/>
    <w:pPr>
      <w:ind w:left="720"/>
      <w:contextualSpacing/>
    </w:pPr>
  </w:style>
  <w:style w:type="paragraph" w:customStyle="1" w:styleId="Odstavec">
    <w:name w:val="Odstavec~~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customStyle="1" w:styleId="Zkladntext">
    <w:name w:val="Základní text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">
    <w:name w:val="Seznam s odrážkami~~~"/>
    <w:basedOn w:val="Normln"/>
    <w:rsid w:val="008E71F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Zkladntext0">
    <w:name w:val="Základní text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1">
    <w:name w:val="Základní text~~~~~~~~~~~~~~"/>
    <w:basedOn w:val="Normln"/>
    <w:rsid w:val="008E71F8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sodrkami0">
    <w:name w:val="Seznam s odrážkami~~~~~"/>
    <w:basedOn w:val="Zkladntext1"/>
    <w:rsid w:val="008E71F8"/>
    <w:pPr>
      <w:spacing w:line="230" w:lineRule="auto"/>
    </w:pPr>
  </w:style>
  <w:style w:type="paragraph" w:customStyle="1" w:styleId="Odstavec0">
    <w:name w:val="Odstavec"/>
    <w:basedOn w:val="Normln"/>
    <w:rsid w:val="008E71F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Cs w:val="20"/>
    </w:rPr>
  </w:style>
  <w:style w:type="paragraph" w:styleId="Bezmezer">
    <w:name w:val="No Spacing"/>
    <w:uiPriority w:val="1"/>
    <w:qFormat/>
    <w:rsid w:val="006664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6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642A"/>
    <w:rPr>
      <w:rFonts w:ascii="Segoe UI" w:hAnsi="Segoe UI" w:cs="Segoe UI"/>
      <w:sz w:val="18"/>
      <w:szCs w:val="18"/>
    </w:rPr>
  </w:style>
  <w:style w:type="character" w:customStyle="1" w:styleId="data">
    <w:name w:val="data"/>
    <w:rsid w:val="0062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SMLOUVU O DÍLO</vt:lpstr>
    </vt:vector>
  </TitlesOfParts>
  <Company>ATC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SMLOUVU O DÍLO</dc:title>
  <dc:creator>Mirek</dc:creator>
  <cp:lastModifiedBy>Petra Kalová</cp:lastModifiedBy>
  <cp:revision>4</cp:revision>
  <cp:lastPrinted>2018-04-04T04:44:00Z</cp:lastPrinted>
  <dcterms:created xsi:type="dcterms:W3CDTF">2021-09-16T12:28:00Z</dcterms:created>
  <dcterms:modified xsi:type="dcterms:W3CDTF">2021-10-04T08:59:00Z</dcterms:modified>
</cp:coreProperties>
</file>