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FC" w:rsidRDefault="00447CFC" w:rsidP="00447CFC">
      <w:pPr>
        <w:pStyle w:val="Default"/>
      </w:pPr>
    </w:p>
    <w:p w:rsidR="00E31BFC" w:rsidRPr="00E91034" w:rsidRDefault="006C02D7" w:rsidP="00E91034">
      <w:proofErr w:type="spellStart"/>
      <w:r>
        <w:t>Habro</w:t>
      </w:r>
      <w:proofErr w:type="spellEnd"/>
      <w:r w:rsidR="00E31BFC">
        <w:t>, s.r.o.</w:t>
      </w:r>
      <w:r w:rsidR="00E65572">
        <w:br/>
      </w:r>
      <w:r>
        <w:t>Hliníky 4</w:t>
      </w:r>
      <w:r w:rsidR="00E31BFC">
        <w:br/>
      </w:r>
      <w:r w:rsidR="00E91034">
        <w:t>Prostějov</w:t>
      </w:r>
      <w:r w:rsidR="00E31BFC">
        <w:br/>
        <w:t>79601</w:t>
      </w:r>
    </w:p>
    <w:p w:rsidR="006F2045" w:rsidRPr="007A2CD4" w:rsidRDefault="00447CFC" w:rsidP="003F0046">
      <w:pPr>
        <w:rPr>
          <w:rFonts w:ascii="Arial" w:hAnsi="Arial" w:cs="Arial"/>
          <w:sz w:val="20"/>
          <w:szCs w:val="20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165AC">
        <w:rPr>
          <w:rFonts w:eastAsia="Times New Roman"/>
        </w:rPr>
        <w:tab/>
      </w:r>
      <w:r w:rsidR="006F2045">
        <w:rPr>
          <w:rFonts w:eastAsia="Times New Roman"/>
        </w:rPr>
        <w:tab/>
      </w:r>
      <w:r w:rsidR="006F2045">
        <w:rPr>
          <w:rFonts w:eastAsia="Times New Roman"/>
        </w:rPr>
        <w:tab/>
        <w:t xml:space="preserve">V Prostějově, </w:t>
      </w:r>
      <w:r w:rsidR="006C02D7">
        <w:rPr>
          <w:rFonts w:eastAsia="Times New Roman"/>
        </w:rPr>
        <w:t>31. srpna 2021</w:t>
      </w:r>
    </w:p>
    <w:p w:rsidR="006F2045" w:rsidRDefault="006F2045" w:rsidP="003F0046">
      <w:pPr>
        <w:rPr>
          <w:rFonts w:eastAsia="Times New Roman"/>
        </w:rPr>
      </w:pPr>
    </w:p>
    <w:p w:rsidR="006F2045" w:rsidRDefault="006F2045" w:rsidP="003F0046">
      <w:pPr>
        <w:rPr>
          <w:rFonts w:eastAsia="Times New Roman"/>
          <w:b/>
        </w:rPr>
      </w:pPr>
      <w:r w:rsidRPr="006F2045">
        <w:rPr>
          <w:rFonts w:eastAsia="Times New Roman"/>
          <w:b/>
        </w:rPr>
        <w:t xml:space="preserve">Objednávka </w:t>
      </w:r>
    </w:p>
    <w:p w:rsidR="006F2045" w:rsidRDefault="006F2045" w:rsidP="003F0046">
      <w:pPr>
        <w:rPr>
          <w:rFonts w:eastAsia="Times New Roman"/>
          <w:b/>
        </w:rPr>
      </w:pPr>
    </w:p>
    <w:p w:rsidR="00C263F7" w:rsidRPr="00C263F7" w:rsidRDefault="00E91034" w:rsidP="003F0046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0E3E2C" w:rsidRDefault="00C263F7" w:rsidP="003F0046">
      <w:pPr>
        <w:rPr>
          <w:rFonts w:eastAsia="Times New Roman"/>
        </w:rPr>
      </w:pPr>
      <w:r>
        <w:rPr>
          <w:rFonts w:eastAsia="Times New Roman"/>
        </w:rPr>
        <w:t>o</w:t>
      </w:r>
      <w:r w:rsidR="006F2045">
        <w:rPr>
          <w:rFonts w:eastAsia="Times New Roman"/>
        </w:rPr>
        <w:t>bjednáváme u Vás</w:t>
      </w:r>
      <w:r w:rsidR="00E91034">
        <w:rPr>
          <w:rFonts w:eastAsia="Times New Roman"/>
        </w:rPr>
        <w:t xml:space="preserve"> </w:t>
      </w:r>
      <w:r w:rsidR="006C02D7">
        <w:rPr>
          <w:rFonts w:eastAsia="Times New Roman"/>
        </w:rPr>
        <w:t>na základě poptávkového řízení</w:t>
      </w:r>
      <w:r w:rsidR="00E31BFC">
        <w:rPr>
          <w:rFonts w:eastAsia="Times New Roman"/>
        </w:rPr>
        <w:t>:</w:t>
      </w:r>
      <w:r w:rsidR="006C02D7">
        <w:rPr>
          <w:rFonts w:eastAsia="Times New Roman"/>
        </w:rPr>
        <w:t xml:space="preserve"> </w:t>
      </w:r>
      <w:r w:rsidR="00E31BFC">
        <w:rPr>
          <w:rFonts w:eastAsia="Times New Roman"/>
        </w:rPr>
        <w:br/>
      </w:r>
      <w:r w:rsidR="006C02D7">
        <w:rPr>
          <w:rFonts w:eastAsia="Times New Roman"/>
        </w:rPr>
        <w:t xml:space="preserve">4x </w:t>
      </w:r>
      <w:r w:rsidR="00E31BFC">
        <w:rPr>
          <w:rFonts w:eastAsia="Times New Roman"/>
        </w:rPr>
        <w:t>„</w:t>
      </w:r>
      <w:proofErr w:type="spellStart"/>
      <w:r w:rsidR="00E31BFC">
        <w:rPr>
          <w:rFonts w:eastAsia="Times New Roman"/>
        </w:rPr>
        <w:t>All</w:t>
      </w:r>
      <w:proofErr w:type="spellEnd"/>
      <w:r w:rsidR="00E31BFC">
        <w:rPr>
          <w:rFonts w:eastAsia="Times New Roman"/>
        </w:rPr>
        <w:t xml:space="preserve"> in </w:t>
      </w:r>
      <w:proofErr w:type="spellStart"/>
      <w:r w:rsidR="00E31BFC">
        <w:rPr>
          <w:rFonts w:eastAsia="Times New Roman"/>
        </w:rPr>
        <w:t>one</w:t>
      </w:r>
      <w:proofErr w:type="spellEnd"/>
      <w:r w:rsidR="00E31BFC">
        <w:rPr>
          <w:rFonts w:eastAsia="Times New Roman"/>
        </w:rPr>
        <w:t xml:space="preserve">“ </w:t>
      </w:r>
      <w:r w:rsidR="006C02D7" w:rsidRPr="006C02D7">
        <w:rPr>
          <w:rFonts w:eastAsia="Times New Roman"/>
        </w:rPr>
        <w:t>HP 24-dp0004nc</w:t>
      </w:r>
      <w:r w:rsidR="00E31BFC">
        <w:rPr>
          <w:rFonts w:eastAsia="Times New Roman"/>
        </w:rPr>
        <w:t xml:space="preserve"> (16 960 Kč/ks)</w:t>
      </w:r>
      <w:r w:rsidR="006C02D7">
        <w:rPr>
          <w:rFonts w:eastAsia="Times New Roman"/>
        </w:rPr>
        <w:t xml:space="preserve">, </w:t>
      </w:r>
      <w:r w:rsidR="00E31BFC">
        <w:rPr>
          <w:rFonts w:eastAsia="Times New Roman"/>
        </w:rPr>
        <w:br/>
      </w:r>
      <w:r w:rsidR="006C02D7">
        <w:rPr>
          <w:rFonts w:eastAsia="Times New Roman"/>
        </w:rPr>
        <w:t>1x P</w:t>
      </w:r>
      <w:r w:rsidR="005424A0">
        <w:rPr>
          <w:rFonts w:eastAsia="Times New Roman"/>
        </w:rPr>
        <w:t>S</w:t>
      </w:r>
      <w:r w:rsidR="006C02D7">
        <w:rPr>
          <w:rFonts w:eastAsia="Times New Roman"/>
        </w:rPr>
        <w:t xml:space="preserve"> 4 Pro 1TB</w:t>
      </w:r>
      <w:r w:rsidR="00E31BFC">
        <w:rPr>
          <w:rFonts w:eastAsia="Times New Roman"/>
        </w:rPr>
        <w:t xml:space="preserve"> (13 990 Kč/ks)</w:t>
      </w:r>
      <w:r w:rsidR="006C02D7">
        <w:rPr>
          <w:rFonts w:eastAsia="Times New Roman"/>
        </w:rPr>
        <w:t xml:space="preserve">, </w:t>
      </w:r>
      <w:r w:rsidR="00E31BFC">
        <w:rPr>
          <w:rFonts w:eastAsia="Times New Roman"/>
        </w:rPr>
        <w:br/>
      </w:r>
      <w:r w:rsidR="005424A0">
        <w:rPr>
          <w:rFonts w:eastAsia="Times New Roman"/>
        </w:rPr>
        <w:t xml:space="preserve">1x </w:t>
      </w:r>
      <w:r w:rsidR="006C02D7">
        <w:rPr>
          <w:rFonts w:eastAsia="Times New Roman"/>
        </w:rPr>
        <w:t xml:space="preserve">PS </w:t>
      </w:r>
      <w:proofErr w:type="spellStart"/>
      <w:r w:rsidR="006C02D7">
        <w:rPr>
          <w:rFonts w:eastAsia="Times New Roman"/>
        </w:rPr>
        <w:t>Move</w:t>
      </w:r>
      <w:proofErr w:type="spellEnd"/>
      <w:r w:rsidR="00E31BFC">
        <w:rPr>
          <w:rFonts w:eastAsia="Times New Roman"/>
        </w:rPr>
        <w:t xml:space="preserve"> (2 390 Kč/ks)</w:t>
      </w:r>
      <w:r w:rsidR="005424A0">
        <w:rPr>
          <w:rFonts w:eastAsia="Times New Roman"/>
        </w:rPr>
        <w:t xml:space="preserve">, </w:t>
      </w:r>
      <w:r w:rsidR="00E31BFC">
        <w:rPr>
          <w:rFonts w:eastAsia="Times New Roman"/>
        </w:rPr>
        <w:br/>
      </w:r>
      <w:r w:rsidR="005424A0">
        <w:rPr>
          <w:rFonts w:eastAsia="Times New Roman"/>
        </w:rPr>
        <w:t>1x 24“ Acer Nitro VG240Y</w:t>
      </w:r>
      <w:r w:rsidR="00E31BFC">
        <w:rPr>
          <w:rFonts w:eastAsia="Times New Roman"/>
        </w:rPr>
        <w:t xml:space="preserve"> (3 489 Kč/ks).</w:t>
      </w:r>
    </w:p>
    <w:p w:rsidR="003F0046" w:rsidRDefault="003F0046" w:rsidP="003F0046">
      <w:pPr>
        <w:rPr>
          <w:rFonts w:eastAsia="Times New Roman"/>
        </w:rPr>
      </w:pPr>
      <w:r>
        <w:rPr>
          <w:rFonts w:eastAsia="Times New Roman"/>
        </w:rPr>
        <w:t> </w:t>
      </w:r>
      <w:r w:rsidR="00C263F7">
        <w:rPr>
          <w:rFonts w:eastAsia="Times New Roman"/>
        </w:rPr>
        <w:t>S</w:t>
      </w:r>
      <w:r w:rsidR="00EB572E">
        <w:rPr>
          <w:rFonts w:eastAsia="Times New Roman"/>
        </w:rPr>
        <w:t> </w:t>
      </w:r>
      <w:r w:rsidR="006F2045">
        <w:rPr>
          <w:rFonts w:eastAsia="Times New Roman"/>
        </w:rPr>
        <w:t>pozdravem</w:t>
      </w:r>
    </w:p>
    <w:p w:rsidR="00EB572E" w:rsidRDefault="00EB572E" w:rsidP="003F0046">
      <w:pPr>
        <w:rPr>
          <w:rFonts w:eastAsia="Times New Roman"/>
        </w:rPr>
      </w:pPr>
    </w:p>
    <w:p w:rsidR="00FE3FA6" w:rsidRDefault="00EB572E" w:rsidP="00E31BFC">
      <w:pPr>
        <w:ind w:left="6381"/>
        <w:rPr>
          <w:szCs w:val="24"/>
        </w:rPr>
      </w:pPr>
      <w:proofErr w:type="spellStart"/>
      <w:r>
        <w:rPr>
          <w:szCs w:val="24"/>
        </w:rPr>
        <w:t>MgA</w:t>
      </w:r>
      <w:proofErr w:type="spellEnd"/>
      <w:r>
        <w:rPr>
          <w:szCs w:val="24"/>
        </w:rPr>
        <w:t>. Aleš Procházka</w:t>
      </w:r>
      <w:r w:rsidR="00E31BFC">
        <w:rPr>
          <w:szCs w:val="24"/>
        </w:rPr>
        <w:br/>
      </w:r>
      <w:r w:rsidR="00FE3FA6">
        <w:rPr>
          <w:szCs w:val="24"/>
        </w:rPr>
        <w:t>ředitel</w:t>
      </w:r>
    </w:p>
    <w:p w:rsidR="00C263F7" w:rsidRDefault="006329D6" w:rsidP="001147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263F7" w:rsidRDefault="00C263F7" w:rsidP="001147B8">
      <w:pPr>
        <w:rPr>
          <w:szCs w:val="24"/>
        </w:rPr>
      </w:pPr>
      <w:r>
        <w:rPr>
          <w:szCs w:val="24"/>
        </w:rPr>
        <w:t>Fakturační údaje:</w:t>
      </w:r>
    </w:p>
    <w:p w:rsidR="00C263F7" w:rsidRDefault="00C263F7" w:rsidP="001147B8">
      <w:pPr>
        <w:contextualSpacing/>
        <w:rPr>
          <w:szCs w:val="24"/>
        </w:rPr>
      </w:pPr>
      <w:r>
        <w:rPr>
          <w:szCs w:val="24"/>
        </w:rPr>
        <w:t>Městská knihovna</w:t>
      </w:r>
    </w:p>
    <w:p w:rsidR="00C263F7" w:rsidRDefault="00C263F7" w:rsidP="001147B8">
      <w:pPr>
        <w:contextualSpacing/>
        <w:rPr>
          <w:szCs w:val="24"/>
        </w:rPr>
      </w:pPr>
      <w:r>
        <w:rPr>
          <w:szCs w:val="24"/>
        </w:rPr>
        <w:t>Skálovo nám. 6</w:t>
      </w:r>
    </w:p>
    <w:p w:rsidR="00C263F7" w:rsidRDefault="00C263F7" w:rsidP="001147B8">
      <w:pPr>
        <w:contextualSpacing/>
        <w:rPr>
          <w:szCs w:val="24"/>
        </w:rPr>
      </w:pPr>
      <w:r>
        <w:rPr>
          <w:szCs w:val="24"/>
        </w:rPr>
        <w:t>796 01 Prostějov</w:t>
      </w:r>
    </w:p>
    <w:p w:rsidR="001E7D90" w:rsidRDefault="00C263F7" w:rsidP="001147B8">
      <w:pPr>
        <w:contextualSpacing/>
        <w:rPr>
          <w:szCs w:val="24"/>
        </w:rPr>
      </w:pPr>
      <w:r>
        <w:rPr>
          <w:szCs w:val="24"/>
        </w:rPr>
        <w:t>IČO 67008976</w:t>
      </w:r>
    </w:p>
    <w:p w:rsidR="001E7D90" w:rsidRDefault="001E7D90" w:rsidP="001147B8">
      <w:pPr>
        <w:contextualSpacing/>
        <w:rPr>
          <w:szCs w:val="24"/>
        </w:rPr>
      </w:pPr>
    </w:p>
    <w:p w:rsidR="001E7D90" w:rsidRDefault="001E7D90" w:rsidP="001147B8">
      <w:pPr>
        <w:contextualSpacing/>
        <w:rPr>
          <w:szCs w:val="24"/>
        </w:rPr>
      </w:pPr>
    </w:p>
    <w:p w:rsidR="001E7D90" w:rsidRPr="001147B8" w:rsidRDefault="001E7D90" w:rsidP="001147B8">
      <w:pPr>
        <w:rPr>
          <w:szCs w:val="24"/>
        </w:rPr>
      </w:pPr>
      <w:r>
        <w:rPr>
          <w:szCs w:val="24"/>
        </w:rPr>
        <w:t>Akceptuji objednávku</w:t>
      </w:r>
      <w:r>
        <w:rPr>
          <w:szCs w:val="24"/>
        </w:rPr>
        <w:t xml:space="preserve"> k</w:t>
      </w:r>
      <w:r>
        <w:rPr>
          <w:szCs w:val="24"/>
        </w:rPr>
        <w:t> 31.</w:t>
      </w:r>
      <w:r>
        <w:rPr>
          <w:szCs w:val="24"/>
        </w:rPr>
        <w:t xml:space="preserve"> srpnu</w:t>
      </w:r>
      <w:r>
        <w:rPr>
          <w:szCs w:val="24"/>
        </w:rPr>
        <w:t xml:space="preserve"> 2021</w:t>
      </w:r>
      <w:r>
        <w:rPr>
          <w:szCs w:val="24"/>
        </w:rPr>
        <w:br/>
      </w:r>
      <w:r w:rsidRPr="001E7D90">
        <w:rPr>
          <w:szCs w:val="24"/>
        </w:rPr>
        <w:t>Ing. Jan Navrátil</w:t>
      </w:r>
      <w:bookmarkStart w:id="0" w:name="_GoBack"/>
      <w:bookmarkEnd w:id="0"/>
    </w:p>
    <w:sectPr w:rsidR="001E7D90" w:rsidRPr="001147B8" w:rsidSect="00DE5E0A">
      <w:headerReference w:type="default" r:id="rId7"/>
      <w:footerReference w:type="default" r:id="rId8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A7" w:rsidRDefault="009F42A7" w:rsidP="00DE5E0A">
      <w:pPr>
        <w:spacing w:after="0" w:line="240" w:lineRule="auto"/>
      </w:pPr>
      <w:r>
        <w:separator/>
      </w:r>
    </w:p>
  </w:endnote>
  <w:endnote w:type="continuationSeparator" w:id="0">
    <w:p w:rsidR="009F42A7" w:rsidRDefault="009F42A7" w:rsidP="00DE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zeit Grotesk pro Knihovna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A0" w:rsidRDefault="005424A0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-1145540</wp:posOffset>
          </wp:positionV>
          <wp:extent cx="1447800" cy="1447800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A7" w:rsidRDefault="009F42A7" w:rsidP="00DE5E0A">
      <w:pPr>
        <w:spacing w:after="0" w:line="240" w:lineRule="auto"/>
      </w:pPr>
      <w:r>
        <w:separator/>
      </w:r>
    </w:p>
  </w:footnote>
  <w:footnote w:type="continuationSeparator" w:id="0">
    <w:p w:rsidR="009F42A7" w:rsidRDefault="009F42A7" w:rsidP="00DE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A0" w:rsidRDefault="005424A0" w:rsidP="003D04EF">
    <w:pPr>
      <w:pStyle w:val="Zhlav"/>
      <w:tabs>
        <w:tab w:val="clear" w:pos="4536"/>
        <w:tab w:val="clear" w:pos="9072"/>
      </w:tabs>
      <w:jc w:val="right"/>
      <w:rPr>
        <w:rFonts w:ascii="Neuzeit Grotesk pro Knihovna" w:hAnsi="Neuzeit Grotesk pro Knihovna" w:cs="Arial"/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447040</wp:posOffset>
          </wp:positionV>
          <wp:extent cx="1371600" cy="85661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 w:rsidRPr="00F97D68">
      <w:rPr>
        <w:rFonts w:ascii="Neuzeit Grotesk pro Knihovna" w:hAnsi="Neuzeit Grotesk pro Knihovna" w:cs="Arial"/>
        <w:b/>
      </w:rPr>
      <w:t>Skálovo nám. 6, 797 33 Prostějov</w:t>
    </w:r>
  </w:p>
  <w:p w:rsidR="005424A0" w:rsidRDefault="005424A0" w:rsidP="003D04EF">
    <w:pPr>
      <w:pStyle w:val="Zhlav"/>
      <w:tabs>
        <w:tab w:val="clear" w:pos="4536"/>
        <w:tab w:val="clear" w:pos="9072"/>
      </w:tabs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  <w:t>www.knihovnapv.cz</w:t>
    </w:r>
  </w:p>
  <w:p w:rsidR="005424A0" w:rsidRPr="0036573E" w:rsidRDefault="005424A0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  <w:lang w:val="en-US"/>
      </w:rPr>
    </w:pPr>
    <w:r>
      <w:rPr>
        <w:rFonts w:ascii="Neuzeit Grotesk pro Knihovna" w:hAnsi="Neuzeit Grotesk pro Knihovna" w:cs="Arial"/>
        <w:b/>
      </w:rPr>
      <w:t>sluzby</w:t>
    </w:r>
    <w:r>
      <w:rPr>
        <w:rFonts w:ascii="Neuzeit Grotesk pro Knihovna" w:hAnsi="Neuzeit Grotesk pro Knihovna" w:cs="Arial"/>
        <w:b/>
        <w:lang w:val="en-US"/>
      </w:rPr>
      <w:t>@</w:t>
    </w:r>
    <w:r>
      <w:rPr>
        <w:rFonts w:ascii="Neuzeit Grotesk pro Knihovna" w:hAnsi="Neuzeit Grotesk pro Knihovna" w:cs="Arial"/>
        <w:b/>
      </w:rPr>
      <w:t>knihovnapv.cz</w:t>
    </w:r>
  </w:p>
  <w:p w:rsidR="005424A0" w:rsidRDefault="005424A0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>582 329 660</w:t>
    </w:r>
  </w:p>
  <w:p w:rsidR="005424A0" w:rsidRDefault="005424A0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>IČO: 67008976</w:t>
    </w:r>
  </w:p>
  <w:p w:rsidR="005424A0" w:rsidRDefault="005424A0" w:rsidP="00DE5E0A">
    <w:pPr>
      <w:pStyle w:val="Zhlav"/>
      <w:tabs>
        <w:tab w:val="clear" w:pos="4536"/>
        <w:tab w:val="clear" w:pos="9072"/>
        <w:tab w:val="left" w:pos="58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6872"/>
    <w:multiLevelType w:val="multilevel"/>
    <w:tmpl w:val="5606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A178D"/>
    <w:multiLevelType w:val="hybridMultilevel"/>
    <w:tmpl w:val="7EE6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0A"/>
    <w:rsid w:val="0000731E"/>
    <w:rsid w:val="00025D81"/>
    <w:rsid w:val="00083D76"/>
    <w:rsid w:val="000D4A3C"/>
    <w:rsid w:val="000E3E2C"/>
    <w:rsid w:val="000F494D"/>
    <w:rsid w:val="001147B8"/>
    <w:rsid w:val="00137A64"/>
    <w:rsid w:val="00163EAA"/>
    <w:rsid w:val="001B2CDF"/>
    <w:rsid w:val="001D3D51"/>
    <w:rsid w:val="001E7D90"/>
    <w:rsid w:val="002934F4"/>
    <w:rsid w:val="0036573E"/>
    <w:rsid w:val="003C2192"/>
    <w:rsid w:val="003C55A6"/>
    <w:rsid w:val="003D04EF"/>
    <w:rsid w:val="003F0046"/>
    <w:rsid w:val="00402FDE"/>
    <w:rsid w:val="00447CFC"/>
    <w:rsid w:val="00452D8E"/>
    <w:rsid w:val="004815DB"/>
    <w:rsid w:val="004B2A9D"/>
    <w:rsid w:val="004C5F6D"/>
    <w:rsid w:val="004D3000"/>
    <w:rsid w:val="004D642C"/>
    <w:rsid w:val="005424A0"/>
    <w:rsid w:val="005B5534"/>
    <w:rsid w:val="00614342"/>
    <w:rsid w:val="00627C6C"/>
    <w:rsid w:val="006329D6"/>
    <w:rsid w:val="006C02D7"/>
    <w:rsid w:val="006E2D60"/>
    <w:rsid w:val="006E3A79"/>
    <w:rsid w:val="006F2045"/>
    <w:rsid w:val="00713677"/>
    <w:rsid w:val="00722674"/>
    <w:rsid w:val="00731A48"/>
    <w:rsid w:val="00781E52"/>
    <w:rsid w:val="00786871"/>
    <w:rsid w:val="007A2CD4"/>
    <w:rsid w:val="007A523D"/>
    <w:rsid w:val="008027E8"/>
    <w:rsid w:val="008C4B89"/>
    <w:rsid w:val="008D1D9A"/>
    <w:rsid w:val="008D36C4"/>
    <w:rsid w:val="008D5F8A"/>
    <w:rsid w:val="00976192"/>
    <w:rsid w:val="009E3423"/>
    <w:rsid w:val="009F42A7"/>
    <w:rsid w:val="00A27871"/>
    <w:rsid w:val="00A617B8"/>
    <w:rsid w:val="00A95BD9"/>
    <w:rsid w:val="00AB52B6"/>
    <w:rsid w:val="00B3394C"/>
    <w:rsid w:val="00B81D27"/>
    <w:rsid w:val="00B8651C"/>
    <w:rsid w:val="00BC0F6B"/>
    <w:rsid w:val="00BC6EEF"/>
    <w:rsid w:val="00C263F7"/>
    <w:rsid w:val="00C46C45"/>
    <w:rsid w:val="00C65C2A"/>
    <w:rsid w:val="00CA35BC"/>
    <w:rsid w:val="00CB5498"/>
    <w:rsid w:val="00CD0B1A"/>
    <w:rsid w:val="00CE3629"/>
    <w:rsid w:val="00D84035"/>
    <w:rsid w:val="00D858A9"/>
    <w:rsid w:val="00DA13C0"/>
    <w:rsid w:val="00DB0C80"/>
    <w:rsid w:val="00DD7646"/>
    <w:rsid w:val="00DE5E0A"/>
    <w:rsid w:val="00E165AC"/>
    <w:rsid w:val="00E31BFC"/>
    <w:rsid w:val="00E65572"/>
    <w:rsid w:val="00E87DFA"/>
    <w:rsid w:val="00E91034"/>
    <w:rsid w:val="00EB572E"/>
    <w:rsid w:val="00F257F7"/>
    <w:rsid w:val="00F55256"/>
    <w:rsid w:val="00F97D68"/>
    <w:rsid w:val="00FA3F0E"/>
    <w:rsid w:val="00FD750C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AA32B1"/>
  <w15:docId w15:val="{23F7F69E-ED07-4277-8CA0-2ADD68F3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F8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5E0A"/>
    <w:rPr>
      <w:rFonts w:cs="Times New Roman"/>
    </w:rPr>
  </w:style>
  <w:style w:type="paragraph" w:styleId="Zpat">
    <w:name w:val="footer"/>
    <w:basedOn w:val="Normln"/>
    <w:link w:val="ZpatChar"/>
    <w:uiPriority w:val="99"/>
    <w:rsid w:val="00D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5E0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5E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6573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E3FA6"/>
  </w:style>
  <w:style w:type="paragraph" w:customStyle="1" w:styleId="Default">
    <w:name w:val="Default"/>
    <w:rsid w:val="0044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E2C"/>
    <w:pPr>
      <w:ind w:left="720"/>
      <w:contextualSpacing/>
    </w:pPr>
  </w:style>
  <w:style w:type="character" w:customStyle="1" w:styleId="address">
    <w:name w:val="address"/>
    <w:basedOn w:val="Standardnpsmoodstavce"/>
    <w:rsid w:val="00E6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PavlaH</cp:lastModifiedBy>
  <cp:revision>3</cp:revision>
  <cp:lastPrinted>2018-05-28T11:12:00Z</cp:lastPrinted>
  <dcterms:created xsi:type="dcterms:W3CDTF">2021-08-31T15:05:00Z</dcterms:created>
  <dcterms:modified xsi:type="dcterms:W3CDTF">2021-09-10T07:38:00Z</dcterms:modified>
</cp:coreProperties>
</file>