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1E" w:rsidRDefault="00272254">
      <w:pPr>
        <w:spacing w:after="271"/>
        <w:ind w:left="-29" w:right="-547"/>
      </w:pPr>
      <w:r>
        <w:rPr>
          <w:noProof/>
        </w:rPr>
        <mc:AlternateContent>
          <mc:Choice Requires="wpg">
            <w:drawing>
              <wp:inline distT="0" distB="0" distL="0" distR="0">
                <wp:extent cx="5857875" cy="1030911"/>
                <wp:effectExtent l="0" t="0" r="0" b="0"/>
                <wp:docPr id="3400" name="Group 3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1030911"/>
                          <a:chOff x="0" y="0"/>
                          <a:chExt cx="5857875" cy="1030911"/>
                        </a:xfrm>
                      </wpg:grpSpPr>
                      <pic:pic xmlns:pic="http://schemas.openxmlformats.org/drawingml/2006/picture">
                        <pic:nvPicPr>
                          <pic:cNvPr id="4162" name="Picture 4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930" cy="694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2846" y="726637"/>
                            <a:ext cx="1197186" cy="15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proofErr w:type="spellStart"/>
                              <w:r>
                                <w:t>Dodavatel:Josef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22986" y="726637"/>
                            <a:ext cx="437550" cy="15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proofErr w:type="spellStart"/>
                              <w:r>
                                <w:t>Gaja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51971" y="726637"/>
                            <a:ext cx="662402" cy="15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r>
                                <w:t>Malířství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89850" y="726637"/>
                            <a:ext cx="777867" cy="15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r>
                                <w:t xml:space="preserve">odběratel: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74311" y="726205"/>
                            <a:ext cx="1983564" cy="197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r>
                                <w:t xml:space="preserve">    Základní škola Šternberk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395605" y="703787"/>
                            <a:ext cx="419319" cy="16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EA321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5985" y="868309"/>
                            <a:ext cx="674556" cy="151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r>
                                <w:rPr>
                                  <w:sz w:val="20"/>
                                </w:rPr>
                                <w:t xml:space="preserve">Jiráskova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33171" y="845458"/>
                            <a:ext cx="267392" cy="182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r>
                                <w:rPr>
                                  <w:sz w:val="20"/>
                                </w:rPr>
                                <w:t xml:space="preserve">43,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34217" y="845458"/>
                            <a:ext cx="650248" cy="15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r>
                                <w:rPr>
                                  <w:sz w:val="20"/>
                                </w:rPr>
                                <w:t>Šternberk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70143" y="872879"/>
                            <a:ext cx="954102" cy="15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r>
                                <w:rPr>
                                  <w:sz w:val="20"/>
                                </w:rPr>
                                <w:t xml:space="preserve">Svatoplukova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87513" y="877449"/>
                            <a:ext cx="72925" cy="121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1E" w:rsidRDefault="00272254"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0" o:spid="_x0000_s1026" style="width:461.25pt;height:81.15pt;mso-position-horizontal-relative:char;mso-position-vertical-relative:line" coordsize="58578,103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62" o:spid="_x0000_s1027" type="#_x0000_t75" style="position:absolute;width:58029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">
                  <v:imagedata r:id="rId5" o:title=""/>
                </v:shape>
                <v:rect id="Rectangle 18" o:spid="_x0000_s1028" style="position:absolute;left:228;top:7266;width:11972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A321E" w:rsidRDefault="00272254">
                        <w:proofErr w:type="spellStart"/>
                        <w:r>
                          <w:t>Dodavatel:Josef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29" style="position:absolute;left:9229;top:7266;width:4376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A321E" w:rsidRDefault="00272254">
                        <w:proofErr w:type="spellStart"/>
                        <w:r>
                          <w:t>Gaja</w:t>
                        </w:r>
                        <w:proofErr w:type="spellEnd"/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20" o:spid="_x0000_s1030" style="position:absolute;left:12519;top:7266;width:6624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EA321E" w:rsidRDefault="00272254">
                        <w:r>
                          <w:t>Malířství</w:t>
                        </w:r>
                      </w:p>
                    </w:txbxContent>
                  </v:textbox>
                </v:rect>
                <v:rect id="Rectangle 12" o:spid="_x0000_s1031" style="position:absolute;left:32898;top:7266;width:7779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A321E" w:rsidRDefault="00272254">
                        <w:r>
                          <w:t xml:space="preserve">odběratel: </w:t>
                        </w:r>
                      </w:p>
                    </w:txbxContent>
                  </v:textbox>
                </v:rect>
                <v:rect id="Rectangle 13" o:spid="_x0000_s1032" style="position:absolute;left:38743;top:7262;width:1983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A321E" w:rsidRDefault="00272254">
                        <w:r>
                          <w:t xml:space="preserve">    Základní škola Šternberk</w:t>
                        </w:r>
                      </w:p>
                    </w:txbxContent>
                  </v:textbox>
                </v:rect>
                <v:rect id="Rectangle 14" o:spid="_x0000_s1033" style="position:absolute;left:43956;top:7037;width:4193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A321E" w:rsidRDefault="00EA321E"/>
                    </w:txbxContent>
                  </v:textbox>
                </v:rect>
                <v:rect id="Rectangle 21" o:spid="_x0000_s1034" style="position:absolute;left:6259;top:8683;width:674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EA321E" w:rsidRDefault="00272254">
                        <w:r>
                          <w:rPr>
                            <w:sz w:val="20"/>
                          </w:rPr>
                          <w:t xml:space="preserve">Jiráskova </w:t>
                        </w:r>
                      </w:p>
                    </w:txbxContent>
                  </v:textbox>
                </v:rect>
                <v:rect id="Rectangle 22" o:spid="_x0000_s1035" style="position:absolute;left:11331;top:8454;width:267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EA321E" w:rsidRDefault="00272254">
                        <w:r>
                          <w:rPr>
                            <w:sz w:val="20"/>
                          </w:rPr>
                          <w:t xml:space="preserve">43, </w:t>
                        </w:r>
                      </w:p>
                    </w:txbxContent>
                  </v:textbox>
                </v:rect>
                <v:rect id="Rectangle 23" o:spid="_x0000_s1036" style="position:absolute;left:13342;top:8454;width:6502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A321E" w:rsidRDefault="00272254">
                        <w:r>
                          <w:rPr>
                            <w:sz w:val="20"/>
                          </w:rPr>
                          <w:t>Šternberk</w:t>
                        </w:r>
                      </w:p>
                    </w:txbxContent>
                  </v:textbox>
                </v:rect>
                <v:rect id="Rectangle 16" o:spid="_x0000_s1037" style="position:absolute;left:38701;top:8728;width:954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A321E" w:rsidRDefault="00272254">
                        <w:r>
                          <w:rPr>
                            <w:sz w:val="20"/>
                          </w:rPr>
                          <w:t xml:space="preserve">Svatoplukova </w:t>
                        </w:r>
                      </w:p>
                    </w:txbxContent>
                  </v:textbox>
                </v:rect>
                <v:rect id="Rectangle 17" o:spid="_x0000_s1038" style="position:absolute;left:45875;top:8774;width:729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A321E" w:rsidRDefault="00272254"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A321E" w:rsidRDefault="00272254">
      <w:pPr>
        <w:spacing w:after="2" w:line="253" w:lineRule="auto"/>
        <w:ind w:left="-5" w:right="3670" w:hanging="10"/>
      </w:pPr>
      <w:r>
        <w:rPr>
          <w:sz w:val="20"/>
        </w:rPr>
        <w:t>MOB: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www.malirstvi-g</w:t>
      </w:r>
      <w:r>
        <w:rPr>
          <w:sz w:val="20"/>
        </w:rPr>
        <w:t>aja.cz</w:t>
      </w:r>
    </w:p>
    <w:p w:rsidR="00EA321E" w:rsidRDefault="00EA321E">
      <w:pPr>
        <w:spacing w:after="36"/>
      </w:pPr>
    </w:p>
    <w:p w:rsidR="00EA321E" w:rsidRDefault="00272254">
      <w:pPr>
        <w:spacing w:after="287"/>
        <w:ind w:left="-36" w:right="-547"/>
      </w:pPr>
      <w:r>
        <w:rPr>
          <w:noProof/>
        </w:rPr>
        <w:drawing>
          <wp:inline distT="0" distB="0" distL="0" distR="0">
            <wp:extent cx="5807499" cy="13710"/>
            <wp:effectExtent l="0" t="0" r="0" b="0"/>
            <wp:docPr id="4163" name="Picture 4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" name="Picture 41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7499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1E" w:rsidRDefault="00272254">
      <w:pPr>
        <w:tabs>
          <w:tab w:val="center" w:pos="4458"/>
        </w:tabs>
        <w:spacing w:after="2" w:line="253" w:lineRule="auto"/>
        <w:ind w:left="-15"/>
      </w:pPr>
      <w:r>
        <w:rPr>
          <w:sz w:val="20"/>
        </w:rPr>
        <w:t>Datum:</w:t>
      </w:r>
      <w:proofErr w:type="gramStart"/>
      <w:r>
        <w:rPr>
          <w:sz w:val="20"/>
        </w:rPr>
        <w:t>20.01.2021</w:t>
      </w:r>
      <w:proofErr w:type="gramEnd"/>
      <w:r>
        <w:rPr>
          <w:sz w:val="20"/>
        </w:rPr>
        <w:tab/>
        <w:t>CENOVÁ NABÍDKA</w:t>
      </w:r>
    </w:p>
    <w:p w:rsidR="00EA321E" w:rsidRDefault="00272254">
      <w:pPr>
        <w:spacing w:after="285"/>
        <w:ind w:left="-36" w:right="-540"/>
      </w:pPr>
      <w:r>
        <w:rPr>
          <w:noProof/>
        </w:rPr>
        <w:drawing>
          <wp:inline distT="0" distB="0" distL="0" distR="0">
            <wp:extent cx="5802929" cy="18280"/>
            <wp:effectExtent l="0" t="0" r="0" b="0"/>
            <wp:docPr id="4165" name="Picture 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" name="Picture 41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2929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1E" w:rsidRDefault="00272254">
      <w:pPr>
        <w:spacing w:after="175"/>
        <w:ind w:left="43"/>
      </w:pPr>
      <w:r>
        <w:t>výmalba prostor školní budovy Sadová 1, ve Š</w:t>
      </w:r>
      <w:r>
        <w:t>ternberku</w:t>
      </w:r>
    </w:p>
    <w:p w:rsidR="00EA321E" w:rsidRDefault="00272254">
      <w:pPr>
        <w:spacing w:after="0"/>
        <w:ind w:right="763"/>
        <w:jc w:val="right"/>
      </w:pPr>
      <w:r>
        <w:rPr>
          <w:sz w:val="20"/>
        </w:rPr>
        <w:t>cena /Kč</w:t>
      </w:r>
    </w:p>
    <w:tbl>
      <w:tblPr>
        <w:tblStyle w:val="TableGrid"/>
        <w:tblW w:w="7945" w:type="dxa"/>
        <w:tblInd w:w="-7" w:type="dxa"/>
        <w:tblCellMar>
          <w:top w:w="0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1202"/>
        <w:gridCol w:w="468"/>
        <w:gridCol w:w="1893"/>
      </w:tblGrid>
      <w:tr w:rsidR="00EA321E" w:rsidTr="00272254">
        <w:trPr>
          <w:trHeight w:val="193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</w:pPr>
            <w:r>
              <w:rPr>
                <w:sz w:val="20"/>
              </w:rPr>
              <w:t>Přízemí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EA321E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EA321E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EA321E"/>
        </w:tc>
      </w:tr>
      <w:tr w:rsidR="00EA321E" w:rsidTr="00272254">
        <w:trPr>
          <w:trHeight w:val="240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</w:pPr>
            <w:r>
              <w:rPr>
                <w:sz w:val="20"/>
              </w:rPr>
              <w:t>Malba bílá primalex plus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</w:pPr>
            <w:r>
              <w:rPr>
                <w:sz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</w:pPr>
            <w:r>
              <w:rPr>
                <w:sz w:val="20"/>
              </w:rPr>
              <w:t>987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  <w:jc w:val="right"/>
            </w:pPr>
            <w:r>
              <w:rPr>
                <w:sz w:val="20"/>
              </w:rPr>
              <w:t>29 610</w:t>
            </w:r>
          </w:p>
        </w:tc>
      </w:tr>
      <w:tr w:rsidR="00EA321E" w:rsidTr="00272254">
        <w:trPr>
          <w:trHeight w:val="455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</w:pPr>
            <w:r>
              <w:rPr>
                <w:sz w:val="20"/>
              </w:rPr>
              <w:t>Příplatek odstín sokl chodba a schodiště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  <w:ind w:left="14"/>
            </w:pPr>
            <w: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</w:pPr>
            <w:r>
              <w:rPr>
                <w:sz w:val="20"/>
              </w:rPr>
              <w:t>2800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  <w:jc w:val="right"/>
            </w:pPr>
            <w:r>
              <w:rPr>
                <w:sz w:val="20"/>
              </w:rPr>
              <w:t>2 800</w:t>
            </w:r>
          </w:p>
        </w:tc>
      </w:tr>
      <w:tr w:rsidR="00EA321E" w:rsidTr="00272254">
        <w:trPr>
          <w:trHeight w:val="582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21E" w:rsidRDefault="00272254">
            <w:pPr>
              <w:spacing w:after="0"/>
            </w:pPr>
            <w:r>
              <w:rPr>
                <w:sz w:val="20"/>
              </w:rPr>
              <w:t>Malba bílá primalex plus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21E" w:rsidRDefault="00272254">
            <w:pPr>
              <w:spacing w:after="0"/>
            </w:pPr>
            <w:r>
              <w:rPr>
                <w:sz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21E" w:rsidRDefault="00272254">
            <w:pPr>
              <w:spacing w:after="0"/>
            </w:pPr>
            <w:r>
              <w:rPr>
                <w:sz w:val="20"/>
              </w:rPr>
              <w:t>812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21E" w:rsidRDefault="00272254">
            <w:pPr>
              <w:spacing w:after="0"/>
              <w:ind w:right="50"/>
              <w:jc w:val="right"/>
            </w:pPr>
            <w:r>
              <w:rPr>
                <w:sz w:val="20"/>
              </w:rPr>
              <w:t>24 360</w:t>
            </w:r>
          </w:p>
        </w:tc>
      </w:tr>
      <w:tr w:rsidR="00EA321E" w:rsidTr="00272254">
        <w:trPr>
          <w:trHeight w:val="2170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21E" w:rsidRDefault="00272254">
            <w:pPr>
              <w:spacing w:after="661"/>
              <w:ind w:left="7"/>
            </w:pPr>
            <w:r>
              <w:rPr>
                <w:sz w:val="20"/>
              </w:rPr>
              <w:t>Celkem</w:t>
            </w:r>
          </w:p>
          <w:p w:rsidR="00EA321E" w:rsidRDefault="00272254">
            <w:pPr>
              <w:spacing w:after="198"/>
              <w:ind w:left="7"/>
            </w:pPr>
            <w:r>
              <w:rPr>
                <w:sz w:val="20"/>
              </w:rPr>
              <w:t>Cena konečná včetně materiálu</w:t>
            </w:r>
          </w:p>
          <w:p w:rsidR="00EA321E" w:rsidRDefault="00272254">
            <w:pPr>
              <w:spacing w:after="202"/>
            </w:pPr>
            <w:r>
              <w:rPr>
                <w:sz w:val="20"/>
              </w:rPr>
              <w:t xml:space="preserve">Předpokládaná doba realizace </w:t>
            </w:r>
            <w:proofErr w:type="gramStart"/>
            <w:r>
              <w:rPr>
                <w:sz w:val="20"/>
              </w:rPr>
              <w:t>od I.7 do</w:t>
            </w:r>
            <w:proofErr w:type="gramEnd"/>
            <w:r>
              <w:rPr>
                <w:sz w:val="20"/>
              </w:rPr>
              <w:t xml:space="preserve"> 30.7.2021</w:t>
            </w:r>
          </w:p>
          <w:p w:rsidR="00EA321E" w:rsidRDefault="00272254">
            <w:pPr>
              <w:spacing w:after="0"/>
            </w:pPr>
            <w:r>
              <w:rPr>
                <w:sz w:val="20"/>
              </w:rPr>
              <w:t>Záruční lhůta na provedené práce 2 roky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EA321E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EA321E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A321E" w:rsidRPr="00272254" w:rsidRDefault="00272254">
            <w:pPr>
              <w:spacing w:after="0"/>
              <w:ind w:right="36"/>
              <w:jc w:val="right"/>
              <w:rPr>
                <w:u w:val="single"/>
              </w:rPr>
            </w:pPr>
            <w:bookmarkStart w:id="0" w:name="_GoBack"/>
            <w:r w:rsidRPr="00272254">
              <w:rPr>
                <w:sz w:val="20"/>
                <w:u w:val="single"/>
              </w:rPr>
              <w:t>56 770</w:t>
            </w:r>
            <w:bookmarkEnd w:id="0"/>
          </w:p>
        </w:tc>
      </w:tr>
    </w:tbl>
    <w:p w:rsidR="00EA321E" w:rsidRDefault="00272254">
      <w:pPr>
        <w:spacing w:after="0"/>
        <w:ind w:right="792"/>
        <w:jc w:val="right"/>
      </w:pPr>
      <w:r>
        <w:t xml:space="preserve">Josef </w:t>
      </w:r>
      <w:proofErr w:type="spellStart"/>
      <w:r>
        <w:t>Gaja</w:t>
      </w:r>
      <w:proofErr w:type="spellEnd"/>
    </w:p>
    <w:p w:rsidR="00EA321E" w:rsidRDefault="00272254">
      <w:pPr>
        <w:spacing w:after="0"/>
        <w:jc w:val="right"/>
      </w:pPr>
      <w:proofErr w:type="spellStart"/>
      <w:r>
        <w:rPr>
          <w:sz w:val="18"/>
        </w:rPr>
        <w:t>Maliřství</w:t>
      </w:r>
      <w:proofErr w:type="spellEnd"/>
      <w:r>
        <w:rPr>
          <w:sz w:val="18"/>
        </w:rPr>
        <w:t>. lakýrnictví a natěračství</w:t>
      </w:r>
    </w:p>
    <w:p w:rsidR="00EA321E" w:rsidRDefault="00EA321E">
      <w:pPr>
        <w:spacing w:after="22"/>
        <w:ind w:left="-36" w:right="-532"/>
      </w:pPr>
    </w:p>
    <w:tbl>
      <w:tblPr>
        <w:tblStyle w:val="TableGrid"/>
        <w:tblW w:w="9038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52"/>
        <w:gridCol w:w="935"/>
        <w:gridCol w:w="2051"/>
      </w:tblGrid>
      <w:tr w:rsidR="00EA321E" w:rsidTr="00272254">
        <w:trPr>
          <w:trHeight w:val="339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  <w:ind w:right="237"/>
              <w:jc w:val="right"/>
            </w:pPr>
            <w:r>
              <w:rPr>
                <w:sz w:val="16"/>
              </w:rPr>
              <w:t xml:space="preserve">Sídlo </w:t>
            </w:r>
            <w:proofErr w:type="gramStart"/>
            <w:r>
              <w:rPr>
                <w:sz w:val="16"/>
              </w:rPr>
              <w:t>firmy : Jiráskova</w:t>
            </w:r>
            <w:proofErr w:type="gramEnd"/>
            <w:r>
              <w:rPr>
                <w:sz w:val="16"/>
              </w:rPr>
              <w:t xml:space="preserve"> 43 </w:t>
            </w:r>
            <w:proofErr w:type="spellStart"/>
            <w:r>
              <w:rPr>
                <w:sz w:val="16"/>
              </w:rPr>
              <w:t>Stemberk</w:t>
            </w:r>
            <w:proofErr w:type="spellEnd"/>
            <w:r>
              <w:rPr>
                <w:sz w:val="16"/>
              </w:rPr>
              <w:t xml:space="preserve"> , 785 01</w:t>
            </w:r>
          </w:p>
          <w:p w:rsidR="00EA321E" w:rsidRDefault="00272254">
            <w:pPr>
              <w:spacing w:after="0"/>
              <w:ind w:left="7"/>
            </w:pPr>
            <w:r>
              <w:rPr>
                <w:sz w:val="16"/>
              </w:rPr>
              <w:t xml:space="preserve">ICO: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EA321E"/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EA321E"/>
        </w:tc>
      </w:tr>
      <w:tr w:rsidR="00EA321E" w:rsidTr="00272254">
        <w:trPr>
          <w:trHeight w:val="188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</w:pPr>
            <w:r>
              <w:rPr>
                <w:sz w:val="16"/>
              </w:rPr>
              <w:t>DIČ: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EA321E">
            <w:pPr>
              <w:spacing w:after="0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 w:rsidP="00272254">
            <w:pPr>
              <w:spacing w:after="0"/>
              <w:ind w:right="115"/>
            </w:pPr>
            <w:r>
              <w:rPr>
                <w:sz w:val="16"/>
              </w:rPr>
              <w:t xml:space="preserve">    MOB: </w:t>
            </w:r>
          </w:p>
        </w:tc>
      </w:tr>
      <w:tr w:rsidR="00EA321E" w:rsidTr="00272254">
        <w:trPr>
          <w:trHeight w:val="365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EA321E">
            <w:pPr>
              <w:spacing w:after="0"/>
              <w:ind w:left="7"/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r>
              <w:t xml:space="preserve">   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EA321E" w:rsidRDefault="00272254">
            <w:pPr>
              <w:spacing w:after="0"/>
              <w:ind w:left="115"/>
            </w:pPr>
            <w:r>
              <w:rPr>
                <w:sz w:val="16"/>
              </w:rPr>
              <w:t>E-mail:</w:t>
            </w:r>
          </w:p>
          <w:p w:rsidR="00EA321E" w:rsidRDefault="00EA321E">
            <w:pPr>
              <w:spacing w:after="0"/>
              <w:jc w:val="right"/>
            </w:pPr>
          </w:p>
        </w:tc>
      </w:tr>
    </w:tbl>
    <w:p w:rsidR="00EA321E" w:rsidRDefault="00EA321E">
      <w:pPr>
        <w:spacing w:after="0"/>
        <w:ind w:left="-756" w:right="-532"/>
      </w:pPr>
    </w:p>
    <w:sectPr w:rsidR="00EA321E">
      <w:pgSz w:w="11902" w:h="16834"/>
      <w:pgMar w:top="1411" w:right="1964" w:bottom="266" w:left="13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1E"/>
    <w:rsid w:val="00272254"/>
    <w:rsid w:val="00E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23F5"/>
  <w15:docId w15:val="{F98D644E-2F05-4AD1-A9E4-338CB6D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KMBT_C224e-20210721100405</vt:lpstr>
    </vt:vector>
  </TitlesOfParts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KMBT_C224e-20210721100405</dc:title>
  <dc:subject/>
  <dc:creator>Sedláková Renata</dc:creator>
  <cp:keywords/>
  <cp:lastModifiedBy>Sedláková Renata</cp:lastModifiedBy>
  <cp:revision>2</cp:revision>
  <dcterms:created xsi:type="dcterms:W3CDTF">2021-07-21T07:56:00Z</dcterms:created>
  <dcterms:modified xsi:type="dcterms:W3CDTF">2021-07-21T07:56:00Z</dcterms:modified>
</cp:coreProperties>
</file>