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03CB" w14:textId="333A6DBB" w:rsidR="00F71B96" w:rsidRPr="000F4B3B" w:rsidRDefault="002E1C24" w:rsidP="002E1C24">
      <w:pPr>
        <w:spacing w:after="0" w:line="240" w:lineRule="auto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Objednávka</w:t>
      </w:r>
    </w:p>
    <w:p w14:paraId="446CEEF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343D463B" w14:textId="77777777" w:rsidR="002E1C24" w:rsidRDefault="002E1C24" w:rsidP="000F4B3B">
      <w:pPr>
        <w:spacing w:after="0" w:line="240" w:lineRule="auto"/>
        <w:rPr>
          <w:b/>
          <w:sz w:val="24"/>
          <w:szCs w:val="24"/>
        </w:rPr>
      </w:pPr>
    </w:p>
    <w:p w14:paraId="22177004" w14:textId="63905C99" w:rsidR="00F71B96" w:rsidRPr="0078120A" w:rsidRDefault="00F71B9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Objednavatel:</w:t>
      </w:r>
    </w:p>
    <w:p w14:paraId="78310278" w14:textId="610C46D1" w:rsidR="00F71B96" w:rsidRPr="0078120A" w:rsidRDefault="00F71B96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Pražské jaro o.</w:t>
      </w:r>
      <w:r w:rsidR="002E1C24">
        <w:rPr>
          <w:sz w:val="24"/>
          <w:szCs w:val="24"/>
        </w:rPr>
        <w:t xml:space="preserve"> </w:t>
      </w:r>
      <w:r w:rsidRPr="0078120A">
        <w:rPr>
          <w:sz w:val="24"/>
          <w:szCs w:val="24"/>
        </w:rPr>
        <w:t>p.</w:t>
      </w:r>
      <w:r w:rsidR="002E1C24">
        <w:rPr>
          <w:sz w:val="24"/>
          <w:szCs w:val="24"/>
        </w:rPr>
        <w:t xml:space="preserve"> </w:t>
      </w:r>
      <w:r w:rsidRPr="0078120A">
        <w:rPr>
          <w:sz w:val="24"/>
          <w:szCs w:val="24"/>
        </w:rPr>
        <w:t>s.</w:t>
      </w:r>
    </w:p>
    <w:p w14:paraId="0613B86E" w14:textId="77777777" w:rsidR="002E1C24" w:rsidRDefault="00F71B96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 xml:space="preserve">Hellichova </w:t>
      </w:r>
      <w:r w:rsidR="000F4B3B" w:rsidRPr="0078120A">
        <w:rPr>
          <w:sz w:val="24"/>
          <w:szCs w:val="24"/>
        </w:rPr>
        <w:t xml:space="preserve">18, </w:t>
      </w:r>
    </w:p>
    <w:p w14:paraId="0B38BE91" w14:textId="3D970065" w:rsidR="00F71B96" w:rsidRPr="0078120A" w:rsidRDefault="000F4B3B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118 00</w:t>
      </w:r>
      <w:r w:rsidR="002E1C24">
        <w:rPr>
          <w:sz w:val="24"/>
          <w:szCs w:val="24"/>
        </w:rPr>
        <w:t xml:space="preserve"> </w:t>
      </w:r>
      <w:r w:rsidRPr="0078120A">
        <w:rPr>
          <w:sz w:val="24"/>
          <w:szCs w:val="24"/>
        </w:rPr>
        <w:t xml:space="preserve"> Praha 1</w:t>
      </w:r>
    </w:p>
    <w:p w14:paraId="1AF375A7" w14:textId="77777777" w:rsidR="000F4B3B" w:rsidRPr="0078120A" w:rsidRDefault="000F4B3B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IČ: 25773194</w:t>
      </w:r>
    </w:p>
    <w:p w14:paraId="08F54B42" w14:textId="77777777" w:rsidR="000F4B3B" w:rsidRPr="0078120A" w:rsidRDefault="000F4B3B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DIČ: CZ25773194</w:t>
      </w:r>
    </w:p>
    <w:p w14:paraId="4554D04F" w14:textId="77777777" w:rsidR="000F4B3B" w:rsidRPr="0078120A" w:rsidRDefault="000F4B3B" w:rsidP="000F4B3B">
      <w:pPr>
        <w:spacing w:after="0" w:line="240" w:lineRule="auto"/>
        <w:rPr>
          <w:sz w:val="24"/>
          <w:szCs w:val="24"/>
        </w:rPr>
      </w:pPr>
    </w:p>
    <w:p w14:paraId="21767B3B" w14:textId="77777777" w:rsidR="002E1C24" w:rsidRDefault="002E1C24" w:rsidP="000F4B3B">
      <w:pPr>
        <w:spacing w:after="0" w:line="240" w:lineRule="auto"/>
        <w:rPr>
          <w:b/>
          <w:sz w:val="24"/>
          <w:szCs w:val="24"/>
        </w:rPr>
      </w:pPr>
    </w:p>
    <w:p w14:paraId="61C83C6A" w14:textId="2DBC0772" w:rsidR="00F71B96" w:rsidRPr="0078120A" w:rsidRDefault="00F71B9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Dodavatel:</w:t>
      </w:r>
    </w:p>
    <w:p w14:paraId="6F3699D9" w14:textId="6E9285E8" w:rsidR="00EC69F7" w:rsidRDefault="002E1C24" w:rsidP="009015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Šimon Kotek</w:t>
      </w:r>
    </w:p>
    <w:p w14:paraId="06280980" w14:textId="1AC02FB9" w:rsidR="002E1C24" w:rsidRDefault="002E1C24" w:rsidP="009015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Žabokřiku 641</w:t>
      </w:r>
    </w:p>
    <w:p w14:paraId="59F39290" w14:textId="468D007D" w:rsidR="002E1C24" w:rsidRDefault="002E1C24" w:rsidP="009015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190 17  Praha 9 - Vinoř</w:t>
      </w:r>
    </w:p>
    <w:p w14:paraId="22391EC3" w14:textId="77777777" w:rsidR="00714F55" w:rsidRPr="0078120A" w:rsidRDefault="00714F55" w:rsidP="009015CF">
      <w:pPr>
        <w:spacing w:after="0" w:line="240" w:lineRule="auto"/>
        <w:rPr>
          <w:sz w:val="24"/>
          <w:szCs w:val="24"/>
        </w:rPr>
      </w:pPr>
    </w:p>
    <w:p w14:paraId="4CF8ACE8" w14:textId="2A58883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216E606D" w14:textId="22760327" w:rsidR="002E1C24" w:rsidRDefault="002E1C24" w:rsidP="000A2447">
      <w:pPr>
        <w:spacing w:after="0" w:line="240" w:lineRule="auto"/>
        <w:rPr>
          <w:sz w:val="24"/>
          <w:szCs w:val="24"/>
        </w:rPr>
      </w:pPr>
    </w:p>
    <w:p w14:paraId="2463A292" w14:textId="77777777" w:rsidR="002E1C24" w:rsidRPr="0078120A" w:rsidRDefault="002E1C24" w:rsidP="000A2447">
      <w:pPr>
        <w:spacing w:after="0" w:line="240" w:lineRule="auto"/>
        <w:rPr>
          <w:sz w:val="24"/>
          <w:szCs w:val="24"/>
        </w:rPr>
      </w:pPr>
    </w:p>
    <w:p w14:paraId="7B0E2D39" w14:textId="77777777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Předmět objednávky:</w:t>
      </w:r>
    </w:p>
    <w:p w14:paraId="0C0A2D05" w14:textId="77777777" w:rsidR="002E1C24" w:rsidRDefault="002E1C24" w:rsidP="0033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Objednáváme u Vás technické zajištění koncertu Filharmonie Brno </w:t>
      </w:r>
    </w:p>
    <w:p w14:paraId="0BD40408" w14:textId="7D6DD02F" w:rsidR="003347E7" w:rsidRPr="003347E7" w:rsidRDefault="002E1C24" w:rsidP="0033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Obecním domě dne 30. 5. 2021.</w:t>
      </w:r>
    </w:p>
    <w:p w14:paraId="5FAB653F" w14:textId="045DE4D4" w:rsidR="003347E7" w:rsidRDefault="003347E7" w:rsidP="003347E7">
      <w:pPr>
        <w:spacing w:after="0" w:line="240" w:lineRule="auto"/>
        <w:rPr>
          <w:sz w:val="24"/>
          <w:szCs w:val="24"/>
        </w:rPr>
      </w:pPr>
    </w:p>
    <w:p w14:paraId="21203F28" w14:textId="77777777" w:rsidR="00714F55" w:rsidRDefault="00714F55" w:rsidP="003347E7">
      <w:pPr>
        <w:spacing w:after="0" w:line="240" w:lineRule="auto"/>
        <w:rPr>
          <w:sz w:val="24"/>
          <w:szCs w:val="24"/>
        </w:rPr>
      </w:pPr>
    </w:p>
    <w:p w14:paraId="0821FCEB" w14:textId="77777777" w:rsidR="00AB5780" w:rsidRPr="0078120A" w:rsidRDefault="00AB5780" w:rsidP="000F4B3B">
      <w:pPr>
        <w:spacing w:after="0" w:line="240" w:lineRule="auto"/>
        <w:rPr>
          <w:b/>
          <w:sz w:val="24"/>
          <w:szCs w:val="24"/>
        </w:rPr>
      </w:pPr>
    </w:p>
    <w:p w14:paraId="1AF08336" w14:textId="3ECA933B" w:rsidR="00C752D0" w:rsidRPr="0078120A" w:rsidRDefault="00B9183D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cena zakázky: 110.000,- Kč</w:t>
      </w:r>
    </w:p>
    <w:p w14:paraId="00A95237" w14:textId="6D23A676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0BB60145" w14:textId="77777777" w:rsidR="00714F55" w:rsidRPr="0078120A" w:rsidRDefault="00714F55" w:rsidP="000F4B3B">
      <w:pPr>
        <w:spacing w:after="0" w:line="240" w:lineRule="auto"/>
        <w:rPr>
          <w:b/>
          <w:sz w:val="24"/>
          <w:szCs w:val="24"/>
        </w:rPr>
      </w:pPr>
    </w:p>
    <w:p w14:paraId="7AC3C74B" w14:textId="333C6DB4" w:rsidR="000A5FD6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V Praze dne:</w:t>
      </w:r>
      <w:r w:rsidR="00EC250D" w:rsidRPr="0078120A">
        <w:rPr>
          <w:b/>
          <w:sz w:val="24"/>
          <w:szCs w:val="24"/>
        </w:rPr>
        <w:t xml:space="preserve"> </w:t>
      </w:r>
      <w:r w:rsidR="00B9183D">
        <w:rPr>
          <w:sz w:val="24"/>
          <w:szCs w:val="24"/>
        </w:rPr>
        <w:t>18. květn</w:t>
      </w:r>
      <w:r w:rsidR="00714F55">
        <w:rPr>
          <w:sz w:val="24"/>
          <w:szCs w:val="24"/>
        </w:rPr>
        <w:t>a 2021</w:t>
      </w:r>
    </w:p>
    <w:p w14:paraId="43C174BE" w14:textId="77777777" w:rsidR="000A5FD6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 xml:space="preserve">Vystavil: </w:t>
      </w:r>
      <w:r w:rsidR="001F25F5">
        <w:rPr>
          <w:sz w:val="24"/>
          <w:szCs w:val="24"/>
        </w:rPr>
        <w:t>xxxxxx</w:t>
      </w:r>
    </w:p>
    <w:p w14:paraId="6FA88300" w14:textId="4B230C41" w:rsidR="008D2B1A" w:rsidRDefault="00195D4B" w:rsidP="000F4B3B">
      <w:pPr>
        <w:spacing w:after="0" w:line="240" w:lineRule="auto"/>
        <w:rPr>
          <w:sz w:val="24"/>
          <w:szCs w:val="24"/>
        </w:rPr>
      </w:pPr>
      <w:r w:rsidRPr="0078120A">
        <w:rPr>
          <w:b/>
          <w:sz w:val="24"/>
          <w:szCs w:val="24"/>
        </w:rPr>
        <w:t xml:space="preserve">Schválil: </w:t>
      </w:r>
      <w:r w:rsidR="003A1C85">
        <w:rPr>
          <w:sz w:val="24"/>
          <w:szCs w:val="24"/>
        </w:rPr>
        <w:t>xxxxxx</w:t>
      </w:r>
    </w:p>
    <w:p w14:paraId="2EB67902" w14:textId="77777777" w:rsidR="003347E7" w:rsidRDefault="003347E7" w:rsidP="000F4B3B">
      <w:pPr>
        <w:spacing w:after="0" w:line="240" w:lineRule="auto"/>
        <w:rPr>
          <w:sz w:val="24"/>
          <w:szCs w:val="24"/>
        </w:rPr>
      </w:pPr>
    </w:p>
    <w:p w14:paraId="33528314" w14:textId="77777777" w:rsidR="003347E7" w:rsidRPr="0078120A" w:rsidRDefault="003347E7" w:rsidP="000F4B3B">
      <w:pPr>
        <w:spacing w:after="0" w:line="240" w:lineRule="auto"/>
        <w:rPr>
          <w:sz w:val="24"/>
          <w:szCs w:val="24"/>
        </w:rPr>
      </w:pPr>
    </w:p>
    <w:sectPr w:rsidR="003347E7" w:rsidRPr="0078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3B53" w14:textId="77777777" w:rsidR="009865A9" w:rsidRDefault="009865A9" w:rsidP="00EC250D">
      <w:pPr>
        <w:spacing w:after="0" w:line="240" w:lineRule="auto"/>
      </w:pPr>
      <w:r>
        <w:separator/>
      </w:r>
    </w:p>
  </w:endnote>
  <w:endnote w:type="continuationSeparator" w:id="0">
    <w:p w14:paraId="13515590" w14:textId="77777777" w:rsidR="009865A9" w:rsidRDefault="009865A9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altName w:val="Calibri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CE836" w14:textId="77777777" w:rsidR="009865A9" w:rsidRDefault="009865A9" w:rsidP="00EC250D">
      <w:pPr>
        <w:spacing w:after="0" w:line="240" w:lineRule="auto"/>
      </w:pPr>
      <w:r>
        <w:separator/>
      </w:r>
    </w:p>
  </w:footnote>
  <w:footnote w:type="continuationSeparator" w:id="0">
    <w:p w14:paraId="5C4293D5" w14:textId="77777777" w:rsidR="009865A9" w:rsidRDefault="009865A9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15B5"/>
    <w:multiLevelType w:val="hybridMultilevel"/>
    <w:tmpl w:val="20304D38"/>
    <w:lvl w:ilvl="0" w:tplc="EBDE2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01630"/>
    <w:rsid w:val="00045D7A"/>
    <w:rsid w:val="00051505"/>
    <w:rsid w:val="00080967"/>
    <w:rsid w:val="000A2447"/>
    <w:rsid w:val="000A5FD6"/>
    <w:rsid w:val="000C7986"/>
    <w:rsid w:val="000F4B3B"/>
    <w:rsid w:val="00141C5C"/>
    <w:rsid w:val="0015272D"/>
    <w:rsid w:val="00166C6B"/>
    <w:rsid w:val="001843EB"/>
    <w:rsid w:val="00195D4B"/>
    <w:rsid w:val="001B0B44"/>
    <w:rsid w:val="001D06E8"/>
    <w:rsid w:val="001D6769"/>
    <w:rsid w:val="001E4BCA"/>
    <w:rsid w:val="001F25F5"/>
    <w:rsid w:val="001F40BB"/>
    <w:rsid w:val="00261567"/>
    <w:rsid w:val="00287B57"/>
    <w:rsid w:val="002B24AC"/>
    <w:rsid w:val="002D649E"/>
    <w:rsid w:val="002E1C24"/>
    <w:rsid w:val="002F7C3B"/>
    <w:rsid w:val="00304D23"/>
    <w:rsid w:val="00316BE6"/>
    <w:rsid w:val="00330015"/>
    <w:rsid w:val="00330E6B"/>
    <w:rsid w:val="003347E7"/>
    <w:rsid w:val="003805A2"/>
    <w:rsid w:val="003A1C85"/>
    <w:rsid w:val="003C6CDB"/>
    <w:rsid w:val="003E4C17"/>
    <w:rsid w:val="003F18CE"/>
    <w:rsid w:val="003F5184"/>
    <w:rsid w:val="00427B52"/>
    <w:rsid w:val="00431B90"/>
    <w:rsid w:val="004630B2"/>
    <w:rsid w:val="00495F5A"/>
    <w:rsid w:val="004B0ABB"/>
    <w:rsid w:val="004B2D28"/>
    <w:rsid w:val="00542EF3"/>
    <w:rsid w:val="005B0E11"/>
    <w:rsid w:val="005F0279"/>
    <w:rsid w:val="00624C59"/>
    <w:rsid w:val="0065665E"/>
    <w:rsid w:val="00683BC8"/>
    <w:rsid w:val="00683E15"/>
    <w:rsid w:val="006915DB"/>
    <w:rsid w:val="00714F55"/>
    <w:rsid w:val="0078026B"/>
    <w:rsid w:val="0078120A"/>
    <w:rsid w:val="00785050"/>
    <w:rsid w:val="007A5251"/>
    <w:rsid w:val="00803718"/>
    <w:rsid w:val="0081334C"/>
    <w:rsid w:val="00821A27"/>
    <w:rsid w:val="00840DE1"/>
    <w:rsid w:val="008B33D1"/>
    <w:rsid w:val="008B62ED"/>
    <w:rsid w:val="008B7260"/>
    <w:rsid w:val="008D1929"/>
    <w:rsid w:val="008D2B1A"/>
    <w:rsid w:val="008D4C98"/>
    <w:rsid w:val="008F25E2"/>
    <w:rsid w:val="008F74D1"/>
    <w:rsid w:val="009015CF"/>
    <w:rsid w:val="0090349A"/>
    <w:rsid w:val="009865A9"/>
    <w:rsid w:val="00995F5E"/>
    <w:rsid w:val="00A15AFA"/>
    <w:rsid w:val="00A65738"/>
    <w:rsid w:val="00A66114"/>
    <w:rsid w:val="00A8135A"/>
    <w:rsid w:val="00A8141B"/>
    <w:rsid w:val="00AA1025"/>
    <w:rsid w:val="00AB167A"/>
    <w:rsid w:val="00AB5780"/>
    <w:rsid w:val="00AC1136"/>
    <w:rsid w:val="00AE6264"/>
    <w:rsid w:val="00AF17DA"/>
    <w:rsid w:val="00B8704E"/>
    <w:rsid w:val="00B9183D"/>
    <w:rsid w:val="00BD2E9B"/>
    <w:rsid w:val="00C112B3"/>
    <w:rsid w:val="00C15B26"/>
    <w:rsid w:val="00C165F3"/>
    <w:rsid w:val="00C240D1"/>
    <w:rsid w:val="00C347B2"/>
    <w:rsid w:val="00C43A4F"/>
    <w:rsid w:val="00C56C47"/>
    <w:rsid w:val="00C752D0"/>
    <w:rsid w:val="00C84FDC"/>
    <w:rsid w:val="00CA1878"/>
    <w:rsid w:val="00CE3B0F"/>
    <w:rsid w:val="00CF6DAC"/>
    <w:rsid w:val="00D377D9"/>
    <w:rsid w:val="00D62B2E"/>
    <w:rsid w:val="00DE2F56"/>
    <w:rsid w:val="00E05808"/>
    <w:rsid w:val="00E34A30"/>
    <w:rsid w:val="00E4386C"/>
    <w:rsid w:val="00E62188"/>
    <w:rsid w:val="00EC250D"/>
    <w:rsid w:val="00EC609E"/>
    <w:rsid w:val="00EC69F7"/>
    <w:rsid w:val="00F1552E"/>
    <w:rsid w:val="00F36073"/>
    <w:rsid w:val="00F36887"/>
    <w:rsid w:val="00F50908"/>
    <w:rsid w:val="00F71B96"/>
    <w:rsid w:val="00F901C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5A5C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901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015CF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5CF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03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8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1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60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5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4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830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20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6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3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6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09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9</cp:revision>
  <cp:lastPrinted>2021-07-15T15:02:00Z</cp:lastPrinted>
  <dcterms:created xsi:type="dcterms:W3CDTF">2019-06-12T13:17:00Z</dcterms:created>
  <dcterms:modified xsi:type="dcterms:W3CDTF">2021-07-15T15:02:00Z</dcterms:modified>
</cp:coreProperties>
</file>