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0B639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76B81A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2598816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3FC6721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Fritzova 4, 58601 Jihlava</w:t>
      </w:r>
    </w:p>
    <w:p w14:paraId="3B1465E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896359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5591F60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5B98827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4D32A1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1002820520</w:t>
      </w:r>
    </w:p>
    <w:p w14:paraId="34017F2E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878D99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F40FD9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B4DE52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5D95DD" w14:textId="62E8F462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Liška Jiří Ing</w:t>
      </w:r>
      <w:r w:rsidRPr="00D87E4D">
        <w:rPr>
          <w:rFonts w:ascii="Arial" w:hAnsi="Arial" w:cs="Arial"/>
          <w:color w:val="000000"/>
          <w:sz w:val="22"/>
          <w:szCs w:val="22"/>
        </w:rPr>
        <w:t>, r.č. 43</w:t>
      </w:r>
      <w:r w:rsidR="00527DA0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27DA0">
        <w:rPr>
          <w:rFonts w:ascii="Arial" w:hAnsi="Arial" w:cs="Arial"/>
          <w:color w:val="000000"/>
          <w:sz w:val="22"/>
          <w:szCs w:val="22"/>
        </w:rPr>
        <w:t>XXXXXXXXXXXX</w:t>
      </w:r>
      <w:r w:rsidRPr="00D87E4D">
        <w:rPr>
          <w:rFonts w:ascii="Arial" w:hAnsi="Arial" w:cs="Arial"/>
          <w:color w:val="000000"/>
          <w:sz w:val="22"/>
          <w:szCs w:val="22"/>
        </w:rPr>
        <w:t>, Dyjice, PSČ 588</w:t>
      </w:r>
      <w:r w:rsidR="003D6AC0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62</w:t>
      </w:r>
    </w:p>
    <w:p w14:paraId="4F4B00B2" w14:textId="039F0B02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0B669C7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8D0EA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077972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6ED6FA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DE243D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3/21</w:t>
      </w:r>
    </w:p>
    <w:p w14:paraId="1C529DC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1002820520</w:t>
      </w:r>
    </w:p>
    <w:p w14:paraId="287C8895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C907E1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E412605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4.4.2005 kupní smlouvu č. 1002820520 (dále jen "smlouva").</w:t>
      </w:r>
    </w:p>
    <w:p w14:paraId="045C717A" w14:textId="56F9E679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</w:t>
      </w:r>
      <w:r w:rsidR="003D6AC0">
        <w:rPr>
          <w:rFonts w:ascii="Arial" w:hAnsi="Arial" w:cs="Arial"/>
          <w:sz w:val="22"/>
          <w:szCs w:val="22"/>
        </w:rPr>
        <w:t> </w:t>
      </w:r>
      <w:r w:rsidR="00B762CE">
        <w:rPr>
          <w:rFonts w:ascii="Arial" w:hAnsi="Arial" w:cs="Arial"/>
          <w:sz w:val="22"/>
          <w:szCs w:val="22"/>
        </w:rPr>
        <w:t>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979F8C2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7492776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AC7BC31" w14:textId="7E03CFF2" w:rsidR="00B90EB6" w:rsidRPr="003D6AC0" w:rsidRDefault="00B90EB6" w:rsidP="003D6AC0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30.4.2035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108 290,00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osm tisíc dvě stě devadesát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B8B884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2F7FBE2" w14:textId="33F04A8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61 797,00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šedesát jeden tisíc sedm set devadesát sedm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E87031D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46 493,00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čtyřicet šest tisíc čtyři sta devadesát tři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7C8F4C98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207A53FD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E410311" w14:textId="4F9FE594" w:rsidR="008C21C4" w:rsidRPr="003D6AC0" w:rsidRDefault="00BE2EF7" w:rsidP="003D6AC0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F1F6CD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39EF00F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36C50A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D5E20E2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F204342" w14:textId="298E7E53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3D6AC0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 xml:space="preserve">zpracování osobních údajů, a platného nařízení (EU) 2016/679 (GDPR), tímto informuje  ve smlouvě uvedený subjekt osobních údajů, že jeho údaje uvedené v této smlouvě zpracovává pro účely realizace, výkonu práv a povinností dle této smlouvy. Uvedený subjekt </w:t>
      </w:r>
      <w:r w:rsidRPr="00507A18">
        <w:rPr>
          <w:rFonts w:ascii="Arial" w:hAnsi="Arial" w:cs="Arial"/>
          <w:sz w:val="22"/>
          <w:szCs w:val="22"/>
        </w:rPr>
        <w:lastRenderedPageBreak/>
        <w:t>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3D6AC0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 celou dobu trvání skartační lhůty ve smyslu § 2 písm. s) zákona č. 499/2004 Sb. o</w:t>
      </w:r>
      <w:r w:rsidR="003D6AC0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73C12DEA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50B5C46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2FDFC36B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658BF7B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DF52BC4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19CEDB2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C57AA4C" w14:textId="63570529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r w:rsidR="00527DA0">
        <w:rPr>
          <w:rFonts w:ascii="Arial" w:hAnsi="Arial" w:cs="Arial"/>
          <w:sz w:val="22"/>
          <w:szCs w:val="22"/>
        </w:rPr>
        <w:t>15.7.2021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527DA0">
        <w:rPr>
          <w:rFonts w:ascii="Arial" w:hAnsi="Arial" w:cs="Arial"/>
          <w:sz w:val="22"/>
          <w:szCs w:val="22"/>
        </w:rPr>
        <w:t>e Stranné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527DA0">
        <w:rPr>
          <w:rFonts w:ascii="Arial" w:hAnsi="Arial" w:cs="Arial"/>
          <w:sz w:val="22"/>
          <w:szCs w:val="22"/>
        </w:rPr>
        <w:t>14.6.2021</w:t>
      </w:r>
    </w:p>
    <w:p w14:paraId="1A2CD6EA" w14:textId="092AFFF1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A97899" w14:textId="6D845A53" w:rsidR="003D6AC0" w:rsidRDefault="003D6AC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8A0CB4" w14:textId="10161442" w:rsidR="003D6AC0" w:rsidRDefault="003D6AC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13EAAA" w14:textId="291E4890" w:rsidR="003D6AC0" w:rsidRDefault="003D6AC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D276C3" w14:textId="6A22BE06" w:rsidR="003D6AC0" w:rsidRDefault="003D6AC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E0EC4E" w14:textId="3CD65D67" w:rsidR="003D6AC0" w:rsidRDefault="003D6AC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CA15EF" w14:textId="77777777" w:rsidR="003D6AC0" w:rsidRPr="00D87E4D" w:rsidRDefault="003D6AC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3D966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6C03E5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823932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Liška Jiří Ing</w:t>
      </w:r>
    </w:p>
    <w:p w14:paraId="07D0FDF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77AB823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14:paraId="09B016A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Silvie Hawerlandová,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4362035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2283346" w14:textId="11B81951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EAFE156" w14:textId="1C6480D4" w:rsidR="003D6AC0" w:rsidRDefault="003D6AC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6AEFDA9" w14:textId="12462286" w:rsidR="003D6AC0" w:rsidRDefault="003D6AC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7A73843" w14:textId="5526240D" w:rsidR="003D6AC0" w:rsidRDefault="003D6AC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41EC07" w14:textId="77777777" w:rsidR="003D6AC0" w:rsidRPr="00D87E4D" w:rsidRDefault="003D6AC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B43BD2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BC47E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021F2E6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0143016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Procházková</w:t>
      </w:r>
    </w:p>
    <w:p w14:paraId="02998ED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808632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4CF97BA" w14:textId="446A1C56" w:rsidR="00A46BAE" w:rsidRDefault="003D6AC0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46BAE" w:rsidRPr="00D87E4D">
        <w:rPr>
          <w:rFonts w:ascii="Arial" w:hAnsi="Arial" w:cs="Arial"/>
          <w:sz w:val="22"/>
          <w:szCs w:val="22"/>
        </w:rPr>
        <w:t>odpis</w:t>
      </w:r>
    </w:p>
    <w:p w14:paraId="7ADD7734" w14:textId="2CB30F4D" w:rsidR="003D6AC0" w:rsidRDefault="003D6AC0" w:rsidP="00A46BAE">
      <w:pPr>
        <w:widowControl/>
        <w:ind w:firstLine="708"/>
        <w:rPr>
          <w:rFonts w:ascii="Arial" w:hAnsi="Arial" w:cs="Arial"/>
          <w:sz w:val="22"/>
          <w:szCs w:val="22"/>
        </w:rPr>
      </w:pPr>
    </w:p>
    <w:p w14:paraId="6C5ECA5F" w14:textId="77777777" w:rsidR="003D6AC0" w:rsidRPr="00D87E4D" w:rsidRDefault="003D6AC0" w:rsidP="00A46BAE">
      <w:pPr>
        <w:widowControl/>
        <w:ind w:firstLine="708"/>
        <w:rPr>
          <w:rFonts w:ascii="Arial" w:hAnsi="Arial" w:cs="Arial"/>
          <w:sz w:val="22"/>
          <w:szCs w:val="22"/>
        </w:rPr>
      </w:pPr>
    </w:p>
    <w:p w14:paraId="3AFC9A1B" w14:textId="35CDEC01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E3B742" w14:textId="35FA3119" w:rsidR="003D6AC0" w:rsidRDefault="003D6AC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3A68EB" w14:textId="77777777" w:rsidR="003D6AC0" w:rsidRPr="00D87E4D" w:rsidRDefault="003D6AC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B0C7F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23F5080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40F91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99FA77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CE85319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7C8E263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0A1D6FD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D025ACC" w14:textId="77777777" w:rsidR="003D6AC0" w:rsidRDefault="003D6AC0" w:rsidP="00341145">
      <w:pPr>
        <w:jc w:val="both"/>
        <w:rPr>
          <w:rFonts w:ascii="Arial" w:hAnsi="Arial" w:cs="Arial"/>
          <w:sz w:val="22"/>
          <w:szCs w:val="22"/>
        </w:rPr>
      </w:pPr>
    </w:p>
    <w:p w14:paraId="25A51F22" w14:textId="77777777" w:rsidR="003D6AC0" w:rsidRDefault="003D6AC0" w:rsidP="00341145">
      <w:pPr>
        <w:jc w:val="both"/>
        <w:rPr>
          <w:rFonts w:ascii="Arial" w:hAnsi="Arial" w:cs="Arial"/>
          <w:sz w:val="22"/>
          <w:szCs w:val="22"/>
        </w:rPr>
      </w:pPr>
    </w:p>
    <w:p w14:paraId="2D30C279" w14:textId="77777777" w:rsidR="003D6AC0" w:rsidRDefault="003D6AC0" w:rsidP="00341145">
      <w:pPr>
        <w:jc w:val="both"/>
        <w:rPr>
          <w:rFonts w:ascii="Arial" w:hAnsi="Arial" w:cs="Arial"/>
          <w:sz w:val="22"/>
          <w:szCs w:val="22"/>
        </w:rPr>
      </w:pPr>
    </w:p>
    <w:p w14:paraId="4453E5C2" w14:textId="77777777" w:rsidR="003D6AC0" w:rsidRDefault="003D6AC0" w:rsidP="00341145">
      <w:pPr>
        <w:jc w:val="both"/>
        <w:rPr>
          <w:rFonts w:ascii="Arial" w:hAnsi="Arial" w:cs="Arial"/>
          <w:sz w:val="22"/>
          <w:szCs w:val="22"/>
        </w:rPr>
      </w:pPr>
    </w:p>
    <w:p w14:paraId="0BC19ED3" w14:textId="42A162B1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1DF6C25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E898A1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1D82BCE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3B9637D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CE852D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47BE32D5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6B0E87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BD354A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5637DA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34D9757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57B6C3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AF3064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84456D1" w14:textId="51641B2A" w:rsidR="00F52E8C" w:rsidRPr="003D6AC0" w:rsidRDefault="003D6AC0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14:paraId="10C349E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EF7ACD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EAE803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77A4641" w14:textId="241831B0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3D6AC0">
        <w:rPr>
          <w:rFonts w:ascii="Arial" w:hAnsi="Arial" w:cs="Arial"/>
          <w:sz w:val="22"/>
          <w:szCs w:val="22"/>
        </w:rPr>
        <w:t> Jihlavě</w:t>
      </w:r>
      <w:r w:rsidR="003D6AC0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8E5F7F7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59669C17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4B4ED" w14:textId="77777777" w:rsidR="003D6AC0" w:rsidRDefault="003D6AC0">
      <w:r>
        <w:separator/>
      </w:r>
    </w:p>
  </w:endnote>
  <w:endnote w:type="continuationSeparator" w:id="0">
    <w:p w14:paraId="27DD528D" w14:textId="77777777" w:rsidR="003D6AC0" w:rsidRDefault="003D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F04A2" w14:textId="77777777" w:rsidR="003D6AC0" w:rsidRDefault="003D6AC0">
      <w:r>
        <w:separator/>
      </w:r>
    </w:p>
  </w:footnote>
  <w:footnote w:type="continuationSeparator" w:id="0">
    <w:p w14:paraId="6FB8FFFB" w14:textId="77777777" w:rsidR="003D6AC0" w:rsidRDefault="003D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29CE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3D6AC0"/>
    <w:rsid w:val="00477E2F"/>
    <w:rsid w:val="00490212"/>
    <w:rsid w:val="004935BD"/>
    <w:rsid w:val="004A15EF"/>
    <w:rsid w:val="004C2220"/>
    <w:rsid w:val="00507A18"/>
    <w:rsid w:val="00527DA0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0D999"/>
  <w14:defaultImageDpi w14:val="0"/>
  <w15:docId w15:val="{B009FB8F-71EE-4BE2-9E9C-1286D9A1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10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574</Words>
  <Characters>3389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Procházková Alena Ing.</dc:creator>
  <cp:keywords/>
  <dc:description/>
  <cp:lastModifiedBy>Procházková Alena Ing.</cp:lastModifiedBy>
  <cp:revision>2</cp:revision>
  <cp:lastPrinted>2005-12-12T13:07:00Z</cp:lastPrinted>
  <dcterms:created xsi:type="dcterms:W3CDTF">2021-06-04T19:18:00Z</dcterms:created>
  <dcterms:modified xsi:type="dcterms:W3CDTF">2021-07-15T07:57:00Z</dcterms:modified>
</cp:coreProperties>
</file>