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0A75" w14:textId="77777777" w:rsidR="00B479B3" w:rsidRDefault="00B479B3" w:rsidP="00B479B3">
      <w:pPr>
        <w:pStyle w:val="Nadpis2"/>
        <w:spacing w:before="0" w:line="420" w:lineRule="atLeast"/>
        <w:rPr>
          <w:rFonts w:ascii="Roboto" w:hAnsi="Roboto"/>
          <w:color w:val="202124"/>
        </w:rPr>
      </w:pPr>
      <w:r>
        <w:rPr>
          <w:rFonts w:ascii="Roboto" w:hAnsi="Roboto"/>
          <w:b/>
          <w:bCs/>
          <w:color w:val="202124"/>
        </w:rPr>
        <w:t>Objednávka 20.5.2021</w:t>
      </w:r>
    </w:p>
    <w:p w14:paraId="70CFEFA9" w14:textId="68169AB0" w:rsidR="00B479B3" w:rsidRDefault="00B479B3" w:rsidP="00B479B3">
      <w:pPr>
        <w:rPr>
          <w:rFonts w:ascii="Roboto" w:hAnsi="Roboto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3"/>
        <w:gridCol w:w="897"/>
        <w:gridCol w:w="4"/>
        <w:gridCol w:w="8"/>
      </w:tblGrid>
      <w:tr w:rsidR="00B479B3" w14:paraId="0987C2DC" w14:textId="77777777" w:rsidTr="00B479B3">
        <w:tc>
          <w:tcPr>
            <w:tcW w:w="13410" w:type="dxa"/>
            <w:noWrap/>
            <w:hideMark/>
          </w:tcPr>
          <w:tbl>
            <w:tblPr>
              <w:tblW w:w="13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10"/>
            </w:tblGrid>
            <w:tr w:rsidR="00B479B3" w14:paraId="0E1AC44C" w14:textId="77777777">
              <w:tc>
                <w:tcPr>
                  <w:tcW w:w="0" w:type="auto"/>
                  <w:vAlign w:val="center"/>
                  <w:hideMark/>
                </w:tcPr>
                <w:p w14:paraId="742A1955" w14:textId="77777777" w:rsidR="00B479B3" w:rsidRDefault="00B479B3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Lékárna ÚPMD</w:t>
                  </w:r>
                  <w:r>
                    <w:rPr>
                      <w:rStyle w:val="qu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55555"/>
                      <w:spacing w:val="5"/>
                    </w:rPr>
                    <w:t>&lt;lekarna@upmd.cz&gt;</w:t>
                  </w:r>
                </w:p>
              </w:tc>
            </w:tr>
          </w:tbl>
          <w:p w14:paraId="33E9592C" w14:textId="77777777" w:rsidR="00B479B3" w:rsidRDefault="00B479B3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1A0EC45A" w14:textId="62E40A87" w:rsidR="00B479B3" w:rsidRDefault="00B479B3" w:rsidP="00B479B3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  <w:spacing w:val="3"/>
              </w:rPr>
              <w:drawing>
                <wp:inline distT="0" distB="0" distL="0" distR="0" wp14:anchorId="5A993B33" wp14:editId="3D0AD040">
                  <wp:extent cx="9525" cy="9525"/>
                  <wp:effectExtent l="0" t="0" r="0" b="0"/>
                  <wp:docPr id="81" name="Obrázek 8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F6368"/>
                <w:spacing w:val="5"/>
              </w:rPr>
              <w:t>čt 20. 5. 13:35</w:t>
            </w:r>
          </w:p>
        </w:tc>
        <w:tc>
          <w:tcPr>
            <w:tcW w:w="0" w:type="auto"/>
            <w:noWrap/>
            <w:hideMark/>
          </w:tcPr>
          <w:p w14:paraId="438F8298" w14:textId="77777777" w:rsidR="00B479B3" w:rsidRDefault="00B479B3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391C926" w14:textId="1FB0ECCF" w:rsidR="00B479B3" w:rsidRDefault="00B479B3" w:rsidP="00B479B3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4381038C" wp14:editId="609A6F69">
                  <wp:extent cx="9525" cy="9525"/>
                  <wp:effectExtent l="0" t="0" r="0" b="0"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E9F08" w14:textId="1C5F6043" w:rsidR="00B479B3" w:rsidRDefault="00B479B3" w:rsidP="00B479B3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4771DA8A" wp14:editId="0C365B75">
                  <wp:extent cx="9525" cy="9525"/>
                  <wp:effectExtent l="0" t="0" r="0" b="0"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9B3" w14:paraId="632B6754" w14:textId="77777777" w:rsidTr="00B479B3">
        <w:tc>
          <w:tcPr>
            <w:tcW w:w="0" w:type="auto"/>
            <w:gridSpan w:val="3"/>
            <w:vAlign w:val="center"/>
            <w:hideMark/>
          </w:tcPr>
          <w:tbl>
            <w:tblPr>
              <w:tblW w:w="16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0"/>
            </w:tblGrid>
            <w:tr w:rsidR="00B479B3" w14:paraId="17489F7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84B3A4E" w14:textId="77777777" w:rsidR="00B479B3" w:rsidRDefault="00B479B3" w:rsidP="00B479B3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komu: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Amgen</w:t>
                  </w:r>
                  <w:proofErr w:type="spellEnd"/>
                </w:p>
                <w:p w14:paraId="390887A5" w14:textId="5AFE0BD0" w:rsidR="00B479B3" w:rsidRDefault="00B479B3" w:rsidP="00B479B3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75D9C150" wp14:editId="7CEE3F44">
                        <wp:extent cx="9525" cy="9525"/>
                        <wp:effectExtent l="0" t="0" r="0" b="0"/>
                        <wp:docPr id="78" name="Obrázek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1A0F2A" w14:textId="77777777" w:rsidR="00B479B3" w:rsidRDefault="00B479B3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C498EB" w14:textId="77777777" w:rsidR="00B479B3" w:rsidRDefault="00B479B3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1327FA61" w14:textId="77777777" w:rsidR="00B479B3" w:rsidRDefault="00B479B3" w:rsidP="00B479B3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den,</w:t>
      </w:r>
    </w:p>
    <w:p w14:paraId="12D63510" w14:textId="7C7EEC8D" w:rsidR="00B479B3" w:rsidRDefault="00B479B3" w:rsidP="00B479B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ráda bych pro lékárnu ÚPMD objednala léčivý přípravek NPLATE 250 </w:t>
      </w:r>
      <w:proofErr w:type="spellStart"/>
      <w:r>
        <w:rPr>
          <w:rFonts w:ascii="Arial" w:hAnsi="Arial" w:cs="Arial"/>
          <w:color w:val="222222"/>
        </w:rPr>
        <w:t>mcg</w:t>
      </w:r>
      <w:proofErr w:type="spellEnd"/>
      <w:r>
        <w:rPr>
          <w:rFonts w:ascii="Arial" w:hAnsi="Arial" w:cs="Arial"/>
          <w:color w:val="222222"/>
        </w:rPr>
        <w:t xml:space="preserve">, SÚKL 167449 v počtu </w:t>
      </w:r>
      <w:r>
        <w:rPr>
          <w:rFonts w:ascii="Arial" w:hAnsi="Arial" w:cs="Arial"/>
          <w:color w:val="222222"/>
        </w:rPr>
        <w:t>XXX</w:t>
      </w:r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ks - viz</w:t>
      </w:r>
      <w:proofErr w:type="gramEnd"/>
      <w:r>
        <w:rPr>
          <w:rFonts w:ascii="Arial" w:hAnsi="Arial" w:cs="Arial"/>
          <w:color w:val="222222"/>
        </w:rPr>
        <w:t xml:space="preserve"> přiložený objednávkový formulář.</w:t>
      </w:r>
    </w:p>
    <w:p w14:paraId="261F2BA1" w14:textId="77777777" w:rsidR="00B479B3" w:rsidRDefault="00B479B3" w:rsidP="00B479B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Děkuji za potvrzení objednávky i její vyřízení.</w:t>
      </w:r>
    </w:p>
    <w:p w14:paraId="76137447" w14:textId="77777777" w:rsidR="00B479B3" w:rsidRDefault="00B479B3" w:rsidP="00B479B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 pozdravem a přáním příjemného dne PharmDr. Marie Rohová</w:t>
      </w:r>
    </w:p>
    <w:p w14:paraId="6360BE67" w14:textId="77777777" w:rsidR="00B479B3" w:rsidRDefault="00B479B3" w:rsidP="00B479B3">
      <w:pPr>
        <w:rPr>
          <w:rFonts w:ascii="Arial" w:hAnsi="Arial" w:cs="Arial"/>
          <w:color w:val="222222"/>
        </w:rPr>
      </w:pPr>
    </w:p>
    <w:p w14:paraId="117563F1" w14:textId="77777777" w:rsidR="00B479B3" w:rsidRDefault="00B479B3" w:rsidP="00B479B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Lékárna ÚPMD</w:t>
      </w:r>
    </w:p>
    <w:p w14:paraId="5F87C4F4" w14:textId="77777777" w:rsidR="00B479B3" w:rsidRDefault="00B479B3" w:rsidP="00B479B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Ústav pro péči o matku a dítě</w:t>
      </w:r>
    </w:p>
    <w:p w14:paraId="769BAB84" w14:textId="77777777" w:rsidR="00B479B3" w:rsidRDefault="00B479B3" w:rsidP="00B479B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Podolské nábř. 157</w:t>
      </w:r>
    </w:p>
    <w:p w14:paraId="4D0FCFDA" w14:textId="77777777" w:rsidR="00B479B3" w:rsidRDefault="00B479B3" w:rsidP="00B479B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147 00 Praha 4</w:t>
      </w:r>
    </w:p>
    <w:p w14:paraId="1817A03C" w14:textId="77777777" w:rsidR="00B479B3" w:rsidRDefault="00B479B3" w:rsidP="00B479B3">
      <w:pPr>
        <w:pStyle w:val="Nadpis2"/>
        <w:spacing w:before="0" w:line="420" w:lineRule="atLeast"/>
        <w:rPr>
          <w:rFonts w:ascii="Roboto" w:hAnsi="Roboto"/>
          <w:color w:val="202124"/>
        </w:rPr>
      </w:pPr>
      <w:r>
        <w:rPr>
          <w:rFonts w:ascii="Roboto" w:hAnsi="Roboto"/>
          <w:b/>
          <w:bCs/>
          <w:color w:val="202124"/>
        </w:rPr>
        <w:t>Dodací list č. 45089 - </w:t>
      </w:r>
      <w:proofErr w:type="spellStart"/>
      <w:r>
        <w:rPr>
          <w:rStyle w:val="il"/>
          <w:rFonts w:ascii="Roboto" w:hAnsi="Roboto"/>
          <w:b/>
          <w:bCs/>
          <w:color w:val="202124"/>
        </w:rPr>
        <w:t>Amgen</w:t>
      </w:r>
      <w:proofErr w:type="spellEnd"/>
      <w:r>
        <w:rPr>
          <w:rFonts w:ascii="Roboto" w:hAnsi="Roboto"/>
          <w:b/>
          <w:bCs/>
          <w:color w:val="202124"/>
        </w:rPr>
        <w:t> s.r.o.</w:t>
      </w:r>
    </w:p>
    <w:p w14:paraId="0436690C" w14:textId="73143223" w:rsidR="00B479B3" w:rsidRDefault="00B479B3" w:rsidP="00B479B3">
      <w:pPr>
        <w:spacing w:line="240" w:lineRule="auto"/>
        <w:rPr>
          <w:rFonts w:ascii="Roboto" w:hAnsi="Roboto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3"/>
        <w:gridCol w:w="897"/>
        <w:gridCol w:w="4"/>
        <w:gridCol w:w="8"/>
      </w:tblGrid>
      <w:tr w:rsidR="00B479B3" w14:paraId="1B8F2111" w14:textId="77777777" w:rsidTr="00B479B3">
        <w:tc>
          <w:tcPr>
            <w:tcW w:w="13410" w:type="dxa"/>
            <w:noWrap/>
            <w:hideMark/>
          </w:tcPr>
          <w:tbl>
            <w:tblPr>
              <w:tblW w:w="134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10"/>
            </w:tblGrid>
            <w:tr w:rsidR="00B479B3" w14:paraId="6A3498A2" w14:textId="77777777">
              <w:tc>
                <w:tcPr>
                  <w:tcW w:w="0" w:type="auto"/>
                  <w:vAlign w:val="center"/>
                  <w:hideMark/>
                </w:tcPr>
                <w:p w14:paraId="3668B6AB" w14:textId="77777777" w:rsidR="00B479B3" w:rsidRDefault="00B479B3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 xml:space="preserve">Jitka </w:t>
                  </w:r>
                  <w:proofErr w:type="spellStart"/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Dúbravková</w:t>
                  </w:r>
                  <w:proofErr w:type="spellEnd"/>
                  <w:r>
                    <w:rPr>
                      <w:rStyle w:val="qu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o"/>
                      <w:rFonts w:ascii="Roboto" w:eastAsiaTheme="majorEastAsia" w:hAnsi="Roboto"/>
                      <w:color w:val="555555"/>
                      <w:spacing w:val="5"/>
                    </w:rPr>
                    <w:t>&lt;movianto_cz@movianto.com&gt;</w:t>
                  </w:r>
                </w:p>
              </w:tc>
            </w:tr>
          </w:tbl>
          <w:p w14:paraId="7ED068DF" w14:textId="77777777" w:rsidR="00B479B3" w:rsidRDefault="00B479B3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1C54340A" w14:textId="73B53463" w:rsidR="00B479B3" w:rsidRDefault="00B479B3" w:rsidP="00B479B3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  <w:spacing w:val="3"/>
              </w:rPr>
              <w:drawing>
                <wp:inline distT="0" distB="0" distL="0" distR="0" wp14:anchorId="55800212" wp14:editId="0D077F8E">
                  <wp:extent cx="9525" cy="9525"/>
                  <wp:effectExtent l="0" t="0" r="0" b="0"/>
                  <wp:docPr id="86" name="Obrázek 8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F6368"/>
                <w:spacing w:val="5"/>
              </w:rPr>
              <w:t>čt 20. 5. 15:35</w:t>
            </w:r>
          </w:p>
        </w:tc>
        <w:tc>
          <w:tcPr>
            <w:tcW w:w="0" w:type="auto"/>
            <w:noWrap/>
            <w:hideMark/>
          </w:tcPr>
          <w:p w14:paraId="655D3561" w14:textId="77777777" w:rsidR="00B479B3" w:rsidRDefault="00B479B3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3D5AA99" w14:textId="23C3F4D2" w:rsidR="00B479B3" w:rsidRDefault="00B479B3" w:rsidP="00B479B3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2ADC3F43" wp14:editId="7FDEDCA7">
                  <wp:extent cx="9525" cy="9525"/>
                  <wp:effectExtent l="0" t="0" r="0" b="0"/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E79AF" w14:textId="40B90D32" w:rsidR="00B479B3" w:rsidRDefault="00B479B3" w:rsidP="00B479B3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5E73B532" wp14:editId="384EC3C4">
                  <wp:extent cx="9525" cy="9525"/>
                  <wp:effectExtent l="0" t="0" r="0" b="0"/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9B3" w14:paraId="185DED6B" w14:textId="77777777" w:rsidTr="00B479B3">
        <w:tc>
          <w:tcPr>
            <w:tcW w:w="0" w:type="auto"/>
            <w:gridSpan w:val="3"/>
            <w:vAlign w:val="center"/>
            <w:hideMark/>
          </w:tcPr>
          <w:tbl>
            <w:tblPr>
              <w:tblW w:w="16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0"/>
            </w:tblGrid>
            <w:tr w:rsidR="00B479B3" w14:paraId="42FC486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CF451A1" w14:textId="77777777" w:rsidR="00B479B3" w:rsidRDefault="00B479B3" w:rsidP="00B479B3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komu: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czi</w:t>
                  </w:r>
                  <w:proofErr w:type="spellEnd"/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, </w:t>
                  </w:r>
                  <w:proofErr w:type="spellStart"/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lekarna</w:t>
                  </w:r>
                  <w:proofErr w:type="spellEnd"/>
                </w:p>
                <w:p w14:paraId="23EC8021" w14:textId="13F83D11" w:rsidR="00B479B3" w:rsidRDefault="00B479B3" w:rsidP="00B479B3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17FB206C" wp14:editId="16B40A34">
                        <wp:extent cx="9525" cy="9525"/>
                        <wp:effectExtent l="0" t="0" r="0" b="0"/>
                        <wp:docPr id="83" name="Obrázek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719BA2" w14:textId="77777777" w:rsidR="00B479B3" w:rsidRDefault="00B479B3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6C935C" w14:textId="77777777" w:rsidR="00B479B3" w:rsidRDefault="00B479B3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6669CFCD" w14:textId="77777777" w:rsidR="00B479B3" w:rsidRDefault="00B479B3" w:rsidP="00B479B3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 xml:space="preserve">Toto je elektronický tiskopis automaticky generovaný IS </w:t>
      </w:r>
      <w:proofErr w:type="spellStart"/>
      <w:r>
        <w:rPr>
          <w:rFonts w:ascii="Arial" w:hAnsi="Arial" w:cs="Arial"/>
          <w:color w:val="222222"/>
        </w:rPr>
        <w:t>ADAMiNT</w:t>
      </w:r>
      <w:proofErr w:type="spellEnd"/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Vystavil: Jitka </w:t>
      </w:r>
      <w:proofErr w:type="spellStart"/>
      <w:r>
        <w:rPr>
          <w:rFonts w:ascii="Arial" w:hAnsi="Arial" w:cs="Arial"/>
          <w:color w:val="222222"/>
        </w:rPr>
        <w:t>Dúbravková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S pozdravem firma </w:t>
      </w:r>
      <w:proofErr w:type="spellStart"/>
      <w:r>
        <w:rPr>
          <w:rStyle w:val="il"/>
          <w:color w:val="222222"/>
        </w:rPr>
        <w:t>Amgen</w:t>
      </w:r>
      <w:proofErr w:type="spellEnd"/>
      <w:r>
        <w:rPr>
          <w:rFonts w:ascii="Arial" w:hAnsi="Arial" w:cs="Arial"/>
          <w:color w:val="222222"/>
        </w:rPr>
        <w:t> s.r.o.</w:t>
      </w:r>
    </w:p>
    <w:p w14:paraId="7D54239D" w14:textId="1FE73998" w:rsidR="00B8151E" w:rsidRDefault="00B8151E" w:rsidP="00B8151E">
      <w:pPr>
        <w:rPr>
          <w:rFonts w:ascii="Arial" w:hAnsi="Arial" w:cs="Arial"/>
          <w:color w:val="222222"/>
        </w:rPr>
      </w:pPr>
    </w:p>
    <w:p w14:paraId="049943EE" w14:textId="3F22081B" w:rsidR="00B8151E" w:rsidRDefault="00B8151E" w:rsidP="00B8151E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 xml:space="preserve">Cena bez DPH: </w:t>
      </w:r>
      <w:r w:rsidR="00B479B3" w:rsidRPr="00B479B3">
        <w:rPr>
          <w:rFonts w:ascii="Arial" w:hAnsi="Arial" w:cs="Arial"/>
          <w:color w:val="222222"/>
        </w:rPr>
        <w:t>687 653,00</w:t>
      </w:r>
      <w:r>
        <w:rPr>
          <w:rFonts w:ascii="Arial" w:hAnsi="Arial" w:cs="Arial"/>
          <w:color w:val="222222"/>
        </w:rPr>
        <w:t xml:space="preserve"> Kč</w:t>
      </w:r>
    </w:p>
    <w:p w14:paraId="08582A31" w14:textId="77777777" w:rsidR="00B8151E" w:rsidRDefault="00B8151E" w:rsidP="00B8151E">
      <w:pPr>
        <w:shd w:val="clear" w:color="auto" w:fill="FFFFFF"/>
        <w:rPr>
          <w:rFonts w:ascii="Arial" w:hAnsi="Arial" w:cs="Arial"/>
          <w:color w:val="222222"/>
        </w:rPr>
      </w:pPr>
    </w:p>
    <w:sectPr w:rsidR="00B8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63"/>
    <w:rsid w:val="000439A7"/>
    <w:rsid w:val="001559F1"/>
    <w:rsid w:val="00177B63"/>
    <w:rsid w:val="003250F0"/>
    <w:rsid w:val="00367A02"/>
    <w:rsid w:val="005027A4"/>
    <w:rsid w:val="00566AE3"/>
    <w:rsid w:val="00586A12"/>
    <w:rsid w:val="00600739"/>
    <w:rsid w:val="006371BA"/>
    <w:rsid w:val="006406B0"/>
    <w:rsid w:val="0070364B"/>
    <w:rsid w:val="009B0D8F"/>
    <w:rsid w:val="00A41446"/>
    <w:rsid w:val="00B479B3"/>
    <w:rsid w:val="00B51C2B"/>
    <w:rsid w:val="00B55710"/>
    <w:rsid w:val="00B8151E"/>
    <w:rsid w:val="00D61483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432E"/>
  <w15:chartTrackingRefBased/>
  <w15:docId w15:val="{A193D23D-E8E2-4471-B601-AB25AF1E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5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7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77B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77B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77B6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77B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77B6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0364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4144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5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u">
    <w:name w:val="qu"/>
    <w:basedOn w:val="Standardnpsmoodstavce"/>
    <w:rsid w:val="001559F1"/>
  </w:style>
  <w:style w:type="character" w:customStyle="1" w:styleId="gd">
    <w:name w:val="gd"/>
    <w:basedOn w:val="Standardnpsmoodstavce"/>
    <w:rsid w:val="001559F1"/>
  </w:style>
  <w:style w:type="character" w:customStyle="1" w:styleId="go">
    <w:name w:val="go"/>
    <w:basedOn w:val="Standardnpsmoodstavce"/>
    <w:rsid w:val="001559F1"/>
  </w:style>
  <w:style w:type="character" w:customStyle="1" w:styleId="g3">
    <w:name w:val="g3"/>
    <w:basedOn w:val="Standardnpsmoodstavce"/>
    <w:rsid w:val="001559F1"/>
  </w:style>
  <w:style w:type="character" w:customStyle="1" w:styleId="hb">
    <w:name w:val="hb"/>
    <w:basedOn w:val="Standardnpsmoodstavce"/>
    <w:rsid w:val="001559F1"/>
  </w:style>
  <w:style w:type="character" w:customStyle="1" w:styleId="g2">
    <w:name w:val="g2"/>
    <w:basedOn w:val="Standardnpsmoodstavce"/>
    <w:rsid w:val="001559F1"/>
  </w:style>
  <w:style w:type="character" w:customStyle="1" w:styleId="il">
    <w:name w:val="il"/>
    <w:basedOn w:val="Standardnpsmoodstavce"/>
    <w:rsid w:val="0015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988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  <w:divsChild>
            <w:div w:id="2134708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816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77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9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4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3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2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09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5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0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4659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8679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21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3240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74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534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9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91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3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56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5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1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98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3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89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30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35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13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42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91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43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09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58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61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90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66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782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6747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184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18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581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6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6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4891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7405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68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5621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50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6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895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98747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03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450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3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42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25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7379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3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9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77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73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47155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2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7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5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54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5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18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398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27450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34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2485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76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13541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8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5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3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6062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803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7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0995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502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501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6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5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32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11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5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20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57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30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96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78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36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056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88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53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91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8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244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7782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314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102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877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7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8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33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66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9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8417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71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4324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43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3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66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7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21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4032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06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9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0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34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86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91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636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8238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55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519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01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492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75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9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8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67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20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90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83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78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39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040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15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86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23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34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613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909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001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17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70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1504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3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27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6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32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8363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1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95255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0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760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4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8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88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34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23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09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867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85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95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309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41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05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37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58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08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13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677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24355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1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93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16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0077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256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0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2697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84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408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17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79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72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66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01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31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02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7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335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83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53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02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0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8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75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62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64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180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129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3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92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9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85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36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9568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1710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76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6209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2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1298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7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8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2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383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78237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5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8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2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4151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5160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17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698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62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283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0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8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95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23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74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97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72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47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97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3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35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45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62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78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70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507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779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716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892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488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6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1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86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71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9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5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949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2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20055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0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51399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7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4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846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259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1998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9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82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4110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7645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05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87385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9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962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292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3684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8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288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573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3474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4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9074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7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722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0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5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59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70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75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367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31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55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1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20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87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75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32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494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2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68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36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48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146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22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704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8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9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10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4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6609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174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0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9023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83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1793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66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4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4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8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70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4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84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827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773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05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7490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99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21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65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9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368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131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69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86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55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2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9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00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14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60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235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048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471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2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322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013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1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594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83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8588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07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72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8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0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320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833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1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190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60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3012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66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0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73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52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45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20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63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59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05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85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4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44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493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0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03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10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6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38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611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735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6738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10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01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5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667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61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44919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2424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95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8766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4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0116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586381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73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35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81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01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08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807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0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0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5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92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6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72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8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7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5692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5351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50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8270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80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0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7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1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2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1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50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99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84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05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1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61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34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37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431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34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689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483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07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268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07500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4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757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64237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0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9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2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4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7751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63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56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20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66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61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86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3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42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93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45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831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07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28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75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0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92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28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61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89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35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31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825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574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340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42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423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6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9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6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65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4204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9285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89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4491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81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9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2673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7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28829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49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18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313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8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92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135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0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5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2021-06-08T13:03:00Z</dcterms:created>
  <dcterms:modified xsi:type="dcterms:W3CDTF">2021-06-08T13:03:00Z</dcterms:modified>
</cp:coreProperties>
</file>