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60EB96FE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896F7D">
        <w:rPr>
          <w:b/>
          <w:bCs/>
          <w:sz w:val="36"/>
          <w:szCs w:val="36"/>
        </w:rPr>
        <w:t>č. 1</w:t>
      </w:r>
    </w:p>
    <w:p w14:paraId="7C94020F" w14:textId="3A679830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</w:t>
      </w:r>
      <w:r w:rsidR="00896F7D">
        <w:rPr>
          <w:sz w:val="28"/>
          <w:szCs w:val="28"/>
        </w:rPr>
        <w:t>e </w:t>
      </w:r>
      <w:r w:rsidR="00896F7D">
        <w:rPr>
          <w:i/>
          <w:iCs/>
          <w:sz w:val="28"/>
          <w:szCs w:val="28"/>
        </w:rPr>
        <w:t>S</w:t>
      </w:r>
      <w:r w:rsidRPr="001A57BA">
        <w:rPr>
          <w:i/>
          <w:iCs/>
          <w:sz w:val="28"/>
          <w:szCs w:val="28"/>
        </w:rPr>
        <w:t>mlouvě</w:t>
      </w:r>
      <w:r w:rsidR="00896F7D">
        <w:rPr>
          <w:i/>
          <w:iCs/>
          <w:sz w:val="28"/>
          <w:szCs w:val="28"/>
        </w:rPr>
        <w:t xml:space="preserve"> o výpůjčce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20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551FF947" w14:textId="77777777" w:rsidR="003C3E07" w:rsidRDefault="003C3E07" w:rsidP="003C3E07"/>
    <w:p w14:paraId="2FD1CFCA" w14:textId="77777777" w:rsidR="007B124F" w:rsidRDefault="007B124F" w:rsidP="007B124F">
      <w:pPr>
        <w:rPr>
          <w:b/>
          <w:bCs/>
        </w:rPr>
      </w:pPr>
      <w:r>
        <w:rPr>
          <w:b/>
          <w:bCs/>
        </w:rPr>
        <w:t xml:space="preserve">AURA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14:paraId="1F1D3D3F" w14:textId="77777777" w:rsidR="007B124F" w:rsidRDefault="007B124F" w:rsidP="007B124F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Verneráku</w:t>
      </w:r>
      <w:proofErr w:type="spellEnd"/>
      <w:r>
        <w:t xml:space="preserve"> 1193/4, 148 00 Praha 4 </w:t>
      </w:r>
    </w:p>
    <w:p w14:paraId="3FC34A97" w14:textId="77777777" w:rsidR="007B124F" w:rsidRDefault="007B124F" w:rsidP="007B124F">
      <w:pPr>
        <w:pStyle w:val="Bezmezer"/>
      </w:pPr>
      <w:r>
        <w:t>IČ:</w:t>
      </w:r>
      <w:r>
        <w:tab/>
      </w:r>
      <w:r>
        <w:tab/>
      </w:r>
      <w:r>
        <w:tab/>
        <w:t>654 12 559</w:t>
      </w:r>
    </w:p>
    <w:p w14:paraId="42115F3E" w14:textId="77777777" w:rsidR="007B124F" w:rsidRDefault="007B124F" w:rsidP="007B124F">
      <w:pPr>
        <w:pStyle w:val="Bezmezer"/>
      </w:pPr>
      <w:r>
        <w:t>DIČ:</w:t>
      </w:r>
      <w:r>
        <w:tab/>
      </w:r>
      <w:r>
        <w:tab/>
      </w:r>
      <w:r>
        <w:tab/>
        <w:t>CZ65412559</w:t>
      </w:r>
    </w:p>
    <w:p w14:paraId="2F7FA5F1" w14:textId="77777777" w:rsidR="007B124F" w:rsidRDefault="007B124F" w:rsidP="007B124F">
      <w:pPr>
        <w:pStyle w:val="Bezmezer"/>
      </w:pPr>
      <w:r>
        <w:t>Zastoupená:</w:t>
      </w:r>
      <w:r>
        <w:tab/>
      </w:r>
      <w:r>
        <w:tab/>
        <w:t xml:space="preserve">ing. Pavlem Zavadilem, jednatelem </w:t>
      </w:r>
    </w:p>
    <w:p w14:paraId="4B605ABB" w14:textId="77777777" w:rsidR="007B124F" w:rsidRDefault="007B124F" w:rsidP="003C3E07">
      <w:pPr>
        <w:pStyle w:val="Bezmezer"/>
      </w:pPr>
    </w:p>
    <w:p w14:paraId="4A85A87A" w14:textId="77777777" w:rsidR="007B124F" w:rsidRDefault="007B124F" w:rsidP="003C3E07">
      <w:pPr>
        <w:pStyle w:val="Bezmezer"/>
      </w:pPr>
    </w:p>
    <w:p w14:paraId="44F550CC" w14:textId="2212EED0" w:rsidR="003C3E07" w:rsidRDefault="003C3E07" w:rsidP="003C3E07">
      <w:pPr>
        <w:pStyle w:val="Bezmezer"/>
      </w:pPr>
      <w:r>
        <w:t>(dále jako „</w:t>
      </w:r>
      <w:proofErr w:type="spellStart"/>
      <w:r w:rsidR="00EA3B70" w:rsidRPr="00896F7D">
        <w:rPr>
          <w:b/>
        </w:rPr>
        <w:t>půjčitel</w:t>
      </w:r>
      <w:proofErr w:type="spellEnd"/>
      <w:r>
        <w:t>“)</w:t>
      </w:r>
    </w:p>
    <w:p w14:paraId="12298B50" w14:textId="77777777" w:rsidR="003C3E07" w:rsidRDefault="003C3E07" w:rsidP="003C3E07"/>
    <w:p w14:paraId="4B37B8EA" w14:textId="4B3B3B87" w:rsidR="003C3E07" w:rsidRDefault="00896F7D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51B524E6" w:rsidR="003C3E07" w:rsidRDefault="003C3E07" w:rsidP="003C3E07">
      <w:pPr>
        <w:pStyle w:val="Bezmezer"/>
      </w:pPr>
      <w:r>
        <w:t>(dále jako „</w:t>
      </w:r>
      <w:r w:rsidR="00EA3B70" w:rsidRPr="00896F7D">
        <w:rPr>
          <w:b/>
        </w:rPr>
        <w:t>vypůjčitel</w:t>
      </w:r>
      <w:r>
        <w:t>“)</w:t>
      </w:r>
    </w:p>
    <w:p w14:paraId="61B510C3" w14:textId="77777777" w:rsidR="003C3E07" w:rsidRDefault="003C3E07" w:rsidP="003C3E07"/>
    <w:p w14:paraId="7A50F482" w14:textId="70AB846D" w:rsidR="003C3E07" w:rsidRDefault="003C3E07" w:rsidP="003C3E07">
      <w:r>
        <w:t>(</w:t>
      </w:r>
      <w:proofErr w:type="spellStart"/>
      <w:r w:rsidR="00896F7D">
        <w:t>půjčitel</w:t>
      </w:r>
      <w:proofErr w:type="spellEnd"/>
      <w:r>
        <w:t xml:space="preserve"> a </w:t>
      </w:r>
      <w:r w:rsidR="00896F7D">
        <w:t>vypůjčitel</w:t>
      </w:r>
      <w:r>
        <w:t xml:space="preserve"> společně dále jako „</w:t>
      </w:r>
      <w:r w:rsidRPr="00896F7D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603A2A1E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896F7D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29A10BB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20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="00896F7D">
        <w:t>S</w:t>
      </w:r>
      <w:r w:rsidRPr="001A57BA">
        <w:t>mlouvu</w:t>
      </w:r>
      <w:r w:rsidR="00942F31">
        <w:t xml:space="preserve"> </w:t>
      </w:r>
      <w:r w:rsidR="00EA3B70">
        <w:t xml:space="preserve">o výpůjčce </w:t>
      </w:r>
      <w:r>
        <w:t>(dále jen „</w:t>
      </w:r>
      <w:r w:rsidRPr="00896F7D">
        <w:rPr>
          <w:b/>
        </w:rPr>
        <w:t>Smlouva</w:t>
      </w:r>
      <w:r>
        <w:t>“), jejímž předmětem j</w:t>
      </w:r>
      <w:r w:rsidR="00942F31">
        <w:t>e</w:t>
      </w:r>
      <w:r>
        <w:t xml:space="preserve"> </w:t>
      </w:r>
      <w:r w:rsidR="00C752B1">
        <w:t>„</w:t>
      </w:r>
      <w:r w:rsidR="00EA3B70">
        <w:t>bezplatná výpůjčka instrumentária</w:t>
      </w:r>
      <w:r w:rsidR="009B4654">
        <w:t>“</w:t>
      </w:r>
      <w:r w:rsidR="00942F3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4872B17B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 xml:space="preserve">Smluvní strany </w:t>
      </w:r>
      <w:r w:rsidR="00896F7D">
        <w:t xml:space="preserve">se v souladu s čl. V odst. 4 Smlouvy </w:t>
      </w:r>
      <w:r>
        <w:t xml:space="preserve">dohodly na </w:t>
      </w:r>
      <w:r w:rsidR="00896F7D">
        <w:t>změně čl. III odst. 1, a to následovně: Doba výpůjčky se prodlužuje do</w:t>
      </w:r>
      <w:r w:rsidR="00AF0D9B">
        <w:t xml:space="preserve">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4DF7068C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AF3AF1">
        <w:t>v jednom elektronicky podepsaném vyhotovení, které obdrží obě smluvní strany.</w:t>
      </w:r>
      <w:bookmarkStart w:id="1" w:name="_GoBack"/>
      <w:bookmarkEnd w:id="1"/>
    </w:p>
    <w:p w14:paraId="0129138F" w14:textId="4A29E7AF" w:rsidR="00896F7D" w:rsidRDefault="00896F7D" w:rsidP="003C3E07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68315E7" w:rsidR="003C3E07" w:rsidRDefault="00EA3B70" w:rsidP="003C3E07">
      <w:pPr>
        <w:jc w:val="both"/>
      </w:pPr>
      <w:proofErr w:type="spellStart"/>
      <w:r>
        <w:t>Půjčitel</w:t>
      </w:r>
      <w:proofErr w:type="spellEnd"/>
      <w:r w:rsidR="003C3E07">
        <w:t>:</w:t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 w:rsidR="003C3E07">
        <w:tab/>
      </w:r>
      <w:r>
        <w:t>Vypůjčitel</w:t>
      </w:r>
      <w:r w:rsidR="003C3E07">
        <w:t>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03392"/>
    <w:rsid w:val="000A4A0D"/>
    <w:rsid w:val="000C6B46"/>
    <w:rsid w:val="00107C12"/>
    <w:rsid w:val="00111E9C"/>
    <w:rsid w:val="002A3B1D"/>
    <w:rsid w:val="002F63DB"/>
    <w:rsid w:val="00365513"/>
    <w:rsid w:val="003B128C"/>
    <w:rsid w:val="003C3E07"/>
    <w:rsid w:val="003F12CD"/>
    <w:rsid w:val="00513BA2"/>
    <w:rsid w:val="00616C3B"/>
    <w:rsid w:val="006762BC"/>
    <w:rsid w:val="006A7F4D"/>
    <w:rsid w:val="007870ED"/>
    <w:rsid w:val="007B124F"/>
    <w:rsid w:val="007F3D6E"/>
    <w:rsid w:val="008023D3"/>
    <w:rsid w:val="00861D4D"/>
    <w:rsid w:val="00882672"/>
    <w:rsid w:val="00896F7D"/>
    <w:rsid w:val="00942F31"/>
    <w:rsid w:val="00962FE1"/>
    <w:rsid w:val="009B4654"/>
    <w:rsid w:val="00AF0D9B"/>
    <w:rsid w:val="00AF3AF1"/>
    <w:rsid w:val="00B10FDA"/>
    <w:rsid w:val="00B258AC"/>
    <w:rsid w:val="00B65DB2"/>
    <w:rsid w:val="00C752B1"/>
    <w:rsid w:val="00CB7E23"/>
    <w:rsid w:val="00CE7D30"/>
    <w:rsid w:val="00D558D2"/>
    <w:rsid w:val="00D66BA1"/>
    <w:rsid w:val="00EA3B70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DC385B19-E4E3-4D44-9F36-7B3A52F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2020-03-24T08:04:00Z</cp:lastPrinted>
  <dcterms:created xsi:type="dcterms:W3CDTF">2021-05-21T08:04:00Z</dcterms:created>
  <dcterms:modified xsi:type="dcterms:W3CDTF">2021-05-24T12:29:00Z</dcterms:modified>
</cp:coreProperties>
</file>