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"/>
        <w:gridCol w:w="1990"/>
        <w:gridCol w:w="2542"/>
        <w:gridCol w:w="332"/>
        <w:gridCol w:w="221"/>
        <w:gridCol w:w="442"/>
        <w:gridCol w:w="221"/>
        <w:gridCol w:w="1105"/>
        <w:gridCol w:w="553"/>
        <w:gridCol w:w="2100"/>
        <w:gridCol w:w="221"/>
        <w:gridCol w:w="332"/>
      </w:tblGrid>
      <w:tr w:rsidR="00363E9D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9E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476250" cy="58102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KARLOVARSKÝ KRAJ</w:t>
            </w:r>
          </w:p>
        </w:tc>
      </w:tr>
      <w:tr w:rsidR="00363E9D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KRAJSKÝ ÚŘAD -</w:t>
            </w:r>
          </w:p>
        </w:tc>
        <w:tc>
          <w:tcPr>
            <w:tcW w:w="8069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Odbor finanční</w:t>
            </w:r>
          </w:p>
        </w:tc>
      </w:tr>
      <w:tr w:rsidR="00363E9D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0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363E9D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8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363E9D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R-MARK s.r.o.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363E9D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Dopravní 9/500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363E9D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10400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Praha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363E9D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25064223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363E9D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8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363E9D" w:rsidRDefault="00363E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363E9D" w:rsidRDefault="00363E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3"/>
        <w:gridCol w:w="2100"/>
        <w:gridCol w:w="1326"/>
        <w:gridCol w:w="663"/>
        <w:gridCol w:w="140"/>
        <w:gridCol w:w="1739"/>
        <w:gridCol w:w="2322"/>
      </w:tblGrid>
      <w:tr w:rsidR="00363E9D">
        <w:trPr>
          <w:cantSplit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Váš dopis značka / ze dne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Naše značka</w:t>
            </w:r>
          </w:p>
        </w:tc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Vyřizuje / linka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Karlovy Vary</w:t>
            </w:r>
          </w:p>
        </w:tc>
      </w:tr>
      <w:tr w:rsidR="00363E9D">
        <w:trPr>
          <w:cantSplit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E9D" w:rsidRDefault="003C1225" w:rsidP="003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03.03.2021</w:t>
            </w:r>
          </w:p>
        </w:tc>
      </w:tr>
    </w:tbl>
    <w:p w:rsidR="00363E9D" w:rsidRDefault="00363E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363E9D" w:rsidRDefault="00363E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9"/>
        <w:gridCol w:w="884"/>
        <w:gridCol w:w="140"/>
        <w:gridCol w:w="1960"/>
        <w:gridCol w:w="3095"/>
        <w:gridCol w:w="3095"/>
      </w:tblGrid>
      <w:tr w:rsidR="00363E9D">
        <w:trPr>
          <w:cantSplit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00188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00003/21/OF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celková maximální cena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326 340,00</w:t>
            </w:r>
          </w:p>
        </w:tc>
      </w:tr>
    </w:tbl>
    <w:p w:rsidR="00363E9D" w:rsidRDefault="00363E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363E9D" w:rsidRDefault="00363E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363E9D" w:rsidRDefault="00363E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Objednáváme u Vás</w:t>
      </w:r>
    </w:p>
    <w:p w:rsidR="00363E9D" w:rsidRDefault="00363E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42 000 ks  respirátorů v celkové maximální ceně 326 340 Kč vč. DPH dle přílohy této objednávky.</w:t>
      </w:r>
    </w:p>
    <w:p w:rsidR="00363E9D" w:rsidRDefault="00363E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363E9D" w:rsidRDefault="00363E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1658"/>
        <w:gridCol w:w="608"/>
        <w:gridCol w:w="2597"/>
        <w:gridCol w:w="55"/>
        <w:gridCol w:w="4587"/>
        <w:gridCol w:w="885"/>
      </w:tblGrid>
      <w:tr w:rsidR="00363E9D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Platba na fakturu</w:t>
            </w:r>
          </w:p>
        </w:tc>
        <w:tc>
          <w:tcPr>
            <w:tcW w:w="7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Kopii objednávky přiložte k daňovému dokladu.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363E9D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Fakturační adresa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Karlovarský kraj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363E9D">
        <w:trPr>
          <w:cantSplit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Odbor finanční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363E9D">
        <w:trPr>
          <w:cantSplit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Závodní 88/353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363E9D">
        <w:trPr>
          <w:cantSplit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360 06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363E9D" w:rsidRDefault="00363E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4863"/>
        <w:gridCol w:w="4642"/>
        <w:gridCol w:w="885"/>
      </w:tblGrid>
      <w:tr w:rsidR="00363E9D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IČO: 70891168</w:t>
            </w:r>
          </w:p>
        </w:tc>
      </w:tr>
      <w:tr w:rsidR="00363E9D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363E9D" w:rsidRDefault="00363E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363E9D" w:rsidRDefault="00363E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363E9D" w:rsidRDefault="00363E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363E9D" w:rsidRDefault="00363E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363E9D" w:rsidRDefault="00363E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363E9D" w:rsidRDefault="00363E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3979"/>
        <w:gridCol w:w="884"/>
        <w:gridCol w:w="4642"/>
        <w:gridCol w:w="885"/>
      </w:tblGrid>
      <w:tr w:rsidR="00363E9D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363E9D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C1225" w:rsidP="003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</w:p>
        </w:tc>
        <w:tc>
          <w:tcPr>
            <w:tcW w:w="6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363E9D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Vedoucí odboru finančního</w:t>
            </w:r>
          </w:p>
        </w:tc>
        <w:tc>
          <w:tcPr>
            <w:tcW w:w="6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E9D" w:rsidRDefault="0036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363E9D" w:rsidRDefault="00363E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363E9D" w:rsidRDefault="00363E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363E9D" w:rsidRDefault="00363E9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/>
          <w:sz w:val="2"/>
          <w:szCs w:val="2"/>
        </w:rPr>
        <w:t> </w:t>
      </w:r>
    </w:p>
    <w:sectPr w:rsidR="00363E9D">
      <w:headerReference w:type="default" r:id="rId7"/>
      <w:footerReference w:type="default" r:id="rId8"/>
      <w:pgSz w:w="11903" w:h="16833"/>
      <w:pgMar w:top="283" w:right="566" w:bottom="566" w:left="283" w:header="283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E9D" w:rsidRDefault="00363E9D">
      <w:pPr>
        <w:spacing w:after="0" w:line="240" w:lineRule="auto"/>
      </w:pPr>
      <w:r>
        <w:separator/>
      </w:r>
    </w:p>
  </w:endnote>
  <w:endnote w:type="continuationSeparator" w:id="0">
    <w:p w:rsidR="00363E9D" w:rsidRDefault="0036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1053"/>
    </w:tblGrid>
    <w:tr w:rsidR="00363E9D">
      <w:trPr>
        <w:cantSplit/>
      </w:trPr>
      <w:tc>
        <w:tcPr>
          <w:tcW w:w="11053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363E9D" w:rsidRDefault="00363E9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/>
              <w:color w:val="000000"/>
              <w:sz w:val="14"/>
              <w:szCs w:val="14"/>
            </w:rPr>
            <w:t>Sídlo: Karlovy Vary, Závodní 353/88, 360 06, Karlovy Vary-Dvory,  Česká republika, IČ: 70891168, DIČ: CZ70891168, tel.: +420 354 222 300, http://www.kr-karlovarsky.cz, e-mail: posta@kr-karlovarsky.cz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E9D" w:rsidRDefault="00363E9D">
      <w:pPr>
        <w:spacing w:after="0" w:line="240" w:lineRule="auto"/>
      </w:pPr>
      <w:r>
        <w:separator/>
      </w:r>
    </w:p>
  </w:footnote>
  <w:footnote w:type="continuationSeparator" w:id="0">
    <w:p w:rsidR="00363E9D" w:rsidRDefault="00363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E9D" w:rsidRDefault="00363E9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25"/>
    <w:rsid w:val="00363E9D"/>
    <w:rsid w:val="003C1225"/>
    <w:rsid w:val="009E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ED1C8D4-52F5-46A4-95B3-1DD362D4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Volfová Jana</dc:creator>
  <cp:keywords/>
  <dc:description/>
  <cp:lastModifiedBy>Volfová Jana</cp:lastModifiedBy>
  <cp:revision>2</cp:revision>
  <dcterms:created xsi:type="dcterms:W3CDTF">2021-05-03T12:43:00Z</dcterms:created>
  <dcterms:modified xsi:type="dcterms:W3CDTF">2021-05-03T12:43:00Z</dcterms:modified>
</cp:coreProperties>
</file>