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E30B" w14:textId="77777777" w:rsidR="00AD76F5" w:rsidRPr="00252F4C" w:rsidRDefault="00AD76F5" w:rsidP="00AD76F5">
      <w:pPr>
        <w:jc w:val="both"/>
        <w:rPr>
          <w:b/>
          <w:sz w:val="22"/>
          <w:szCs w:val="22"/>
        </w:rPr>
      </w:pPr>
    </w:p>
    <w:p w14:paraId="426AEC92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14:paraId="1B027322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4807ADE0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65200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14:paraId="2CA4ABDC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4461D2F1" w14:textId="77777777" w:rsidR="00AD76F5" w:rsidRPr="00F70B83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E62DFB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547EEC7F" w14:textId="77777777"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4396C9" w14:textId="77777777"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4FFC5DE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14:paraId="1FAB72A9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ED6F7B">
        <w:rPr>
          <w:rFonts w:asciiTheme="minorHAnsi" w:hAnsiTheme="minorHAnsi" w:cstheme="minorHAnsi"/>
          <w:sz w:val="22"/>
          <w:szCs w:val="22"/>
        </w:rPr>
        <w:t>Luďkem Šimk</w:t>
      </w:r>
      <w:r w:rsidR="00A1574B">
        <w:rPr>
          <w:rFonts w:asciiTheme="minorHAnsi" w:hAnsiTheme="minorHAnsi" w:cstheme="minorHAnsi"/>
          <w:sz w:val="22"/>
          <w:szCs w:val="22"/>
        </w:rPr>
        <w:t>o</w:t>
      </w:r>
      <w:r w:rsidRPr="00F70B83">
        <w:rPr>
          <w:rFonts w:asciiTheme="minorHAnsi" w:hAnsiTheme="minorHAnsi" w:cstheme="minorHAnsi"/>
          <w:sz w:val="22"/>
          <w:szCs w:val="22"/>
        </w:rPr>
        <w:t>, starostou města</w:t>
      </w:r>
    </w:p>
    <w:p w14:paraId="0F5A8E0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296317</w:t>
      </w:r>
    </w:p>
    <w:p w14:paraId="20071A61" w14:textId="4658798A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2D0225">
        <w:rPr>
          <w:rFonts w:ascii="Calibri" w:hAnsi="Calibri" w:cs="Calibri"/>
          <w:sz w:val="22"/>
          <w:szCs w:val="22"/>
        </w:rPr>
        <w:t xml:space="preserve">Komerční banka, a. s., pobočka Rýmařov, č. ú. </w:t>
      </w:r>
      <w:r w:rsidR="007E6692">
        <w:rPr>
          <w:rFonts w:ascii="Calibri" w:hAnsi="Calibri" w:cs="Calibri"/>
          <w:sz w:val="22"/>
          <w:szCs w:val="22"/>
        </w:rPr>
        <w:t>19–1421771</w:t>
      </w:r>
      <w:r w:rsidR="002D0225">
        <w:rPr>
          <w:rFonts w:ascii="Calibri" w:hAnsi="Calibri" w:cs="Calibri"/>
          <w:sz w:val="22"/>
          <w:szCs w:val="22"/>
        </w:rPr>
        <w:t>/0100</w:t>
      </w:r>
    </w:p>
    <w:p w14:paraId="4B8BB66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9E286D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25B704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a</w:t>
      </w:r>
    </w:p>
    <w:p w14:paraId="58EFE20F" w14:textId="77777777" w:rsidR="00AD76F5" w:rsidRPr="00F70B83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14:paraId="05C03A1C" w14:textId="77777777" w:rsidR="009816BE" w:rsidRPr="00F70B83" w:rsidRDefault="009816BE" w:rsidP="009816BE">
      <w:pPr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Český rybářský svaz, místní organizace Rýmařov</w:t>
      </w:r>
    </w:p>
    <w:p w14:paraId="3A8203C9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879E5">
        <w:rPr>
          <w:rFonts w:asciiTheme="minorHAnsi" w:hAnsiTheme="minorHAnsi" w:cstheme="minorHAnsi"/>
          <w:sz w:val="22"/>
          <w:szCs w:val="22"/>
        </w:rPr>
        <w:t>Podolská 1336/1</w:t>
      </w:r>
      <w:r w:rsidRPr="00F70B83">
        <w:rPr>
          <w:rFonts w:asciiTheme="minorHAnsi" w:hAnsiTheme="minorHAnsi" w:cstheme="minorHAnsi"/>
          <w:sz w:val="22"/>
          <w:szCs w:val="22"/>
        </w:rPr>
        <w:t>, 795 01 Rýmařov</w:t>
      </w:r>
    </w:p>
    <w:p w14:paraId="28D81807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zastoupeným </w:t>
      </w:r>
      <w:r w:rsidR="0029365E">
        <w:rPr>
          <w:rFonts w:asciiTheme="minorHAnsi" w:hAnsiTheme="minorHAnsi" w:cstheme="minorHAnsi"/>
          <w:sz w:val="22"/>
          <w:szCs w:val="22"/>
        </w:rPr>
        <w:t>Zdeňkem Tkadlečkem</w:t>
      </w:r>
    </w:p>
    <w:p w14:paraId="051E8E80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18050395</w:t>
      </w:r>
    </w:p>
    <w:p w14:paraId="004D82B2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Bankovní spojení: Česká spořitelna, a.s., č. ú.: 1844489349/0800</w:t>
      </w:r>
    </w:p>
    <w:p w14:paraId="389B9100" w14:textId="77777777"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4316788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01ABED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D190CBD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50A6A1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B945CAD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14:paraId="35B449C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07EB3DA" w14:textId="77777777"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77C68F41" w14:textId="64015169"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0B83">
        <w:rPr>
          <w:rFonts w:asciiTheme="minorHAnsi" w:hAnsiTheme="minorHAnsi" w:cstheme="minorHAnsi"/>
          <w:sz w:val="22"/>
          <w:szCs w:val="22"/>
        </w:rPr>
        <w:t>Účelem smlouvy je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pravidelná činnost </w:t>
      </w:r>
      <w:r w:rsidR="00EA5F7C">
        <w:rPr>
          <w:rFonts w:asciiTheme="minorHAnsi" w:hAnsiTheme="minorHAnsi" w:cstheme="minorHAnsi"/>
          <w:sz w:val="22"/>
          <w:szCs w:val="22"/>
        </w:rPr>
        <w:t xml:space="preserve">rybářského kroužku </w:t>
      </w:r>
      <w:r w:rsidR="00CB5D27">
        <w:rPr>
          <w:rFonts w:asciiTheme="minorHAnsi" w:hAnsiTheme="minorHAnsi" w:cstheme="minorHAnsi"/>
          <w:sz w:val="22"/>
          <w:szCs w:val="22"/>
        </w:rPr>
        <w:t xml:space="preserve">dětí a </w:t>
      </w:r>
      <w:r w:rsidR="00EA5F7C">
        <w:rPr>
          <w:rFonts w:asciiTheme="minorHAnsi" w:hAnsiTheme="minorHAnsi" w:cstheme="minorHAnsi"/>
          <w:sz w:val="22"/>
          <w:szCs w:val="22"/>
        </w:rPr>
        <w:t>mládeže při MO ČRS Rýmařov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</w:t>
      </w:r>
      <w:r w:rsidRPr="00F70B83">
        <w:rPr>
          <w:rFonts w:asciiTheme="minorHAnsi" w:hAnsiTheme="minorHAnsi" w:cstheme="minorHAnsi"/>
          <w:sz w:val="22"/>
          <w:szCs w:val="22"/>
        </w:rPr>
        <w:t xml:space="preserve">v rámci Programu </w:t>
      </w:r>
      <w:r w:rsidR="007E6692">
        <w:rPr>
          <w:rFonts w:asciiTheme="minorHAnsi" w:hAnsiTheme="minorHAnsi" w:cstheme="minorHAnsi"/>
          <w:sz w:val="22"/>
          <w:szCs w:val="22"/>
        </w:rPr>
        <w:t>I – Podpora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soustavné a pravidelné sportovní činnosti dětí a mládeže</w:t>
      </w:r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14:paraId="1772A162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3A5EE51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FB4585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4AED7CE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14:paraId="3299C28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FC82322" w14:textId="6A16AA01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D01EA8">
        <w:rPr>
          <w:rFonts w:asciiTheme="minorHAnsi" w:hAnsiTheme="minorHAnsi" w:cstheme="minorHAnsi"/>
          <w:sz w:val="22"/>
          <w:szCs w:val="22"/>
        </w:rPr>
        <w:t>50</w:t>
      </w:r>
      <w:r w:rsidR="00ED6F7B">
        <w:rPr>
          <w:rFonts w:asciiTheme="minorHAnsi" w:hAnsiTheme="minorHAnsi" w:cstheme="minorHAnsi"/>
          <w:sz w:val="22"/>
          <w:szCs w:val="22"/>
        </w:rPr>
        <w:t>.0</w:t>
      </w:r>
      <w:r w:rsidR="00D01EA8">
        <w:rPr>
          <w:rFonts w:asciiTheme="minorHAnsi" w:hAnsiTheme="minorHAnsi" w:cstheme="minorHAnsi"/>
          <w:sz w:val="22"/>
          <w:szCs w:val="22"/>
        </w:rPr>
        <w:t>0</w:t>
      </w:r>
      <w:r w:rsidR="00ED6F7B">
        <w:rPr>
          <w:rFonts w:asciiTheme="minorHAnsi" w:hAnsiTheme="minorHAnsi" w:cstheme="minorHAnsi"/>
          <w:sz w:val="22"/>
          <w:szCs w:val="22"/>
        </w:rPr>
        <w:t>0</w:t>
      </w:r>
      <w:r w:rsidRPr="00F70B83">
        <w:rPr>
          <w:rFonts w:asciiTheme="minorHAnsi" w:hAnsiTheme="minorHAnsi" w:cstheme="minorHAnsi"/>
          <w:sz w:val="22"/>
          <w:szCs w:val="22"/>
        </w:rPr>
        <w:t xml:space="preserve"> Kč (slovy </w:t>
      </w:r>
      <w:r w:rsidR="00D01EA8">
        <w:rPr>
          <w:rFonts w:asciiTheme="minorHAnsi" w:hAnsiTheme="minorHAnsi" w:cstheme="minorHAnsi"/>
          <w:sz w:val="22"/>
          <w:szCs w:val="22"/>
        </w:rPr>
        <w:t>padesáttisíc</w:t>
      </w:r>
      <w:r w:rsidRPr="00F70B83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 nejpozději však do 14 dnů od podpisu smlouvy. </w:t>
      </w:r>
    </w:p>
    <w:p w14:paraId="4BF8BFBE" w14:textId="77777777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20E0C78C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14:paraId="6A54126F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14:paraId="36541E97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542660C5" w14:textId="2C5FB991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použít poskytnutou dotaci nejpozději </w:t>
      </w:r>
      <w:r w:rsidR="00D01EA8">
        <w:rPr>
          <w:rFonts w:asciiTheme="minorHAnsi" w:hAnsiTheme="minorHAnsi" w:cstheme="minorHAnsi"/>
          <w:sz w:val="22"/>
          <w:szCs w:val="22"/>
        </w:rPr>
        <w:t>do 30.11.202</w:t>
      </w:r>
      <w:r w:rsidR="00CB5D27">
        <w:rPr>
          <w:rFonts w:asciiTheme="minorHAnsi" w:hAnsiTheme="minorHAnsi" w:cstheme="minorHAnsi"/>
          <w:sz w:val="22"/>
          <w:szCs w:val="22"/>
        </w:rPr>
        <w:t>1</w:t>
      </w:r>
      <w:r w:rsidRPr="00F70B83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5B3E34" w14:textId="1F57C1CE"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předložit nejpozději do 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</w:t>
      </w:r>
      <w:r w:rsidR="00D01EA8">
        <w:rPr>
          <w:rFonts w:asciiTheme="minorHAnsi" w:hAnsiTheme="minorHAnsi" w:cstheme="minorHAnsi"/>
          <w:sz w:val="22"/>
          <w:szCs w:val="22"/>
        </w:rPr>
        <w:t>2</w:t>
      </w:r>
      <w:r w:rsidR="00CB5D27">
        <w:rPr>
          <w:rFonts w:asciiTheme="minorHAnsi" w:hAnsiTheme="minorHAnsi" w:cstheme="minorHAnsi"/>
          <w:sz w:val="22"/>
          <w:szCs w:val="22"/>
        </w:rPr>
        <w:t>1</w:t>
      </w:r>
      <w:r w:rsidRPr="00F70B83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14:paraId="4A6E4C86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lastRenderedPageBreak/>
        <w:t>přehled čerpání jednotlivých položek rozpočtu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047A7F49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6A71B563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komentář k realizaci projektu a jeho závěrečné vyhodnocení; </w:t>
      </w:r>
    </w:p>
    <w:p w14:paraId="274874B4" w14:textId="77777777"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14:paraId="21B1D9C9" w14:textId="730B3BF6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</w:t>
      </w:r>
      <w:r w:rsidR="00D01EA8">
        <w:rPr>
          <w:rFonts w:asciiTheme="minorHAnsi" w:hAnsiTheme="minorHAnsi" w:cstheme="minorHAnsi"/>
          <w:sz w:val="22"/>
          <w:szCs w:val="22"/>
        </w:rPr>
        <w:t>2</w:t>
      </w:r>
      <w:r w:rsidR="00F229C2">
        <w:rPr>
          <w:rFonts w:asciiTheme="minorHAnsi" w:hAnsiTheme="minorHAnsi" w:cstheme="minorHAnsi"/>
          <w:sz w:val="22"/>
          <w:szCs w:val="22"/>
        </w:rPr>
        <w:t>1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3EFCB6EE" w14:textId="0C2845A9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</w:t>
      </w:r>
      <w:r w:rsidR="007E6692" w:rsidRPr="00F70B83">
        <w:rPr>
          <w:rFonts w:asciiTheme="minorHAnsi" w:hAnsiTheme="minorHAnsi" w:cstheme="minorHAnsi"/>
          <w:sz w:val="22"/>
          <w:szCs w:val="22"/>
        </w:rPr>
        <w:t>projektem – přesun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 mezi jednotlivými položkami rozpočtu je možný bez souhlasu </w:t>
      </w:r>
      <w:r w:rsidR="008E433A" w:rsidRPr="00EA5F7C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14:paraId="0002AA2C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14:paraId="01470812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14:paraId="1D0D42DB" w14:textId="77777777"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14:paraId="20CA823B" w14:textId="77777777"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F70B83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F70B83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14:paraId="13F2DFED" w14:textId="77777777"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14:paraId="678531B1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 7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14:paraId="7BD04A65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14:paraId="00C30D37" w14:textId="77777777"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20 % poskytnuté dotace</w:t>
      </w:r>
    </w:p>
    <w:p w14:paraId="55DEA8A8" w14:textId="77777777"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F70B83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14:paraId="59F91F4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531E1D3" w14:textId="3B1DD64C" w:rsidR="00AD76F5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2B300EC" w14:textId="77777777" w:rsidR="000504F9" w:rsidRPr="00F70B83" w:rsidRDefault="000504F9" w:rsidP="00AD76F5">
      <w:pPr>
        <w:rPr>
          <w:rFonts w:asciiTheme="minorHAnsi" w:hAnsiTheme="minorHAnsi" w:cstheme="minorHAnsi"/>
          <w:sz w:val="22"/>
          <w:szCs w:val="22"/>
        </w:rPr>
      </w:pPr>
    </w:p>
    <w:p w14:paraId="25B13F3C" w14:textId="77777777"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14:paraId="1BD3A3A3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21395898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14:paraId="3008716C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14:paraId="4EF40A89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14:paraId="0344FC7F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F70B83">
        <w:rPr>
          <w:rFonts w:asciiTheme="minorHAnsi" w:hAnsiTheme="minorHAnsi" w:cstheme="minorHAnsi"/>
          <w:sz w:val="22"/>
          <w:szCs w:val="22"/>
        </w:rPr>
        <w:t>e</w:t>
      </w:r>
      <w:r w:rsidRPr="00F70B83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F70B83">
        <w:rPr>
          <w:rFonts w:asciiTheme="minorHAnsi" w:hAnsiTheme="minorHAnsi" w:cstheme="minorHAnsi"/>
          <w:sz w:val="22"/>
          <w:szCs w:val="22"/>
        </w:rPr>
        <w:t>i</w:t>
      </w:r>
      <w:r w:rsidRPr="00F70B83">
        <w:rPr>
          <w:rFonts w:asciiTheme="minorHAnsi" w:hAnsiTheme="minorHAnsi" w:cstheme="minorHAnsi"/>
          <w:sz w:val="22"/>
          <w:szCs w:val="22"/>
        </w:rPr>
        <w:t xml:space="preserve">) této smlouvy. Výpovědní lhůta činí 15 dnů ode </w:t>
      </w:r>
      <w:r w:rsidRPr="00F70B83">
        <w:rPr>
          <w:rFonts w:asciiTheme="minorHAnsi" w:hAnsiTheme="minorHAnsi" w:cstheme="minorHAnsi"/>
          <w:sz w:val="22"/>
          <w:szCs w:val="22"/>
        </w:rPr>
        <w:lastRenderedPageBreak/>
        <w:t>dne doručení písemné výpovědi příjemci. V 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14:paraId="089735A2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14:paraId="2BF142C0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619A8160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14:paraId="7F623552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14:paraId="75A49375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14:paraId="45B9D555" w14:textId="77777777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14:paraId="0539F207" w14:textId="5436ACFF"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 poskytnutí dotace a uzavření této smlouvy rozhodlo zastupitelstvo města svým usnesením č. </w:t>
      </w:r>
      <w:r w:rsidR="00F229C2">
        <w:rPr>
          <w:rFonts w:asciiTheme="minorHAnsi" w:hAnsiTheme="minorHAnsi" w:cstheme="minorHAnsi"/>
          <w:sz w:val="22"/>
          <w:szCs w:val="22"/>
        </w:rPr>
        <w:t>813/16/21</w:t>
      </w:r>
      <w:r w:rsidR="00ED6F7B">
        <w:rPr>
          <w:rFonts w:asciiTheme="minorHAnsi" w:hAnsiTheme="minorHAnsi" w:cstheme="minorHAnsi"/>
          <w:sz w:val="22"/>
          <w:szCs w:val="22"/>
        </w:rPr>
        <w:t xml:space="preserve"> </w:t>
      </w:r>
      <w:r w:rsidRPr="00F70B83">
        <w:rPr>
          <w:rFonts w:asciiTheme="minorHAnsi" w:hAnsiTheme="minorHAnsi" w:cstheme="minorHAnsi"/>
          <w:sz w:val="22"/>
          <w:szCs w:val="22"/>
        </w:rPr>
        <w:t xml:space="preserve">ze dne </w:t>
      </w:r>
      <w:r w:rsidR="000504F9">
        <w:rPr>
          <w:rFonts w:asciiTheme="minorHAnsi" w:hAnsiTheme="minorHAnsi" w:cstheme="minorHAnsi"/>
          <w:sz w:val="22"/>
          <w:szCs w:val="22"/>
        </w:rPr>
        <w:t>1</w:t>
      </w:r>
      <w:r w:rsidR="00F229C2">
        <w:rPr>
          <w:rFonts w:asciiTheme="minorHAnsi" w:hAnsiTheme="minorHAnsi" w:cstheme="minorHAnsi"/>
          <w:sz w:val="22"/>
          <w:szCs w:val="22"/>
        </w:rPr>
        <w:t>1</w:t>
      </w:r>
      <w:r w:rsidR="000504F9">
        <w:rPr>
          <w:rFonts w:asciiTheme="minorHAnsi" w:hAnsiTheme="minorHAnsi" w:cstheme="minorHAnsi"/>
          <w:sz w:val="22"/>
          <w:szCs w:val="22"/>
        </w:rPr>
        <w:t>.02.202</w:t>
      </w:r>
      <w:r w:rsidR="00F229C2">
        <w:rPr>
          <w:rFonts w:asciiTheme="minorHAnsi" w:hAnsiTheme="minorHAnsi" w:cstheme="minorHAnsi"/>
          <w:sz w:val="22"/>
          <w:szCs w:val="22"/>
        </w:rPr>
        <w:t>1</w:t>
      </w:r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14:paraId="1B06A959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99B74A6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BD702CA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292A3DF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EA58D75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1030AD7B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367BF158" w14:textId="30EB4BE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F229C2">
        <w:rPr>
          <w:rFonts w:asciiTheme="minorHAnsi" w:hAnsiTheme="minorHAnsi" w:cstheme="minorHAnsi"/>
          <w:sz w:val="22"/>
          <w:szCs w:val="22"/>
        </w:rPr>
        <w:t>3.3.2021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D27C2B">
        <w:rPr>
          <w:rFonts w:asciiTheme="minorHAnsi" w:hAnsiTheme="minorHAnsi" w:cstheme="minorHAnsi"/>
          <w:sz w:val="22"/>
          <w:szCs w:val="22"/>
        </w:rPr>
        <w:t>3.3.2021</w:t>
      </w:r>
    </w:p>
    <w:p w14:paraId="4BE69682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828D563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018F20D8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AEBA4D4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D1F5937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66AE96A1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52D57DDF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634AB69E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44CA6BC" w14:textId="77777777"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14:paraId="4BA5643F" w14:textId="77777777" w:rsidR="00AD76F5" w:rsidRDefault="00AD76F5" w:rsidP="00AD76F5"/>
    <w:p w14:paraId="23039895" w14:textId="5F34F6D8" w:rsidR="00AD76F5" w:rsidRDefault="00AD76F5" w:rsidP="00AD76F5">
      <w:pPr>
        <w:jc w:val="both"/>
        <w:rPr>
          <w:sz w:val="22"/>
          <w:szCs w:val="22"/>
        </w:rPr>
      </w:pPr>
    </w:p>
    <w:p w14:paraId="0DEEABE4" w14:textId="4E3B1D8A" w:rsidR="00097805" w:rsidRDefault="00097805" w:rsidP="00AD76F5">
      <w:pPr>
        <w:jc w:val="both"/>
        <w:rPr>
          <w:sz w:val="22"/>
          <w:szCs w:val="22"/>
        </w:rPr>
      </w:pPr>
    </w:p>
    <w:p w14:paraId="4CE91877" w14:textId="255C6533" w:rsidR="00097805" w:rsidRDefault="00097805" w:rsidP="00AD76F5">
      <w:pPr>
        <w:jc w:val="both"/>
        <w:rPr>
          <w:sz w:val="22"/>
          <w:szCs w:val="22"/>
        </w:rPr>
      </w:pPr>
    </w:p>
    <w:p w14:paraId="64A31271" w14:textId="5F076CBD" w:rsidR="00097805" w:rsidRDefault="00097805" w:rsidP="00AD76F5">
      <w:pPr>
        <w:jc w:val="both"/>
        <w:rPr>
          <w:sz w:val="22"/>
          <w:szCs w:val="22"/>
        </w:rPr>
      </w:pPr>
    </w:p>
    <w:p w14:paraId="3AE379E2" w14:textId="43C7AA2B" w:rsidR="00097805" w:rsidRDefault="00097805" w:rsidP="00AD76F5">
      <w:pPr>
        <w:jc w:val="both"/>
        <w:rPr>
          <w:sz w:val="22"/>
          <w:szCs w:val="22"/>
        </w:rPr>
      </w:pPr>
    </w:p>
    <w:p w14:paraId="5DD81002" w14:textId="44EAF524" w:rsidR="00097805" w:rsidRDefault="00097805" w:rsidP="00AD76F5">
      <w:pPr>
        <w:jc w:val="both"/>
        <w:rPr>
          <w:sz w:val="22"/>
          <w:szCs w:val="22"/>
        </w:rPr>
      </w:pPr>
    </w:p>
    <w:p w14:paraId="04CB4CCF" w14:textId="064E55CD" w:rsidR="00097805" w:rsidRDefault="00097805" w:rsidP="00AD76F5">
      <w:pPr>
        <w:jc w:val="both"/>
        <w:rPr>
          <w:sz w:val="22"/>
          <w:szCs w:val="22"/>
        </w:rPr>
      </w:pPr>
    </w:p>
    <w:p w14:paraId="063E6095" w14:textId="220BF611" w:rsidR="00097805" w:rsidRDefault="00097805" w:rsidP="00AD76F5">
      <w:pPr>
        <w:jc w:val="both"/>
        <w:rPr>
          <w:sz w:val="22"/>
          <w:szCs w:val="22"/>
        </w:rPr>
      </w:pPr>
    </w:p>
    <w:p w14:paraId="3FEBBE05" w14:textId="51E5A978" w:rsidR="00097805" w:rsidRDefault="00097805" w:rsidP="00AD76F5">
      <w:pPr>
        <w:jc w:val="both"/>
        <w:rPr>
          <w:sz w:val="22"/>
          <w:szCs w:val="22"/>
        </w:rPr>
      </w:pPr>
    </w:p>
    <w:p w14:paraId="72A350C2" w14:textId="7E5E1F74" w:rsidR="00097805" w:rsidRDefault="00097805" w:rsidP="00AD76F5">
      <w:pPr>
        <w:jc w:val="both"/>
        <w:rPr>
          <w:sz w:val="22"/>
          <w:szCs w:val="22"/>
        </w:rPr>
      </w:pPr>
    </w:p>
    <w:p w14:paraId="7BE9A471" w14:textId="4D567444" w:rsidR="00097805" w:rsidRDefault="00097805" w:rsidP="00AD76F5">
      <w:pPr>
        <w:jc w:val="both"/>
        <w:rPr>
          <w:sz w:val="22"/>
          <w:szCs w:val="22"/>
        </w:rPr>
      </w:pPr>
    </w:p>
    <w:p w14:paraId="08B7403B" w14:textId="7927BDA5" w:rsidR="00097805" w:rsidRDefault="00097805" w:rsidP="00AD76F5">
      <w:pPr>
        <w:jc w:val="both"/>
        <w:rPr>
          <w:sz w:val="22"/>
          <w:szCs w:val="22"/>
        </w:rPr>
      </w:pPr>
    </w:p>
    <w:p w14:paraId="04A35536" w14:textId="0908AC3F" w:rsidR="00097805" w:rsidRDefault="00097805" w:rsidP="00AD76F5">
      <w:pPr>
        <w:jc w:val="both"/>
        <w:rPr>
          <w:sz w:val="22"/>
          <w:szCs w:val="22"/>
        </w:rPr>
      </w:pPr>
    </w:p>
    <w:p w14:paraId="2CC4A622" w14:textId="0F263781" w:rsidR="00097805" w:rsidRDefault="00097805" w:rsidP="00AD76F5">
      <w:pPr>
        <w:jc w:val="both"/>
        <w:rPr>
          <w:sz w:val="22"/>
          <w:szCs w:val="22"/>
        </w:rPr>
      </w:pPr>
    </w:p>
    <w:p w14:paraId="482BF879" w14:textId="77777777" w:rsidR="00097805" w:rsidRDefault="00097805" w:rsidP="00AD76F5">
      <w:pPr>
        <w:jc w:val="both"/>
        <w:rPr>
          <w:sz w:val="22"/>
          <w:szCs w:val="22"/>
        </w:rPr>
      </w:pPr>
    </w:p>
    <w:p w14:paraId="5C0161D8" w14:textId="77777777" w:rsidR="00AD76F5" w:rsidRDefault="00AD76F5" w:rsidP="00AD76F5">
      <w:pPr>
        <w:jc w:val="both"/>
        <w:rPr>
          <w:sz w:val="22"/>
          <w:szCs w:val="22"/>
        </w:rPr>
      </w:pPr>
    </w:p>
    <w:p w14:paraId="69684609" w14:textId="77777777" w:rsidR="00097805" w:rsidRDefault="00097805" w:rsidP="00097805">
      <w:pPr>
        <w:jc w:val="both"/>
        <w:rPr>
          <w:sz w:val="18"/>
          <w:szCs w:val="18"/>
        </w:rPr>
      </w:pPr>
      <w:bookmarkStart w:id="0" w:name="_Hlk64277572"/>
      <w:r w:rsidRPr="0063196C">
        <w:rPr>
          <w:sz w:val="18"/>
          <w:szCs w:val="18"/>
        </w:rPr>
        <w:lastRenderedPageBreak/>
        <w:t>Příloha smlouvy č. 1</w:t>
      </w:r>
    </w:p>
    <w:p w14:paraId="6053B69C" w14:textId="77777777" w:rsidR="00097805" w:rsidRPr="0063196C" w:rsidRDefault="00097805" w:rsidP="00097805">
      <w:pPr>
        <w:jc w:val="both"/>
        <w:rPr>
          <w:sz w:val="18"/>
          <w:szCs w:val="18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097805" w:rsidRPr="007A56DC" w14:paraId="16446E7B" w14:textId="77777777" w:rsidTr="003556FD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917BBB" w14:textId="77777777" w:rsidR="00097805" w:rsidRPr="0063196C" w:rsidRDefault="00097805" w:rsidP="003556F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3196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Přehledný rozpočet akce</w:t>
            </w:r>
          </w:p>
        </w:tc>
      </w:tr>
      <w:tr w:rsidR="00097805" w:rsidRPr="007A56DC" w14:paraId="4016E5A2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2B57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8D76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AE13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F050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6264F266" w14:textId="77777777" w:rsidTr="003556FD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5703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DBCB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BC15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5A7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3EBEE5BA" w14:textId="77777777" w:rsidTr="003556FD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2039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51D7E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7577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C3876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097805" w:rsidRPr="007A56DC" w14:paraId="121152AA" w14:textId="77777777" w:rsidTr="003556FD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FE8C3" w14:textId="77777777" w:rsidR="00097805" w:rsidRPr="00BC5DAC" w:rsidRDefault="00097805" w:rsidP="003556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B83">
              <w:rPr>
                <w:rFonts w:asciiTheme="minorHAnsi" w:hAnsiTheme="minorHAnsi" w:cstheme="minorHAnsi"/>
                <w:b/>
                <w:sz w:val="22"/>
                <w:szCs w:val="22"/>
              </w:rPr>
              <w:t>Český rybářský svaz, místní organizace Rýmařov</w:t>
            </w:r>
          </w:p>
        </w:tc>
      </w:tr>
      <w:tr w:rsidR="00097805" w:rsidRPr="007A56DC" w14:paraId="638AB919" w14:textId="77777777" w:rsidTr="003556FD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D04B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AF331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06B4D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5446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15AE728D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F2B6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08E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18F7C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74C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3C7CDD13" w14:textId="77777777" w:rsidTr="003556FD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D3BB3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82FDF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62CA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7C4FD" w14:textId="77777777" w:rsidR="00097805" w:rsidRPr="0063196C" w:rsidRDefault="00097805" w:rsidP="003556FD">
            <w:pPr>
              <w:rPr>
                <w:rFonts w:ascii="Calibri" w:hAnsi="Calibri"/>
                <w:color w:val="000000"/>
                <w:sz w:val="6"/>
                <w:szCs w:val="6"/>
              </w:rPr>
            </w:pPr>
            <w:r w:rsidRPr="0063196C">
              <w:rPr>
                <w:rFonts w:ascii="Calibri" w:hAnsi="Calibri"/>
                <w:color w:val="000000"/>
                <w:sz w:val="6"/>
                <w:szCs w:val="6"/>
              </w:rPr>
              <w:t> </w:t>
            </w:r>
          </w:p>
        </w:tc>
      </w:tr>
      <w:tr w:rsidR="00097805" w:rsidRPr="007A56DC" w14:paraId="5530918C" w14:textId="77777777" w:rsidTr="003556FD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0077" w14:textId="77777777" w:rsidR="00097805" w:rsidRPr="007A56DC" w:rsidRDefault="00097805" w:rsidP="003556FD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70B83">
              <w:rPr>
                <w:rFonts w:asciiTheme="minorHAnsi" w:hAnsiTheme="minorHAnsi" w:cstheme="minorHAnsi"/>
                <w:sz w:val="22"/>
                <w:szCs w:val="22"/>
              </w:rPr>
              <w:t xml:space="preserve">pravidelná činnost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rybářského kroužku dětí a mládeže při MO ČRS Rýmařov</w:t>
            </w:r>
          </w:p>
        </w:tc>
      </w:tr>
      <w:tr w:rsidR="00097805" w:rsidRPr="007A56DC" w14:paraId="1ED84789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8A2A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5315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94710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80303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7F7232CC" w14:textId="77777777" w:rsidTr="003556FD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0425" w14:textId="77777777" w:rsidR="00097805" w:rsidRPr="007A56DC" w:rsidRDefault="00097805" w:rsidP="003556F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F42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6267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3CD27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97805" w:rsidRPr="007A56DC" w14:paraId="5F230C88" w14:textId="77777777" w:rsidTr="003556FD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3AFF2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1D03A" w14:textId="77777777" w:rsidR="00097805" w:rsidRPr="007A56DC" w:rsidRDefault="00097805" w:rsidP="003556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F777" w14:textId="77777777" w:rsidR="00097805" w:rsidRPr="007A56DC" w:rsidRDefault="00097805" w:rsidP="003556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FB8B7D" w14:textId="77777777" w:rsidR="00097805" w:rsidRPr="007A56DC" w:rsidRDefault="00097805" w:rsidP="003556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Celková částka</w:t>
            </w:r>
          </w:p>
        </w:tc>
      </w:tr>
      <w:tr w:rsidR="00097805" w:rsidRPr="007A56DC" w14:paraId="1612A8D7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A49A3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Energie, internet, kanc.potřeby, rybářské potřeby aj.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E1862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A5BF6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66F004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</w:tr>
      <w:tr w:rsidR="00097805" w:rsidRPr="007A56DC" w14:paraId="72118C83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E3FC5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Závody dětí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4BDAC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FD3311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9D0D3C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13000</w:t>
            </w:r>
          </w:p>
        </w:tc>
      </w:tr>
      <w:tr w:rsidR="00097805" w:rsidRPr="007A56DC" w14:paraId="04F48056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487600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Pobyty v přírodě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3B3F1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0B80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751D5F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18000</w:t>
            </w:r>
          </w:p>
        </w:tc>
      </w:tr>
      <w:tr w:rsidR="00097805" w:rsidRPr="007A56DC" w14:paraId="6A057E5A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EC06E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Stravování, pitný režim na akcích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1E94D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0028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9EE00A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</w:tr>
      <w:tr w:rsidR="00097805" w:rsidRPr="007A56DC" w14:paraId="45D1A9C2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CD2EAA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Kopírka a skříň do klubovny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4319C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FFF45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AA0CC7D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097805" w:rsidRPr="007A56DC" w14:paraId="7035EA9C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6A42DB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39B0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05D93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02A30D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3C2249AD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F76480C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6EB6B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259C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EA6B48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48DA7EAD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A71453F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A4732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A23A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078DDE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5398EABF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13A849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FD9B9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4646D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B19B09A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397A1AE7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728352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4A3C6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BCB9A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AEC9A2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1CE73358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6DB9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4198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22DB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5E2612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3CB9B2B3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97049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59F00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8DDA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BCFA4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1C35D150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95AFD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6D3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E672A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989916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608E775E" w14:textId="77777777" w:rsidTr="003556FD">
        <w:trPr>
          <w:trHeight w:val="315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BA854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762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B07C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63C92" w14:textId="77777777" w:rsidR="00097805" w:rsidRPr="007A56DC" w:rsidRDefault="00097805" w:rsidP="003556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7805" w:rsidRPr="007A56DC" w14:paraId="5586CE02" w14:textId="77777777" w:rsidTr="003556FD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322E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F12B" w14:textId="77777777" w:rsidR="00097805" w:rsidRPr="007A56DC" w:rsidRDefault="00097805" w:rsidP="003556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A56DC">
              <w:rPr>
                <w:rFonts w:ascii="Calibri" w:hAnsi="Calibri"/>
                <w:color w:val="000000"/>
                <w:sz w:val="22"/>
                <w:szCs w:val="22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CC06" w14:textId="77777777" w:rsidR="00097805" w:rsidRPr="007A56DC" w:rsidRDefault="00097805" w:rsidP="003556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77000</w:t>
            </w:r>
          </w:p>
        </w:tc>
      </w:tr>
      <w:bookmarkEnd w:id="0"/>
    </w:tbl>
    <w:p w14:paraId="3C1393E1" w14:textId="77777777" w:rsidR="00521005" w:rsidRDefault="00521005"/>
    <w:sectPr w:rsidR="00521005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F5"/>
    <w:rsid w:val="000504F9"/>
    <w:rsid w:val="000879E5"/>
    <w:rsid w:val="00097805"/>
    <w:rsid w:val="000C7373"/>
    <w:rsid w:val="000E7EBB"/>
    <w:rsid w:val="00167241"/>
    <w:rsid w:val="001C2C0F"/>
    <w:rsid w:val="0020062F"/>
    <w:rsid w:val="0029365E"/>
    <w:rsid w:val="002D0225"/>
    <w:rsid w:val="00302BD3"/>
    <w:rsid w:val="004004CF"/>
    <w:rsid w:val="004451EF"/>
    <w:rsid w:val="00466914"/>
    <w:rsid w:val="00473CC0"/>
    <w:rsid w:val="00521005"/>
    <w:rsid w:val="00577AB3"/>
    <w:rsid w:val="0068686A"/>
    <w:rsid w:val="00691832"/>
    <w:rsid w:val="00702BB4"/>
    <w:rsid w:val="0071390A"/>
    <w:rsid w:val="007D0502"/>
    <w:rsid w:val="007E6692"/>
    <w:rsid w:val="007F3CDD"/>
    <w:rsid w:val="00837300"/>
    <w:rsid w:val="008C4943"/>
    <w:rsid w:val="008E433A"/>
    <w:rsid w:val="00913EAB"/>
    <w:rsid w:val="009343D9"/>
    <w:rsid w:val="009816BE"/>
    <w:rsid w:val="00993A3D"/>
    <w:rsid w:val="009C2C28"/>
    <w:rsid w:val="00A1574B"/>
    <w:rsid w:val="00A22A0B"/>
    <w:rsid w:val="00A25913"/>
    <w:rsid w:val="00AD0767"/>
    <w:rsid w:val="00AD76F5"/>
    <w:rsid w:val="00B51E73"/>
    <w:rsid w:val="00BB36EB"/>
    <w:rsid w:val="00C279CC"/>
    <w:rsid w:val="00CA2B72"/>
    <w:rsid w:val="00CB5432"/>
    <w:rsid w:val="00CB5D27"/>
    <w:rsid w:val="00D01EA8"/>
    <w:rsid w:val="00D139B9"/>
    <w:rsid w:val="00D27C2B"/>
    <w:rsid w:val="00D66357"/>
    <w:rsid w:val="00DA0EFB"/>
    <w:rsid w:val="00DC0ECA"/>
    <w:rsid w:val="00DC3B90"/>
    <w:rsid w:val="00E2766E"/>
    <w:rsid w:val="00EA5F7C"/>
    <w:rsid w:val="00ED39DF"/>
    <w:rsid w:val="00ED6F7B"/>
    <w:rsid w:val="00EE1235"/>
    <w:rsid w:val="00F229C2"/>
    <w:rsid w:val="00F50862"/>
    <w:rsid w:val="00F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0BE4B"/>
  <w15:docId w15:val="{21376DDC-987C-4A8A-86A7-23A82528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stanikova.jana</dc:creator>
  <cp:lastModifiedBy>Jana Strnadelová</cp:lastModifiedBy>
  <cp:revision>4</cp:revision>
  <cp:lastPrinted>2021-03-03T12:07:00Z</cp:lastPrinted>
  <dcterms:created xsi:type="dcterms:W3CDTF">2021-03-03T12:11:00Z</dcterms:created>
  <dcterms:modified xsi:type="dcterms:W3CDTF">2021-03-23T09:41:00Z</dcterms:modified>
</cp:coreProperties>
</file>