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8E" w:rsidRPr="0093718E" w:rsidRDefault="0093718E" w:rsidP="009371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3718E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93718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01455">
        <w:rPr>
          <w:rFonts w:ascii="Calibri" w:eastAsia="Times New Roman" w:hAnsi="Calibri" w:cs="Calibri"/>
          <w:color w:val="000000"/>
          <w:lang w:eastAsia="cs-CZ"/>
        </w:rPr>
        <w:t>XXXXmedial</w:t>
      </w:r>
      <w:r w:rsidRPr="0093718E">
        <w:rPr>
          <w:rFonts w:ascii="Calibri" w:eastAsia="Times New Roman" w:hAnsi="Calibri" w:cs="Calibri"/>
          <w:color w:val="000000"/>
          <w:lang w:eastAsia="cs-CZ"/>
        </w:rPr>
        <w:t>&gt;</w:t>
      </w:r>
      <w:r w:rsidRPr="0093718E">
        <w:rPr>
          <w:rFonts w:ascii="Calibri" w:eastAsia="Times New Roman" w:hAnsi="Calibri" w:cs="Calibri"/>
          <w:color w:val="000000"/>
          <w:lang w:eastAsia="cs-CZ"/>
        </w:rPr>
        <w:br/>
      </w:r>
      <w:r w:rsidRPr="0093718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3718E">
        <w:rPr>
          <w:rFonts w:ascii="Calibri" w:eastAsia="Times New Roman" w:hAnsi="Calibri" w:cs="Calibri"/>
          <w:color w:val="000000"/>
          <w:lang w:eastAsia="cs-CZ"/>
        </w:rPr>
        <w:t xml:space="preserve"> 9. března 2021 13:31</w:t>
      </w:r>
      <w:r w:rsidRPr="0093718E">
        <w:rPr>
          <w:rFonts w:ascii="Calibri" w:eastAsia="Times New Roman" w:hAnsi="Calibri" w:cs="Calibri"/>
          <w:color w:val="000000"/>
          <w:lang w:eastAsia="cs-CZ"/>
        </w:rPr>
        <w:br/>
      </w:r>
      <w:r w:rsidRPr="0093718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3718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01455">
        <w:rPr>
          <w:rFonts w:ascii="Calibri" w:eastAsia="Times New Roman" w:hAnsi="Calibri" w:cs="Calibri"/>
          <w:color w:val="000000"/>
          <w:lang w:eastAsia="cs-CZ"/>
        </w:rPr>
        <w:t>XXXXnnm</w:t>
      </w:r>
      <w:r w:rsidRPr="0093718E">
        <w:rPr>
          <w:rFonts w:ascii="Calibri" w:eastAsia="Times New Roman" w:hAnsi="Calibri" w:cs="Calibri"/>
          <w:color w:val="000000"/>
          <w:lang w:eastAsia="cs-CZ"/>
        </w:rPr>
        <w:br/>
      </w:r>
      <w:r w:rsidRPr="0093718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3718E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3718E" w:rsidRPr="0093718E" w:rsidRDefault="0093718E" w:rsidP="009371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3718E" w:rsidRPr="0093718E" w:rsidRDefault="0093718E" w:rsidP="009371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371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přijetí Vaší objednávky, příště prosím použijte email pro objednání zboží </w:t>
      </w:r>
      <w:r w:rsidR="00F0145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Děkuji.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371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Best regards</w:t>
      </w:r>
      <w:r w:rsidRPr="009371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93718E" w:rsidRPr="0093718E" w:rsidTr="0093718E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93718E" w:rsidRPr="0093718E" w:rsidTr="0093718E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F01455" w:rsidP="009371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93718E"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3718E"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93718E"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93718E"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9371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 Rapid Diagnostics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 2790/4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9371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18E" w:rsidRPr="0093718E" w:rsidRDefault="0093718E" w:rsidP="00F0145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718E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F01455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93718E" w:rsidRPr="0093718E" w:rsidRDefault="0093718E" w:rsidP="009371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FF"/>
    <w:rsid w:val="00712202"/>
    <w:rsid w:val="0093718E"/>
    <w:rsid w:val="00A27588"/>
    <w:rsid w:val="00DD48FF"/>
    <w:rsid w:val="00F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745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838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1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46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1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80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29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681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74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14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2021-03-23T05:59:00Z</dcterms:created>
  <dcterms:modified xsi:type="dcterms:W3CDTF">2021-03-23T07:16:00Z</dcterms:modified>
</cp:coreProperties>
</file>