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EB" w:rsidRDefault="007A67EB" w:rsidP="007A67EB">
      <w:r>
        <w:t xml:space="preserve">Věc  Objednávka  </w:t>
      </w:r>
      <w:r w:rsidR="00560F87">
        <w:t>Panbio testů</w:t>
      </w:r>
      <w:r>
        <w:t xml:space="preserve">                                                     </w:t>
      </w:r>
      <w:r w:rsidR="00560F87">
        <w:t xml:space="preserve">         </w:t>
      </w:r>
      <w:r>
        <w:t xml:space="preserve">           </w:t>
      </w:r>
      <w:r w:rsidR="0012097F">
        <w:t>1</w:t>
      </w:r>
      <w:r w:rsidR="009177E4">
        <w:t>6</w:t>
      </w:r>
      <w:r w:rsidR="00667495">
        <w:t>.</w:t>
      </w:r>
      <w:r w:rsidR="002072F8">
        <w:t xml:space="preserve"> </w:t>
      </w:r>
      <w:r w:rsidR="00667495">
        <w:t>února 2021</w:t>
      </w:r>
    </w:p>
    <w:p w:rsidR="007A67EB" w:rsidRDefault="00560F87" w:rsidP="007A67EB">
      <w:r>
        <w:t>ABBOTT Rapid Diagnostics s</w:t>
      </w:r>
      <w:r w:rsidR="002072F8">
        <w:t>.</w:t>
      </w:r>
      <w:r>
        <w:t>r</w:t>
      </w:r>
      <w:r w:rsidR="002072F8">
        <w:t>.o.</w:t>
      </w:r>
      <w:r w:rsidR="007176FB">
        <w:t xml:space="preserve">, </w:t>
      </w:r>
      <w:r>
        <w:t>Vlastimořská 2790/4</w:t>
      </w:r>
      <w:r w:rsidR="002072F8">
        <w:t>, Praha 9,  IČ</w:t>
      </w:r>
      <w:r>
        <w:t>O 29133068</w:t>
      </w:r>
    </w:p>
    <w:p w:rsidR="007176FB" w:rsidRDefault="007176FB" w:rsidP="007A67EB"/>
    <w:p w:rsidR="007A67EB" w:rsidRDefault="007A67EB" w:rsidP="007A67EB">
      <w:r>
        <w:t>Prosíme</w:t>
      </w:r>
      <w:r w:rsidR="002072F8">
        <w:t>,</w:t>
      </w:r>
    </w:p>
    <w:p w:rsidR="007A67EB" w:rsidRDefault="009177E4" w:rsidP="007A67EB">
      <w:r>
        <w:t>32</w:t>
      </w:r>
      <w:r w:rsidR="002072F8">
        <w:t xml:space="preserve"> ks </w:t>
      </w:r>
      <w:r w:rsidR="00560F87">
        <w:t>Panbio Covid 19  Ag 25 tests</w:t>
      </w:r>
      <w:r w:rsidR="007A67EB">
        <w:t xml:space="preserve">                </w:t>
      </w:r>
    </w:p>
    <w:p w:rsidR="007A67EB" w:rsidRDefault="007A67EB" w:rsidP="007A67EB">
      <w:r>
        <w:t>Předpokládaná cena objednávky</w:t>
      </w:r>
      <w:r w:rsidR="002072F8">
        <w:t xml:space="preserve"> </w:t>
      </w:r>
      <w:r>
        <w:t xml:space="preserve"> </w:t>
      </w:r>
      <w:r w:rsidR="009177E4">
        <w:t>1</w:t>
      </w:r>
      <w:r w:rsidR="00667495">
        <w:t>00</w:t>
      </w:r>
      <w:r w:rsidR="002072F8">
        <w:t>.</w:t>
      </w:r>
      <w:r w:rsidR="00667495">
        <w:t>000</w:t>
      </w:r>
      <w:r w:rsidR="002072F8">
        <w:t>,-</w:t>
      </w:r>
      <w:bookmarkStart w:id="0" w:name="_GoBack"/>
      <w:bookmarkEnd w:id="0"/>
      <w:r w:rsidR="00667495">
        <w:t xml:space="preserve"> </w:t>
      </w:r>
      <w:r w:rsidR="002072F8">
        <w:t>Kč</w:t>
      </w:r>
      <w:r>
        <w:t xml:space="preserve"> bez DPH</w:t>
      </w:r>
    </w:p>
    <w:p w:rsidR="007A67EB" w:rsidRDefault="007A67EB" w:rsidP="007A67EB">
      <w:r>
        <w:t>MMN, a.s., Metyšova 468, Jilemnice ICO 05421888</w:t>
      </w:r>
    </w:p>
    <w:p w:rsidR="009322D9" w:rsidRDefault="009322D9"/>
    <w:sectPr w:rsidR="009322D9" w:rsidSect="0093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67EB"/>
    <w:rsid w:val="000B3CF0"/>
    <w:rsid w:val="0012097F"/>
    <w:rsid w:val="002072F8"/>
    <w:rsid w:val="003265B9"/>
    <w:rsid w:val="0049167D"/>
    <w:rsid w:val="00560F87"/>
    <w:rsid w:val="00667495"/>
    <w:rsid w:val="007176FB"/>
    <w:rsid w:val="007A67EB"/>
    <w:rsid w:val="008745B2"/>
    <w:rsid w:val="009177E4"/>
    <w:rsid w:val="009322D9"/>
    <w:rsid w:val="009C1703"/>
    <w:rsid w:val="009C58DE"/>
    <w:rsid w:val="00B02F20"/>
    <w:rsid w:val="00B80178"/>
    <w:rsid w:val="00DE1FBC"/>
    <w:rsid w:val="00E50D85"/>
    <w:rsid w:val="00EB7750"/>
    <w:rsid w:val="00F7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67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305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Nemocnice Jilemnice</dc:creator>
  <cp:lastModifiedBy>M1</cp:lastModifiedBy>
  <cp:revision>3</cp:revision>
  <dcterms:created xsi:type="dcterms:W3CDTF">2021-03-03T09:46:00Z</dcterms:created>
  <dcterms:modified xsi:type="dcterms:W3CDTF">2021-03-12T07:22:00Z</dcterms:modified>
</cp:coreProperties>
</file>