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43E6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 - Měřín, a.s.</w:t>
      </w:r>
      <w:r>
        <w:rPr>
          <w:rFonts w:ascii="Arial" w:hAnsi="Arial" w:cs="Arial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516, Měřín, PSČ 594 42, IČO 49434179 </w:t>
      </w:r>
    </w:p>
    <w:p w14:paraId="49ABB9B4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místopředseda představenstva: Mgr. Večeřová Lucie</w:t>
      </w:r>
    </w:p>
    <w:p w14:paraId="5BFFFE7D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 ř e j í m a t e l")</w:t>
      </w:r>
    </w:p>
    <w:p w14:paraId="06D2E1EC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6331CC69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087BC266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DD65E6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5B8378C4" w14:textId="77777777" w:rsidR="003F4C1F" w:rsidRDefault="003F4C1F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Večeřa Gabriel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 xml:space="preserve">. 56XXXX/XXXX, trvale bytem XXXXXXXXXXXXXXX, Velké Meziříčí, PSČ 594 01 </w:t>
      </w:r>
    </w:p>
    <w:p w14:paraId="78A131ED" w14:textId="19AEA1D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"d l u ž n í k")</w:t>
      </w:r>
    </w:p>
    <w:p w14:paraId="3CCF50F1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78610D28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3E42AF0B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1F42080C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433B8009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CABC4A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44A3AC95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5620A446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3D4AEA98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7E16A8E6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 CZ01312774</w:t>
      </w:r>
    </w:p>
    <w:p w14:paraId="465A7E09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18A1EA20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69F92B6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uzavírají  podle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>. § 1888 a násl. zákona č. 89/2012 Sb., občanského zákoníku, v platném znění,  tuto:</w:t>
      </w:r>
    </w:p>
    <w:p w14:paraId="02CC15BB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6A6A5097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0BA2B0C4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B63F5A3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44D37563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7F4B2483" w14:textId="7738683B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31.5.2006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391953">
        <w:rPr>
          <w:rFonts w:ascii="Arial" w:hAnsi="Arial" w:cs="Arial"/>
          <w:sz w:val="22"/>
          <w:szCs w:val="22"/>
        </w:rPr>
        <w:t xml:space="preserve">vedoucím územního pracoviště Břeclav Ing. Petrem </w:t>
      </w:r>
      <w:proofErr w:type="spellStart"/>
      <w:r w:rsidR="00391953">
        <w:rPr>
          <w:rFonts w:ascii="Arial" w:hAnsi="Arial" w:cs="Arial"/>
          <w:sz w:val="22"/>
          <w:szCs w:val="22"/>
        </w:rPr>
        <w:t>Klanicou</w:t>
      </w:r>
      <w:proofErr w:type="spellEnd"/>
      <w:r w:rsidR="00391953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r w:rsidR="00CE7C4E" w:rsidRPr="00391953">
        <w:rPr>
          <w:rFonts w:ascii="Arial" w:hAnsi="Arial" w:cs="Arial"/>
          <w:b/>
          <w:bCs/>
          <w:sz w:val="22"/>
          <w:szCs w:val="22"/>
        </w:rPr>
        <w:t xml:space="preserve">1021780659 </w:t>
      </w:r>
      <w:r w:rsidR="00CE7C4E" w:rsidRPr="003919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19.2.2021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391953">
        <w:rPr>
          <w:rFonts w:ascii="Arial" w:hAnsi="Arial" w:cs="Arial"/>
          <w:b/>
          <w:bCs/>
          <w:sz w:val="22"/>
          <w:szCs w:val="22"/>
        </w:rPr>
        <w:t>869 725,00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osm set šedesát devět tisíc sedm set dvacet pět korun českých</w:t>
      </w:r>
      <w:r w:rsidRPr="00A807E6">
        <w:rPr>
          <w:rFonts w:ascii="Arial" w:hAnsi="Arial" w:cs="Arial"/>
          <w:sz w:val="22"/>
          <w:szCs w:val="22"/>
        </w:rPr>
        <w:t>)</w:t>
      </w:r>
    </w:p>
    <w:p w14:paraId="00C4B5B9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57C1EB3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391953">
        <w:rPr>
          <w:rFonts w:ascii="Arial" w:hAnsi="Arial" w:cs="Arial"/>
          <w:b/>
          <w:bCs/>
          <w:sz w:val="22"/>
          <w:szCs w:val="22"/>
        </w:rPr>
        <w:t>869 725,00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 závazek hradit takto:</w:t>
      </w:r>
    </w:p>
    <w:p w14:paraId="55B27E1D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001AD854" w14:textId="77777777" w:rsidR="00391953" w:rsidRDefault="00391953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391953">
          <w:headerReference w:type="default" r:id="rId9"/>
          <w:type w:val="continuous"/>
          <w:pgSz w:w="11907" w:h="16840"/>
          <w:pgMar w:top="1418" w:right="1304" w:bottom="851" w:left="1304" w:header="706" w:footer="706" w:gutter="0"/>
          <w:paperSrc w:first="273" w:other="273"/>
          <w:cols w:space="709"/>
        </w:sectPr>
      </w:pPr>
    </w:p>
    <w:p w14:paraId="43A9F49A" w14:textId="77777777" w:rsidR="00391953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391953" w:rsidSect="00391953">
          <w:type w:val="continuous"/>
          <w:pgSz w:w="11907" w:h="16840"/>
          <w:pgMar w:top="1418" w:right="1304" w:bottom="851" w:left="1304" w:header="706" w:footer="706" w:gutter="0"/>
          <w:paperSrc w:first="273" w:other="273"/>
          <w:cols w:num="2" w:space="709"/>
        </w:sectPr>
      </w:pPr>
      <w:r>
        <w:rPr>
          <w:rFonts w:ascii="Arial" w:hAnsi="Arial" w:cs="Arial"/>
          <w:sz w:val="22"/>
          <w:szCs w:val="22"/>
        </w:rPr>
        <w:t>1.6.2021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1.6.2022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1.6.2023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1.6.2024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1.6.2025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1.6.2026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1.6.2027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1.6.2028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1.6.2029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1.6.2030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1.6.2031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1.6.2032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1.6.2033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1.6.2034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1.6.2035</w:t>
      </w:r>
      <w:r>
        <w:rPr>
          <w:rFonts w:ascii="Arial" w:hAnsi="Arial" w:cs="Arial"/>
          <w:sz w:val="22"/>
          <w:szCs w:val="22"/>
        </w:rPr>
        <w:tab/>
        <w:t>54 357,00 Kč</w:t>
      </w:r>
      <w:r>
        <w:rPr>
          <w:rFonts w:ascii="Arial" w:hAnsi="Arial" w:cs="Arial"/>
          <w:sz w:val="22"/>
          <w:szCs w:val="22"/>
        </w:rPr>
        <w:br/>
        <w:t>31.5.2036</w:t>
      </w:r>
      <w:r>
        <w:rPr>
          <w:rFonts w:ascii="Arial" w:hAnsi="Arial" w:cs="Arial"/>
          <w:sz w:val="22"/>
          <w:szCs w:val="22"/>
        </w:rPr>
        <w:tab/>
        <w:t>54 370,00 Kč</w:t>
      </w:r>
      <w:r>
        <w:rPr>
          <w:rFonts w:ascii="Arial" w:hAnsi="Arial" w:cs="Arial"/>
          <w:sz w:val="22"/>
          <w:szCs w:val="22"/>
        </w:rPr>
        <w:br/>
      </w:r>
    </w:p>
    <w:p w14:paraId="3B9CEFA5" w14:textId="20E9C7FD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EA26BA7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0808AFED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5051CACC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6CDDDAAF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161B5EF7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lastRenderedPageBreak/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 w:rsidRPr="00391953">
        <w:rPr>
          <w:rFonts w:ascii="Arial" w:hAnsi="Arial" w:cs="Arial"/>
          <w:b/>
          <w:bCs/>
          <w:sz w:val="22"/>
          <w:szCs w:val="22"/>
        </w:rPr>
        <w:t>1021780659</w:t>
      </w:r>
      <w:r w:rsidR="00475787">
        <w:rPr>
          <w:rFonts w:ascii="Arial" w:hAnsi="Arial" w:cs="Arial"/>
          <w:sz w:val="22"/>
          <w:szCs w:val="22"/>
        </w:rPr>
        <w:t>.</w:t>
      </w:r>
    </w:p>
    <w:p w14:paraId="3316F915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35E5BD2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25F53BD1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4C048110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63D82F3B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798E444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3F79EBE1" w14:textId="77777777" w:rsidR="00FF50F6" w:rsidRPr="00B05308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35AF539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DED8FC7" w14:textId="77777777" w:rsidR="00622A84" w:rsidRDefault="00622A84" w:rsidP="00622A8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Měříně dne 2.3.2021</w:t>
      </w:r>
      <w:r>
        <w:rPr>
          <w:rFonts w:ascii="Arial" w:hAnsi="Arial" w:cs="Arial"/>
          <w:sz w:val="22"/>
          <w:szCs w:val="22"/>
        </w:rPr>
        <w:tab/>
        <w:t>V Měříně dne 2.3.2021</w:t>
      </w:r>
    </w:p>
    <w:p w14:paraId="6DB18D85" w14:textId="77777777" w:rsidR="00622A84" w:rsidRDefault="00622A84" w:rsidP="00622A84">
      <w:pPr>
        <w:widowControl/>
        <w:rPr>
          <w:rFonts w:ascii="Arial" w:hAnsi="Arial" w:cs="Arial"/>
          <w:sz w:val="22"/>
          <w:szCs w:val="22"/>
        </w:rPr>
      </w:pPr>
    </w:p>
    <w:p w14:paraId="4F8F2B6A" w14:textId="77777777" w:rsidR="00622A84" w:rsidRDefault="00622A84" w:rsidP="00622A84">
      <w:pPr>
        <w:widowControl/>
        <w:rPr>
          <w:rFonts w:ascii="Arial" w:hAnsi="Arial" w:cs="Arial"/>
          <w:sz w:val="22"/>
          <w:szCs w:val="22"/>
        </w:rPr>
      </w:pPr>
    </w:p>
    <w:p w14:paraId="42816457" w14:textId="77777777" w:rsidR="00622A84" w:rsidRDefault="00622A84" w:rsidP="00622A84">
      <w:pPr>
        <w:widowControl/>
        <w:rPr>
          <w:rFonts w:ascii="Arial" w:hAnsi="Arial" w:cs="Arial"/>
          <w:sz w:val="22"/>
          <w:szCs w:val="22"/>
        </w:rPr>
      </w:pPr>
    </w:p>
    <w:p w14:paraId="78F3277B" w14:textId="77777777" w:rsidR="00622A84" w:rsidRDefault="00622A84" w:rsidP="00622A84">
      <w:pPr>
        <w:widowControl/>
        <w:rPr>
          <w:rFonts w:ascii="Arial" w:hAnsi="Arial" w:cs="Arial"/>
          <w:sz w:val="22"/>
          <w:szCs w:val="22"/>
        </w:rPr>
      </w:pPr>
    </w:p>
    <w:p w14:paraId="233E9DA2" w14:textId="77777777" w:rsidR="00622A84" w:rsidRDefault="00622A84" w:rsidP="00622A84">
      <w:pPr>
        <w:widowControl/>
        <w:rPr>
          <w:rFonts w:ascii="Arial" w:hAnsi="Arial" w:cs="Arial"/>
          <w:sz w:val="22"/>
          <w:szCs w:val="22"/>
        </w:rPr>
      </w:pPr>
    </w:p>
    <w:p w14:paraId="343224BF" w14:textId="77777777" w:rsidR="00622A84" w:rsidRDefault="00622A84" w:rsidP="00622A8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2B88583" w14:textId="77777777" w:rsidR="00622A84" w:rsidRDefault="00622A84" w:rsidP="00622A84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 - Měřín, a.s.</w:t>
      </w:r>
      <w:r>
        <w:rPr>
          <w:rFonts w:ascii="Arial" w:hAnsi="Arial" w:cs="Arial"/>
          <w:b/>
          <w:bCs/>
          <w:sz w:val="22"/>
          <w:szCs w:val="22"/>
        </w:rPr>
        <w:tab/>
        <w:t>Ing. Večeřa Gabriel</w:t>
      </w:r>
    </w:p>
    <w:p w14:paraId="7BE6A90F" w14:textId="77777777" w:rsidR="00622A84" w:rsidRDefault="00622A84" w:rsidP="00622A84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místopředseda představenstva 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5AF0A6AD" w14:textId="77777777" w:rsidR="00622A84" w:rsidRDefault="00622A84" w:rsidP="00622A8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Večeřová Lucie</w:t>
      </w:r>
    </w:p>
    <w:p w14:paraId="5D371FED" w14:textId="77777777" w:rsidR="00622A84" w:rsidRDefault="00622A84" w:rsidP="00622A8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26D0A236" w14:textId="77777777" w:rsidR="00622A84" w:rsidRDefault="00622A84" w:rsidP="00622A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EBC6AA" w14:textId="77777777" w:rsidR="00622A84" w:rsidRDefault="00622A84" w:rsidP="00622A84">
      <w:pPr>
        <w:widowControl/>
        <w:rPr>
          <w:rFonts w:ascii="Arial" w:hAnsi="Arial" w:cs="Arial"/>
          <w:sz w:val="22"/>
          <w:szCs w:val="22"/>
        </w:rPr>
      </w:pPr>
    </w:p>
    <w:p w14:paraId="57045192" w14:textId="249E8479" w:rsidR="00391953" w:rsidRDefault="00622A84" w:rsidP="00622A84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10.3.2021</w:t>
      </w:r>
    </w:p>
    <w:p w14:paraId="704CEC32" w14:textId="77777777" w:rsidR="00622A84" w:rsidRDefault="00622A84" w:rsidP="00622A84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</w:p>
    <w:p w14:paraId="5BBA2BEC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1033ED6E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33284FA2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2C83B5F2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53E7D250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7F7C3940" w14:textId="77777777" w:rsidR="00391953" w:rsidRDefault="00391953" w:rsidP="0039195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BAD458F" w14:textId="77777777" w:rsidR="00391953" w:rsidRDefault="00391953" w:rsidP="00391953">
      <w:pPr>
        <w:pStyle w:val="adresa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1525BCA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</w:p>
    <w:p w14:paraId="6F9809E1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36BFF11A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</w:p>
    <w:p w14:paraId="7C914FBA" w14:textId="77777777" w:rsidR="00391953" w:rsidRDefault="00391953" w:rsidP="00391953">
      <w:pPr>
        <w:pStyle w:val="adresa"/>
        <w:tabs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 účastník</w:t>
      </w:r>
    </w:p>
    <w:p w14:paraId="6DAC983D" w14:textId="77777777" w:rsidR="00391953" w:rsidRDefault="00391953" w:rsidP="00391953">
      <w:pPr>
        <w:widowControl/>
        <w:rPr>
          <w:rFonts w:ascii="Arial" w:hAnsi="Arial" w:cs="Arial"/>
          <w:sz w:val="22"/>
          <w:szCs w:val="22"/>
        </w:rPr>
      </w:pPr>
    </w:p>
    <w:p w14:paraId="11595E2A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2C7E2A6E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</w:p>
    <w:p w14:paraId="7F2E8823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729A02D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52F2A2C2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</w:p>
    <w:p w14:paraId="415AC019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1884DD5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751EBA8B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</w:p>
    <w:p w14:paraId="36E7625A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5B4FA46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AF238A0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</w:p>
    <w:p w14:paraId="69735339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084CB0B7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01240B64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</w:p>
    <w:p w14:paraId="5ED5A390" w14:textId="77777777" w:rsidR="00391953" w:rsidRDefault="00391953" w:rsidP="00391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p w14:paraId="44F0B9E8" w14:textId="77777777" w:rsidR="00391953" w:rsidRDefault="00391953" w:rsidP="0039195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A636D06" w14:textId="77777777" w:rsidR="009575AD" w:rsidRPr="00B05308" w:rsidRDefault="009575AD" w:rsidP="00391953">
      <w:pPr>
        <w:widowControl/>
        <w:rPr>
          <w:rFonts w:ascii="Arial" w:hAnsi="Arial" w:cs="Arial"/>
          <w:sz w:val="22"/>
          <w:szCs w:val="22"/>
        </w:rPr>
      </w:pPr>
    </w:p>
    <w:sectPr w:rsidR="009575AD" w:rsidRPr="00B0530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4901" w14:textId="77777777" w:rsidR="00D42114" w:rsidRDefault="00D42114">
      <w:r>
        <w:separator/>
      </w:r>
    </w:p>
  </w:endnote>
  <w:endnote w:type="continuationSeparator" w:id="0">
    <w:p w14:paraId="08532FD6" w14:textId="77777777" w:rsidR="00D42114" w:rsidRDefault="00D4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123E" w14:textId="77777777" w:rsidR="00D42114" w:rsidRDefault="00D42114">
      <w:r>
        <w:separator/>
      </w:r>
    </w:p>
  </w:footnote>
  <w:footnote w:type="continuationSeparator" w:id="0">
    <w:p w14:paraId="7C3E8ECA" w14:textId="77777777" w:rsidR="00D42114" w:rsidRDefault="00D4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6FE2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105699"/>
    <w:rsid w:val="001330EA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1953"/>
    <w:rsid w:val="0039372D"/>
    <w:rsid w:val="003C424B"/>
    <w:rsid w:val="003E3AFD"/>
    <w:rsid w:val="003F4C1F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22A84"/>
    <w:rsid w:val="00665D25"/>
    <w:rsid w:val="006704D9"/>
    <w:rsid w:val="006B4632"/>
    <w:rsid w:val="006C5721"/>
    <w:rsid w:val="006F7A83"/>
    <w:rsid w:val="0072729F"/>
    <w:rsid w:val="00734C3B"/>
    <w:rsid w:val="007C4BBA"/>
    <w:rsid w:val="007F56C4"/>
    <w:rsid w:val="007F6602"/>
    <w:rsid w:val="00827F93"/>
    <w:rsid w:val="00832520"/>
    <w:rsid w:val="00841933"/>
    <w:rsid w:val="008A2F49"/>
    <w:rsid w:val="008B368B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42114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46519"/>
    <w:rsid w:val="00E84343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27640"/>
  <w14:defaultImageDpi w14:val="0"/>
  <w15:docId w15:val="{E7C949BD-11F5-48FB-9B1D-BC1963E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3" ma:contentTypeDescription="Vytvoří nový dokument" ma:contentTypeScope="" ma:versionID="3b26cc72227ce81f394868934b772bd6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381b7f7255346ddcd47f802f689a07ba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B818F-7D18-4492-8AF2-66F849F99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80965-08FF-4E6F-A7FD-0695D507D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B0FA3-6C57-41A8-A6D8-FAA627614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4006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Luboš</dc:creator>
  <cp:keywords/>
  <dc:description/>
  <cp:lastModifiedBy>Schejbal Luboš DiS.</cp:lastModifiedBy>
  <cp:revision>4</cp:revision>
  <cp:lastPrinted>2021-02-19T13:58:00Z</cp:lastPrinted>
  <dcterms:created xsi:type="dcterms:W3CDTF">2021-02-19T13:58:00Z</dcterms:created>
  <dcterms:modified xsi:type="dcterms:W3CDTF">2021-03-11T15:09:00Z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