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0E442" w14:textId="77777777"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065735">
        <w:rPr>
          <w:rFonts w:ascii="Times New Roman" w:hAnsi="Times New Roman"/>
          <w:b/>
          <w:sz w:val="24"/>
          <w:szCs w:val="24"/>
        </w:rPr>
        <w:t>Korálek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Pr="00287B65">
        <w:rPr>
          <w:rFonts w:ascii="Times New Roman" w:hAnsi="Times New Roman"/>
          <w:b/>
          <w:sz w:val="24"/>
          <w:szCs w:val="24"/>
        </w:rPr>
        <w:t xml:space="preserve">, Liberec, </w:t>
      </w:r>
    </w:p>
    <w:p w14:paraId="18816742" w14:textId="77777777" w:rsidR="0035554A" w:rsidRPr="00287B65" w:rsidRDefault="00065735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Aloisina výšina 645/55, příspěvková organizace</w:t>
      </w:r>
    </w:p>
    <w:p w14:paraId="37631A0E" w14:textId="77777777" w:rsidR="0035554A" w:rsidRPr="00287B65" w:rsidRDefault="00065735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Aloisina výšina 645/55, 4015 Liberec 15</w:t>
      </w:r>
    </w:p>
    <w:p w14:paraId="6FEB6512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065735">
        <w:rPr>
          <w:rFonts w:ascii="Times New Roman" w:hAnsi="Times New Roman"/>
          <w:sz w:val="24"/>
          <w:szCs w:val="24"/>
        </w:rPr>
        <w:t>72742186</w:t>
      </w:r>
    </w:p>
    <w:p w14:paraId="34916983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498997BD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E8EFCA3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E7EBDED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A7BEFE2" w14:textId="77777777" w:rsidR="001C38A3" w:rsidRDefault="001C38A3" w:rsidP="001C38A3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</w:p>
    <w:p w14:paraId="4FAE6B18" w14:textId="4DBC64A6" w:rsidR="001C38A3" w:rsidRDefault="001C38A3" w:rsidP="001C38A3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</w:t>
      </w:r>
      <w:r w:rsidR="00D1692B">
        <w:rPr>
          <w:rFonts w:ascii="Times New Roman" w:hAnsi="Times New Roman"/>
          <w:sz w:val="24"/>
          <w:szCs w:val="24"/>
        </w:rPr>
        <w:t>1</w:t>
      </w:r>
    </w:p>
    <w:p w14:paraId="714F682F" w14:textId="77777777" w:rsidR="001C38A3" w:rsidRDefault="001C38A3" w:rsidP="001C38A3">
      <w:pPr>
        <w:jc w:val="center"/>
        <w:rPr>
          <w:rFonts w:ascii="Times New Roman" w:hAnsi="Times New Roman"/>
          <w:b/>
          <w:szCs w:val="24"/>
        </w:rPr>
      </w:pPr>
    </w:p>
    <w:p w14:paraId="0E5CC591" w14:textId="77777777" w:rsidR="001C38A3" w:rsidRDefault="001C38A3" w:rsidP="001C38A3">
      <w:pPr>
        <w:jc w:val="center"/>
        <w:rPr>
          <w:rFonts w:ascii="Times New Roman" w:hAnsi="Times New Roman"/>
          <w:szCs w:val="24"/>
        </w:rPr>
      </w:pPr>
    </w:p>
    <w:p w14:paraId="18141422" w14:textId="77777777" w:rsidR="001C38A3" w:rsidRDefault="001C38A3" w:rsidP="001C38A3">
      <w:pPr>
        <w:jc w:val="center"/>
        <w:rPr>
          <w:rFonts w:ascii="Times New Roman" w:hAnsi="Times New Roman"/>
          <w:szCs w:val="24"/>
        </w:rPr>
      </w:pPr>
    </w:p>
    <w:p w14:paraId="555528A1" w14:textId="77777777" w:rsidR="001C38A3" w:rsidRDefault="001C38A3" w:rsidP="001C38A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3F047EE2" w14:textId="77777777" w:rsidR="001C38A3" w:rsidRDefault="001C38A3" w:rsidP="001C38A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2A846823" w14:textId="77777777" w:rsidR="001C38A3" w:rsidRDefault="001C38A3" w:rsidP="001C38A3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1C38A3" w14:paraId="070BCE4E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9BDDDC" w14:textId="77777777" w:rsidR="001C38A3" w:rsidRDefault="001C38A3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9AFDEA" w14:textId="0706470A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</w:t>
            </w:r>
            <w:r w:rsidR="00D1692B">
              <w:rPr>
                <w:rFonts w:ascii="Times New Roman" w:hAnsi="Times New Roman"/>
                <w:sz w:val="22"/>
                <w:lang w:eastAsia="en-US"/>
              </w:rPr>
              <w:t>75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1C38A3" w14:paraId="0AB5B7E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F64712" w14:textId="77777777" w:rsidR="001C38A3" w:rsidRDefault="001C38A3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117B59" w14:textId="7AF5D155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D1692B">
              <w:rPr>
                <w:rFonts w:ascii="Times New Roman" w:hAnsi="Times New Roman"/>
                <w:sz w:val="22"/>
                <w:lang w:eastAsia="en-US"/>
              </w:rPr>
              <w:t>90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1C38A3" w14:paraId="6324CD48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D306B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souběžný pracovní 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vztah   (přidělené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1783B7" w14:textId="3AC5B960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</w:t>
            </w:r>
            <w:r w:rsidR="00D1692B">
              <w:rPr>
                <w:rFonts w:ascii="Times New Roman" w:hAnsi="Times New Roman"/>
                <w:sz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1C38A3" w14:paraId="139892D0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44024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7D57A7" w14:textId="0BC3ADD2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D1692B">
              <w:rPr>
                <w:rFonts w:ascii="Times New Roman" w:hAnsi="Times New Roman"/>
                <w:sz w:val="22"/>
                <w:lang w:eastAsia="en-US"/>
              </w:rPr>
              <w:t>90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1C38A3" w14:paraId="1B0D77F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44F3D4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4AE3AE" w14:textId="77777777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10%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fakturace</w:t>
            </w:r>
            <w:proofErr w:type="gramEnd"/>
          </w:p>
        </w:tc>
      </w:tr>
      <w:tr w:rsidR="001C38A3" w14:paraId="41E317AE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C0B611" w14:textId="77777777" w:rsidR="001C38A3" w:rsidRDefault="001C38A3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159ADD" w14:textId="43309E99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</w:t>
            </w:r>
            <w:r w:rsidR="00D1692B">
              <w:rPr>
                <w:rFonts w:ascii="Times New Roman" w:hAnsi="Times New Roman"/>
                <w:sz w:val="22"/>
                <w:lang w:eastAsia="en-US"/>
              </w:rPr>
              <w:t>57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1C38A3" w14:paraId="2269B366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1050BE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F65D64" w14:textId="3E392341" w:rsidR="001C38A3" w:rsidRDefault="00D1692B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514</w:t>
            </w:r>
            <w:r w:rsidR="001C38A3"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1C38A3" w14:paraId="35848630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142360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9DF31D" w14:textId="77777777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1C38A3" w14:paraId="1EB02D27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1CB36F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1C748D" w14:textId="765F24B6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</w:t>
            </w:r>
            <w:r w:rsidR="00D1692B">
              <w:rPr>
                <w:rFonts w:ascii="Times New Roman" w:hAnsi="Times New Roman"/>
                <w:sz w:val="22"/>
                <w:lang w:eastAsia="en-US"/>
              </w:rPr>
              <w:t>94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1C38A3" w14:paraId="4E1D3D08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C0E22B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B183E1" w14:textId="17BE0E11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D1692B">
              <w:rPr>
                <w:rFonts w:ascii="Times New Roman" w:hAnsi="Times New Roman"/>
                <w:sz w:val="22"/>
                <w:lang w:eastAsia="en-US"/>
              </w:rPr>
              <w:t>90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1C38A3" w14:paraId="0AD02DD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BB4421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31993A" w14:textId="5746FE20" w:rsidR="001C38A3" w:rsidRDefault="00D1692B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84</w:t>
            </w:r>
            <w:r w:rsidR="001C38A3"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 w:rsidR="001C38A3"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 w:rsidR="001C38A3"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1C38A3" w14:paraId="31EF92C2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7BA756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CF6F59" w14:textId="228D6860" w:rsidR="001C38A3" w:rsidRDefault="00D1692B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555</w:t>
            </w:r>
            <w:r w:rsidR="001C38A3"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1C38A3" w14:paraId="37E0BF87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DDE5D5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C6EF8D" w14:textId="61BAD40A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</w:t>
            </w:r>
            <w:r w:rsidR="00D1692B">
              <w:rPr>
                <w:rFonts w:ascii="Times New Roman" w:hAnsi="Times New Roman"/>
                <w:sz w:val="22"/>
                <w:lang w:eastAsia="en-US"/>
              </w:rPr>
              <w:t>55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1C38A3" w14:paraId="25E8FA94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06693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0BE8A6" w14:textId="4145AB42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7</w:t>
            </w:r>
            <w:r w:rsidR="00D1692B">
              <w:rPr>
                <w:rFonts w:ascii="Times New Roman" w:hAnsi="Times New Roman"/>
                <w:sz w:val="22"/>
                <w:lang w:eastAsia="en-US"/>
              </w:rPr>
              <w:t>22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1C38A3" w14:paraId="50CA89D8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E1C42C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2FC5F7" w14:textId="77777777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50%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1C38A3" w14:paraId="4353DC6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16F9B7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5D769794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A1E827" w14:textId="77777777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1C38A3" w14:paraId="5308ED8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3B837C" w14:textId="77777777" w:rsidR="001C38A3" w:rsidRDefault="001C38A3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2FEFA2" w14:textId="77777777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1C38A3" w14:paraId="4A9E91D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E0095" w14:textId="77777777" w:rsidR="001C38A3" w:rsidRDefault="001C38A3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91D1D" w14:textId="77777777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1C38A3" w14:paraId="1AA45425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EAB32" w14:textId="77777777" w:rsidR="001C38A3" w:rsidRDefault="001C38A3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A63D3" w14:textId="77777777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1C38A3" w14:paraId="6B897F0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CD5A7" w14:textId="77777777" w:rsidR="001C38A3" w:rsidRDefault="001C38A3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D22B7" w14:textId="77777777" w:rsidR="001C38A3" w:rsidRDefault="001C38A3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14DBF4E2" w14:textId="77777777" w:rsidR="001C38A3" w:rsidRDefault="001C38A3" w:rsidP="001C38A3">
      <w:pPr>
        <w:jc w:val="center"/>
        <w:rPr>
          <w:rFonts w:ascii="Times New Roman" w:hAnsi="Times New Roman"/>
          <w:sz w:val="22"/>
          <w:szCs w:val="22"/>
        </w:rPr>
      </w:pPr>
    </w:p>
    <w:p w14:paraId="554E4FF3" w14:textId="77777777" w:rsidR="001C38A3" w:rsidRDefault="001C38A3" w:rsidP="001C38A3">
      <w:pPr>
        <w:jc w:val="center"/>
        <w:rPr>
          <w:rFonts w:ascii="Times New Roman" w:hAnsi="Times New Roman"/>
          <w:sz w:val="22"/>
          <w:szCs w:val="22"/>
        </w:rPr>
      </w:pPr>
    </w:p>
    <w:p w14:paraId="385E12EA" w14:textId="77777777" w:rsidR="001C38A3" w:rsidRDefault="001C38A3" w:rsidP="001C38A3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0C087B98" w14:textId="77777777" w:rsidR="001C38A3" w:rsidRDefault="001C38A3" w:rsidP="001C38A3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3C7A2EDD" w14:textId="77777777" w:rsidR="001C38A3" w:rsidRDefault="001C38A3" w:rsidP="001C38A3">
      <w:pPr>
        <w:rPr>
          <w:rFonts w:ascii="Times New Roman" w:hAnsi="Times New Roman"/>
          <w:sz w:val="22"/>
          <w:szCs w:val="22"/>
        </w:rPr>
      </w:pPr>
    </w:p>
    <w:p w14:paraId="3664BA6A" w14:textId="77777777" w:rsidR="001C38A3" w:rsidRDefault="001C38A3" w:rsidP="001C38A3">
      <w:pPr>
        <w:rPr>
          <w:rFonts w:ascii="Times New Roman" w:hAnsi="Times New Roman"/>
          <w:sz w:val="22"/>
          <w:szCs w:val="22"/>
        </w:rPr>
      </w:pPr>
    </w:p>
    <w:p w14:paraId="51503E16" w14:textId="77777777" w:rsidR="001C38A3" w:rsidRDefault="001C38A3" w:rsidP="001C38A3">
      <w:pPr>
        <w:rPr>
          <w:rFonts w:ascii="Times New Roman" w:hAnsi="Times New Roman"/>
          <w:sz w:val="22"/>
          <w:szCs w:val="22"/>
        </w:rPr>
      </w:pPr>
    </w:p>
    <w:p w14:paraId="0E6ABA12" w14:textId="77777777" w:rsidR="001C38A3" w:rsidRDefault="001C38A3" w:rsidP="001C38A3">
      <w:pPr>
        <w:rPr>
          <w:rFonts w:ascii="Times New Roman" w:hAnsi="Times New Roman"/>
          <w:sz w:val="22"/>
          <w:szCs w:val="22"/>
        </w:rPr>
      </w:pPr>
    </w:p>
    <w:p w14:paraId="2F71037B" w14:textId="799B0C6E" w:rsidR="001C38A3" w:rsidRDefault="003A21C2" w:rsidP="001C38A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Liberci </w:t>
      </w:r>
      <w:proofErr w:type="gramStart"/>
      <w:r>
        <w:rPr>
          <w:rFonts w:ascii="Times New Roman" w:hAnsi="Times New Roman"/>
          <w:sz w:val="22"/>
          <w:szCs w:val="22"/>
        </w:rPr>
        <w:t>12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.2.2021</w:t>
      </w:r>
      <w:proofErr w:type="gramEnd"/>
    </w:p>
    <w:p w14:paraId="73E1E0FC" w14:textId="143D308B" w:rsidR="00287B65" w:rsidRPr="00287B65" w:rsidRDefault="00287B65" w:rsidP="001C38A3">
      <w:pPr>
        <w:pStyle w:val="Nzev"/>
        <w:rPr>
          <w:rFonts w:ascii="Times New Roman" w:hAnsi="Times New Roman"/>
          <w:sz w:val="22"/>
          <w:szCs w:val="22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B2"/>
    <w:rsid w:val="00065735"/>
    <w:rsid w:val="0006609A"/>
    <w:rsid w:val="001C38A3"/>
    <w:rsid w:val="00287B65"/>
    <w:rsid w:val="0035554A"/>
    <w:rsid w:val="003A21C2"/>
    <w:rsid w:val="00601FF9"/>
    <w:rsid w:val="00685BB2"/>
    <w:rsid w:val="0077246E"/>
    <w:rsid w:val="00A42BA9"/>
    <w:rsid w:val="00D1692B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3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Mzdy</dc:creator>
  <cp:lastModifiedBy>Hana Zahradníková</cp:lastModifiedBy>
  <cp:revision>3</cp:revision>
  <cp:lastPrinted>2021-02-18T14:29:00Z</cp:lastPrinted>
  <dcterms:created xsi:type="dcterms:W3CDTF">2021-02-15T07:29:00Z</dcterms:created>
  <dcterms:modified xsi:type="dcterms:W3CDTF">2021-02-18T14:29:00Z</dcterms:modified>
</cp:coreProperties>
</file>