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F3AD" w14:textId="265F9C0A" w:rsidR="004D2411" w:rsidRPr="001607E3" w:rsidRDefault="004D2411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07E3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1607E3">
        <w:rPr>
          <w:rFonts w:ascii="Times New Roman" w:hAnsi="Times New Roman" w:cs="Times New Roman"/>
          <w:bCs/>
          <w:sz w:val="20"/>
          <w:szCs w:val="20"/>
        </w:rPr>
        <w:instrText xml:space="preserve"> MERGEFIELD Prodejce </w:instrText>
      </w:r>
      <w:r w:rsidRPr="001607E3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A3DBD" w:rsidRPr="001607E3">
        <w:rPr>
          <w:rFonts w:ascii="Times New Roman" w:hAnsi="Times New Roman" w:cs="Times New Roman"/>
          <w:bCs/>
          <w:noProof/>
          <w:sz w:val="20"/>
          <w:szCs w:val="20"/>
        </w:rPr>
        <w:t>Technické služby Chrudim 2000 spol. s r.o.</w:t>
      </w:r>
      <w:r w:rsidRPr="001607E3"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14:paraId="15265907" w14:textId="14A11DB9" w:rsidR="005E503A" w:rsidRPr="001607E3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07E3">
        <w:rPr>
          <w:rFonts w:ascii="Times New Roman" w:hAnsi="Times New Roman" w:cs="Times New Roman"/>
          <w:bCs/>
          <w:sz w:val="20"/>
          <w:szCs w:val="20"/>
        </w:rPr>
        <w:t xml:space="preserve">se sídlem na adrese </w:t>
      </w:r>
      <w:r w:rsidR="004D2411" w:rsidRPr="001607E3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="004D2411" w:rsidRPr="001607E3">
        <w:rPr>
          <w:rFonts w:ascii="Times New Roman" w:hAnsi="Times New Roman" w:cs="Times New Roman"/>
          <w:bCs/>
          <w:sz w:val="20"/>
          <w:szCs w:val="20"/>
        </w:rPr>
        <w:instrText xml:space="preserve"> MERGEFIELD Adresa_sídla </w:instrText>
      </w:r>
      <w:r w:rsidR="004D2411" w:rsidRPr="001607E3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A3DBD" w:rsidRPr="001607E3">
        <w:rPr>
          <w:rFonts w:ascii="Times New Roman" w:hAnsi="Times New Roman" w:cs="Times New Roman"/>
          <w:bCs/>
          <w:noProof/>
          <w:sz w:val="20"/>
          <w:szCs w:val="20"/>
        </w:rPr>
        <w:t>Sečská 809, Chrudim 53701</w:t>
      </w:r>
      <w:r w:rsidR="004D2411" w:rsidRPr="001607E3"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14:paraId="7B322D84" w14:textId="4A935447" w:rsidR="005E503A" w:rsidRPr="001607E3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07E3">
        <w:rPr>
          <w:rFonts w:ascii="Times New Roman" w:hAnsi="Times New Roman" w:cs="Times New Roman"/>
          <w:bCs/>
          <w:sz w:val="20"/>
          <w:szCs w:val="20"/>
        </w:rPr>
        <w:t xml:space="preserve">IČO: </w:t>
      </w:r>
      <w:r w:rsidR="00116B65" w:rsidRPr="001607E3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="00116B65" w:rsidRPr="001607E3">
        <w:rPr>
          <w:rFonts w:ascii="Times New Roman" w:hAnsi="Times New Roman" w:cs="Times New Roman"/>
          <w:bCs/>
          <w:sz w:val="20"/>
          <w:szCs w:val="20"/>
        </w:rPr>
        <w:instrText xml:space="preserve"> MERGEFIELD IČO </w:instrText>
      </w:r>
      <w:r w:rsidR="00116B65" w:rsidRPr="001607E3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A3DBD" w:rsidRPr="001607E3">
        <w:rPr>
          <w:rFonts w:ascii="Times New Roman" w:hAnsi="Times New Roman" w:cs="Times New Roman"/>
          <w:bCs/>
          <w:noProof/>
          <w:sz w:val="20"/>
          <w:szCs w:val="20"/>
        </w:rPr>
        <w:t>03744965</w:t>
      </w:r>
      <w:r w:rsidR="00116B65" w:rsidRPr="001607E3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4D2411" w:rsidRPr="001607E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D58011F" w14:textId="6F1CD043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4D2411">
        <w:rPr>
          <w:rFonts w:ascii="Times New Roman" w:hAnsi="Times New Roman" w:cs="Times New Roman"/>
          <w:sz w:val="20"/>
          <w:szCs w:val="20"/>
        </w:rPr>
        <w:fldChar w:fldCharType="begin"/>
      </w:r>
      <w:r w:rsidR="004D2411">
        <w:rPr>
          <w:rFonts w:ascii="Times New Roman" w:hAnsi="Times New Roman" w:cs="Times New Roman"/>
          <w:sz w:val="20"/>
          <w:szCs w:val="20"/>
        </w:rPr>
        <w:instrText xml:space="preserve"> MERGEFIELD Pozice_jednající_osoby </w:instrText>
      </w:r>
      <w:r w:rsidR="004D2411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2FDEE0" w14:textId="77777777"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5FE55" w14:textId="77777777"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14:paraId="3E7ADD3E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66F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14:paraId="62749693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14:paraId="2DC17C9D" w14:textId="046609B6" w:rsid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14:paraId="66A3676D" w14:textId="77777777" w:rsidR="001607E3" w:rsidRPr="00725524" w:rsidRDefault="001607E3" w:rsidP="001607E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zapsaná v obchodním rejstříku vedeném Městským soudem v Praze, oddíl C, vložka 116995</w:t>
      </w:r>
    </w:p>
    <w:p w14:paraId="25C39D70" w14:textId="77777777" w:rsidR="001607E3" w:rsidRPr="00725524" w:rsidRDefault="001607E3" w:rsidP="001607E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14:paraId="4251575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C64963">
        <w:rPr>
          <w:rFonts w:ascii="Times New Roman" w:hAnsi="Times New Roman" w:cs="Times New Roman"/>
          <w:sz w:val="20"/>
          <w:szCs w:val="20"/>
        </w:rPr>
        <w:t>Jan Brož</w:t>
      </w:r>
      <w:r w:rsidR="002F5816">
        <w:rPr>
          <w:rFonts w:ascii="Times New Roman" w:hAnsi="Times New Roman" w:cs="Times New Roman"/>
          <w:sz w:val="20"/>
          <w:szCs w:val="20"/>
        </w:rPr>
        <w:t>, jednatel</w:t>
      </w:r>
    </w:p>
    <w:p w14:paraId="4591AAD5" w14:textId="77777777"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53869F" w14:textId="77777777"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14:paraId="1F60420D" w14:textId="77777777"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D2C0B8" w14:textId="77777777"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382C76" w14:textId="77777777"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14:paraId="13AA979B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6E26A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5BA8AC76" w14:textId="77777777"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D0E4B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514A54DF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14:paraId="2BA6D22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D894D5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14:paraId="44D27C7B" w14:textId="77777777"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76506F" w14:textId="27B20727" w:rsidR="00324B39" w:rsidRPr="001607E3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07E3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1607E3">
        <w:rPr>
          <w:rFonts w:ascii="Times New Roman" w:hAnsi="Times New Roman" w:cs="Times New Roman"/>
          <w:sz w:val="20"/>
          <w:szCs w:val="20"/>
        </w:rPr>
        <w:t xml:space="preserve">: </w: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1607E3">
        <w:rPr>
          <w:rFonts w:ascii="Times New Roman" w:hAnsi="Times New Roman" w:cs="Times New Roman"/>
          <w:sz w:val="20"/>
          <w:szCs w:val="20"/>
        </w:rPr>
        <w:instrText xml:space="preserve"> MERGEFIELD Značka </w:instrTex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separate"/>
      </w:r>
      <w:r w:rsidR="009A3DBD" w:rsidRPr="001607E3">
        <w:rPr>
          <w:rFonts w:ascii="Times New Roman" w:hAnsi="Times New Roman" w:cs="Times New Roman"/>
          <w:noProof/>
          <w:sz w:val="20"/>
          <w:szCs w:val="20"/>
        </w:rPr>
        <w:t>RENAULT</w: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end"/>
      </w:r>
      <w:r w:rsidR="00C14F2F" w:rsidRPr="001607E3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1607E3">
        <w:rPr>
          <w:rFonts w:ascii="Times New Roman" w:hAnsi="Times New Roman" w:cs="Times New Roman"/>
          <w:sz w:val="20"/>
          <w:szCs w:val="20"/>
        </w:rPr>
        <w:instrText xml:space="preserve"> MERGEFIELD Model </w:instrTex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separate"/>
      </w:r>
      <w:r w:rsidR="009A3DBD" w:rsidRPr="001607E3">
        <w:rPr>
          <w:rFonts w:ascii="Times New Roman" w:hAnsi="Times New Roman" w:cs="Times New Roman"/>
          <w:noProof/>
          <w:sz w:val="20"/>
          <w:szCs w:val="20"/>
        </w:rPr>
        <w:t xml:space="preserve"> Premium D 270.19 4x2 ECO</w: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end"/>
      </w:r>
      <w:r w:rsidR="00446489" w:rsidRPr="001607E3">
        <w:rPr>
          <w:rFonts w:ascii="Times New Roman" w:hAnsi="Times New Roman" w:cs="Times New Roman"/>
          <w:sz w:val="20"/>
          <w:szCs w:val="20"/>
        </w:rPr>
        <w:tab/>
      </w:r>
      <w:r w:rsidR="00446489" w:rsidRPr="001607E3">
        <w:rPr>
          <w:rFonts w:ascii="Times New Roman" w:hAnsi="Times New Roman" w:cs="Times New Roman"/>
          <w:sz w:val="20"/>
          <w:szCs w:val="20"/>
        </w:rPr>
        <w:tab/>
      </w:r>
    </w:p>
    <w:p w14:paraId="31F8673A" w14:textId="12A2FB51" w:rsidR="00774DF4" w:rsidRPr="001607E3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07E3">
        <w:rPr>
          <w:rFonts w:ascii="Times New Roman" w:hAnsi="Times New Roman" w:cs="Times New Roman"/>
          <w:sz w:val="20"/>
          <w:szCs w:val="20"/>
        </w:rPr>
        <w:t>R</w:t>
      </w:r>
      <w:r w:rsidR="00324B39" w:rsidRPr="001607E3">
        <w:rPr>
          <w:rFonts w:ascii="Times New Roman" w:hAnsi="Times New Roman" w:cs="Times New Roman"/>
          <w:sz w:val="20"/>
          <w:szCs w:val="20"/>
        </w:rPr>
        <w:t>Z:</w:t>
      </w:r>
      <w:r w:rsidR="001607E3" w:rsidRPr="001607E3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1607E3">
        <w:rPr>
          <w:rFonts w:ascii="Times New Roman" w:hAnsi="Times New Roman" w:cs="Times New Roman"/>
          <w:sz w:val="20"/>
          <w:szCs w:val="20"/>
        </w:rPr>
        <w:instrText xml:space="preserve"> MERGEFIELD SPZ </w:instrTex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separate"/>
      </w:r>
      <w:r w:rsidR="009A3DBD" w:rsidRPr="001607E3">
        <w:rPr>
          <w:rFonts w:ascii="Times New Roman" w:hAnsi="Times New Roman" w:cs="Times New Roman"/>
          <w:noProof/>
          <w:sz w:val="20"/>
          <w:szCs w:val="20"/>
        </w:rPr>
        <w:t>CRI3932</w: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19CD8B1" w14:textId="3EC0B5A6" w:rsidR="00324B39" w:rsidRPr="001607E3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07E3">
        <w:rPr>
          <w:rFonts w:ascii="Times New Roman" w:hAnsi="Times New Roman" w:cs="Times New Roman"/>
          <w:sz w:val="20"/>
          <w:szCs w:val="20"/>
        </w:rPr>
        <w:t>VIN</w:t>
      </w:r>
      <w:r w:rsidR="00774DF4" w:rsidRPr="001607E3">
        <w:rPr>
          <w:rFonts w:ascii="Times New Roman" w:hAnsi="Times New Roman" w:cs="Times New Roman"/>
          <w:sz w:val="20"/>
          <w:szCs w:val="20"/>
        </w:rPr>
        <w:t>:</w:t>
      </w:r>
      <w:r w:rsidRPr="001607E3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1607E3">
        <w:rPr>
          <w:rFonts w:ascii="Times New Roman" w:hAnsi="Times New Roman" w:cs="Times New Roman"/>
          <w:sz w:val="20"/>
          <w:szCs w:val="20"/>
        </w:rPr>
        <w:instrText xml:space="preserve"> MERGEFIELD VIN </w:instrTex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separate"/>
      </w:r>
      <w:r w:rsidR="009A3DBD" w:rsidRPr="001607E3">
        <w:rPr>
          <w:rFonts w:ascii="Times New Roman" w:hAnsi="Times New Roman" w:cs="Times New Roman"/>
          <w:noProof/>
          <w:sz w:val="20"/>
          <w:szCs w:val="20"/>
        </w:rPr>
        <w:t>VF622ACB000100500</w:t>
      </w:r>
      <w:r w:rsidR="004B6A42" w:rsidRPr="001607E3">
        <w:rPr>
          <w:rFonts w:ascii="Times New Roman" w:hAnsi="Times New Roman" w:cs="Times New Roman"/>
          <w:sz w:val="20"/>
          <w:szCs w:val="20"/>
        </w:rPr>
        <w:fldChar w:fldCharType="end"/>
      </w:r>
      <w:r w:rsidR="00446489" w:rsidRPr="001607E3">
        <w:rPr>
          <w:rFonts w:ascii="Times New Roman" w:hAnsi="Times New Roman" w:cs="Times New Roman"/>
          <w:sz w:val="20"/>
          <w:szCs w:val="20"/>
        </w:rPr>
        <w:tab/>
      </w:r>
    </w:p>
    <w:p w14:paraId="1931AFC2" w14:textId="225BF3FA" w:rsidR="00324B39" w:rsidRPr="001607E3" w:rsidRDefault="001607E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07E3">
        <w:rPr>
          <w:rFonts w:ascii="Times New Roman" w:hAnsi="Times New Roman" w:cs="Times New Roman"/>
          <w:sz w:val="20"/>
          <w:szCs w:val="20"/>
        </w:rPr>
        <w:t>První registrace</w:t>
      </w:r>
      <w:r w:rsidR="00774DF4" w:rsidRPr="001607E3">
        <w:rPr>
          <w:rFonts w:ascii="Times New Roman" w:hAnsi="Times New Roman" w:cs="Times New Roman"/>
          <w:sz w:val="20"/>
          <w:szCs w:val="20"/>
        </w:rPr>
        <w:t>:</w:t>
      </w:r>
      <w:r w:rsidRPr="001607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9/</w:t>
      </w:r>
      <w:r w:rsidR="004D2411" w:rsidRPr="001607E3">
        <w:rPr>
          <w:rFonts w:ascii="Times New Roman" w:hAnsi="Times New Roman" w:cs="Times New Roman"/>
          <w:sz w:val="20"/>
          <w:szCs w:val="20"/>
        </w:rPr>
        <w:fldChar w:fldCharType="begin"/>
      </w:r>
      <w:r w:rsidR="004D2411" w:rsidRPr="001607E3">
        <w:rPr>
          <w:rFonts w:ascii="Times New Roman" w:hAnsi="Times New Roman" w:cs="Times New Roman"/>
          <w:sz w:val="20"/>
          <w:szCs w:val="20"/>
        </w:rPr>
        <w:instrText xml:space="preserve"> MERGEFIELD Rok_vyrobyregistrace </w:instrText>
      </w:r>
      <w:r w:rsidR="004D2411" w:rsidRPr="001607E3">
        <w:rPr>
          <w:rFonts w:ascii="Times New Roman" w:hAnsi="Times New Roman" w:cs="Times New Roman"/>
          <w:sz w:val="20"/>
          <w:szCs w:val="20"/>
        </w:rPr>
        <w:fldChar w:fldCharType="separate"/>
      </w:r>
      <w:r w:rsidR="009A3DBD" w:rsidRPr="001607E3">
        <w:rPr>
          <w:rFonts w:ascii="Times New Roman" w:hAnsi="Times New Roman" w:cs="Times New Roman"/>
          <w:noProof/>
          <w:sz w:val="20"/>
          <w:szCs w:val="20"/>
        </w:rPr>
        <w:t>2002</w:t>
      </w:r>
      <w:r w:rsidR="004D2411" w:rsidRPr="001607E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324E213" w14:textId="77777777"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901B704" w14:textId="77777777"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D6CC33" w14:textId="77777777"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14:paraId="68649FC2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14:paraId="7751D081" w14:textId="3963C3AA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ED6AD7">
        <w:rPr>
          <w:rFonts w:ascii="Times New Roman" w:hAnsi="Times New Roman" w:cs="Times New Roman"/>
          <w:sz w:val="20"/>
          <w:szCs w:val="20"/>
        </w:rPr>
        <w:t xml:space="preserve">123 350 </w:t>
      </w:r>
      <w:r w:rsidR="001607E3" w:rsidRPr="001607E3">
        <w:rPr>
          <w:rFonts w:ascii="Times New Roman" w:hAnsi="Times New Roman" w:cs="Times New Roman"/>
          <w:sz w:val="20"/>
          <w:szCs w:val="20"/>
        </w:rPr>
        <w:t>CZK bez DPH.</w:t>
      </w:r>
      <w:r w:rsidR="001607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14:paraId="18B8EECF" w14:textId="77777777"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9AE3E1D" w14:textId="77777777"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14:paraId="7C9199E0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14:paraId="78C9212E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</w:t>
      </w:r>
      <w:proofErr w:type="gramEnd"/>
      <w:r w:rsidR="00C92936" w:rsidRPr="00725524">
        <w:rPr>
          <w:rFonts w:ascii="Times New Roman" w:hAnsi="Times New Roman" w:cs="Times New Roman"/>
          <w:sz w:val="20"/>
          <w:szCs w:val="20"/>
        </w:rPr>
        <w:t xml:space="preserve"> dokladu obsahujícího veškeré údaje vyžadované právními předpisy.</w:t>
      </w:r>
    </w:p>
    <w:p w14:paraId="570AD6D3" w14:textId="77777777"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E032E5" w14:textId="77777777"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0D57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14:paraId="3BE8810D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14:paraId="61ABB25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14:paraId="12E51BDB" w14:textId="77777777"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6A642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14:paraId="5E90B3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14:paraId="406D233E" w14:textId="4E226F44" w:rsidR="00446489" w:rsidRDefault="004614C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427506">
        <w:rPr>
          <w:rFonts w:ascii="Times New Roman" w:hAnsi="Times New Roman" w:cs="Times New Roman"/>
          <w:sz w:val="20"/>
          <w:szCs w:val="20"/>
        </w:rPr>
        <w:t>Předmětu prodeje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pro účely provedení 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14:paraId="1AA87FBC" w14:textId="77777777" w:rsidR="00427506" w:rsidRPr="00725524" w:rsidRDefault="00427506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EDD345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14:paraId="7FCEDE6C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14:paraId="3E37C5B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85697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14:paraId="610ED4A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14:paraId="1100861A" w14:textId="7506A302" w:rsidR="00774DF4" w:rsidRPr="00427506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427506">
        <w:rPr>
          <w:rFonts w:ascii="Times New Roman" w:hAnsi="Times New Roman" w:cs="Times New Roman"/>
          <w:sz w:val="20"/>
          <w:szCs w:val="20"/>
        </w:rPr>
        <w:t>vady Předmětu prodeje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27506">
        <w:rPr>
          <w:rFonts w:ascii="Times New Roman" w:hAnsi="Times New Roman" w:cs="Times New Roman"/>
          <w:sz w:val="20"/>
          <w:szCs w:val="20"/>
        </w:rPr>
        <w:t>Předmětu prodeje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</w:t>
      </w:r>
      <w:proofErr w:type="gram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  <w:r w:rsidR="0042750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2543D9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A8C2B6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114282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14:paraId="3F9B25E5" w14:textId="77777777"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14:paraId="3E09AB3E" w14:textId="77777777"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14:paraId="13FB3654" w14:textId="77777777"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14:paraId="275FEEF6" w14:textId="77777777" w:rsidR="00446489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65F20EB" w14:textId="77777777"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7EB1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14:paraId="595E566B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13262462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14:paraId="394E9174" w14:textId="77777777"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2EDE6B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1F176918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27765D" w14:textId="77777777"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14:paraId="64F4B3E9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A6E197" w14:textId="77777777"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14:paraId="0F291F92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ACE2FB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14:paraId="7E8C80D6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3780C9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14:paraId="3F54805A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CCD4BD" w14:textId="77777777"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14:paraId="36A93611" w14:textId="77777777" w:rsidR="00A505F6" w:rsidRPr="00725524" w:rsidRDefault="00A505F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8BEF7D" w14:textId="6CA23952"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</w:t>
      </w:r>
      <w:proofErr w:type="gramEnd"/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D241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1607E3" w:rsidRPr="001607E3">
        <w:rPr>
          <w:rFonts w:ascii="Times New Roman" w:hAnsi="Times New Roman" w:cs="Times New Roman"/>
          <w:sz w:val="20"/>
          <w:szCs w:val="20"/>
        </w:rPr>
        <w:t>13</w:t>
      </w:r>
      <w:r w:rsidR="004D2411" w:rsidRPr="001607E3">
        <w:rPr>
          <w:rFonts w:ascii="Times New Roman" w:hAnsi="Times New Roman" w:cs="Times New Roman"/>
          <w:sz w:val="20"/>
          <w:szCs w:val="20"/>
        </w:rPr>
        <w:t>.1.2021</w:t>
      </w:r>
    </w:p>
    <w:p w14:paraId="625951F9" w14:textId="77777777" w:rsidR="00A505F6" w:rsidRDefault="00A505F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136497" w14:textId="77777777" w:rsidR="00427506" w:rsidRDefault="0042750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AA9820" w14:textId="77777777" w:rsidR="00A04A27" w:rsidRPr="00725524" w:rsidRDefault="00A04A27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9AAEDD" w14:textId="77777777"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330057" w14:textId="5C25B972"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B35DA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14:paraId="4B759648" w14:textId="77777777" w:rsidTr="00620937">
        <w:tc>
          <w:tcPr>
            <w:tcW w:w="5778" w:type="dxa"/>
          </w:tcPr>
          <w:p w14:paraId="7AA10250" w14:textId="15B2ACD7"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434" w:type="dxa"/>
          </w:tcPr>
          <w:p w14:paraId="0DE2A8E2" w14:textId="77777777" w:rsidR="00620937" w:rsidRPr="00725524" w:rsidRDefault="00521ADD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Jan Brož</w:t>
            </w:r>
          </w:p>
        </w:tc>
      </w:tr>
      <w:tr w:rsidR="00620937" w:rsidRPr="00725524" w14:paraId="235312A5" w14:textId="77777777" w:rsidTr="00620937">
        <w:tc>
          <w:tcPr>
            <w:tcW w:w="5778" w:type="dxa"/>
          </w:tcPr>
          <w:p w14:paraId="79131A20" w14:textId="55A567FC" w:rsidR="00620937" w:rsidRPr="00725524" w:rsidRDefault="004D2411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Prodejce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9A3DBD" w:rsidRPr="001568A8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Chrudim 2000 spol. s r.o.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14:paraId="6CDE32E3" w14:textId="77777777"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</w:t>
            </w:r>
            <w:proofErr w:type="spellEnd"/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 xml:space="preserve"> s.r.o.</w:t>
            </w:r>
          </w:p>
        </w:tc>
      </w:tr>
    </w:tbl>
    <w:p w14:paraId="44FF183C" w14:textId="77777777" w:rsidR="004C7BFF" w:rsidRDefault="004C7BF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9519CE7" w14:textId="77777777" w:rsidR="00A505F6" w:rsidRDefault="00A505F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4D391A73" w14:textId="77777777" w:rsidR="00427506" w:rsidRDefault="0042750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1E258007" w14:textId="77777777" w:rsidR="008433AF" w:rsidRDefault="008433A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F548A52" w14:textId="77777777" w:rsidR="004D2411" w:rsidRDefault="004D2411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12F27A42" w14:textId="77777777" w:rsidR="004D2411" w:rsidRDefault="004D2411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35C0E95E" w14:textId="77777777" w:rsidR="004D2411" w:rsidRDefault="004D2411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A1254E4" w14:textId="77777777" w:rsidR="008A04E9" w:rsidRDefault="008A04E9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AF87D68" w14:textId="77777777" w:rsidR="008A04E9" w:rsidRDefault="008A04E9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C18D5AD" w14:textId="7C4F5839"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14:paraId="2FCA1029" w14:textId="77777777" w:rsidR="006053DF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75DAC537" w14:textId="77777777" w:rsidR="00FB50C4" w:rsidRPr="00725524" w:rsidRDefault="00FB50C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204CAA9C" w14:textId="64C2B3ED" w:rsidR="004D2411" w:rsidRDefault="004D2411" w:rsidP="004D24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</w:rPr>
        <w:instrText xml:space="preserve"> MERGEFIELD Prodejce </w:instrText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A3DBD" w:rsidRPr="001568A8">
        <w:rPr>
          <w:rFonts w:ascii="Times New Roman" w:hAnsi="Times New Roman" w:cs="Times New Roman"/>
          <w:b/>
          <w:noProof/>
          <w:sz w:val="20"/>
          <w:szCs w:val="20"/>
        </w:rPr>
        <w:t>Technické služby Chrudim 2000 spol. s r.o.</w:t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3839D519" w14:textId="1443B79C" w:rsidR="004D2411" w:rsidRPr="005E503A" w:rsidRDefault="004D2411" w:rsidP="004D241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MERGEFIELD Adresa_sídla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9A3DBD" w:rsidRPr="001568A8">
        <w:rPr>
          <w:rFonts w:ascii="Times New Roman" w:hAnsi="Times New Roman" w:cs="Times New Roman"/>
          <w:noProof/>
          <w:sz w:val="20"/>
          <w:szCs w:val="20"/>
        </w:rPr>
        <w:t>Sečská 809, Chrudim 53701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1DB1034A" w14:textId="22B3C791" w:rsidR="004D2411" w:rsidRPr="005E503A" w:rsidRDefault="004D2411" w:rsidP="004D241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7E78A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E78AC">
        <w:rPr>
          <w:rFonts w:ascii="Times New Roman" w:hAnsi="Times New Roman" w:cs="Times New Roman"/>
          <w:b/>
          <w:sz w:val="20"/>
          <w:szCs w:val="20"/>
        </w:rPr>
        <w:instrText xml:space="preserve"> MERGEFIELD IČO </w:instrText>
      </w:r>
      <w:r w:rsidRPr="007E78A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A3DBD" w:rsidRPr="001568A8">
        <w:rPr>
          <w:rFonts w:ascii="Times New Roman" w:hAnsi="Times New Roman" w:cs="Times New Roman"/>
          <w:b/>
          <w:noProof/>
          <w:sz w:val="20"/>
          <w:szCs w:val="20"/>
        </w:rPr>
        <w:t>03744965</w:t>
      </w:r>
      <w:r w:rsidRPr="007E78A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AD7F43E" w14:textId="3F6E8364" w:rsidR="004D2411" w:rsidRPr="005E503A" w:rsidRDefault="004D2411" w:rsidP="004D241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MERGEFIELD Pozice_jednající_osoby </w:instrTex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252B7C5C" w14:textId="77777777"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4EA081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14:paraId="337033F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A1C1340" w14:textId="77777777" w:rsidR="001607E3" w:rsidRPr="00725524" w:rsidRDefault="001607E3" w:rsidP="001607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14:paraId="321B5A1D" w14:textId="77777777" w:rsidR="001607E3" w:rsidRPr="00725524" w:rsidRDefault="001607E3" w:rsidP="001607E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14:paraId="5E5CD889" w14:textId="77777777" w:rsidR="001607E3" w:rsidRDefault="001607E3" w:rsidP="001607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14:paraId="2AEBDCFB" w14:textId="77777777" w:rsidR="001607E3" w:rsidRPr="00725524" w:rsidRDefault="001607E3" w:rsidP="001607E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zapsaná v obchodním rejstříku vedeném Městským soudem v Praze, oddíl C, vložka 116995</w:t>
      </w:r>
    </w:p>
    <w:p w14:paraId="35896186" w14:textId="77777777" w:rsidR="001607E3" w:rsidRPr="00725524" w:rsidRDefault="001607E3" w:rsidP="001607E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14:paraId="726F316F" w14:textId="77777777" w:rsidR="001607E3" w:rsidRPr="00725524" w:rsidRDefault="001607E3" w:rsidP="001607E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>
        <w:rPr>
          <w:rFonts w:ascii="Times New Roman" w:hAnsi="Times New Roman" w:cs="Times New Roman"/>
          <w:sz w:val="20"/>
          <w:szCs w:val="20"/>
        </w:rPr>
        <w:t>Jan Brož, jednatel</w:t>
      </w:r>
    </w:p>
    <w:p w14:paraId="2B0D2224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E38510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14:paraId="00748352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DE7F5D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14:paraId="42C8CA75" w14:textId="77777777"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2C0BCE46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14:paraId="5BF51477" w14:textId="4B36D908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fldChar w:fldCharType="begin"/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instrText xml:space="preserve"> MERGEFIELD "Značka" </w:instrText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fldChar w:fldCharType="separate"/>
      </w:r>
      <w:r w:rsidR="009A3DBD" w:rsidRPr="001607E3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>RENAULT</w:t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fldChar w:fldCharType="end"/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fldChar w:fldCharType="begin"/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instrText xml:space="preserve"> MERGEFIELD Model </w:instrText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fldChar w:fldCharType="separate"/>
      </w:r>
      <w:r w:rsidR="009A3DBD" w:rsidRPr="001607E3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 xml:space="preserve"> Premium D 270.19 4x2 ECO</w:t>
      </w:r>
      <w:r w:rsidR="00D60108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fldChar w:fldCharType="end"/>
      </w:r>
      <w:r w:rsidR="00B94DBE" w:rsidRPr="001607E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RZ </w:t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SPZ </w:instrText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9A3DBD" w:rsidRPr="001607E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CRI3932</w:t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end"/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VIN </w:t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9A3DBD" w:rsidRPr="001607E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VF622ACB000100500</w:t>
      </w:r>
      <w:r w:rsidR="00D60108"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4D241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1607E3" w:rsidRPr="001607E3">
        <w:rPr>
          <w:rFonts w:ascii="Times New Roman" w:eastAsia="Times New Roman" w:hAnsi="Times New Roman" w:cs="Times New Roman"/>
          <w:sz w:val="20"/>
          <w:szCs w:val="20"/>
          <w:lang w:eastAsia="cs-CZ"/>
        </w:rPr>
        <w:t>13</w:t>
      </w:r>
      <w:r w:rsidR="004D2411" w:rsidRPr="001607E3">
        <w:rPr>
          <w:rFonts w:ascii="Times New Roman" w:eastAsia="Times New Roman" w:hAnsi="Times New Roman" w:cs="Times New Roman"/>
          <w:sz w:val="20"/>
          <w:szCs w:val="20"/>
          <w:lang w:eastAsia="cs-CZ"/>
        </w:rPr>
        <w:t>.1.2021</w:t>
      </w:r>
      <w:r w:rsidR="004D241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14:paraId="641F0C8B" w14:textId="77777777"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311F3E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14:paraId="758852D4" w14:textId="77777777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9DE8FE5" w14:textId="77777777"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14:paraId="3A4307DA" w14:textId="4EB08BFF"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65F79CF6" w14:textId="77777777" w:rsidR="001607E3" w:rsidRDefault="001607E3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FA6F68" w14:textId="674D75B6" w:rsidR="001607E3" w:rsidRDefault="001607E3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607E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Stav tachometru při převzetí: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259100 km</w:t>
      </w:r>
    </w:p>
    <w:p w14:paraId="21A9B9FC" w14:textId="77777777" w:rsidR="001607E3" w:rsidRDefault="001607E3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409985" w14:textId="4BB6E0F1"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9A3DBD" w:rsidRPr="001568A8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Opotřebený interiér, Počínající koroze karoserie, Polámané plastové části, Únik oleje z hydrauliky, Úniky provozních kapalin, Znečištěný interiér, Vadný startér, Při manipulaci s nástavbou nutno předtím zresetovat- jinak nelze spustit, Opravován přední nárazník, Ulomený kryt pod motorem, Chybí originál víčko od oleje, Potrhaná sedadla, Škrábance na karoserii, Přední část poškozená od kamínků, Přední okno poškozené od kamínků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14:paraId="0D3C0603" w14:textId="77777777"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BF461B" w14:textId="3F81F5B8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1607E3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59962AD2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70F5B34C" w14:textId="77777777" w:rsidR="00A5211B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C41BAFD" w14:textId="77777777" w:rsidR="008E7ABD" w:rsidRPr="00725524" w:rsidRDefault="008E7ABD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EC51DD" w14:textId="09D25152" w:rsidR="00620937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8677E6" w14:textId="77777777" w:rsidR="00900406" w:rsidRPr="00725524" w:rsidRDefault="00900406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0D4A73" w14:textId="77777777"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5EDFC56" w14:textId="7FA6CCC0"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14:paraId="0C483E77" w14:textId="77777777" w:rsidTr="00023458">
        <w:tc>
          <w:tcPr>
            <w:tcW w:w="5778" w:type="dxa"/>
          </w:tcPr>
          <w:p w14:paraId="75F651EB" w14:textId="029D785F" w:rsidR="00620937" w:rsidRPr="00725524" w:rsidRDefault="00620937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434" w:type="dxa"/>
          </w:tcPr>
          <w:p w14:paraId="05B1AD0B" w14:textId="77777777" w:rsidR="00620937" w:rsidRPr="00725524" w:rsidRDefault="00521ADD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Jan Brož</w:t>
            </w:r>
          </w:p>
        </w:tc>
      </w:tr>
      <w:tr w:rsidR="00620937" w:rsidRPr="00725524" w14:paraId="5071E068" w14:textId="77777777" w:rsidTr="007A25B7">
        <w:tc>
          <w:tcPr>
            <w:tcW w:w="5778" w:type="dxa"/>
          </w:tcPr>
          <w:p w14:paraId="4A9108F0" w14:textId="2F0BB49E" w:rsidR="00620937" w:rsidRPr="00725524" w:rsidRDefault="004D2411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Prodejce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9A3DBD" w:rsidRPr="001568A8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Chrudim 2000 spol. s r.o.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14:paraId="3910B162" w14:textId="77777777"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</w:t>
            </w:r>
            <w:proofErr w:type="spellEnd"/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 xml:space="preserve"> s.r.o.</w:t>
            </w:r>
          </w:p>
        </w:tc>
      </w:tr>
    </w:tbl>
    <w:p w14:paraId="3BBACD86" w14:textId="45930324"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086B5C0F" w14:textId="77777777"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19B75EC7" w14:textId="77777777"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B5409" w14:textId="77777777" w:rsidR="003923FA" w:rsidRDefault="003923FA" w:rsidP="00774DF4">
      <w:pPr>
        <w:spacing w:after="0" w:line="240" w:lineRule="auto"/>
      </w:pPr>
      <w:r>
        <w:separator/>
      </w:r>
    </w:p>
  </w:endnote>
  <w:endnote w:type="continuationSeparator" w:id="0">
    <w:p w14:paraId="4F4B0BD5" w14:textId="77777777" w:rsidR="003923FA" w:rsidRDefault="003923FA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F48C1" w14:textId="77777777" w:rsidR="003923FA" w:rsidRDefault="003923FA" w:rsidP="00774DF4">
      <w:pPr>
        <w:spacing w:after="0" w:line="240" w:lineRule="auto"/>
      </w:pPr>
      <w:r>
        <w:separator/>
      </w:r>
    </w:p>
  </w:footnote>
  <w:footnote w:type="continuationSeparator" w:id="0">
    <w:p w14:paraId="7CDEDEEC" w14:textId="77777777" w:rsidR="003923FA" w:rsidRDefault="003923FA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FFC5" w14:textId="77777777" w:rsidR="004D2411" w:rsidRPr="004B4E7F" w:rsidRDefault="004D2411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DF2D81F" wp14:editId="485A0992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r w:rsidRPr="004B4E7F">
      <w:rPr>
        <w:rFonts w:ascii="Gill Sans MT" w:hAnsi="Gill Sans MT" w:cs="Gill Sans MT"/>
        <w:sz w:val="20"/>
        <w:szCs w:val="20"/>
      </w:rPr>
      <w:t>+420 255 739 707</w:t>
    </w:r>
    <w:r w:rsidRPr="004B4E7F">
      <w:rPr>
        <w:rFonts w:ascii="Times New Roman" w:hAnsi="Times New Roman" w:cs="Times New Roman"/>
        <w:sz w:val="20"/>
        <w:szCs w:val="20"/>
      </w:rPr>
      <w:t xml:space="preserve"> </w:t>
    </w:r>
  </w:p>
  <w:p w14:paraId="2F64FF56" w14:textId="77777777" w:rsidR="004D2411" w:rsidRPr="004B4E7F" w:rsidRDefault="004D2411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r w:rsidRPr="004B4E7F">
      <w:rPr>
        <w:rFonts w:ascii="Gill Sans MT" w:hAnsi="Gill Sans MT" w:cs="Gill Sans MT"/>
        <w:sz w:val="20"/>
        <w:szCs w:val="20"/>
      </w:rPr>
      <w:t>info@veacom.cz</w:t>
    </w:r>
  </w:p>
  <w:p w14:paraId="50A446C1" w14:textId="77777777" w:rsidR="004D2411" w:rsidRPr="004B4E7F" w:rsidRDefault="004D2411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14:paraId="493B4303" w14:textId="77777777" w:rsidR="004D2411" w:rsidRDefault="004D24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4"/>
    <w:rsid w:val="00003902"/>
    <w:rsid w:val="00006014"/>
    <w:rsid w:val="00006592"/>
    <w:rsid w:val="00011EE9"/>
    <w:rsid w:val="00021435"/>
    <w:rsid w:val="00021D71"/>
    <w:rsid w:val="00023458"/>
    <w:rsid w:val="00030707"/>
    <w:rsid w:val="00040DD9"/>
    <w:rsid w:val="00044143"/>
    <w:rsid w:val="00044D9E"/>
    <w:rsid w:val="00046138"/>
    <w:rsid w:val="00055B4A"/>
    <w:rsid w:val="00061818"/>
    <w:rsid w:val="00070FE8"/>
    <w:rsid w:val="000752D8"/>
    <w:rsid w:val="00076AB1"/>
    <w:rsid w:val="00084D91"/>
    <w:rsid w:val="00086D3C"/>
    <w:rsid w:val="00090392"/>
    <w:rsid w:val="000A0F62"/>
    <w:rsid w:val="000A25E3"/>
    <w:rsid w:val="000A6160"/>
    <w:rsid w:val="000A66F6"/>
    <w:rsid w:val="000B4517"/>
    <w:rsid w:val="000B5EEE"/>
    <w:rsid w:val="000B7132"/>
    <w:rsid w:val="000D05F2"/>
    <w:rsid w:val="000D775B"/>
    <w:rsid w:val="000E0778"/>
    <w:rsid w:val="000E283D"/>
    <w:rsid w:val="000F0855"/>
    <w:rsid w:val="000F32DD"/>
    <w:rsid w:val="001051BA"/>
    <w:rsid w:val="001106DF"/>
    <w:rsid w:val="00112C9D"/>
    <w:rsid w:val="00116B65"/>
    <w:rsid w:val="00117A12"/>
    <w:rsid w:val="0012266E"/>
    <w:rsid w:val="00124271"/>
    <w:rsid w:val="001255E3"/>
    <w:rsid w:val="0013300C"/>
    <w:rsid w:val="00141BF1"/>
    <w:rsid w:val="001452B0"/>
    <w:rsid w:val="001607E3"/>
    <w:rsid w:val="001628A2"/>
    <w:rsid w:val="00167D74"/>
    <w:rsid w:val="00174B17"/>
    <w:rsid w:val="00177626"/>
    <w:rsid w:val="00195ECA"/>
    <w:rsid w:val="001962E0"/>
    <w:rsid w:val="001B08B2"/>
    <w:rsid w:val="001B1664"/>
    <w:rsid w:val="001C4FA9"/>
    <w:rsid w:val="001D41A1"/>
    <w:rsid w:val="001E4E1A"/>
    <w:rsid w:val="001F0990"/>
    <w:rsid w:val="001F23C1"/>
    <w:rsid w:val="001F2929"/>
    <w:rsid w:val="001F77E1"/>
    <w:rsid w:val="00201EFC"/>
    <w:rsid w:val="0020586C"/>
    <w:rsid w:val="002305AE"/>
    <w:rsid w:val="00252D69"/>
    <w:rsid w:val="00262674"/>
    <w:rsid w:val="002661DB"/>
    <w:rsid w:val="0029360C"/>
    <w:rsid w:val="002C55D1"/>
    <w:rsid w:val="002C639B"/>
    <w:rsid w:val="002C6E4F"/>
    <w:rsid w:val="002D0470"/>
    <w:rsid w:val="002D6B4E"/>
    <w:rsid w:val="002E274E"/>
    <w:rsid w:val="002E4BDA"/>
    <w:rsid w:val="002E5F67"/>
    <w:rsid w:val="002F220D"/>
    <w:rsid w:val="002F2245"/>
    <w:rsid w:val="002F5816"/>
    <w:rsid w:val="002F6CC0"/>
    <w:rsid w:val="003005B2"/>
    <w:rsid w:val="003155A6"/>
    <w:rsid w:val="0032035F"/>
    <w:rsid w:val="00322D24"/>
    <w:rsid w:val="00324B39"/>
    <w:rsid w:val="00336E68"/>
    <w:rsid w:val="003447F7"/>
    <w:rsid w:val="00353E73"/>
    <w:rsid w:val="00355BD3"/>
    <w:rsid w:val="00360723"/>
    <w:rsid w:val="00365374"/>
    <w:rsid w:val="003923FA"/>
    <w:rsid w:val="003933CA"/>
    <w:rsid w:val="00395036"/>
    <w:rsid w:val="00396D04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27"/>
    <w:rsid w:val="00423462"/>
    <w:rsid w:val="00427506"/>
    <w:rsid w:val="00433769"/>
    <w:rsid w:val="00437BF9"/>
    <w:rsid w:val="00442339"/>
    <w:rsid w:val="00446489"/>
    <w:rsid w:val="004536E4"/>
    <w:rsid w:val="00454435"/>
    <w:rsid w:val="00454780"/>
    <w:rsid w:val="004614C4"/>
    <w:rsid w:val="004654F0"/>
    <w:rsid w:val="00465C57"/>
    <w:rsid w:val="0046620D"/>
    <w:rsid w:val="00466D83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C7BFF"/>
    <w:rsid w:val="004D20F6"/>
    <w:rsid w:val="004D2411"/>
    <w:rsid w:val="004D4A9B"/>
    <w:rsid w:val="004E5ACC"/>
    <w:rsid w:val="004E5D71"/>
    <w:rsid w:val="00521ADD"/>
    <w:rsid w:val="0052274C"/>
    <w:rsid w:val="00522A7E"/>
    <w:rsid w:val="005435AF"/>
    <w:rsid w:val="00545D35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B4B4F"/>
    <w:rsid w:val="005D1BA7"/>
    <w:rsid w:val="005E503A"/>
    <w:rsid w:val="005F0E65"/>
    <w:rsid w:val="005F307B"/>
    <w:rsid w:val="005F4D71"/>
    <w:rsid w:val="006018AD"/>
    <w:rsid w:val="006053DF"/>
    <w:rsid w:val="00606418"/>
    <w:rsid w:val="00607E57"/>
    <w:rsid w:val="00614049"/>
    <w:rsid w:val="0061554F"/>
    <w:rsid w:val="00620937"/>
    <w:rsid w:val="00622C83"/>
    <w:rsid w:val="00630D67"/>
    <w:rsid w:val="0063263F"/>
    <w:rsid w:val="00636FBC"/>
    <w:rsid w:val="00643AC8"/>
    <w:rsid w:val="00650A87"/>
    <w:rsid w:val="0065754E"/>
    <w:rsid w:val="0066146E"/>
    <w:rsid w:val="00665CFC"/>
    <w:rsid w:val="0069302B"/>
    <w:rsid w:val="006960F7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E6463"/>
    <w:rsid w:val="006F5391"/>
    <w:rsid w:val="006F709C"/>
    <w:rsid w:val="00702F8F"/>
    <w:rsid w:val="00704FEC"/>
    <w:rsid w:val="00712269"/>
    <w:rsid w:val="00721459"/>
    <w:rsid w:val="00724C67"/>
    <w:rsid w:val="00725524"/>
    <w:rsid w:val="00726B88"/>
    <w:rsid w:val="007336AA"/>
    <w:rsid w:val="0073395E"/>
    <w:rsid w:val="007402F4"/>
    <w:rsid w:val="00741F06"/>
    <w:rsid w:val="00750064"/>
    <w:rsid w:val="007609F4"/>
    <w:rsid w:val="00774DF4"/>
    <w:rsid w:val="00780F48"/>
    <w:rsid w:val="00792E17"/>
    <w:rsid w:val="00793A42"/>
    <w:rsid w:val="007978E2"/>
    <w:rsid w:val="007A021A"/>
    <w:rsid w:val="007A0294"/>
    <w:rsid w:val="007A25B7"/>
    <w:rsid w:val="007A3722"/>
    <w:rsid w:val="007A530B"/>
    <w:rsid w:val="007B2ABB"/>
    <w:rsid w:val="007C7E67"/>
    <w:rsid w:val="007D1935"/>
    <w:rsid w:val="007E4903"/>
    <w:rsid w:val="007E78AC"/>
    <w:rsid w:val="007F2B8D"/>
    <w:rsid w:val="007F5F88"/>
    <w:rsid w:val="00802E51"/>
    <w:rsid w:val="00811292"/>
    <w:rsid w:val="00811BD8"/>
    <w:rsid w:val="00820A89"/>
    <w:rsid w:val="00831801"/>
    <w:rsid w:val="008433AF"/>
    <w:rsid w:val="00844257"/>
    <w:rsid w:val="008455B5"/>
    <w:rsid w:val="008463C6"/>
    <w:rsid w:val="00861300"/>
    <w:rsid w:val="00864ED8"/>
    <w:rsid w:val="00866CEB"/>
    <w:rsid w:val="00890F4D"/>
    <w:rsid w:val="008916EE"/>
    <w:rsid w:val="008A04E9"/>
    <w:rsid w:val="008A2777"/>
    <w:rsid w:val="008B3DC8"/>
    <w:rsid w:val="008C2BB2"/>
    <w:rsid w:val="008C5568"/>
    <w:rsid w:val="008C5EE4"/>
    <w:rsid w:val="008D2D58"/>
    <w:rsid w:val="008E471E"/>
    <w:rsid w:val="008E5560"/>
    <w:rsid w:val="008E7ABD"/>
    <w:rsid w:val="008F0793"/>
    <w:rsid w:val="008F1E03"/>
    <w:rsid w:val="00900406"/>
    <w:rsid w:val="00905FFB"/>
    <w:rsid w:val="00916115"/>
    <w:rsid w:val="00936BB5"/>
    <w:rsid w:val="00941C7B"/>
    <w:rsid w:val="00945AA4"/>
    <w:rsid w:val="00946448"/>
    <w:rsid w:val="00950263"/>
    <w:rsid w:val="0096027B"/>
    <w:rsid w:val="00963D5B"/>
    <w:rsid w:val="00964FCA"/>
    <w:rsid w:val="009804BB"/>
    <w:rsid w:val="009834D6"/>
    <w:rsid w:val="00997679"/>
    <w:rsid w:val="00997C3C"/>
    <w:rsid w:val="009A2550"/>
    <w:rsid w:val="009A3DBD"/>
    <w:rsid w:val="009A7954"/>
    <w:rsid w:val="009B0F9E"/>
    <w:rsid w:val="009C6C05"/>
    <w:rsid w:val="009E278D"/>
    <w:rsid w:val="009F0548"/>
    <w:rsid w:val="009F3B0B"/>
    <w:rsid w:val="009F3C96"/>
    <w:rsid w:val="00A03F14"/>
    <w:rsid w:val="00A04A27"/>
    <w:rsid w:val="00A05E45"/>
    <w:rsid w:val="00A05EB0"/>
    <w:rsid w:val="00A14A36"/>
    <w:rsid w:val="00A2116D"/>
    <w:rsid w:val="00A23BCD"/>
    <w:rsid w:val="00A31BC6"/>
    <w:rsid w:val="00A3258C"/>
    <w:rsid w:val="00A4047E"/>
    <w:rsid w:val="00A41AF5"/>
    <w:rsid w:val="00A43FC3"/>
    <w:rsid w:val="00A44B64"/>
    <w:rsid w:val="00A4627F"/>
    <w:rsid w:val="00A505F6"/>
    <w:rsid w:val="00A50A43"/>
    <w:rsid w:val="00A5211B"/>
    <w:rsid w:val="00A55133"/>
    <w:rsid w:val="00A56956"/>
    <w:rsid w:val="00A638B3"/>
    <w:rsid w:val="00A678BF"/>
    <w:rsid w:val="00A833FF"/>
    <w:rsid w:val="00A83A7B"/>
    <w:rsid w:val="00A87696"/>
    <w:rsid w:val="00A95B90"/>
    <w:rsid w:val="00AA582B"/>
    <w:rsid w:val="00AB0C11"/>
    <w:rsid w:val="00AB4F97"/>
    <w:rsid w:val="00AD78DB"/>
    <w:rsid w:val="00AE2A3B"/>
    <w:rsid w:val="00AE79ED"/>
    <w:rsid w:val="00AF0E2A"/>
    <w:rsid w:val="00AF3175"/>
    <w:rsid w:val="00AF605F"/>
    <w:rsid w:val="00B04631"/>
    <w:rsid w:val="00B04A7D"/>
    <w:rsid w:val="00B14AAF"/>
    <w:rsid w:val="00B214FD"/>
    <w:rsid w:val="00B308EE"/>
    <w:rsid w:val="00B35268"/>
    <w:rsid w:val="00B35DA4"/>
    <w:rsid w:val="00B3638C"/>
    <w:rsid w:val="00B4348B"/>
    <w:rsid w:val="00B44BBF"/>
    <w:rsid w:val="00B45FF1"/>
    <w:rsid w:val="00B50001"/>
    <w:rsid w:val="00B55D62"/>
    <w:rsid w:val="00B74988"/>
    <w:rsid w:val="00B913F0"/>
    <w:rsid w:val="00B94DBE"/>
    <w:rsid w:val="00BA0F29"/>
    <w:rsid w:val="00BB5669"/>
    <w:rsid w:val="00BC5A31"/>
    <w:rsid w:val="00BD3771"/>
    <w:rsid w:val="00BE17CD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6496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B4AED"/>
    <w:rsid w:val="00CD2F66"/>
    <w:rsid w:val="00CD71C7"/>
    <w:rsid w:val="00CF26FC"/>
    <w:rsid w:val="00D07D18"/>
    <w:rsid w:val="00D10215"/>
    <w:rsid w:val="00D11A27"/>
    <w:rsid w:val="00D17962"/>
    <w:rsid w:val="00D21AE1"/>
    <w:rsid w:val="00D27564"/>
    <w:rsid w:val="00D31C2B"/>
    <w:rsid w:val="00D33681"/>
    <w:rsid w:val="00D347BD"/>
    <w:rsid w:val="00D40D53"/>
    <w:rsid w:val="00D425DA"/>
    <w:rsid w:val="00D4444A"/>
    <w:rsid w:val="00D565BC"/>
    <w:rsid w:val="00D60108"/>
    <w:rsid w:val="00D6369A"/>
    <w:rsid w:val="00D646BB"/>
    <w:rsid w:val="00D70E66"/>
    <w:rsid w:val="00D73540"/>
    <w:rsid w:val="00D75157"/>
    <w:rsid w:val="00DA109C"/>
    <w:rsid w:val="00DA4129"/>
    <w:rsid w:val="00DA5338"/>
    <w:rsid w:val="00DA5FA7"/>
    <w:rsid w:val="00DB120E"/>
    <w:rsid w:val="00DB5F75"/>
    <w:rsid w:val="00DB6DEB"/>
    <w:rsid w:val="00DC5674"/>
    <w:rsid w:val="00DD3ACA"/>
    <w:rsid w:val="00DD729B"/>
    <w:rsid w:val="00DE47DD"/>
    <w:rsid w:val="00E03AC1"/>
    <w:rsid w:val="00E046D1"/>
    <w:rsid w:val="00E0633D"/>
    <w:rsid w:val="00E150D9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612B1"/>
    <w:rsid w:val="00E75068"/>
    <w:rsid w:val="00E760A8"/>
    <w:rsid w:val="00E80168"/>
    <w:rsid w:val="00E83ED3"/>
    <w:rsid w:val="00E87F3F"/>
    <w:rsid w:val="00EA36EC"/>
    <w:rsid w:val="00EA5810"/>
    <w:rsid w:val="00EA76B3"/>
    <w:rsid w:val="00EB04F0"/>
    <w:rsid w:val="00EB2E24"/>
    <w:rsid w:val="00EB51A8"/>
    <w:rsid w:val="00EC43E2"/>
    <w:rsid w:val="00EC47D5"/>
    <w:rsid w:val="00ED6AD7"/>
    <w:rsid w:val="00EE4DFF"/>
    <w:rsid w:val="00EE6404"/>
    <w:rsid w:val="00F07D39"/>
    <w:rsid w:val="00F15968"/>
    <w:rsid w:val="00F31576"/>
    <w:rsid w:val="00F316DE"/>
    <w:rsid w:val="00F45C97"/>
    <w:rsid w:val="00F51B6D"/>
    <w:rsid w:val="00F5386A"/>
    <w:rsid w:val="00F56D0B"/>
    <w:rsid w:val="00F56D59"/>
    <w:rsid w:val="00F601CE"/>
    <w:rsid w:val="00F623BB"/>
    <w:rsid w:val="00F67F88"/>
    <w:rsid w:val="00F779AC"/>
    <w:rsid w:val="00F8273F"/>
    <w:rsid w:val="00F857CE"/>
    <w:rsid w:val="00F8727F"/>
    <w:rsid w:val="00F97970"/>
    <w:rsid w:val="00FB50C4"/>
    <w:rsid w:val="00FC3D46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74867"/>
  <w15:docId w15:val="{E28B86A8-F38D-0244-9F86-9604A9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FD8E-E9AF-6A4D-8C2C-6CA6F92F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Havlova Aneta - Veacom s.r.o.</cp:lastModifiedBy>
  <cp:revision>9</cp:revision>
  <cp:lastPrinted>2020-05-15T13:14:00Z</cp:lastPrinted>
  <dcterms:created xsi:type="dcterms:W3CDTF">2021-01-27T15:35:00Z</dcterms:created>
  <dcterms:modified xsi:type="dcterms:W3CDTF">2021-01-27T15:45:00Z</dcterms:modified>
</cp:coreProperties>
</file>