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20201">
      <w:pPr>
        <w:jc w:val="center"/>
      </w:pPr>
      <w:bookmarkStart w:id="0" w:name="_GoBack"/>
      <w:bookmarkEnd w:id="0"/>
      <w:r>
        <w:t xml:space="preserve">Příloha </w:t>
      </w:r>
      <w:r w:rsidRPr="000C76BF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0C76BF" w:rsidP="00ED0197">
            <w:bookmarkStart w:id="1" w:name="_Toc57961217"/>
            <w:r w:rsidRPr="006D48AC">
              <w:t>P20 Střední odborná škola veterinární, Hradec Králové – Kukleny, Pražská 68</w:t>
            </w:r>
            <w:bookmarkEnd w:id="1"/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0C76B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C76B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C76B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</w:t>
            </w:r>
            <w:r w:rsidR="000C76B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0C76B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0C76BF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0C76BF">
              <w:rPr>
                <w:rFonts w:ascii="Calibri" w:hAnsi="Calibri"/>
                <w:color w:val="000000"/>
              </w:rPr>
              <w:t>7b</w:t>
            </w:r>
            <w:proofErr w:type="gramEnd"/>
            <w:r w:rsidR="000C76BF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C76B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C76B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0C76B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0C76BF"/>
    <w:rsid w:val="001154C3"/>
    <w:rsid w:val="001D593D"/>
    <w:rsid w:val="0026194B"/>
    <w:rsid w:val="002E1E2C"/>
    <w:rsid w:val="002F1732"/>
    <w:rsid w:val="00420201"/>
    <w:rsid w:val="00462C85"/>
    <w:rsid w:val="00507C71"/>
    <w:rsid w:val="005160FF"/>
    <w:rsid w:val="006E3C47"/>
    <w:rsid w:val="00775822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869C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5</cp:revision>
  <dcterms:created xsi:type="dcterms:W3CDTF">2020-12-04T09:59:00Z</dcterms:created>
  <dcterms:modified xsi:type="dcterms:W3CDTF">2020-12-07T14:58:00Z</dcterms:modified>
</cp:coreProperties>
</file>