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EF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930613" w:rsidRPr="004C3164" w:rsidRDefault="00930613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bankovní spojení:</w:t>
      </w:r>
      <w:r w:rsidRPr="0026420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Česká národní banka </w:t>
      </w:r>
      <w:r w:rsidR="00A41ECE">
        <w:rPr>
          <w:rFonts w:ascii="Calibri" w:hAnsi="Calibri" w:cs="Calibri"/>
          <w:bCs/>
          <w:sz w:val="22"/>
          <w:szCs w:val="22"/>
        </w:rPr>
        <w:t>59636</w:t>
      </w:r>
      <w:r>
        <w:rPr>
          <w:rFonts w:ascii="Calibri" w:hAnsi="Calibri" w:cs="Calibri"/>
          <w:bCs/>
          <w:sz w:val="22"/>
          <w:szCs w:val="22"/>
        </w:rPr>
        <w:t>011/0710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Pr="004C3164">
        <w:rPr>
          <w:rFonts w:ascii="Calibri" w:hAnsi="Calibri" w:cs="Calibri"/>
          <w:bCs/>
          <w:sz w:val="22"/>
          <w:szCs w:val="22"/>
        </w:rPr>
        <w:t xml:space="preserve"> PhDr. Milošem Kadlecem, ředitelem územní památkové správy na Sychrově</w:t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9919FE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9129C5">
        <w:rPr>
          <w:rFonts w:ascii="Calibri" w:hAnsi="Calibri" w:cs="Arial"/>
          <w:sz w:val="22"/>
          <w:szCs w:val="22"/>
        </w:rPr>
        <w:t>xxxx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="002878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vedoucí </w:t>
      </w:r>
      <w:r w:rsidR="00287842">
        <w:rPr>
          <w:rFonts w:ascii="Calibri" w:hAnsi="Calibri" w:cs="Arial"/>
          <w:sz w:val="22"/>
          <w:szCs w:val="22"/>
        </w:rPr>
        <w:t>odboru SPKM</w:t>
      </w:r>
      <w:r>
        <w:rPr>
          <w:rFonts w:ascii="Calibri" w:hAnsi="Calibri" w:cs="Arial"/>
          <w:sz w:val="22"/>
          <w:szCs w:val="22"/>
        </w:rPr>
        <w:t>, tel</w:t>
      </w:r>
      <w:r w:rsidR="009129C5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9129C5">
        <w:rPr>
          <w:rFonts w:ascii="Calibri" w:hAnsi="Calibri" w:cs="Arial"/>
          <w:sz w:val="22"/>
          <w:szCs w:val="22"/>
        </w:rPr>
        <w:t>xxxxxxx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9129C5">
        <w:rPr>
          <w:rFonts w:ascii="Calibri" w:hAnsi="Calibri" w:cs="Arial"/>
          <w:sz w:val="22"/>
          <w:szCs w:val="22"/>
        </w:rPr>
        <w:t>xxxxx</w:t>
      </w:r>
      <w:proofErr w:type="spellEnd"/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:rsidR="00EB45EF" w:rsidRPr="004C3164" w:rsidRDefault="00EB45EF" w:rsidP="00EB45EF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>územní památková správa na Sychrově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Zámek Sychrov č.</w:t>
      </w:r>
      <w:r w:rsidR="003226C3">
        <w:rPr>
          <w:rFonts w:ascii="Calibri" w:hAnsi="Calibri" w:cs="Calibri"/>
          <w:sz w:val="22"/>
          <w:szCs w:val="22"/>
        </w:rPr>
        <w:t xml:space="preserve"> </w:t>
      </w:r>
      <w:r w:rsidRPr="004C3164">
        <w:rPr>
          <w:rFonts w:ascii="Calibri" w:hAnsi="Calibri" w:cs="Calibri"/>
          <w:sz w:val="22"/>
          <w:szCs w:val="22"/>
        </w:rPr>
        <w:t>p. 3, 463 44 Sychrov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085D2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="00C34E2D">
        <w:rPr>
          <w:rFonts w:ascii="Calibri" w:hAnsi="Calibri"/>
          <w:sz w:val="22"/>
          <w:szCs w:val="22"/>
        </w:rPr>
        <w:t>GREEN PROJECT s.r.o.</w:t>
      </w:r>
      <w:r w:rsidRPr="00085D20">
        <w:rPr>
          <w:rFonts w:ascii="Calibri" w:hAnsi="Calibri"/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>27195783</w:t>
      </w:r>
      <w:r w:rsidRPr="00085D20">
        <w:rPr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 w:rsidR="00C34E2D">
        <w:rPr>
          <w:sz w:val="22"/>
          <w:szCs w:val="22"/>
        </w:rPr>
        <w:t>27195783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 xml:space="preserve">u Městského soudu v Praze </w:t>
      </w:r>
      <w:proofErr w:type="spellStart"/>
      <w:proofErr w:type="gramStart"/>
      <w:r w:rsidR="00C34E2D">
        <w:rPr>
          <w:sz w:val="22"/>
          <w:szCs w:val="22"/>
        </w:rPr>
        <w:t>spis</w:t>
      </w:r>
      <w:proofErr w:type="gramEnd"/>
      <w:r w:rsidR="00C34E2D">
        <w:rPr>
          <w:sz w:val="22"/>
          <w:szCs w:val="22"/>
        </w:rPr>
        <w:t>.</w:t>
      </w:r>
      <w:proofErr w:type="gramStart"/>
      <w:r w:rsidR="00C34E2D">
        <w:rPr>
          <w:sz w:val="22"/>
          <w:szCs w:val="22"/>
        </w:rPr>
        <w:t>zn</w:t>
      </w:r>
      <w:proofErr w:type="spellEnd"/>
      <w:r w:rsidR="00C34E2D">
        <w:rPr>
          <w:sz w:val="22"/>
          <w:szCs w:val="22"/>
        </w:rPr>
        <w:t>.</w:t>
      </w:r>
      <w:proofErr w:type="gramEnd"/>
      <w:r w:rsidR="00C34E2D">
        <w:rPr>
          <w:sz w:val="22"/>
          <w:szCs w:val="22"/>
        </w:rPr>
        <w:t xml:space="preserve"> C 103585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>Dobřejovická 194,252 43 Průhonice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>Dobřejovická 194, 252 43 Průhonice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9129C5">
        <w:rPr>
          <w:sz w:val="22"/>
          <w:szCs w:val="22"/>
        </w:rPr>
        <w:t>xxxxxxxx</w:t>
      </w:r>
      <w:proofErr w:type="spellEnd"/>
    </w:p>
    <w:p w:rsidR="00021C5A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1C652D">
        <w:rPr>
          <w:sz w:val="22"/>
          <w:szCs w:val="22"/>
        </w:rPr>
        <w:t>xxxxxxxx</w:t>
      </w:r>
      <w:proofErr w:type="spellEnd"/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>zastoupený:</w:t>
      </w:r>
      <w:r w:rsidR="00021C5A">
        <w:rPr>
          <w:sz w:val="22"/>
          <w:szCs w:val="22"/>
        </w:rPr>
        <w:t xml:space="preserve">                  </w:t>
      </w:r>
      <w:r w:rsidR="00685A11">
        <w:rPr>
          <w:sz w:val="22"/>
          <w:szCs w:val="22"/>
        </w:rPr>
        <w:t xml:space="preserve">                               </w:t>
      </w:r>
      <w:proofErr w:type="spellStart"/>
      <w:r w:rsidR="00685A11">
        <w:rPr>
          <w:sz w:val="22"/>
          <w:szCs w:val="22"/>
        </w:rPr>
        <w:t>xxxxxxxx</w:t>
      </w:r>
      <w:proofErr w:type="spellEnd"/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Normln0"/>
        <w:keepNext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>jako smluvní strany uzavřely v souladu se zákonem č. 89/2012 Sb., občanský zákoník</w:t>
      </w:r>
      <w:r>
        <w:rPr>
          <w:rFonts w:ascii="Calibri" w:hAnsi="Calibri"/>
          <w:szCs w:val="22"/>
        </w:rPr>
        <w:t xml:space="preserve"> (dále jen občanský zákoník)</w:t>
      </w:r>
      <w:r w:rsidRPr="004C3164">
        <w:rPr>
          <w:rFonts w:ascii="Calibri" w:hAnsi="Calibri"/>
          <w:szCs w:val="22"/>
        </w:rPr>
        <w:t xml:space="preserve">, níže uvedeného dne, měsíce a roku </w:t>
      </w:r>
      <w:r w:rsidR="00287842">
        <w:rPr>
          <w:rFonts w:ascii="Calibri" w:hAnsi="Calibri"/>
          <w:szCs w:val="22"/>
        </w:rPr>
        <w:t>tento</w:t>
      </w:r>
      <w:r>
        <w:rPr>
          <w:rFonts w:ascii="Calibri" w:hAnsi="Calibri"/>
          <w:szCs w:val="22"/>
        </w:rPr>
        <w:t xml:space="preserve"> </w:t>
      </w:r>
    </w:p>
    <w:p w:rsidR="0013768D" w:rsidRPr="00181A23" w:rsidRDefault="0013768D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8F3599" w:rsidRDefault="00287842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Dodatek č.</w:t>
      </w:r>
      <w:r w:rsidR="00D445B7">
        <w:rPr>
          <w:rFonts w:ascii="Calibri" w:hAnsi="Calibri"/>
          <w:b/>
          <w:sz w:val="36"/>
          <w:szCs w:val="36"/>
        </w:rPr>
        <w:t xml:space="preserve"> </w:t>
      </w:r>
      <w:r w:rsidR="00DE29BD">
        <w:rPr>
          <w:rFonts w:ascii="Calibri" w:hAnsi="Calibri"/>
          <w:b/>
          <w:sz w:val="36"/>
          <w:szCs w:val="36"/>
        </w:rPr>
        <w:t>2</w:t>
      </w:r>
      <w:r>
        <w:rPr>
          <w:rFonts w:ascii="Calibri" w:hAnsi="Calibri"/>
          <w:b/>
          <w:sz w:val="36"/>
          <w:szCs w:val="36"/>
        </w:rPr>
        <w:t xml:space="preserve"> ke smlouvě o dílo s evidenčním číslem </w:t>
      </w:r>
    </w:p>
    <w:p w:rsidR="00EB45EF" w:rsidRPr="00474362" w:rsidRDefault="00930613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4008</w:t>
      </w:r>
      <w:r w:rsidR="00D106C5">
        <w:rPr>
          <w:rFonts w:ascii="Calibri" w:hAnsi="Calibri"/>
          <w:b/>
          <w:sz w:val="36"/>
          <w:szCs w:val="36"/>
        </w:rPr>
        <w:t>H</w:t>
      </w:r>
      <w:r w:rsidR="00C34E2D">
        <w:rPr>
          <w:rFonts w:ascii="Calibri" w:hAnsi="Calibri"/>
          <w:b/>
          <w:sz w:val="36"/>
          <w:szCs w:val="36"/>
        </w:rPr>
        <w:t>1200031</w:t>
      </w:r>
    </w:p>
    <w:p w:rsidR="00EB45EF" w:rsidRPr="00474362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:rsidR="00EB45EF" w:rsidRPr="00474362" w:rsidRDefault="00EB45EF" w:rsidP="00EB45E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362">
        <w:rPr>
          <w:rFonts w:ascii="Calibri" w:hAnsi="Calibri"/>
          <w:sz w:val="22"/>
          <w:szCs w:val="22"/>
          <w:u w:val="none"/>
        </w:rPr>
        <w:t>Článek I.</w:t>
      </w:r>
    </w:p>
    <w:p w:rsidR="00EB45EF" w:rsidRDefault="00EB45EF" w:rsidP="00EB45EF">
      <w:pPr>
        <w:tabs>
          <w:tab w:val="left" w:pos="567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:rsidR="0013768D" w:rsidRPr="00C574C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EB45EF" w:rsidRPr="003D69BB" w:rsidRDefault="00EB45EF" w:rsidP="003226C3">
      <w:pPr>
        <w:pStyle w:val="Zkladntext"/>
        <w:keepNext/>
        <w:widowControl w:val="0"/>
        <w:numPr>
          <w:ilvl w:val="1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D27CA">
        <w:rPr>
          <w:rFonts w:ascii="Calibri" w:hAnsi="Calibri" w:cs="Calibri"/>
          <w:sz w:val="22"/>
          <w:szCs w:val="22"/>
        </w:rPr>
        <w:t>Zhotovitel</w:t>
      </w:r>
      <w:r w:rsidRPr="003D69BB">
        <w:rPr>
          <w:rFonts w:ascii="Calibri" w:hAnsi="Calibri" w:cs="Calibri"/>
          <w:sz w:val="22"/>
          <w:szCs w:val="22"/>
        </w:rPr>
        <w:t xml:space="preserve"> se touto smlouvou zavazuje provést pro objednatele na svůj náklad a na svoje nebezpečí toto dílo:</w:t>
      </w:r>
    </w:p>
    <w:p w:rsidR="00D41381" w:rsidRPr="001009D3" w:rsidRDefault="00EB45EF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  <w:r w:rsidRPr="001E23BD">
        <w:rPr>
          <w:rFonts w:asciiTheme="minorHAnsi" w:hAnsiTheme="minorHAnsi"/>
          <w:sz w:val="22"/>
          <w:szCs w:val="22"/>
        </w:rPr>
        <w:t>„</w:t>
      </w:r>
      <w:r w:rsidR="00930613">
        <w:rPr>
          <w:rFonts w:ascii="Calibri" w:hAnsi="Calibri"/>
          <w:b/>
          <w:sz w:val="22"/>
          <w:szCs w:val="22"/>
        </w:rPr>
        <w:t xml:space="preserve">NPÚ, SZ Zákupy – </w:t>
      </w:r>
      <w:r w:rsidR="00C34E2D">
        <w:rPr>
          <w:rFonts w:ascii="Calibri" w:hAnsi="Calibri"/>
          <w:b/>
          <w:sz w:val="22"/>
          <w:szCs w:val="22"/>
        </w:rPr>
        <w:t>odstranění ekologických zátěží a úprava terénu objektu Hospodářského dvora</w:t>
      </w:r>
      <w:r w:rsidRPr="001009D3">
        <w:rPr>
          <w:rFonts w:ascii="Calibri" w:hAnsi="Calibri"/>
          <w:sz w:val="22"/>
          <w:szCs w:val="22"/>
        </w:rPr>
        <w:t>“.</w:t>
      </w:r>
    </w:p>
    <w:p w:rsidR="0018711C" w:rsidRPr="001009D3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Pr="00AD27CA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D41381" w:rsidRPr="00AD27CA" w:rsidRDefault="00D41381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3768D" w:rsidRPr="00474362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lastRenderedPageBreak/>
        <w:t>Článek II.</w:t>
      </w:r>
    </w:p>
    <w:p w:rsidR="0013768D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>D</w:t>
      </w:r>
      <w:r>
        <w:rPr>
          <w:rFonts w:ascii="Calibri" w:hAnsi="Calibri" w:cs="Arial"/>
          <w:b/>
          <w:snapToGrid w:val="0"/>
          <w:sz w:val="22"/>
          <w:szCs w:val="22"/>
        </w:rPr>
        <w:t>odatku č.</w:t>
      </w:r>
      <w:r w:rsidR="00D445B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DE29BD">
        <w:rPr>
          <w:rFonts w:ascii="Calibri" w:hAnsi="Calibri" w:cs="Arial"/>
          <w:b/>
          <w:snapToGrid w:val="0"/>
          <w:sz w:val="22"/>
          <w:szCs w:val="22"/>
        </w:rPr>
        <w:t>2</w:t>
      </w:r>
    </w:p>
    <w:p w:rsidR="0018711C" w:rsidRDefault="0018711C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18711C" w:rsidRDefault="0018711C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13768D" w:rsidRDefault="0013768D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13768D" w:rsidRDefault="005479BF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2.1. </w:t>
      </w:r>
      <w:r w:rsidR="0013768D" w:rsidRPr="00C4534F">
        <w:rPr>
          <w:rFonts w:ascii="Calibri" w:hAnsi="Calibri" w:cs="Arial"/>
          <w:b/>
          <w:snapToGrid w:val="0"/>
          <w:sz w:val="22"/>
          <w:szCs w:val="22"/>
        </w:rPr>
        <w:t>Smluvní strany se dohodly</w:t>
      </w:r>
      <w:r w:rsidR="00D41381" w:rsidRPr="00C4534F">
        <w:rPr>
          <w:rFonts w:ascii="Calibri" w:hAnsi="Calibri" w:cs="Arial"/>
          <w:b/>
          <w:snapToGrid w:val="0"/>
          <w:sz w:val="22"/>
          <w:szCs w:val="22"/>
        </w:rPr>
        <w:t xml:space="preserve"> na</w:t>
      </w:r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 xml:space="preserve"> uzavření tohoto Dodatku </w:t>
      </w:r>
      <w:proofErr w:type="gramStart"/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>č.</w:t>
      </w:r>
      <w:r w:rsidR="00DE29BD">
        <w:rPr>
          <w:rFonts w:ascii="Calibri" w:hAnsi="Calibri" w:cs="Arial"/>
          <w:b/>
          <w:snapToGrid w:val="0"/>
          <w:sz w:val="22"/>
          <w:szCs w:val="22"/>
        </w:rPr>
        <w:t>2</w:t>
      </w:r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 xml:space="preserve"> ke</w:t>
      </w:r>
      <w:proofErr w:type="gramEnd"/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 xml:space="preserve"> smlouvě </w:t>
      </w:r>
      <w:r w:rsidR="00010384" w:rsidRPr="00010384">
        <w:rPr>
          <w:rFonts w:ascii="Calibri" w:hAnsi="Calibri" w:cs="Arial"/>
          <w:b/>
          <w:snapToGrid w:val="0"/>
          <w:sz w:val="22"/>
          <w:szCs w:val="22"/>
        </w:rPr>
        <w:t xml:space="preserve">v souladu s ustanoveními § 222 odst. </w:t>
      </w:r>
      <w:r w:rsidR="00010384">
        <w:rPr>
          <w:rFonts w:ascii="Calibri" w:hAnsi="Calibri" w:cs="Arial"/>
          <w:b/>
          <w:snapToGrid w:val="0"/>
          <w:sz w:val="22"/>
          <w:szCs w:val="22"/>
        </w:rPr>
        <w:t>4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 xml:space="preserve"> a 6</w:t>
      </w:r>
      <w:r w:rsidR="00010384" w:rsidRPr="00010384">
        <w:rPr>
          <w:rFonts w:ascii="Calibri" w:hAnsi="Calibri" w:cs="Arial"/>
          <w:b/>
          <w:snapToGrid w:val="0"/>
          <w:sz w:val="22"/>
          <w:szCs w:val="22"/>
        </w:rPr>
        <w:t xml:space="preserve"> zákona č. 134/2016 Sb., o zadávání veřejných zakázek, ve znění pozdějších předpisů, v platném znění, který vyplývá ze změnových listů ZL č.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1</w:t>
      </w:r>
      <w:r w:rsidR="00FB0F01">
        <w:rPr>
          <w:rFonts w:ascii="Calibri" w:hAnsi="Calibri" w:cs="Arial"/>
          <w:b/>
          <w:snapToGrid w:val="0"/>
          <w:sz w:val="22"/>
          <w:szCs w:val="22"/>
        </w:rPr>
        <w:t xml:space="preserve"> a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2</w:t>
      </w:r>
      <w:r w:rsidR="00010384" w:rsidRPr="00010384">
        <w:rPr>
          <w:rFonts w:ascii="Calibri" w:hAnsi="Calibri" w:cs="Arial"/>
          <w:b/>
          <w:snapToGrid w:val="0"/>
          <w:sz w:val="22"/>
          <w:szCs w:val="22"/>
        </w:rPr>
        <w:t xml:space="preserve">, kterými se mění předmět plnění, tak jak je dále v Dodatku č. </w:t>
      </w:r>
      <w:r w:rsidR="00DE29BD">
        <w:rPr>
          <w:rFonts w:ascii="Calibri" w:hAnsi="Calibri" w:cs="Arial"/>
          <w:b/>
          <w:snapToGrid w:val="0"/>
          <w:sz w:val="22"/>
          <w:szCs w:val="22"/>
        </w:rPr>
        <w:t>2</w:t>
      </w:r>
      <w:r w:rsidR="00010384" w:rsidRPr="00010384">
        <w:rPr>
          <w:rFonts w:ascii="Calibri" w:hAnsi="Calibri" w:cs="Arial"/>
          <w:b/>
          <w:snapToGrid w:val="0"/>
          <w:sz w:val="22"/>
          <w:szCs w:val="22"/>
        </w:rPr>
        <w:t xml:space="preserve"> popsáno.</w:t>
      </w:r>
      <w:r w:rsidR="00010384">
        <w:rPr>
          <w:rFonts w:ascii="Calibri" w:hAnsi="Calibri" w:cs="Arial"/>
          <w:b/>
          <w:snapToGrid w:val="0"/>
          <w:sz w:val="22"/>
          <w:szCs w:val="22"/>
        </w:rPr>
        <w:t xml:space="preserve"> S</w:t>
      </w:r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>mlouv</w:t>
      </w:r>
      <w:r w:rsidR="00010384">
        <w:rPr>
          <w:rFonts w:ascii="Calibri" w:hAnsi="Calibri" w:cs="Arial"/>
          <w:b/>
          <w:snapToGrid w:val="0"/>
          <w:sz w:val="22"/>
          <w:szCs w:val="22"/>
        </w:rPr>
        <w:t>a</w:t>
      </w:r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 xml:space="preserve"> ze dne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20.</w:t>
      </w:r>
      <w:r w:rsidR="009313DC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10.</w:t>
      </w:r>
      <w:r w:rsidR="009313DC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2020</w:t>
      </w:r>
      <w:r w:rsidR="00FB0F01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010384">
        <w:rPr>
          <w:rFonts w:ascii="Calibri" w:hAnsi="Calibri" w:cs="Arial"/>
          <w:b/>
          <w:snapToGrid w:val="0"/>
          <w:sz w:val="22"/>
          <w:szCs w:val="22"/>
        </w:rPr>
        <w:t xml:space="preserve">se doplňuje  v </w:t>
      </w:r>
      <w:r w:rsidR="00D41381" w:rsidRPr="00C4534F">
        <w:rPr>
          <w:rFonts w:ascii="Calibri" w:hAnsi="Calibri" w:cs="Arial"/>
          <w:b/>
          <w:snapToGrid w:val="0"/>
          <w:sz w:val="22"/>
          <w:szCs w:val="22"/>
        </w:rPr>
        <w:t>čl.</w:t>
      </w:r>
      <w:r w:rsidR="00596525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8F3599" w:rsidRPr="00C4534F">
        <w:rPr>
          <w:rFonts w:ascii="Calibri" w:hAnsi="Calibri" w:cs="Arial"/>
          <w:b/>
          <w:snapToGrid w:val="0"/>
          <w:sz w:val="22"/>
          <w:szCs w:val="22"/>
        </w:rPr>
        <w:t>I</w:t>
      </w:r>
      <w:r w:rsidR="00D41381" w:rsidRPr="00C4534F">
        <w:rPr>
          <w:rFonts w:ascii="Calibri" w:hAnsi="Calibri" w:cs="Arial"/>
          <w:b/>
          <w:snapToGrid w:val="0"/>
          <w:sz w:val="22"/>
          <w:szCs w:val="22"/>
        </w:rPr>
        <w:t xml:space="preserve">I.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P</w:t>
      </w:r>
      <w:r w:rsidR="004A365B">
        <w:rPr>
          <w:rFonts w:ascii="Calibri" w:hAnsi="Calibri" w:cs="Arial"/>
          <w:b/>
          <w:snapToGrid w:val="0"/>
          <w:sz w:val="22"/>
          <w:szCs w:val="22"/>
        </w:rPr>
        <w:t>ředmět smlouvy</w:t>
      </w:r>
      <w:r w:rsidR="009313DC">
        <w:rPr>
          <w:rFonts w:ascii="Calibri" w:hAnsi="Calibri" w:cs="Arial"/>
          <w:b/>
          <w:snapToGrid w:val="0"/>
          <w:sz w:val="22"/>
          <w:szCs w:val="22"/>
        </w:rPr>
        <w:t xml:space="preserve">,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 xml:space="preserve"> určení díla</w:t>
      </w:r>
      <w:r w:rsidR="00E3431C">
        <w:rPr>
          <w:rFonts w:ascii="Calibri" w:hAnsi="Calibri" w:cs="Arial"/>
          <w:b/>
          <w:snapToGrid w:val="0"/>
          <w:sz w:val="22"/>
          <w:szCs w:val="22"/>
        </w:rPr>
        <w:t>, o nový odstavec č.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E3431C">
        <w:rPr>
          <w:rFonts w:ascii="Calibri" w:hAnsi="Calibri" w:cs="Arial"/>
          <w:b/>
          <w:snapToGrid w:val="0"/>
          <w:sz w:val="22"/>
          <w:szCs w:val="22"/>
        </w:rPr>
        <w:t>2 v tomto znění:</w:t>
      </w:r>
    </w:p>
    <w:p w:rsidR="00E3431C" w:rsidRDefault="00E3431C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E3431C" w:rsidRDefault="00E3431C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2.1.2 Předmět smlouvy se mění </w:t>
      </w:r>
      <w:r w:rsidR="004A365B">
        <w:rPr>
          <w:rFonts w:ascii="Calibri" w:hAnsi="Calibri" w:cs="Arial"/>
          <w:snapToGrid w:val="0"/>
          <w:sz w:val="22"/>
          <w:szCs w:val="22"/>
        </w:rPr>
        <w:t>o</w:t>
      </w:r>
      <w:r>
        <w:rPr>
          <w:rFonts w:ascii="Calibri" w:hAnsi="Calibri" w:cs="Arial"/>
          <w:snapToGrid w:val="0"/>
          <w:sz w:val="22"/>
          <w:szCs w:val="22"/>
        </w:rPr>
        <w:t> rozsah  prací</w:t>
      </w:r>
      <w:r w:rsidR="002A0BCF">
        <w:rPr>
          <w:rFonts w:ascii="Calibri" w:hAnsi="Calibri" w:cs="Arial"/>
          <w:snapToGrid w:val="0"/>
          <w:sz w:val="22"/>
          <w:szCs w:val="22"/>
        </w:rPr>
        <w:t xml:space="preserve"> na odstranění ekologických zátěží</w:t>
      </w:r>
      <w:r>
        <w:rPr>
          <w:rFonts w:ascii="Calibri" w:hAnsi="Calibri" w:cs="Arial"/>
          <w:snapToGrid w:val="0"/>
          <w:sz w:val="22"/>
          <w:szCs w:val="22"/>
        </w:rPr>
        <w:t xml:space="preserve"> a souvisejících činností a dodávek, které jsou specifikovány v odsouhlasených změnových listech ZL č.</w:t>
      </w:r>
      <w:r w:rsidR="009313D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A0BCF">
        <w:rPr>
          <w:rFonts w:ascii="Calibri" w:hAnsi="Calibri" w:cs="Arial"/>
          <w:snapToGrid w:val="0"/>
          <w:sz w:val="22"/>
          <w:szCs w:val="22"/>
        </w:rPr>
        <w:t>1</w:t>
      </w:r>
      <w:r w:rsidR="00265BB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9313D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65BB0">
        <w:rPr>
          <w:rFonts w:ascii="Calibri" w:hAnsi="Calibri" w:cs="Arial"/>
          <w:snapToGrid w:val="0"/>
          <w:sz w:val="22"/>
          <w:szCs w:val="22"/>
        </w:rPr>
        <w:t xml:space="preserve">a </w:t>
      </w:r>
      <w:r w:rsidR="002A0BCF">
        <w:rPr>
          <w:rFonts w:ascii="Calibri" w:hAnsi="Calibri" w:cs="Arial"/>
          <w:snapToGrid w:val="0"/>
          <w:sz w:val="22"/>
          <w:szCs w:val="22"/>
        </w:rPr>
        <w:t>2</w:t>
      </w:r>
      <w:r w:rsidR="004A365B">
        <w:rPr>
          <w:rFonts w:ascii="Calibri" w:hAnsi="Calibri" w:cs="Arial"/>
          <w:snapToGrid w:val="0"/>
          <w:sz w:val="22"/>
          <w:szCs w:val="22"/>
        </w:rPr>
        <w:t>,</w:t>
      </w:r>
      <w:r w:rsidR="00A91A82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které smluvní strany akceptují bez připomínek a považují je nadále za dostatečný podklad pro provedení změny předmětu díla, a které jsou přílohou tohoto dodatku.</w:t>
      </w:r>
    </w:p>
    <w:p w:rsidR="00E3431C" w:rsidRPr="00E3431C" w:rsidRDefault="00E3431C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Tato změna předmětu smlouvy oproti předmětu smlouvy specifikovaného smlouvou o dílo č.</w:t>
      </w:r>
      <w:r w:rsidR="002A0BCF">
        <w:rPr>
          <w:rFonts w:ascii="Calibri" w:hAnsi="Calibri" w:cs="Arial"/>
          <w:snapToGrid w:val="0"/>
          <w:sz w:val="22"/>
          <w:szCs w:val="22"/>
        </w:rPr>
        <w:t>4008J1200031</w:t>
      </w:r>
      <w:r w:rsidR="00265BB0">
        <w:rPr>
          <w:rFonts w:ascii="Calibri" w:hAnsi="Calibri" w:cs="Arial"/>
          <w:snapToGrid w:val="0"/>
          <w:sz w:val="22"/>
          <w:szCs w:val="22"/>
        </w:rPr>
        <w:t xml:space="preserve"> ,</w:t>
      </w:r>
      <w:r w:rsidR="00D973AC">
        <w:rPr>
          <w:rFonts w:ascii="Calibri" w:hAnsi="Calibri" w:cs="Arial"/>
          <w:snapToGrid w:val="0"/>
          <w:sz w:val="22"/>
          <w:szCs w:val="22"/>
        </w:rPr>
        <w:t xml:space="preserve"> týkající se </w:t>
      </w:r>
      <w:r w:rsidR="002A0BCF">
        <w:rPr>
          <w:rFonts w:ascii="Calibri" w:hAnsi="Calibri" w:cs="Arial"/>
          <w:snapToGrid w:val="0"/>
          <w:sz w:val="22"/>
          <w:szCs w:val="22"/>
        </w:rPr>
        <w:t>odstranění ekologických zátěží a úpravy terénu v objektu Hospodářského dvora na SZ Zákupy</w:t>
      </w:r>
      <w:r w:rsidR="00D973AC">
        <w:rPr>
          <w:rFonts w:ascii="Calibri" w:hAnsi="Calibri" w:cs="Arial"/>
          <w:snapToGrid w:val="0"/>
          <w:sz w:val="22"/>
          <w:szCs w:val="22"/>
        </w:rPr>
        <w:t>, je zapříčiněna potřebou provedení změn stavby vzniklých v důsledku nepředvídatelných okolností při realizaci předmětu díla veřejné zakázky, přičemž tyto práce jsou nezbytné pro provedení ostatních prací. Podrobné zdůvodnění a specifikace těchto změn je uvedeno ve změnových listech ZL č.</w:t>
      </w:r>
      <w:r w:rsidR="009313D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A0BCF">
        <w:rPr>
          <w:rFonts w:ascii="Calibri" w:hAnsi="Calibri" w:cs="Arial"/>
          <w:snapToGrid w:val="0"/>
          <w:sz w:val="22"/>
          <w:szCs w:val="22"/>
        </w:rPr>
        <w:t>1</w:t>
      </w:r>
      <w:r w:rsidR="00265BB0">
        <w:rPr>
          <w:rFonts w:ascii="Calibri" w:hAnsi="Calibri" w:cs="Arial"/>
          <w:snapToGrid w:val="0"/>
          <w:sz w:val="22"/>
          <w:szCs w:val="22"/>
        </w:rPr>
        <w:t xml:space="preserve"> a </w:t>
      </w:r>
      <w:r w:rsidR="002A0BCF">
        <w:rPr>
          <w:rFonts w:ascii="Calibri" w:hAnsi="Calibri" w:cs="Arial"/>
          <w:snapToGrid w:val="0"/>
          <w:sz w:val="22"/>
          <w:szCs w:val="22"/>
        </w:rPr>
        <w:t>2</w:t>
      </w:r>
      <w:r w:rsidR="00265BB0">
        <w:rPr>
          <w:rFonts w:ascii="Calibri" w:hAnsi="Calibri" w:cs="Arial"/>
          <w:snapToGrid w:val="0"/>
          <w:sz w:val="22"/>
          <w:szCs w:val="22"/>
        </w:rPr>
        <w:t>.</w:t>
      </w:r>
    </w:p>
    <w:p w:rsidR="00AD27CA" w:rsidRDefault="00AD27CA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AD27CA" w:rsidRDefault="00D973AC" w:rsidP="00AD27CA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D973AC">
        <w:rPr>
          <w:rFonts w:ascii="Calibri" w:hAnsi="Calibri" w:cs="Arial"/>
          <w:b/>
          <w:snapToGrid w:val="0"/>
          <w:sz w:val="22"/>
          <w:szCs w:val="22"/>
        </w:rPr>
        <w:t xml:space="preserve">2.2. </w:t>
      </w:r>
      <w:r w:rsidR="00AD27CA" w:rsidRPr="00D973AC">
        <w:rPr>
          <w:rFonts w:ascii="Calibri" w:hAnsi="Calibri" w:cs="Arial"/>
          <w:b/>
          <w:snapToGrid w:val="0"/>
          <w:sz w:val="22"/>
          <w:szCs w:val="22"/>
        </w:rPr>
        <w:t xml:space="preserve">Smluvní strany se dohodly na </w:t>
      </w:r>
      <w:r w:rsidRPr="00D973AC">
        <w:rPr>
          <w:rFonts w:ascii="Calibri" w:hAnsi="Calibri" w:cs="Arial"/>
          <w:b/>
          <w:snapToGrid w:val="0"/>
          <w:sz w:val="22"/>
          <w:szCs w:val="22"/>
        </w:rPr>
        <w:t>změně čl.</w:t>
      </w:r>
      <w:r w:rsidR="001009D3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Pr="00D973AC">
        <w:rPr>
          <w:rFonts w:ascii="Calibri" w:hAnsi="Calibri" w:cs="Arial"/>
          <w:b/>
          <w:snapToGrid w:val="0"/>
          <w:sz w:val="22"/>
          <w:szCs w:val="22"/>
        </w:rPr>
        <w:t>V</w:t>
      </w:r>
      <w:r w:rsidR="002A0BCF">
        <w:rPr>
          <w:rFonts w:ascii="Calibri" w:hAnsi="Calibri" w:cs="Arial"/>
          <w:b/>
          <w:snapToGrid w:val="0"/>
          <w:sz w:val="22"/>
          <w:szCs w:val="22"/>
        </w:rPr>
        <w:t>I</w:t>
      </w:r>
      <w:r w:rsidRPr="00D973AC">
        <w:rPr>
          <w:rFonts w:ascii="Calibri" w:hAnsi="Calibri" w:cs="Arial"/>
          <w:b/>
          <w:snapToGrid w:val="0"/>
          <w:sz w:val="22"/>
          <w:szCs w:val="22"/>
        </w:rPr>
        <w:t>. Cena díla</w:t>
      </w:r>
      <w:r w:rsidR="002A0BCF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  <w:r w:rsidRPr="00D973AC">
        <w:rPr>
          <w:rFonts w:ascii="Calibri" w:hAnsi="Calibri" w:cs="Arial"/>
          <w:b/>
          <w:snapToGrid w:val="0"/>
          <w:sz w:val="22"/>
          <w:szCs w:val="22"/>
        </w:rPr>
        <w:t>, odst.</w:t>
      </w:r>
      <w:r w:rsidR="00596525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1009D3">
        <w:rPr>
          <w:rFonts w:ascii="Calibri" w:hAnsi="Calibri" w:cs="Arial"/>
          <w:b/>
          <w:snapToGrid w:val="0"/>
          <w:sz w:val="22"/>
          <w:szCs w:val="22"/>
        </w:rPr>
        <w:t>1</w:t>
      </w:r>
      <w:r w:rsidRPr="00D973AC">
        <w:rPr>
          <w:rFonts w:ascii="Calibri" w:hAnsi="Calibri" w:cs="Arial"/>
          <w:b/>
          <w:snapToGrid w:val="0"/>
          <w:sz w:val="22"/>
          <w:szCs w:val="22"/>
        </w:rPr>
        <w:t>.,</w:t>
      </w:r>
      <w:r w:rsidR="00596525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Pr="00D973AC">
        <w:rPr>
          <w:rFonts w:ascii="Calibri" w:hAnsi="Calibri" w:cs="Arial"/>
          <w:b/>
          <w:snapToGrid w:val="0"/>
          <w:sz w:val="22"/>
          <w:szCs w:val="22"/>
        </w:rPr>
        <w:t>který nově zní takto:</w:t>
      </w:r>
    </w:p>
    <w:p w:rsidR="00D973AC" w:rsidRDefault="00D973AC" w:rsidP="00AD27CA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D973AC" w:rsidRDefault="00D973AC" w:rsidP="00AD27CA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2.2.1. Cena za řádně a včas dokončené a Objednateli předané dílo v rámci plnění se sjednává jako cena pevná, nejvýše přípustná a nepřekročitelná, která kryje veškeré náklady, poplatky a výdaje Zhotovitele díla nutné k řádnému splnění díla, a je dohodou Zhotovitele a Objednatele stanovena na částku:</w:t>
      </w:r>
    </w:p>
    <w:p w:rsidR="00D973AC" w:rsidRDefault="00D973AC" w:rsidP="00AD27CA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D973AC" w:rsidRDefault="00D973AC" w:rsidP="00AD27CA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29"/>
        <w:gridCol w:w="2045"/>
      </w:tblGrid>
      <w:tr w:rsidR="000F70E6" w:rsidTr="00EC7BF3">
        <w:tc>
          <w:tcPr>
            <w:tcW w:w="7338" w:type="dxa"/>
          </w:tcPr>
          <w:p w:rsidR="000F70E6" w:rsidRDefault="000F70E6" w:rsidP="002A0BCF">
            <w:pPr>
              <w:pStyle w:val="Zkladntext"/>
              <w:keepNext/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Cena dle smlouvy</w:t>
            </w:r>
            <w:r w:rsidR="00F8622C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o dílo</w:t>
            </w:r>
            <w:r w:rsidR="00265BB0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062" w:type="dxa"/>
          </w:tcPr>
          <w:p w:rsidR="000F70E6" w:rsidRDefault="00642FB9" w:rsidP="00EC7BF3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3 718 763,24</w:t>
            </w:r>
            <w:r w:rsidR="007068BE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Kč</w:t>
            </w:r>
          </w:p>
        </w:tc>
      </w:tr>
      <w:tr w:rsidR="000F70E6" w:rsidTr="00EC7BF3">
        <w:tc>
          <w:tcPr>
            <w:tcW w:w="7338" w:type="dxa"/>
          </w:tcPr>
          <w:p w:rsidR="000F70E6" w:rsidRDefault="000F70E6" w:rsidP="007C5DF4">
            <w:pPr>
              <w:pStyle w:val="Zkladntext"/>
              <w:keepNext/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Cena části díla, o kterou je rozsah plnění dle Dodatku č.</w:t>
            </w:r>
            <w:r w:rsidR="002C45F5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="007C5DF4">
              <w:rPr>
                <w:rFonts w:ascii="Calibri" w:hAnsi="Calibri" w:cs="Arial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navýšen bez DPH (vícepráce)</w:t>
            </w:r>
          </w:p>
        </w:tc>
        <w:tc>
          <w:tcPr>
            <w:tcW w:w="2062" w:type="dxa"/>
          </w:tcPr>
          <w:p w:rsidR="000F70E6" w:rsidRDefault="007068BE" w:rsidP="00642FB9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 </w:t>
            </w:r>
            <w:r w:rsidR="00642FB9">
              <w:rPr>
                <w:rFonts w:ascii="Calibri" w:hAnsi="Calibri" w:cs="Arial"/>
                <w:snapToGrid w:val="0"/>
                <w:sz w:val="22"/>
                <w:szCs w:val="22"/>
              </w:rPr>
              <w:t>1 606 836,42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Kč</w:t>
            </w:r>
          </w:p>
        </w:tc>
      </w:tr>
      <w:tr w:rsidR="000F70E6" w:rsidTr="00EC7BF3">
        <w:tc>
          <w:tcPr>
            <w:tcW w:w="7338" w:type="dxa"/>
          </w:tcPr>
          <w:p w:rsidR="000F70E6" w:rsidRDefault="000F70E6" w:rsidP="007C5DF4">
            <w:pPr>
              <w:pStyle w:val="Zkladntext"/>
              <w:keepNext/>
              <w:widowContro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Cena části díla, o kterou je rozsah plnění dle Dodatku č.</w:t>
            </w:r>
            <w:r w:rsidR="002C45F5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 w:rsidR="007C5DF4">
              <w:rPr>
                <w:rFonts w:ascii="Calibri" w:hAnsi="Calibri" w:cs="Arial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snížen bez DPH</w:t>
            </w:r>
            <w:r w:rsidR="002C45F5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(</w:t>
            </w:r>
            <w:proofErr w:type="spellStart"/>
            <w:r w:rsidR="002C45F5">
              <w:rPr>
                <w:rFonts w:ascii="Calibri" w:hAnsi="Calibri" w:cs="Arial"/>
                <w:snapToGrid w:val="0"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" w:hAnsi="Calibri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2062" w:type="dxa"/>
          </w:tcPr>
          <w:p w:rsidR="000F70E6" w:rsidRDefault="00642FB9" w:rsidP="00265BB0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0,00</w:t>
            </w:r>
            <w:r w:rsidR="00537AA6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Kč</w:t>
            </w:r>
            <w:r w:rsidR="00EC7BF3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 </w:t>
            </w:r>
          </w:p>
        </w:tc>
      </w:tr>
      <w:tr w:rsidR="000F70E6" w:rsidTr="00EC7BF3">
        <w:tc>
          <w:tcPr>
            <w:tcW w:w="7338" w:type="dxa"/>
          </w:tcPr>
          <w:p w:rsidR="000F70E6" w:rsidRPr="000F70E6" w:rsidRDefault="000F70E6" w:rsidP="007C5DF4">
            <w:pPr>
              <w:pStyle w:val="Zkladntext"/>
              <w:keepNext/>
              <w:widowControl w:val="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Cena části díla dle Dodatku č.</w:t>
            </w:r>
            <w:r w:rsidR="003226C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 w:rsidR="007C5DF4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bez DPH (bilance)</w:t>
            </w:r>
          </w:p>
        </w:tc>
        <w:tc>
          <w:tcPr>
            <w:tcW w:w="2062" w:type="dxa"/>
          </w:tcPr>
          <w:p w:rsidR="000F70E6" w:rsidRDefault="007068BE" w:rsidP="00642FB9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   </w:t>
            </w:r>
            <w:r w:rsidR="00642FB9">
              <w:rPr>
                <w:rFonts w:ascii="Calibri" w:hAnsi="Calibri" w:cs="Arial"/>
                <w:snapToGrid w:val="0"/>
                <w:sz w:val="22"/>
                <w:szCs w:val="22"/>
              </w:rPr>
              <w:t>1 606 836,42</w:t>
            </w:r>
            <w:r w:rsidR="00EC7BF3">
              <w:rPr>
                <w:rFonts w:ascii="Calibri" w:hAnsi="Calibri" w:cs="Arial"/>
                <w:snapToGrid w:val="0"/>
                <w:sz w:val="22"/>
                <w:szCs w:val="22"/>
              </w:rPr>
              <w:t>Kč</w:t>
            </w:r>
          </w:p>
        </w:tc>
      </w:tr>
      <w:tr w:rsidR="000F70E6" w:rsidTr="00EC7BF3">
        <w:tc>
          <w:tcPr>
            <w:tcW w:w="7338" w:type="dxa"/>
          </w:tcPr>
          <w:p w:rsidR="000F70E6" w:rsidRPr="000F70E6" w:rsidRDefault="000F70E6" w:rsidP="007C5DF4">
            <w:pPr>
              <w:pStyle w:val="Zkladntext"/>
              <w:keepNext/>
              <w:widowControl w:val="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Celková cena díla vč.</w:t>
            </w:r>
            <w:r w:rsidR="003226C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Dodatku č.</w:t>
            </w:r>
            <w:r w:rsidR="003226C3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</w:t>
            </w:r>
            <w:r w:rsidR="007C5DF4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bez DPH</w:t>
            </w:r>
          </w:p>
        </w:tc>
        <w:tc>
          <w:tcPr>
            <w:tcW w:w="2062" w:type="dxa"/>
          </w:tcPr>
          <w:p w:rsidR="000F70E6" w:rsidRPr="00D85DAD" w:rsidRDefault="00642FB9" w:rsidP="00642FB9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5 325 599,00</w:t>
            </w:r>
            <w:r w:rsidR="007068BE" w:rsidRPr="00D85DA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Kč</w:t>
            </w:r>
          </w:p>
        </w:tc>
      </w:tr>
      <w:tr w:rsidR="000F70E6" w:rsidTr="00EC7BF3">
        <w:tc>
          <w:tcPr>
            <w:tcW w:w="7338" w:type="dxa"/>
          </w:tcPr>
          <w:p w:rsidR="000F70E6" w:rsidRPr="000F70E6" w:rsidRDefault="000F70E6" w:rsidP="00AD27CA">
            <w:pPr>
              <w:pStyle w:val="Zkladntext"/>
              <w:keepNext/>
              <w:widowControl w:val="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0F70E6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DPH 21%</w:t>
            </w:r>
          </w:p>
        </w:tc>
        <w:tc>
          <w:tcPr>
            <w:tcW w:w="2062" w:type="dxa"/>
          </w:tcPr>
          <w:p w:rsidR="000F70E6" w:rsidRPr="00D85DAD" w:rsidRDefault="00D85DAD" w:rsidP="00642FB9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D85DA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   </w:t>
            </w:r>
            <w:r w:rsidR="00642FB9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1 118 375</w:t>
            </w:r>
            <w:r w:rsidR="009F0807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,</w:t>
            </w:r>
            <w:r w:rsidR="00292F40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00</w:t>
            </w:r>
            <w:r w:rsidRPr="00D85DA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Kč</w:t>
            </w:r>
          </w:p>
        </w:tc>
      </w:tr>
      <w:tr w:rsidR="000F70E6" w:rsidTr="00EC7BF3">
        <w:tc>
          <w:tcPr>
            <w:tcW w:w="7338" w:type="dxa"/>
          </w:tcPr>
          <w:p w:rsidR="000F70E6" w:rsidRPr="000F70E6" w:rsidRDefault="000F70E6" w:rsidP="00AD27CA">
            <w:pPr>
              <w:pStyle w:val="Zkladntext"/>
              <w:keepNext/>
              <w:widowControl w:val="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Celková cena díla vč. DPH</w:t>
            </w:r>
          </w:p>
        </w:tc>
        <w:tc>
          <w:tcPr>
            <w:tcW w:w="2062" w:type="dxa"/>
          </w:tcPr>
          <w:p w:rsidR="000F70E6" w:rsidRPr="00D85DAD" w:rsidRDefault="00642FB9" w:rsidP="00292F40">
            <w:pPr>
              <w:pStyle w:val="Zkladntext"/>
              <w:keepNext/>
              <w:widowControl w:val="0"/>
              <w:jc w:val="right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6 443 974,00</w:t>
            </w:r>
            <w:r w:rsidR="00D85DAD" w:rsidRPr="00D85DA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Kč</w:t>
            </w:r>
          </w:p>
        </w:tc>
      </w:tr>
    </w:tbl>
    <w:p w:rsidR="000F70E6" w:rsidRPr="00D973AC" w:rsidRDefault="000F70E6" w:rsidP="00AD27CA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18711C" w:rsidRDefault="00245A2B" w:rsidP="00AD27CA">
      <w:pPr>
        <w:pStyle w:val="Zkladntext"/>
        <w:keepNext/>
        <w:widowContro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V případě, že se během provádění díla zjistí, že existují další práce a dodávky nezbytné pro řádné provedení díla, které nejsou zahrnuty v položkovém rozpočtu, musí být při takové změně díla postupováno v souladu s příslušnými ustanoveními zákona č.134/2016 Sb., o</w:t>
      </w:r>
      <w:r w:rsidR="009019B1">
        <w:rPr>
          <w:rFonts w:ascii="Calibri" w:hAnsi="Calibri" w:cs="Arial"/>
          <w:bCs/>
          <w:snapToGrid w:val="0"/>
          <w:sz w:val="22"/>
          <w:szCs w:val="22"/>
        </w:rPr>
        <w:t xml:space="preserve"> zadávání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veřejných zakáz</w:t>
      </w:r>
      <w:r w:rsidR="009019B1">
        <w:rPr>
          <w:rFonts w:ascii="Calibri" w:hAnsi="Calibri" w:cs="Arial"/>
          <w:bCs/>
          <w:snapToGrid w:val="0"/>
          <w:sz w:val="22"/>
          <w:szCs w:val="22"/>
        </w:rPr>
        <w:t>e</w:t>
      </w:r>
      <w:r>
        <w:rPr>
          <w:rFonts w:ascii="Calibri" w:hAnsi="Calibri" w:cs="Arial"/>
          <w:bCs/>
          <w:snapToGrid w:val="0"/>
          <w:sz w:val="22"/>
          <w:szCs w:val="22"/>
        </w:rPr>
        <w:t>k, v platném znění.</w:t>
      </w:r>
    </w:p>
    <w:p w:rsidR="00F8622C" w:rsidRDefault="00245A2B" w:rsidP="00AD27CA">
      <w:pPr>
        <w:pStyle w:val="Zkladntext"/>
        <w:keepNext/>
        <w:widowContro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Objednatel se zavazuje uhradit zhotoviteli celkovou smluvní cenu za řádné provedení díla a splnění </w:t>
      </w:r>
      <w:r w:rsidR="006B3D08"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podmínek uvedených v tomto článku, jakož i dalších podmínek z této smlouvy vyplývajících. DPH bude </w:t>
      </w:r>
    </w:p>
    <w:p w:rsidR="00BA07BC" w:rsidRDefault="00545CBF" w:rsidP="00AD27CA">
      <w:pPr>
        <w:pStyle w:val="Zkladntext"/>
        <w:keepNext/>
        <w:widowContro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ú</w:t>
      </w:r>
      <w:r w:rsidR="006B3D08">
        <w:rPr>
          <w:rFonts w:ascii="Calibri" w:hAnsi="Calibri" w:cs="Arial"/>
          <w:bCs/>
          <w:snapToGrid w:val="0"/>
          <w:sz w:val="22"/>
          <w:szCs w:val="22"/>
        </w:rPr>
        <w:t xml:space="preserve">čtována dle platných předpisů v době data uskutečnění zdanitelného plnění. </w:t>
      </w:r>
    </w:p>
    <w:p w:rsidR="00BA07BC" w:rsidRDefault="00BA07BC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A07BC" w:rsidRDefault="00BA07BC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Důvodem této změny jsou  výše uvedené vícepráce popsané v jednotlivých </w:t>
      </w:r>
      <w:r w:rsidR="00CF6D33">
        <w:rPr>
          <w:rFonts w:ascii="Calibri" w:hAnsi="Calibri" w:cs="Arial"/>
          <w:b/>
          <w:snapToGrid w:val="0"/>
          <w:sz w:val="22"/>
          <w:szCs w:val="22"/>
        </w:rPr>
        <w:t xml:space="preserve">ZL č. </w:t>
      </w:r>
      <w:r w:rsidR="007E4D1D">
        <w:rPr>
          <w:rFonts w:ascii="Calibri" w:hAnsi="Calibri" w:cs="Arial"/>
          <w:b/>
          <w:snapToGrid w:val="0"/>
          <w:sz w:val="22"/>
          <w:szCs w:val="22"/>
        </w:rPr>
        <w:t>1</w:t>
      </w:r>
      <w:r w:rsidR="003914F9">
        <w:rPr>
          <w:rFonts w:ascii="Calibri" w:hAnsi="Calibri" w:cs="Arial"/>
          <w:b/>
          <w:snapToGrid w:val="0"/>
          <w:sz w:val="22"/>
          <w:szCs w:val="22"/>
        </w:rPr>
        <w:t xml:space="preserve"> a </w:t>
      </w:r>
      <w:r w:rsidR="007E4D1D">
        <w:rPr>
          <w:rFonts w:ascii="Calibri" w:hAnsi="Calibri" w:cs="Arial"/>
          <w:b/>
          <w:snapToGrid w:val="0"/>
          <w:sz w:val="22"/>
          <w:szCs w:val="22"/>
        </w:rPr>
        <w:t>2</w:t>
      </w:r>
      <w:r w:rsidR="003914F9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F8622C" w:rsidRDefault="00F8622C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18711C" w:rsidRDefault="0018711C" w:rsidP="0018711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AD27CA" w:rsidRPr="00C4534F" w:rsidRDefault="00AD27CA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D41381" w:rsidRDefault="00D41381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5479BF" w:rsidRDefault="00A00291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1C6A65"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Pr="001C6A65">
        <w:rPr>
          <w:rFonts w:ascii="Calibri" w:hAnsi="Calibri" w:cs="Arial"/>
          <w:b/>
          <w:snapToGrid w:val="0"/>
          <w:sz w:val="22"/>
          <w:szCs w:val="22"/>
        </w:rPr>
        <w:t>Článek III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2A6531" w:rsidRDefault="001C6A65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Závěrečná ujednání</w:t>
      </w:r>
    </w:p>
    <w:p w:rsidR="00006EE6" w:rsidRPr="002A6531" w:rsidRDefault="00512979" w:rsidP="002A653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 w:rsidR="002A6531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Smlouva o dílo z</w:t>
      </w:r>
      <w:r w:rsidR="007E4D1D">
        <w:rPr>
          <w:rFonts w:asciiTheme="minorHAnsi" w:hAnsiTheme="minorHAnsi" w:cstheme="minorHAnsi"/>
          <w:sz w:val="21"/>
          <w:szCs w:val="21"/>
        </w:rPr>
        <w:t> 20.</w:t>
      </w:r>
      <w:r w:rsidR="00DE29BD">
        <w:rPr>
          <w:rFonts w:asciiTheme="minorHAnsi" w:hAnsiTheme="minorHAnsi" w:cstheme="minorHAnsi"/>
          <w:sz w:val="21"/>
          <w:szCs w:val="21"/>
        </w:rPr>
        <w:t xml:space="preserve"> </w:t>
      </w:r>
      <w:r w:rsidR="007E4D1D">
        <w:rPr>
          <w:rFonts w:asciiTheme="minorHAnsi" w:hAnsiTheme="minorHAnsi" w:cstheme="minorHAnsi"/>
          <w:sz w:val="21"/>
          <w:szCs w:val="21"/>
        </w:rPr>
        <w:t>10.</w:t>
      </w:r>
      <w:r w:rsidR="00DE29BD">
        <w:rPr>
          <w:rFonts w:asciiTheme="minorHAnsi" w:hAnsiTheme="minorHAnsi" w:cstheme="minorHAnsi"/>
          <w:sz w:val="21"/>
          <w:szCs w:val="21"/>
        </w:rPr>
        <w:t xml:space="preserve"> </w:t>
      </w:r>
      <w:r w:rsidR="007E4D1D">
        <w:rPr>
          <w:rFonts w:asciiTheme="minorHAnsi" w:hAnsiTheme="minorHAnsi" w:cstheme="minorHAnsi"/>
          <w:sz w:val="21"/>
          <w:szCs w:val="21"/>
        </w:rPr>
        <w:t>2020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je v době podpisu dodatku platná a účinná.</w:t>
      </w:r>
      <w:r w:rsidR="0055770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Tento Dodatek č.</w:t>
      </w:r>
      <w:r w:rsidR="00C4534F">
        <w:rPr>
          <w:rFonts w:asciiTheme="minorHAnsi" w:hAnsiTheme="minorHAnsi" w:cstheme="minorHAnsi"/>
          <w:sz w:val="21"/>
          <w:szCs w:val="21"/>
        </w:rPr>
        <w:t xml:space="preserve"> </w:t>
      </w:r>
      <w:r w:rsidR="00DE29BD">
        <w:rPr>
          <w:rFonts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 xml:space="preserve"> Smlouvy je </w:t>
      </w:r>
      <w:r w:rsidR="002A6531">
        <w:rPr>
          <w:rFonts w:asciiTheme="minorHAnsi" w:hAnsiTheme="minorHAnsi" w:cstheme="minorHAnsi"/>
          <w:sz w:val="21"/>
          <w:szCs w:val="21"/>
        </w:rPr>
        <w:t>platný dnem</w:t>
      </w:r>
      <w:r>
        <w:rPr>
          <w:rFonts w:asciiTheme="minorHAnsi" w:hAnsiTheme="minorHAnsi" w:cstheme="minorHAnsi"/>
          <w:sz w:val="21"/>
          <w:szCs w:val="21"/>
        </w:rPr>
        <w:t xml:space="preserve"> jeho podpisu oběma smluvními stranami</w:t>
      </w:r>
      <w:r w:rsidR="00006EE6">
        <w:rPr>
          <w:rFonts w:asciiTheme="minorHAnsi" w:hAnsiTheme="minorHAnsi" w:cstheme="minorHAnsi"/>
          <w:sz w:val="21"/>
          <w:szCs w:val="21"/>
        </w:rPr>
        <w:t xml:space="preserve"> a účinný dnem uveřejnění.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3.2.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Smluvní strany berou na vědomí, že tento dodatek podléhá uveřejnění dle zákona č.340/2015 Sb., o zvláštních podmínkách účinnosti některých smluv, uveřejňování těchto smluv a o registru smluv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(zákon o registru smluv), ve znění pozdějších předpisů. Zveřejnění zajistí </w:t>
      </w:r>
      <w:r w:rsidR="009019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objednatel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zákonné lhůtě.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3.3. 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Zhotovitel výslovně souhlasí, že obsah Dodatku č.</w:t>
      </w:r>
      <w:r w:rsidR="00DE29B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2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DE29B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v tomto znění může být zveřejněn v registru smluv.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4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Vzájemné závazky a vztahy neupravené tímto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odatkem</w:t>
      </w:r>
      <w:proofErr w:type="spellEnd"/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DE29B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2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se řídí zákonem č. 89/2012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Sb.,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  Občanský</w:t>
      </w:r>
      <w:r w:rsidR="00E235F3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zákoník, ve znění pozdějších předpisů.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Tento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>odatek</w:t>
      </w:r>
      <w:proofErr w:type="spellEnd"/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 </w:t>
      </w:r>
      <w:r w:rsidR="00DE29B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2</w:t>
      </w:r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se vyhotovuje v jazyce českém ve </w:t>
      </w: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třech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stejnopisech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,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každý s platností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       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originálu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z nichž </w:t>
      </w:r>
      <w:r w:rsidR="00BF07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dva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obdrží objednatel a jeden zhotovitel.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6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.  Ostatní ustanovení smlouvy zůstávají beze změn.</w:t>
      </w:r>
      <w:r w:rsidR="006007FB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</w:p>
    <w:p w:rsidR="002A6531" w:rsidRPr="002A6531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 w:rsidRP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b w:val="0"/>
            <w:sz w:val="22"/>
            <w:u w:val="none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 v sekci „Ochrana osobních údajů“.       </w:t>
      </w:r>
    </w:p>
    <w:p w:rsidR="00512979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="002A6531">
        <w:rPr>
          <w:rFonts w:ascii="Calibri" w:hAnsi="Calibri"/>
          <w:sz w:val="21"/>
          <w:szCs w:val="21"/>
        </w:rPr>
        <w:t xml:space="preserve">8. </w:t>
      </w:r>
      <w:r>
        <w:rPr>
          <w:rFonts w:ascii="Calibri" w:hAnsi="Calibri"/>
          <w:sz w:val="21"/>
          <w:szCs w:val="21"/>
        </w:rPr>
        <w:t xml:space="preserve">Smluvní strany prohlašují, že si tento </w:t>
      </w:r>
      <w:r w:rsidR="00AB7AEC">
        <w:rPr>
          <w:rFonts w:ascii="Calibri" w:hAnsi="Calibri"/>
          <w:sz w:val="21"/>
          <w:szCs w:val="21"/>
        </w:rPr>
        <w:t>D</w:t>
      </w:r>
      <w:r>
        <w:rPr>
          <w:rFonts w:ascii="Calibri" w:hAnsi="Calibri"/>
          <w:sz w:val="21"/>
          <w:szCs w:val="21"/>
        </w:rPr>
        <w:t>odatek přečetly dříve, než jej podepsaly, že byl uzavřen svobodně, vážně, určitě a srozumitelně, nikoliv v tísni nebo za nápadně nevýhodných podmínek, přičemž určitost</w:t>
      </w:r>
      <w:r w:rsidR="002C45F5">
        <w:rPr>
          <w:rFonts w:ascii="Calibri" w:hAnsi="Calibri"/>
          <w:sz w:val="21"/>
          <w:szCs w:val="21"/>
        </w:rPr>
        <w:t xml:space="preserve"> a </w:t>
      </w:r>
      <w:r>
        <w:rPr>
          <w:rFonts w:ascii="Calibri" w:hAnsi="Calibri"/>
          <w:sz w:val="21"/>
          <w:szCs w:val="21"/>
        </w:rPr>
        <w:t>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:rsidR="00EB45EF" w:rsidRPr="00526FDF" w:rsidRDefault="00EB45EF" w:rsidP="00EB45EF">
      <w:pPr>
        <w:pStyle w:val="Zkladntext"/>
        <w:keepNext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</w:p>
    <w:p w:rsidR="0013768D" w:rsidRDefault="00EB45EF" w:rsidP="00C406DC">
      <w:pPr>
        <w:pStyle w:val="Zkladntext"/>
        <w:keepNext/>
        <w:widowControl w:val="0"/>
        <w:ind w:left="705" w:hanging="705"/>
        <w:rPr>
          <w:rFonts w:ascii="Calibri" w:hAnsi="Calibri"/>
          <w:sz w:val="22"/>
          <w:szCs w:val="22"/>
        </w:rPr>
      </w:pPr>
      <w:r w:rsidRPr="00526FDF">
        <w:rPr>
          <w:rFonts w:ascii="Calibri" w:hAnsi="Calibri" w:cs="Arial"/>
          <w:snapToGrid w:val="0"/>
          <w:sz w:val="22"/>
          <w:szCs w:val="22"/>
        </w:rPr>
        <w:tab/>
      </w:r>
    </w:p>
    <w:p w:rsidR="00EB45EF" w:rsidRDefault="00EB45EF" w:rsidP="00EB45EF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C63DD7" w:rsidTr="00F60029">
        <w:trPr>
          <w:jc w:val="center"/>
        </w:trPr>
        <w:tc>
          <w:tcPr>
            <w:tcW w:w="4592" w:type="dxa"/>
          </w:tcPr>
          <w:p w:rsidR="00EB45EF" w:rsidRPr="00E914DF" w:rsidRDefault="002A6531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 Sychrově dne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958E9">
              <w:rPr>
                <w:rFonts w:ascii="Calibri" w:hAnsi="Calibri" w:cs="Arial"/>
                <w:sz w:val="22"/>
                <w:szCs w:val="22"/>
              </w:rPr>
              <w:t xml:space="preserve"> 5. 1. 2021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E914DF" w:rsidRDefault="00EB45EF" w:rsidP="002302A5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="000820CF">
              <w:rPr>
                <w:rFonts w:ascii="Calibri" w:hAnsi="Calibri"/>
                <w:sz w:val="22"/>
                <w:szCs w:val="22"/>
              </w:rPr>
              <w:t xml:space="preserve">     </w:t>
            </w:r>
            <w:proofErr w:type="spellStart"/>
            <w:r w:rsidR="001C652D">
              <w:rPr>
                <w:rFonts w:ascii="Calibri" w:hAnsi="Calibri"/>
                <w:sz w:val="22"/>
                <w:szCs w:val="22"/>
              </w:rPr>
              <w:t>xxxxxxxxxxx</w:t>
            </w:r>
            <w:proofErr w:type="spellEnd"/>
          </w:p>
          <w:p w:rsidR="00EB45EF" w:rsidRPr="00E914DF" w:rsidRDefault="00EB45EF" w:rsidP="002302A5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ab/>
              <w:t xml:space="preserve">             ředitel, ÚPS na Sychrově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914DF">
              <w:rPr>
                <w:rFonts w:ascii="Calibri" w:hAnsi="Calibri"/>
                <w:i/>
                <w:sz w:val="22"/>
                <w:szCs w:val="22"/>
              </w:rPr>
              <w:t>za objednatele</w:t>
            </w:r>
          </w:p>
        </w:tc>
        <w:tc>
          <w:tcPr>
            <w:tcW w:w="4592" w:type="dxa"/>
          </w:tcPr>
          <w:p w:rsidR="00EB45E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3F10" w:rsidRPr="00C63DD7" w:rsidRDefault="00EE3F10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63DD7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C63DD7" w:rsidRDefault="001C652D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</w:t>
            </w:r>
            <w:proofErr w:type="spellEnd"/>
          </w:p>
          <w:p w:rsidR="00EB45EF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</w:t>
            </w:r>
          </w:p>
          <w:p w:rsidR="00EB45EF" w:rsidRPr="00C63DD7" w:rsidRDefault="00EB45EF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63DD7">
              <w:rPr>
                <w:rFonts w:ascii="Calibri" w:hAnsi="Calibri"/>
                <w:i/>
                <w:sz w:val="22"/>
                <w:szCs w:val="22"/>
              </w:rPr>
              <w:t>za zhotovitele</w:t>
            </w:r>
          </w:p>
        </w:tc>
      </w:tr>
    </w:tbl>
    <w:p w:rsidR="00006EE6" w:rsidRPr="002B37F6" w:rsidRDefault="00006EE6" w:rsidP="00DD4985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</w:p>
    <w:sectPr w:rsidR="00006EE6" w:rsidRPr="002B37F6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FF" w:rsidRDefault="00AB4DFF">
      <w:r>
        <w:separator/>
      </w:r>
    </w:p>
  </w:endnote>
  <w:endnote w:type="continuationSeparator" w:id="0">
    <w:p w:rsidR="00AB4DFF" w:rsidRDefault="00A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6347E2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6347E2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D106C5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D106C5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7296F" w:rsidRDefault="00AB4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FF" w:rsidRDefault="00AB4DFF">
      <w:r>
        <w:separator/>
      </w:r>
    </w:p>
  </w:footnote>
  <w:footnote w:type="continuationSeparator" w:id="0">
    <w:p w:rsidR="00AB4DFF" w:rsidRDefault="00AB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Default="00AB4DFF" w:rsidP="004E60A2">
    <w:pPr>
      <w:pStyle w:val="Zhlav"/>
      <w:rPr>
        <w:lang w:val="cs-CZ"/>
      </w:rPr>
    </w:pPr>
  </w:p>
  <w:p w:rsidR="0067296F" w:rsidRPr="004E60A2" w:rsidRDefault="00AB4DFF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4E60A2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8958E9">
      <w:rPr>
        <w:rStyle w:val="Siln"/>
        <w:rFonts w:ascii="Calibri" w:hAnsi="Calibri" w:cs="Calibri"/>
        <w:sz w:val="21"/>
        <w:szCs w:val="21"/>
      </w:rPr>
      <w:t>532</w:t>
    </w:r>
    <w:r w:rsidRPr="002F2B01">
      <w:rPr>
        <w:rStyle w:val="Siln"/>
        <w:rFonts w:ascii="Calibri" w:hAnsi="Calibri" w:cs="Calibri"/>
        <w:sz w:val="21"/>
        <w:szCs w:val="21"/>
      </w:rPr>
      <w:t>/20</w:t>
    </w:r>
    <w:r w:rsidR="00FB0F01">
      <w:rPr>
        <w:rStyle w:val="Siln"/>
        <w:rFonts w:ascii="Calibri" w:hAnsi="Calibri" w:cs="Calibri"/>
        <w:sz w:val="21"/>
        <w:szCs w:val="21"/>
      </w:rPr>
      <w:t>2</w:t>
    </w:r>
    <w:r w:rsidR="008958E9">
      <w:rPr>
        <w:rStyle w:val="Siln"/>
        <w:rFonts w:ascii="Calibri" w:hAnsi="Calibri" w:cs="Calibri"/>
        <w:sz w:val="21"/>
        <w:szCs w:val="21"/>
      </w:rPr>
      <w:t>1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 </w:t>
    </w:r>
    <w:r w:rsidR="00930613">
      <w:rPr>
        <w:rStyle w:val="Siln"/>
        <w:rFonts w:ascii="Calibri" w:hAnsi="Calibri" w:cs="Calibri"/>
        <w:sz w:val="21"/>
        <w:szCs w:val="21"/>
      </w:rPr>
      <w:t>4008</w:t>
    </w:r>
    <w:r w:rsidR="00D106C5">
      <w:rPr>
        <w:rStyle w:val="Siln"/>
        <w:rFonts w:ascii="Calibri" w:hAnsi="Calibri" w:cs="Calibri"/>
        <w:sz w:val="21"/>
        <w:szCs w:val="21"/>
      </w:rPr>
      <w:t>H</w:t>
    </w:r>
    <w:r w:rsidR="00C34E2D">
      <w:rPr>
        <w:rStyle w:val="Siln"/>
        <w:rFonts w:ascii="Calibri" w:hAnsi="Calibri" w:cs="Calibri"/>
        <w:sz w:val="21"/>
        <w:szCs w:val="21"/>
      </w:rPr>
      <w:t>1200031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</w:r>
    <w:proofErr w:type="spellStart"/>
    <w:r w:rsidRPr="002F2B01">
      <w:rPr>
        <w:rStyle w:val="Siln"/>
        <w:rFonts w:ascii="Calibri" w:hAnsi="Calibri" w:cs="Calibri"/>
        <w:sz w:val="21"/>
        <w:szCs w:val="21"/>
      </w:rPr>
      <w:t>Zn</w:t>
    </w:r>
    <w:proofErr w:type="spellEnd"/>
    <w:r w:rsidRPr="002F2B01">
      <w:rPr>
        <w:rStyle w:val="Siln"/>
        <w:rFonts w:ascii="Calibri" w:hAnsi="Calibri" w:cs="Calibri"/>
        <w:sz w:val="21"/>
        <w:szCs w:val="21"/>
      </w:rPr>
      <w:t>:</w:t>
    </w:r>
    <w:r w:rsidR="000B4CEF">
      <w:rPr>
        <w:rStyle w:val="Siln"/>
        <w:rFonts w:ascii="Calibri" w:hAnsi="Calibri" w:cs="Calibri"/>
        <w:sz w:val="21"/>
        <w:szCs w:val="21"/>
      </w:rPr>
      <w:t xml:space="preserve"> </w:t>
    </w:r>
    <w:r w:rsidR="002536E4">
      <w:rPr>
        <w:rStyle w:val="Siln"/>
        <w:rFonts w:ascii="Calibri" w:hAnsi="Calibri" w:cs="Calibri"/>
        <w:sz w:val="21"/>
        <w:szCs w:val="21"/>
      </w:rPr>
      <w:t>Z</w:t>
    </w:r>
  </w:p>
  <w:p w:rsidR="0067296F" w:rsidRDefault="00AB4DFF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:rsidR="0067296F" w:rsidRPr="004E60A2" w:rsidRDefault="00AB4DFF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F"/>
    <w:rsid w:val="0000025D"/>
    <w:rsid w:val="00000B0A"/>
    <w:rsid w:val="00000E82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680D"/>
    <w:rsid w:val="00006EE6"/>
    <w:rsid w:val="00007011"/>
    <w:rsid w:val="00007032"/>
    <w:rsid w:val="00007580"/>
    <w:rsid w:val="00007D40"/>
    <w:rsid w:val="00007E31"/>
    <w:rsid w:val="00010384"/>
    <w:rsid w:val="000118BC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B0C"/>
    <w:rsid w:val="000174D4"/>
    <w:rsid w:val="00017C22"/>
    <w:rsid w:val="0002066A"/>
    <w:rsid w:val="00020726"/>
    <w:rsid w:val="000208E0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7E"/>
    <w:rsid w:val="00036728"/>
    <w:rsid w:val="00037440"/>
    <w:rsid w:val="00037964"/>
    <w:rsid w:val="00037A40"/>
    <w:rsid w:val="00037CA0"/>
    <w:rsid w:val="00037F30"/>
    <w:rsid w:val="00037FCC"/>
    <w:rsid w:val="00037FE4"/>
    <w:rsid w:val="00041A75"/>
    <w:rsid w:val="00041D16"/>
    <w:rsid w:val="00041DCE"/>
    <w:rsid w:val="00041E8D"/>
    <w:rsid w:val="00042612"/>
    <w:rsid w:val="00042E0D"/>
    <w:rsid w:val="000432EB"/>
    <w:rsid w:val="000436D6"/>
    <w:rsid w:val="00043837"/>
    <w:rsid w:val="0004417A"/>
    <w:rsid w:val="00044BB6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597"/>
    <w:rsid w:val="00061863"/>
    <w:rsid w:val="00061F0E"/>
    <w:rsid w:val="000627CC"/>
    <w:rsid w:val="00062C1B"/>
    <w:rsid w:val="0006336B"/>
    <w:rsid w:val="000636B3"/>
    <w:rsid w:val="00063FC8"/>
    <w:rsid w:val="0006446C"/>
    <w:rsid w:val="000646C4"/>
    <w:rsid w:val="000656E6"/>
    <w:rsid w:val="00066482"/>
    <w:rsid w:val="00066952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3AE"/>
    <w:rsid w:val="0008186B"/>
    <w:rsid w:val="00081A01"/>
    <w:rsid w:val="00082032"/>
    <w:rsid w:val="000820CF"/>
    <w:rsid w:val="000823A8"/>
    <w:rsid w:val="000825D6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534F"/>
    <w:rsid w:val="000854C4"/>
    <w:rsid w:val="000855C1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63F"/>
    <w:rsid w:val="000878E3"/>
    <w:rsid w:val="000879DA"/>
    <w:rsid w:val="00087A53"/>
    <w:rsid w:val="000903CD"/>
    <w:rsid w:val="00090BC7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D9B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5908"/>
    <w:rsid w:val="000F66A3"/>
    <w:rsid w:val="000F6B1B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3570"/>
    <w:rsid w:val="00123889"/>
    <w:rsid w:val="001243AC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459"/>
    <w:rsid w:val="00184298"/>
    <w:rsid w:val="00184482"/>
    <w:rsid w:val="00184690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676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52D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D2E"/>
    <w:rsid w:val="001E4F1D"/>
    <w:rsid w:val="001E598F"/>
    <w:rsid w:val="001E5C52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135A"/>
    <w:rsid w:val="00201E72"/>
    <w:rsid w:val="00202A4C"/>
    <w:rsid w:val="00202BDB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6414"/>
    <w:rsid w:val="002365BF"/>
    <w:rsid w:val="00236DF2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7213"/>
    <w:rsid w:val="002473CD"/>
    <w:rsid w:val="002478D7"/>
    <w:rsid w:val="00247EA8"/>
    <w:rsid w:val="002502B7"/>
    <w:rsid w:val="00250A29"/>
    <w:rsid w:val="00250ACF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8A9"/>
    <w:rsid w:val="0027008D"/>
    <w:rsid w:val="00270312"/>
    <w:rsid w:val="00270319"/>
    <w:rsid w:val="0027181E"/>
    <w:rsid w:val="00271DC8"/>
    <w:rsid w:val="002723DA"/>
    <w:rsid w:val="0027269F"/>
    <w:rsid w:val="00272A9C"/>
    <w:rsid w:val="0027353F"/>
    <w:rsid w:val="00273B19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BCF"/>
    <w:rsid w:val="002A0DE3"/>
    <w:rsid w:val="002A108F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B43"/>
    <w:rsid w:val="002B7695"/>
    <w:rsid w:val="002B791F"/>
    <w:rsid w:val="002C09E4"/>
    <w:rsid w:val="002C0BE2"/>
    <w:rsid w:val="002C10DF"/>
    <w:rsid w:val="002C3BD5"/>
    <w:rsid w:val="002C42FF"/>
    <w:rsid w:val="002C45F5"/>
    <w:rsid w:val="002C460E"/>
    <w:rsid w:val="002C490C"/>
    <w:rsid w:val="002C4E9F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49A6"/>
    <w:rsid w:val="002D4FE1"/>
    <w:rsid w:val="002D5443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41B9"/>
    <w:rsid w:val="002E44C3"/>
    <w:rsid w:val="002E4C0A"/>
    <w:rsid w:val="002E54F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12F0"/>
    <w:rsid w:val="00311608"/>
    <w:rsid w:val="00312157"/>
    <w:rsid w:val="003122CF"/>
    <w:rsid w:val="003132BC"/>
    <w:rsid w:val="00313527"/>
    <w:rsid w:val="00313D55"/>
    <w:rsid w:val="00313F25"/>
    <w:rsid w:val="00314065"/>
    <w:rsid w:val="00314175"/>
    <w:rsid w:val="0031433D"/>
    <w:rsid w:val="003144A9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1AC"/>
    <w:rsid w:val="003613BA"/>
    <w:rsid w:val="00362764"/>
    <w:rsid w:val="003629D3"/>
    <w:rsid w:val="00362C53"/>
    <w:rsid w:val="00363098"/>
    <w:rsid w:val="00363D9E"/>
    <w:rsid w:val="0036435C"/>
    <w:rsid w:val="00367FD5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50FC"/>
    <w:rsid w:val="003A5D0C"/>
    <w:rsid w:val="003A5F35"/>
    <w:rsid w:val="003A65AF"/>
    <w:rsid w:val="003A6D00"/>
    <w:rsid w:val="003A7291"/>
    <w:rsid w:val="003A7FD6"/>
    <w:rsid w:val="003B010E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BDB"/>
    <w:rsid w:val="003C67C0"/>
    <w:rsid w:val="003C6946"/>
    <w:rsid w:val="003C6C46"/>
    <w:rsid w:val="003C7911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B50"/>
    <w:rsid w:val="004324DE"/>
    <w:rsid w:val="00432B72"/>
    <w:rsid w:val="00433107"/>
    <w:rsid w:val="004338AF"/>
    <w:rsid w:val="00433FBA"/>
    <w:rsid w:val="00434486"/>
    <w:rsid w:val="00435EC3"/>
    <w:rsid w:val="00436688"/>
    <w:rsid w:val="004370C4"/>
    <w:rsid w:val="004374A8"/>
    <w:rsid w:val="004403A2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216A"/>
    <w:rsid w:val="00452B7F"/>
    <w:rsid w:val="00452CC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5076"/>
    <w:rsid w:val="004A5345"/>
    <w:rsid w:val="004A5A84"/>
    <w:rsid w:val="004A5D4D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1628"/>
    <w:rsid w:val="004E1F91"/>
    <w:rsid w:val="004E22A7"/>
    <w:rsid w:val="004E2A7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3703"/>
    <w:rsid w:val="004F39AF"/>
    <w:rsid w:val="004F47E2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525"/>
    <w:rsid w:val="00596590"/>
    <w:rsid w:val="00596723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7AEB"/>
    <w:rsid w:val="005E7C8C"/>
    <w:rsid w:val="005E7F8F"/>
    <w:rsid w:val="005F054A"/>
    <w:rsid w:val="005F0842"/>
    <w:rsid w:val="005F0A32"/>
    <w:rsid w:val="005F13BF"/>
    <w:rsid w:val="005F1CD9"/>
    <w:rsid w:val="005F240C"/>
    <w:rsid w:val="005F2557"/>
    <w:rsid w:val="005F2581"/>
    <w:rsid w:val="005F2776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616"/>
    <w:rsid w:val="00602D5E"/>
    <w:rsid w:val="006037EF"/>
    <w:rsid w:val="00603BB8"/>
    <w:rsid w:val="00603E2D"/>
    <w:rsid w:val="00605428"/>
    <w:rsid w:val="00605471"/>
    <w:rsid w:val="00605782"/>
    <w:rsid w:val="0060595F"/>
    <w:rsid w:val="00606672"/>
    <w:rsid w:val="00606715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4548"/>
    <w:rsid w:val="0062456F"/>
    <w:rsid w:val="006245CB"/>
    <w:rsid w:val="00624B81"/>
    <w:rsid w:val="00624DA5"/>
    <w:rsid w:val="00625052"/>
    <w:rsid w:val="006253FE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7E2"/>
    <w:rsid w:val="006348B3"/>
    <w:rsid w:val="00634AB7"/>
    <w:rsid w:val="00634AC1"/>
    <w:rsid w:val="00634C50"/>
    <w:rsid w:val="00634E1F"/>
    <w:rsid w:val="00634E95"/>
    <w:rsid w:val="00635699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2FB9"/>
    <w:rsid w:val="006431CC"/>
    <w:rsid w:val="0064362D"/>
    <w:rsid w:val="00643AAE"/>
    <w:rsid w:val="00643AC9"/>
    <w:rsid w:val="00643E40"/>
    <w:rsid w:val="00643F7C"/>
    <w:rsid w:val="00644882"/>
    <w:rsid w:val="00645A66"/>
    <w:rsid w:val="00646809"/>
    <w:rsid w:val="006477ED"/>
    <w:rsid w:val="006479DD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142A"/>
    <w:rsid w:val="00661CEE"/>
    <w:rsid w:val="0066231E"/>
    <w:rsid w:val="006632AC"/>
    <w:rsid w:val="006633A4"/>
    <w:rsid w:val="0066385A"/>
    <w:rsid w:val="00663885"/>
    <w:rsid w:val="0066436B"/>
    <w:rsid w:val="00664439"/>
    <w:rsid w:val="00664483"/>
    <w:rsid w:val="00664628"/>
    <w:rsid w:val="006646E9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6D1"/>
    <w:rsid w:val="00675ACC"/>
    <w:rsid w:val="00676972"/>
    <w:rsid w:val="00676EA3"/>
    <w:rsid w:val="00677B9A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A11"/>
    <w:rsid w:val="00685FCC"/>
    <w:rsid w:val="00686067"/>
    <w:rsid w:val="00686068"/>
    <w:rsid w:val="006865D3"/>
    <w:rsid w:val="00686C7C"/>
    <w:rsid w:val="00687261"/>
    <w:rsid w:val="006872C0"/>
    <w:rsid w:val="00687F6F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2015"/>
    <w:rsid w:val="006D203E"/>
    <w:rsid w:val="006D2375"/>
    <w:rsid w:val="006D2763"/>
    <w:rsid w:val="006D27A6"/>
    <w:rsid w:val="006D2D98"/>
    <w:rsid w:val="006D2FA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FC8"/>
    <w:rsid w:val="006F32FC"/>
    <w:rsid w:val="006F338D"/>
    <w:rsid w:val="006F3578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757A"/>
    <w:rsid w:val="006F763C"/>
    <w:rsid w:val="006F7653"/>
    <w:rsid w:val="006F7B28"/>
    <w:rsid w:val="006F7C87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D83"/>
    <w:rsid w:val="00726326"/>
    <w:rsid w:val="007264E8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7EA"/>
    <w:rsid w:val="00775911"/>
    <w:rsid w:val="00775F95"/>
    <w:rsid w:val="00775FC4"/>
    <w:rsid w:val="0077617E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ABF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4A3"/>
    <w:rsid w:val="007B754B"/>
    <w:rsid w:val="007B7A85"/>
    <w:rsid w:val="007C01CE"/>
    <w:rsid w:val="007C0519"/>
    <w:rsid w:val="007C1347"/>
    <w:rsid w:val="007C1CE0"/>
    <w:rsid w:val="007C2755"/>
    <w:rsid w:val="007C361F"/>
    <w:rsid w:val="007C3F2A"/>
    <w:rsid w:val="007C4836"/>
    <w:rsid w:val="007C4AC0"/>
    <w:rsid w:val="007C4C3B"/>
    <w:rsid w:val="007C5036"/>
    <w:rsid w:val="007C533B"/>
    <w:rsid w:val="007C5898"/>
    <w:rsid w:val="007C5DF4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8D"/>
    <w:rsid w:val="007D59D2"/>
    <w:rsid w:val="007D67CB"/>
    <w:rsid w:val="007D67D2"/>
    <w:rsid w:val="007D6E94"/>
    <w:rsid w:val="007D7159"/>
    <w:rsid w:val="007D72B9"/>
    <w:rsid w:val="007D7B5B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D1D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510E"/>
    <w:rsid w:val="007F532B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2882"/>
    <w:rsid w:val="00822DB2"/>
    <w:rsid w:val="008236E4"/>
    <w:rsid w:val="00823F5D"/>
    <w:rsid w:val="0082471D"/>
    <w:rsid w:val="00824AED"/>
    <w:rsid w:val="00824DAF"/>
    <w:rsid w:val="00826102"/>
    <w:rsid w:val="00826190"/>
    <w:rsid w:val="00826729"/>
    <w:rsid w:val="00826B97"/>
    <w:rsid w:val="00827498"/>
    <w:rsid w:val="00827601"/>
    <w:rsid w:val="00827D18"/>
    <w:rsid w:val="00827E5D"/>
    <w:rsid w:val="00830CA3"/>
    <w:rsid w:val="00830DBE"/>
    <w:rsid w:val="00830F0A"/>
    <w:rsid w:val="00831073"/>
    <w:rsid w:val="00831BB1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30"/>
    <w:rsid w:val="00885C43"/>
    <w:rsid w:val="00885EA4"/>
    <w:rsid w:val="00886066"/>
    <w:rsid w:val="00886C18"/>
    <w:rsid w:val="00887002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8E9"/>
    <w:rsid w:val="00895A97"/>
    <w:rsid w:val="00895F6A"/>
    <w:rsid w:val="0089648A"/>
    <w:rsid w:val="00896EC1"/>
    <w:rsid w:val="008974F1"/>
    <w:rsid w:val="00897534"/>
    <w:rsid w:val="00897C52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300"/>
    <w:rsid w:val="008A5362"/>
    <w:rsid w:val="008A5DCE"/>
    <w:rsid w:val="008A6B2F"/>
    <w:rsid w:val="008A710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F2E"/>
    <w:rsid w:val="009036CF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29C5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DC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B6E"/>
    <w:rsid w:val="009711F4"/>
    <w:rsid w:val="00972267"/>
    <w:rsid w:val="00972D34"/>
    <w:rsid w:val="00972FDC"/>
    <w:rsid w:val="00973F21"/>
    <w:rsid w:val="00973F59"/>
    <w:rsid w:val="0097486A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52C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E18"/>
    <w:rsid w:val="00A063C3"/>
    <w:rsid w:val="00A07244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066C"/>
    <w:rsid w:val="00A31295"/>
    <w:rsid w:val="00A3183B"/>
    <w:rsid w:val="00A318BB"/>
    <w:rsid w:val="00A31E6E"/>
    <w:rsid w:val="00A32541"/>
    <w:rsid w:val="00A32B8B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75D"/>
    <w:rsid w:val="00A55190"/>
    <w:rsid w:val="00A5522D"/>
    <w:rsid w:val="00A55293"/>
    <w:rsid w:val="00A556E1"/>
    <w:rsid w:val="00A561CA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C0E"/>
    <w:rsid w:val="00A91CEA"/>
    <w:rsid w:val="00A91FAD"/>
    <w:rsid w:val="00A923E9"/>
    <w:rsid w:val="00A92C6F"/>
    <w:rsid w:val="00A92E92"/>
    <w:rsid w:val="00A93081"/>
    <w:rsid w:val="00A940ED"/>
    <w:rsid w:val="00A95B5B"/>
    <w:rsid w:val="00A9645E"/>
    <w:rsid w:val="00A96749"/>
    <w:rsid w:val="00A9704D"/>
    <w:rsid w:val="00A973FB"/>
    <w:rsid w:val="00A97441"/>
    <w:rsid w:val="00A97872"/>
    <w:rsid w:val="00A97DE9"/>
    <w:rsid w:val="00AA01C0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4DFF"/>
    <w:rsid w:val="00AB54D8"/>
    <w:rsid w:val="00AB60E3"/>
    <w:rsid w:val="00AB6146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119C"/>
    <w:rsid w:val="00AE14B7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F9F"/>
    <w:rsid w:val="00AF2503"/>
    <w:rsid w:val="00AF2C0A"/>
    <w:rsid w:val="00AF403F"/>
    <w:rsid w:val="00AF47F6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AB"/>
    <w:rsid w:val="00B053B1"/>
    <w:rsid w:val="00B0570D"/>
    <w:rsid w:val="00B057D7"/>
    <w:rsid w:val="00B0629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F0"/>
    <w:rsid w:val="00B2085D"/>
    <w:rsid w:val="00B21C91"/>
    <w:rsid w:val="00B2201E"/>
    <w:rsid w:val="00B224EF"/>
    <w:rsid w:val="00B2283D"/>
    <w:rsid w:val="00B22981"/>
    <w:rsid w:val="00B23613"/>
    <w:rsid w:val="00B23921"/>
    <w:rsid w:val="00B23B5E"/>
    <w:rsid w:val="00B241A1"/>
    <w:rsid w:val="00B2444D"/>
    <w:rsid w:val="00B24913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79F3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844"/>
    <w:rsid w:val="00B558CF"/>
    <w:rsid w:val="00B5596A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70"/>
    <w:rsid w:val="00B75FC9"/>
    <w:rsid w:val="00B76995"/>
    <w:rsid w:val="00B77B07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9B"/>
    <w:rsid w:val="00BB3D84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DA1"/>
    <w:rsid w:val="00BF5177"/>
    <w:rsid w:val="00BF5256"/>
    <w:rsid w:val="00BF5EE5"/>
    <w:rsid w:val="00BF651D"/>
    <w:rsid w:val="00BF69C9"/>
    <w:rsid w:val="00BF6E8E"/>
    <w:rsid w:val="00BF72F8"/>
    <w:rsid w:val="00BF7B44"/>
    <w:rsid w:val="00C00B7A"/>
    <w:rsid w:val="00C00CC3"/>
    <w:rsid w:val="00C01FE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6F1"/>
    <w:rsid w:val="00C10FC9"/>
    <w:rsid w:val="00C115D2"/>
    <w:rsid w:val="00C1180D"/>
    <w:rsid w:val="00C119E6"/>
    <w:rsid w:val="00C11E52"/>
    <w:rsid w:val="00C1207A"/>
    <w:rsid w:val="00C12B1E"/>
    <w:rsid w:val="00C13A3C"/>
    <w:rsid w:val="00C13CA4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4E2D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57"/>
    <w:rsid w:val="00C42260"/>
    <w:rsid w:val="00C42C2E"/>
    <w:rsid w:val="00C437F7"/>
    <w:rsid w:val="00C438AF"/>
    <w:rsid w:val="00C43E5D"/>
    <w:rsid w:val="00C43F33"/>
    <w:rsid w:val="00C4534F"/>
    <w:rsid w:val="00C45A0B"/>
    <w:rsid w:val="00C45A18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5A73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F9"/>
    <w:rsid w:val="00CB0045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7034"/>
    <w:rsid w:val="00CD7145"/>
    <w:rsid w:val="00CD7DF9"/>
    <w:rsid w:val="00CD7F24"/>
    <w:rsid w:val="00CE019F"/>
    <w:rsid w:val="00CE0C81"/>
    <w:rsid w:val="00CE1F6E"/>
    <w:rsid w:val="00CE26D5"/>
    <w:rsid w:val="00CE2DCB"/>
    <w:rsid w:val="00CE30D5"/>
    <w:rsid w:val="00CE3143"/>
    <w:rsid w:val="00CE3458"/>
    <w:rsid w:val="00CE3530"/>
    <w:rsid w:val="00CE37BC"/>
    <w:rsid w:val="00CE3C22"/>
    <w:rsid w:val="00CE43DC"/>
    <w:rsid w:val="00CE44A8"/>
    <w:rsid w:val="00CE45C8"/>
    <w:rsid w:val="00CE489C"/>
    <w:rsid w:val="00CE4D7F"/>
    <w:rsid w:val="00CE5D41"/>
    <w:rsid w:val="00CE5E98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6C5"/>
    <w:rsid w:val="00D10952"/>
    <w:rsid w:val="00D10E3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30043"/>
    <w:rsid w:val="00D30FCF"/>
    <w:rsid w:val="00D31199"/>
    <w:rsid w:val="00D318D8"/>
    <w:rsid w:val="00D321FA"/>
    <w:rsid w:val="00D3525A"/>
    <w:rsid w:val="00D3551B"/>
    <w:rsid w:val="00D35A6D"/>
    <w:rsid w:val="00D35D56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C0B"/>
    <w:rsid w:val="00D67FE6"/>
    <w:rsid w:val="00D7030D"/>
    <w:rsid w:val="00D705F1"/>
    <w:rsid w:val="00D706DE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901BC"/>
    <w:rsid w:val="00D902D8"/>
    <w:rsid w:val="00D91124"/>
    <w:rsid w:val="00D91295"/>
    <w:rsid w:val="00D912A9"/>
    <w:rsid w:val="00D91C35"/>
    <w:rsid w:val="00D92112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8CB"/>
    <w:rsid w:val="00DC6C49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68E3"/>
    <w:rsid w:val="00DD6951"/>
    <w:rsid w:val="00DD7161"/>
    <w:rsid w:val="00DD73D7"/>
    <w:rsid w:val="00DD79E7"/>
    <w:rsid w:val="00DD7B49"/>
    <w:rsid w:val="00DE0687"/>
    <w:rsid w:val="00DE0EED"/>
    <w:rsid w:val="00DE0F3C"/>
    <w:rsid w:val="00DE17CB"/>
    <w:rsid w:val="00DE187C"/>
    <w:rsid w:val="00DE24D2"/>
    <w:rsid w:val="00DE29BD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48D"/>
    <w:rsid w:val="00E06888"/>
    <w:rsid w:val="00E06CF1"/>
    <w:rsid w:val="00E06E91"/>
    <w:rsid w:val="00E06EB1"/>
    <w:rsid w:val="00E079C9"/>
    <w:rsid w:val="00E079E6"/>
    <w:rsid w:val="00E10368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19E2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416F8"/>
    <w:rsid w:val="00E421F6"/>
    <w:rsid w:val="00E429EE"/>
    <w:rsid w:val="00E433A5"/>
    <w:rsid w:val="00E4360E"/>
    <w:rsid w:val="00E44905"/>
    <w:rsid w:val="00E44B67"/>
    <w:rsid w:val="00E45A46"/>
    <w:rsid w:val="00E45FB8"/>
    <w:rsid w:val="00E468C9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58F"/>
    <w:rsid w:val="00E56F05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3541"/>
    <w:rsid w:val="00E63C75"/>
    <w:rsid w:val="00E63D14"/>
    <w:rsid w:val="00E640C9"/>
    <w:rsid w:val="00E6448E"/>
    <w:rsid w:val="00E64A93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66"/>
    <w:rsid w:val="00E83CE1"/>
    <w:rsid w:val="00E83E67"/>
    <w:rsid w:val="00E843E6"/>
    <w:rsid w:val="00E85717"/>
    <w:rsid w:val="00E857BE"/>
    <w:rsid w:val="00E859F7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3F10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DAA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70412"/>
    <w:rsid w:val="00F7041E"/>
    <w:rsid w:val="00F709E6"/>
    <w:rsid w:val="00F71115"/>
    <w:rsid w:val="00F71364"/>
    <w:rsid w:val="00F7213E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7061"/>
    <w:rsid w:val="00FE70DB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421F"/>
    <w:rsid w:val="00FF43ED"/>
    <w:rsid w:val="00FF4402"/>
    <w:rsid w:val="00FF48B9"/>
    <w:rsid w:val="00FF48C4"/>
    <w:rsid w:val="00FF4C9F"/>
    <w:rsid w:val="00FF4DCC"/>
    <w:rsid w:val="00FF4F0F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0D59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3EEC-801F-4898-9CB4-AEE5AC93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Bolinová</dc:creator>
  <cp:lastModifiedBy>Michaela Bolinová</cp:lastModifiedBy>
  <cp:revision>14</cp:revision>
  <cp:lastPrinted>2021-01-05T08:45:00Z</cp:lastPrinted>
  <dcterms:created xsi:type="dcterms:W3CDTF">2020-12-07T07:32:00Z</dcterms:created>
  <dcterms:modified xsi:type="dcterms:W3CDTF">2021-01-05T10:38:00Z</dcterms:modified>
</cp:coreProperties>
</file>