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0F" w:rsidRDefault="00901B88">
      <w:r>
        <w:rPr>
          <w:noProof/>
          <w:lang w:eastAsia="cs-CZ"/>
        </w:rPr>
        <w:drawing>
          <wp:inline distT="0" distB="0" distL="0" distR="0">
            <wp:extent cx="5760720" cy="1240790"/>
            <wp:effectExtent l="19050" t="0" r="0" b="0"/>
            <wp:docPr id="1" name="Obrázek 0" descr="Hlavička gymnázia - nová2 s 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gymnázia - nová2 s I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E97" w:rsidRDefault="00661E97"/>
    <w:p w:rsidR="00661E97" w:rsidRDefault="00261D55" w:rsidP="00261D55">
      <w:pPr>
        <w:jc w:val="center"/>
      </w:pPr>
      <w:r>
        <w:t>Dodatek 1 ke smlouvě o dílo č. 05/2020</w:t>
      </w:r>
    </w:p>
    <w:p w:rsidR="00261D55" w:rsidRDefault="00261D55" w:rsidP="00261D55">
      <w:pPr>
        <w:jc w:val="center"/>
      </w:pPr>
      <w:r>
        <w:t>mezi První české gymnázium v Karlových Varech</w:t>
      </w:r>
    </w:p>
    <w:p w:rsidR="00261D55" w:rsidRDefault="00261D55" w:rsidP="00261D55">
      <w:pPr>
        <w:jc w:val="center"/>
      </w:pPr>
      <w:r>
        <w:t>a</w:t>
      </w:r>
    </w:p>
    <w:p w:rsidR="00261D55" w:rsidRDefault="00261D55" w:rsidP="00261D55">
      <w:pPr>
        <w:jc w:val="center"/>
      </w:pPr>
      <w:proofErr w:type="spellStart"/>
      <w:r>
        <w:t>Peritus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</w:p>
    <w:p w:rsidR="00261D55" w:rsidRDefault="00261D55" w:rsidP="00261D55">
      <w:pPr>
        <w:jc w:val="center"/>
      </w:pPr>
      <w:r>
        <w:t xml:space="preserve">ze dne </w:t>
      </w:r>
      <w:proofErr w:type="gramStart"/>
      <w:r>
        <w:t>19.11.2020</w:t>
      </w:r>
      <w:proofErr w:type="gramEnd"/>
    </w:p>
    <w:p w:rsidR="00261D55" w:rsidRDefault="00261D55" w:rsidP="00261D55">
      <w:pPr>
        <w:jc w:val="center"/>
      </w:pPr>
    </w:p>
    <w:p w:rsidR="00261D55" w:rsidRDefault="00261D55" w:rsidP="00261D55">
      <w:r>
        <w:t xml:space="preserve">Dne </w:t>
      </w:r>
      <w:proofErr w:type="gramStart"/>
      <w:r>
        <w:t>21.12.2020</w:t>
      </w:r>
      <w:proofErr w:type="gramEnd"/>
      <w:r>
        <w:t xml:space="preserve"> informoval zhotovitel prostřednictvím p. Humla objednatele RNDr. Z. Papeže o situaci v souvislosti s epidemií </w:t>
      </w:r>
      <w:proofErr w:type="spellStart"/>
      <w:r>
        <w:t>Covid</w:t>
      </w:r>
      <w:proofErr w:type="spellEnd"/>
      <w:r>
        <w:t xml:space="preserve"> 19. Vzhledem k onemocnění a následné karanténě ve firmě zhotovitele a jeho subdodavatelů nebude možné dodržet dodací termín </w:t>
      </w:r>
      <w:proofErr w:type="gramStart"/>
      <w:r>
        <w:t>31.12.2020</w:t>
      </w:r>
      <w:proofErr w:type="gramEnd"/>
      <w:r>
        <w:t xml:space="preserve"> dohodnutý smlouvou. Objednatel tuto situaci akceptoval.</w:t>
      </w:r>
    </w:p>
    <w:p w:rsidR="00261D55" w:rsidRDefault="00261D55" w:rsidP="00261D55">
      <w:r>
        <w:t>Obě strany se dohodly na tomto řešení:</w:t>
      </w:r>
    </w:p>
    <w:p w:rsidR="00261D55" w:rsidRDefault="00261D55" w:rsidP="00261D55">
      <w:pPr>
        <w:pStyle w:val="Odstavecseseznamem"/>
        <w:numPr>
          <w:ilvl w:val="0"/>
          <w:numId w:val="2"/>
        </w:numPr>
      </w:pPr>
      <w:r>
        <w:t xml:space="preserve">Zhotovitel </w:t>
      </w:r>
      <w:r w:rsidR="0078712E">
        <w:t xml:space="preserve">dokončí práce podle smlouvy 05/2020 podle svých možností, nejpozději však do </w:t>
      </w:r>
      <w:proofErr w:type="gramStart"/>
      <w:r w:rsidR="0078712E">
        <w:t>31.1.2021</w:t>
      </w:r>
      <w:proofErr w:type="gramEnd"/>
      <w:r w:rsidR="0078712E">
        <w:t>. pokud by nebylo možné splnit tento termín, neprodleně informuje objednatele.</w:t>
      </w:r>
    </w:p>
    <w:p w:rsidR="0078712E" w:rsidRDefault="0078712E" w:rsidP="00261D55">
      <w:pPr>
        <w:pStyle w:val="Odstavecseseznamem"/>
        <w:numPr>
          <w:ilvl w:val="0"/>
          <w:numId w:val="2"/>
        </w:numPr>
      </w:pPr>
      <w:r>
        <w:t xml:space="preserve">Objednatel se zavazuje uhradit dílčí fakturu za již dokončené práce – oprava plotu, zemní práce a další dle výčtu na faktuře (kontrola na místě proběhne </w:t>
      </w:r>
      <w:proofErr w:type="gramStart"/>
      <w:r>
        <w:t>30.12.2020</w:t>
      </w:r>
      <w:proofErr w:type="gramEnd"/>
      <w:r>
        <w:t>).</w:t>
      </w:r>
    </w:p>
    <w:p w:rsidR="0078712E" w:rsidRDefault="0078712E" w:rsidP="00261D55">
      <w:pPr>
        <w:pStyle w:val="Odstavecseseznamem"/>
        <w:numPr>
          <w:ilvl w:val="0"/>
          <w:numId w:val="2"/>
        </w:numPr>
      </w:pPr>
      <w:r>
        <w:t>Hlavní část dodávky (vlastní vrata s pohonem) budou objednatelem uhrazeny po dokončení celého díla.</w:t>
      </w:r>
    </w:p>
    <w:p w:rsidR="0078712E" w:rsidRDefault="0078712E" w:rsidP="0078712E"/>
    <w:p w:rsidR="0078712E" w:rsidRDefault="0078712E" w:rsidP="0078712E">
      <w:r>
        <w:t xml:space="preserve">V Karlových Varech </w:t>
      </w:r>
      <w:proofErr w:type="gramStart"/>
      <w:r>
        <w:t>21.12.2020</w:t>
      </w:r>
      <w:proofErr w:type="gramEnd"/>
      <w:r>
        <w:t xml:space="preserve"> </w:t>
      </w:r>
    </w:p>
    <w:p w:rsidR="0078712E" w:rsidRDefault="0078712E" w:rsidP="0078712E"/>
    <w:p w:rsidR="0078712E" w:rsidRDefault="0078712E" w:rsidP="0078712E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  <w:bookmarkStart w:id="0" w:name="_GoBack"/>
      <w:bookmarkEnd w:id="0"/>
    </w:p>
    <w:p w:rsidR="00661E97" w:rsidRDefault="00661E97"/>
    <w:p w:rsidR="00CE7021" w:rsidRDefault="00CE7021">
      <w:pPr>
        <w:rPr>
          <w:sz w:val="48"/>
          <w:szCs w:val="48"/>
        </w:rPr>
      </w:pPr>
    </w:p>
    <w:p w:rsidR="002D7422" w:rsidRPr="0074103D" w:rsidRDefault="002D7422">
      <w:pPr>
        <w:rPr>
          <w:sz w:val="48"/>
          <w:szCs w:val="48"/>
        </w:rPr>
      </w:pPr>
    </w:p>
    <w:p w:rsidR="00CE7021" w:rsidRDefault="00CE7021"/>
    <w:p w:rsidR="00CE7021" w:rsidRDefault="00CE7021"/>
    <w:p w:rsidR="00511823" w:rsidRDefault="00511823"/>
    <w:p w:rsidR="00511823" w:rsidRDefault="00511823" w:rsidP="00511823"/>
    <w:p w:rsidR="00511823" w:rsidRDefault="00511823" w:rsidP="00511823">
      <w:r>
        <w:br w:type="page"/>
      </w:r>
      <w:r>
        <w:lastRenderedPageBreak/>
        <w:t xml:space="preserve"> </w:t>
      </w:r>
    </w:p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p w:rsidR="00511823" w:rsidRDefault="00511823" w:rsidP="00511823"/>
    <w:sectPr w:rsidR="00511823" w:rsidSect="0039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E81"/>
    <w:multiLevelType w:val="hybridMultilevel"/>
    <w:tmpl w:val="00BEC7BC"/>
    <w:lvl w:ilvl="0" w:tplc="9050D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0882"/>
    <w:multiLevelType w:val="hybridMultilevel"/>
    <w:tmpl w:val="0FDE2A3C"/>
    <w:lvl w:ilvl="0" w:tplc="8976DD7C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8"/>
    <w:rsid w:val="00061F96"/>
    <w:rsid w:val="00154208"/>
    <w:rsid w:val="00261D55"/>
    <w:rsid w:val="002D7422"/>
    <w:rsid w:val="002E58A0"/>
    <w:rsid w:val="00331D36"/>
    <w:rsid w:val="00342376"/>
    <w:rsid w:val="00390E0F"/>
    <w:rsid w:val="00396183"/>
    <w:rsid w:val="00511823"/>
    <w:rsid w:val="005258AA"/>
    <w:rsid w:val="00532855"/>
    <w:rsid w:val="00572455"/>
    <w:rsid w:val="00594122"/>
    <w:rsid w:val="00642144"/>
    <w:rsid w:val="00661E97"/>
    <w:rsid w:val="0069112A"/>
    <w:rsid w:val="006E397C"/>
    <w:rsid w:val="0074103D"/>
    <w:rsid w:val="007467BD"/>
    <w:rsid w:val="0078712E"/>
    <w:rsid w:val="007F37CC"/>
    <w:rsid w:val="008209A6"/>
    <w:rsid w:val="008343A2"/>
    <w:rsid w:val="00901B88"/>
    <w:rsid w:val="009A464B"/>
    <w:rsid w:val="00AD6BE8"/>
    <w:rsid w:val="00BE0F60"/>
    <w:rsid w:val="00C25AFC"/>
    <w:rsid w:val="00C60584"/>
    <w:rsid w:val="00C67D32"/>
    <w:rsid w:val="00CE7021"/>
    <w:rsid w:val="00D95D2E"/>
    <w:rsid w:val="00DE7EBD"/>
    <w:rsid w:val="00DF2C6C"/>
    <w:rsid w:val="00F01852"/>
    <w:rsid w:val="00F16D51"/>
    <w:rsid w:val="00F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8653"/>
  <w15:docId w15:val="{F1AD3EBE-8A88-4851-8DFB-1E8FBE9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B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10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</dc:creator>
  <cp:lastModifiedBy>kunzova</cp:lastModifiedBy>
  <cp:revision>2</cp:revision>
  <cp:lastPrinted>2020-11-30T09:40:00Z</cp:lastPrinted>
  <dcterms:created xsi:type="dcterms:W3CDTF">2020-12-22T10:36:00Z</dcterms:created>
  <dcterms:modified xsi:type="dcterms:W3CDTF">2020-12-22T10:36:00Z</dcterms:modified>
</cp:coreProperties>
</file>