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29E65" w14:textId="77777777" w:rsidR="00EA7B74" w:rsidRDefault="00EA7B74" w:rsidP="00BD34C2">
      <w:pPr>
        <w:ind w:left="7080"/>
      </w:pPr>
    </w:p>
    <w:tbl>
      <w:tblPr>
        <w:tblW w:w="0" w:type="auto"/>
        <w:jc w:val="center"/>
        <w:tblLook w:val="01E0" w:firstRow="1" w:lastRow="1" w:firstColumn="1" w:lastColumn="1" w:noHBand="0" w:noVBand="0"/>
      </w:tblPr>
      <w:tblGrid>
        <w:gridCol w:w="9072"/>
      </w:tblGrid>
      <w:tr w:rsidR="00EA7B74" w:rsidRPr="000B4FBB" w14:paraId="44D90C4D" w14:textId="77777777" w:rsidTr="009C2607">
        <w:trPr>
          <w:jc w:val="center"/>
        </w:trPr>
        <w:tc>
          <w:tcPr>
            <w:tcW w:w="9072" w:type="dxa"/>
            <w:vAlign w:val="center"/>
          </w:tcPr>
          <w:p w14:paraId="096362FC" w14:textId="77777777" w:rsidR="00EA7B74" w:rsidRPr="00000CAA" w:rsidRDefault="00EA7B74"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EA7B74" w:rsidRPr="000B4FBB" w14:paraId="43E183F1" w14:textId="77777777" w:rsidTr="009C2607">
        <w:trPr>
          <w:trHeight w:val="1382"/>
          <w:jc w:val="center"/>
        </w:trPr>
        <w:tc>
          <w:tcPr>
            <w:tcW w:w="9072" w:type="dxa"/>
          </w:tcPr>
          <w:p w14:paraId="55B9CD00" w14:textId="77777777" w:rsidR="00EA7B74" w:rsidRPr="00307F46" w:rsidRDefault="00EA7B74"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53FA4979" w14:textId="77777777" w:rsidR="00EA7B74" w:rsidRPr="00307F46" w:rsidRDefault="00EA7B74"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EA7B74" w:rsidRPr="000B4FBB" w14:paraId="05C6AC2A" w14:textId="77777777" w:rsidTr="009C2607">
        <w:trPr>
          <w:jc w:val="center"/>
        </w:trPr>
        <w:tc>
          <w:tcPr>
            <w:tcW w:w="9072" w:type="dxa"/>
          </w:tcPr>
          <w:p w14:paraId="3D8F9E5A" w14:textId="77777777" w:rsidR="00EA7B74" w:rsidRPr="00307F46" w:rsidRDefault="00EA7B74" w:rsidP="0081427E">
            <w:pPr>
              <w:pStyle w:val="SSellerPurchaser"/>
              <w:widowControl w:val="0"/>
              <w:spacing w:after="240" w:line="240" w:lineRule="auto"/>
              <w:rPr>
                <w:rFonts w:ascii="Calibri" w:hAnsi="Calibri" w:cs="Calibri"/>
                <w:bCs/>
                <w:color w:val="000000"/>
                <w:szCs w:val="20"/>
                <w:lang w:val="cs-CZ"/>
              </w:rPr>
            </w:pPr>
          </w:p>
          <w:p w14:paraId="49BAA874" w14:textId="77777777" w:rsidR="00EA7B74" w:rsidRPr="00307F46" w:rsidRDefault="00EA7B74" w:rsidP="0081427E">
            <w:pPr>
              <w:pStyle w:val="SSellerPurchaser"/>
              <w:widowControl w:val="0"/>
              <w:spacing w:after="240" w:line="240" w:lineRule="auto"/>
              <w:rPr>
                <w:rFonts w:ascii="Calibri" w:hAnsi="Calibri" w:cs="Calibri"/>
                <w:bCs/>
                <w:color w:val="000000"/>
                <w:szCs w:val="20"/>
                <w:lang w:val="cs-CZ"/>
              </w:rPr>
            </w:pPr>
          </w:p>
          <w:p w14:paraId="18DD481A" w14:textId="77777777" w:rsidR="00EA7B74" w:rsidRDefault="00EA7B74"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Emin zámek, příspěvková organizace</w:t>
            </w:r>
          </w:p>
          <w:p w14:paraId="7C23DEBD" w14:textId="77777777" w:rsidR="00EA7B74" w:rsidRDefault="00EA7B74"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Šanov 275, 671 67 Hrušovany nad Jevišovkou</w:t>
            </w:r>
          </w:p>
          <w:p w14:paraId="0724FBF0" w14:textId="77777777" w:rsidR="00EA7B74" w:rsidRPr="00557202" w:rsidRDefault="00EA7B74" w:rsidP="00557202">
            <w:pPr>
              <w:jc w:val="center"/>
              <w:rPr>
                <w:rFonts w:asciiTheme="minorHAnsi" w:hAnsiTheme="minorHAnsi"/>
                <w:b/>
                <w:sz w:val="22"/>
                <w:szCs w:val="22"/>
              </w:rPr>
            </w:pPr>
          </w:p>
          <w:p w14:paraId="30E1E2A8" w14:textId="77777777" w:rsidR="00EA7B74" w:rsidRDefault="00EA7B74"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45671826</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64C110E9" w14:textId="77777777" w:rsidR="00EA7B74" w:rsidRPr="00BA5194" w:rsidRDefault="00EA7B74" w:rsidP="00BA5194">
            <w:pPr>
              <w:jc w:val="center"/>
              <w:rPr>
                <w:rFonts w:ascii="Calibri" w:hAnsi="Calibri" w:cs="Calibri"/>
                <w:b/>
                <w:sz w:val="22"/>
                <w:szCs w:val="22"/>
              </w:rPr>
            </w:pPr>
          </w:p>
          <w:p w14:paraId="5DB2983A" w14:textId="77777777" w:rsidR="00EA7B74" w:rsidRPr="00307F46" w:rsidRDefault="00EA7B74"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JM_171</w:t>
            </w:r>
          </w:p>
          <w:p w14:paraId="2786E441" w14:textId="77777777" w:rsidR="00EA7B74" w:rsidRPr="00307F46" w:rsidRDefault="00EA7B74"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3344E9">
              <w:rPr>
                <w:rFonts w:ascii="Calibri" w:hAnsi="Calibri" w:cs="Calibri"/>
                <w:bCs/>
                <w:noProof/>
                <w:color w:val="000000"/>
                <w:sz w:val="22"/>
                <w:szCs w:val="22"/>
                <w:highlight w:val="black"/>
              </w:rPr>
              <w:t>doc. Ing. Danou Martinovičovou, Ph.D., ředitelkou</w:t>
            </w:r>
          </w:p>
          <w:p w14:paraId="7CEF5CC3" w14:textId="77777777" w:rsidR="00EA7B74" w:rsidRPr="00307F46" w:rsidRDefault="00EA7B74"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EA7B74" w:rsidRPr="000B4FBB" w14:paraId="6F110623" w14:textId="77777777" w:rsidTr="009C2607">
        <w:trPr>
          <w:trHeight w:val="1312"/>
          <w:jc w:val="center"/>
        </w:trPr>
        <w:tc>
          <w:tcPr>
            <w:tcW w:w="9072" w:type="dxa"/>
          </w:tcPr>
          <w:p w14:paraId="31C77C88" w14:textId="77777777" w:rsidR="00EA7B74" w:rsidRPr="00307F46" w:rsidRDefault="00EA7B74" w:rsidP="0081427E">
            <w:pPr>
              <w:pStyle w:val="Sseller"/>
              <w:widowControl w:val="0"/>
              <w:spacing w:after="240" w:line="240" w:lineRule="auto"/>
              <w:rPr>
                <w:rFonts w:ascii="Calibri" w:hAnsi="Calibri" w:cs="Calibri"/>
                <w:szCs w:val="20"/>
                <w:lang w:val="cs-CZ"/>
              </w:rPr>
            </w:pPr>
          </w:p>
          <w:p w14:paraId="4D014CDD" w14:textId="77777777" w:rsidR="00EA7B74" w:rsidRPr="00307F46" w:rsidRDefault="00EA7B74"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45EEA3DC" w14:textId="77777777" w:rsidR="00EA7B74" w:rsidRPr="00307F46" w:rsidRDefault="00EA7B74" w:rsidP="0081427E">
            <w:pPr>
              <w:pStyle w:val="Sseller"/>
              <w:widowControl w:val="0"/>
              <w:spacing w:after="240" w:line="240" w:lineRule="auto"/>
              <w:rPr>
                <w:rFonts w:ascii="Calibri" w:hAnsi="Calibri" w:cs="Calibri"/>
                <w:szCs w:val="20"/>
                <w:lang w:val="cs-CZ"/>
              </w:rPr>
            </w:pPr>
          </w:p>
        </w:tc>
      </w:tr>
      <w:tr w:rsidR="00EA7B74" w:rsidRPr="000B4FBB" w14:paraId="2CFED118" w14:textId="77777777" w:rsidTr="009C2607">
        <w:trPr>
          <w:jc w:val="center"/>
        </w:trPr>
        <w:tc>
          <w:tcPr>
            <w:tcW w:w="9072" w:type="dxa"/>
          </w:tcPr>
          <w:p w14:paraId="7B255709" w14:textId="77777777" w:rsidR="00EA7B74" w:rsidRPr="00307F46" w:rsidRDefault="00EA7B74"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6288EAE1" w14:textId="77777777" w:rsidR="00EA7B74" w:rsidRDefault="00EA7B74"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39A7A842" w14:textId="77777777" w:rsidR="00EA7B74" w:rsidRPr="00307F46" w:rsidRDefault="00EA7B74"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FEEC2BE" w14:textId="77777777" w:rsidR="00EA7B74" w:rsidRPr="00307F46" w:rsidRDefault="00EA7B74"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35B1D9E7" w14:textId="77777777" w:rsidR="00EA7B74" w:rsidRPr="00307F46" w:rsidRDefault="00EA7B74"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03013589" w14:textId="77777777" w:rsidR="00EA7B74" w:rsidRPr="00307F46" w:rsidRDefault="00EA7B74"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3344E9">
              <w:rPr>
                <w:rFonts w:ascii="Calibri" w:hAnsi="Calibri" w:cs="Calibri"/>
                <w:bCs/>
                <w:color w:val="000000"/>
                <w:sz w:val="22"/>
                <w:szCs w:val="22"/>
                <w:highlight w:val="black"/>
                <w:lang w:val="cs-CZ"/>
              </w:rPr>
              <w:t>Mgr. Libuší Podolovou, jednatelkou</w:t>
            </w:r>
          </w:p>
          <w:p w14:paraId="606F683D" w14:textId="77777777" w:rsidR="00EA7B74" w:rsidRPr="00307F46" w:rsidRDefault="00EA7B74"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EA7B74" w:rsidRPr="000B4FBB" w14:paraId="677EA58E" w14:textId="77777777" w:rsidTr="009C2607">
        <w:trPr>
          <w:trHeight w:val="1133"/>
          <w:jc w:val="center"/>
        </w:trPr>
        <w:tc>
          <w:tcPr>
            <w:tcW w:w="9072" w:type="dxa"/>
          </w:tcPr>
          <w:p w14:paraId="46A84389" w14:textId="77777777" w:rsidR="00EA7B74" w:rsidRPr="00307F46" w:rsidRDefault="00EA7B74" w:rsidP="0081427E">
            <w:pPr>
              <w:pStyle w:val="Sbyandbetween"/>
              <w:widowControl w:val="0"/>
              <w:spacing w:before="0" w:after="240" w:line="240" w:lineRule="auto"/>
              <w:rPr>
                <w:rFonts w:ascii="Calibri" w:hAnsi="Calibri" w:cs="Calibri"/>
                <w:sz w:val="20"/>
                <w:szCs w:val="20"/>
                <w:lang w:val="cs-CZ"/>
              </w:rPr>
            </w:pPr>
          </w:p>
          <w:p w14:paraId="4033B2FD" w14:textId="77777777" w:rsidR="00EA7B74" w:rsidRPr="00307F46" w:rsidRDefault="00EA7B74"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1A66740C" w14:textId="77777777" w:rsidR="00EA7B74" w:rsidRPr="00307F46" w:rsidRDefault="00EA7B74" w:rsidP="0081427E">
            <w:pPr>
              <w:pStyle w:val="Sbyandbetween"/>
              <w:widowControl w:val="0"/>
              <w:spacing w:before="0" w:after="240" w:line="240" w:lineRule="auto"/>
              <w:rPr>
                <w:rFonts w:ascii="Calibri" w:hAnsi="Calibri" w:cs="Calibri"/>
                <w:sz w:val="20"/>
                <w:szCs w:val="20"/>
                <w:lang w:val="cs-CZ"/>
              </w:rPr>
            </w:pPr>
          </w:p>
        </w:tc>
      </w:tr>
    </w:tbl>
    <w:p w14:paraId="00A23772" w14:textId="77777777" w:rsidR="00EA7B74" w:rsidRPr="00663073" w:rsidRDefault="00EA7B7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6A35B161" w14:textId="77777777" w:rsidR="00EA7B74" w:rsidRPr="00663073"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28E2D372" w14:textId="77777777" w:rsidR="00EA7B74" w:rsidRPr="00862240"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20D68F5D" w14:textId="77777777" w:rsidR="00EA7B74" w:rsidRPr="00EC7EDD"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246992E" w14:textId="77777777" w:rsidR="00EA7B74" w:rsidRPr="00EC7EDD" w:rsidRDefault="00EA7B7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496F74F8" w14:textId="77777777" w:rsidR="00EA7B74" w:rsidRPr="00EC7EDD"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53E72037" w14:textId="77777777" w:rsidR="00EA7B74" w:rsidRPr="00EC7EDD"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64CBBAD1" w14:textId="77777777" w:rsidR="00EA7B74" w:rsidRPr="00EC7EDD"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76CABFC9" w14:textId="77777777" w:rsidR="00EA7B74" w:rsidRPr="00BD402B"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5B2C7662" w14:textId="77777777" w:rsidR="00EA7B74" w:rsidRPr="00EC7EDD" w:rsidRDefault="00EA7B7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53C66AE3" w14:textId="77777777" w:rsidR="00EA7B74" w:rsidRPr="00EC7EDD" w:rsidRDefault="00EA7B74"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7DFF65C5" w14:textId="77777777" w:rsidR="00EA7B74" w:rsidRPr="00EC7EDD" w:rsidRDefault="00EA7B74"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49F03891" w14:textId="77777777" w:rsidR="00EA7B74" w:rsidRPr="00EC7EDD" w:rsidRDefault="00EA7B74"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1FB6F236" w14:textId="77777777" w:rsidR="00EA7B74" w:rsidRPr="00EC7EDD" w:rsidRDefault="00EA7B74"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4876CBCC" w14:textId="77777777" w:rsidR="00EA7B74" w:rsidRPr="00EC7EDD" w:rsidRDefault="00EA7B74"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10752435" w14:textId="77777777" w:rsidR="00EA7B74" w:rsidRPr="00EC7EDD" w:rsidRDefault="00EA7B7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78FAC996" w14:textId="77777777" w:rsidR="00EA7B74" w:rsidRPr="00EC7EDD" w:rsidRDefault="00EA7B7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48147282" w14:textId="77777777" w:rsidR="00EA7B74" w:rsidRPr="00EC7EDD" w:rsidRDefault="00EA7B7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5379B82C" w14:textId="77777777" w:rsidR="00EA7B74" w:rsidRPr="00EC7EDD" w:rsidRDefault="00EA7B7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7F9B4CBE" w14:textId="77777777" w:rsidR="00EA7B74" w:rsidRPr="00EC7EDD" w:rsidRDefault="00EA7B74"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03DC1049" w14:textId="77777777" w:rsidR="00EA7B74" w:rsidRDefault="00EA7B74"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2C696C5B" w14:textId="77777777" w:rsidR="00EA7B74" w:rsidRPr="000F3926" w:rsidRDefault="00EA7B74"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636E9C7F" w14:textId="77777777" w:rsidR="00EA7B74" w:rsidRDefault="00EA7B74" w:rsidP="002E1666">
      <w:pPr>
        <w:pStyle w:val="Stext2"/>
        <w:spacing w:before="0" w:after="240" w:line="240" w:lineRule="auto"/>
        <w:rPr>
          <w:rFonts w:ascii="Calibri" w:hAnsi="Calibri" w:cs="Calibri"/>
          <w:sz w:val="22"/>
          <w:szCs w:val="22"/>
          <w:lang w:val="cs-CZ" w:eastAsia="en-US"/>
        </w:rPr>
      </w:pPr>
    </w:p>
    <w:p w14:paraId="2576B23E" w14:textId="77777777" w:rsidR="00EA7B74" w:rsidRDefault="00EA7B74" w:rsidP="008E4DB1">
      <w:pPr>
        <w:pStyle w:val="Stext2"/>
        <w:spacing w:before="0" w:after="240" w:line="240" w:lineRule="auto"/>
        <w:ind w:left="0"/>
        <w:rPr>
          <w:rFonts w:ascii="Calibri" w:hAnsi="Calibri" w:cs="Calibri"/>
          <w:sz w:val="22"/>
          <w:szCs w:val="22"/>
          <w:lang w:val="cs-CZ" w:eastAsia="en-US"/>
        </w:rPr>
      </w:pPr>
    </w:p>
    <w:p w14:paraId="55A0C2E6" w14:textId="77777777" w:rsidR="00EA7B74" w:rsidRPr="00EC7EDD" w:rsidRDefault="00EA7B7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1361CB3F" w14:textId="77777777" w:rsidR="00EA7B74" w:rsidRPr="00EC7EDD" w:rsidRDefault="00EA7B74"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9BEF3A0" w14:textId="77777777" w:rsidR="00EA7B74" w:rsidRPr="00EC7EDD" w:rsidRDefault="00EA7B7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D94FC65" w14:textId="77777777" w:rsidR="00EA7B74" w:rsidRPr="00EC7EDD" w:rsidRDefault="00EA7B7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7A37C2A" w14:textId="77777777" w:rsidR="00EA7B74" w:rsidRPr="00EC7EDD" w:rsidRDefault="00EA7B7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5DF506A" w14:textId="77777777" w:rsidR="00EA7B74" w:rsidRPr="00EC7EDD" w:rsidRDefault="00EA7B7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731CE7C5" w14:textId="77777777" w:rsidR="00EA7B74" w:rsidRPr="00EC7EDD" w:rsidRDefault="00EA7B7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36F454AC" w14:textId="77777777" w:rsidR="00EA7B74" w:rsidRPr="00EC7EDD" w:rsidRDefault="00EA7B7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566117BC" w14:textId="77777777" w:rsidR="00EA7B74" w:rsidRPr="00EC7EDD"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5D86B8D" w14:textId="77777777" w:rsidR="00EA7B74" w:rsidRPr="00EC7EDD" w:rsidRDefault="00EA7B74"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3AA2DB69" w14:textId="77777777" w:rsidR="00EA7B74" w:rsidRDefault="00EA7B74"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14C82729" w14:textId="77777777" w:rsidR="00EA7B74" w:rsidRPr="00640074" w:rsidRDefault="00EA7B74"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5D930577" w14:textId="77777777" w:rsidR="00EA7B74" w:rsidRPr="00EC7EDD" w:rsidRDefault="00EA7B74"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6C45A18F" w14:textId="77777777" w:rsidR="00EA7B74" w:rsidRPr="007E6E57" w:rsidRDefault="00EA7B74"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4653EA67" w14:textId="77777777" w:rsidR="00EA7B74" w:rsidRPr="007E6E57" w:rsidRDefault="00EA7B74"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1C544A36" w14:textId="77777777" w:rsidR="00EA7B74" w:rsidRPr="007E6E57" w:rsidRDefault="00EA7B74"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68AFB675" w14:textId="77777777" w:rsidR="00EA7B74" w:rsidRPr="00EC7EDD" w:rsidRDefault="00EA7B74"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7F7933A" w14:textId="77777777" w:rsidR="00EA7B74" w:rsidRPr="00D10084" w:rsidRDefault="00EA7B74"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FD7E10D" w14:textId="77777777" w:rsidR="00EA7B74" w:rsidRPr="00EC7EDD" w:rsidRDefault="00EA7B74"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07E1866B" w14:textId="77777777" w:rsidR="00EA7B74" w:rsidRPr="00EC7EDD" w:rsidRDefault="00EA7B74"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71EE706A" w14:textId="77777777" w:rsidR="00EA7B74" w:rsidRPr="00EC7EDD" w:rsidRDefault="00EA7B74"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35B7F87" w14:textId="77777777" w:rsidR="00EA7B74" w:rsidRPr="00EC7EDD" w:rsidRDefault="00EA7B74"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483842F9" w14:textId="77777777" w:rsidR="00EA7B74" w:rsidRPr="00EC7EDD" w:rsidRDefault="00EA7B74"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16E17A2" w14:textId="77777777" w:rsidR="00EA7B74" w:rsidRPr="00EC7EDD"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78D7F23" w14:textId="77777777" w:rsidR="00EA7B74" w:rsidRPr="00EC7EDD"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3A534106" w14:textId="77777777" w:rsidR="00EA7B74" w:rsidRPr="00EC7EDD" w:rsidRDefault="00EA7B74"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26F25ED2" w14:textId="77777777" w:rsidR="00EA7B74" w:rsidRPr="00EC7EDD"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B2C5763" w14:textId="77777777" w:rsidR="00EA7B74" w:rsidRPr="00EC7EDD" w:rsidRDefault="00EA7B74"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2F21342D" w14:textId="77777777" w:rsidR="00EA7B74" w:rsidRPr="00EC7EDD" w:rsidRDefault="00EA7B7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27DB7991" w14:textId="77777777" w:rsidR="00EA7B74" w:rsidRPr="00EC7EDD" w:rsidRDefault="00EA7B7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9D373A3" w14:textId="77777777" w:rsidR="00EA7B74" w:rsidRPr="00EC7EDD" w:rsidRDefault="00EA7B7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30080464" w14:textId="77777777" w:rsidR="00EA7B74" w:rsidRPr="00EC7EDD" w:rsidRDefault="00EA7B7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3E9D3171" w14:textId="77777777" w:rsidR="00EA7B74" w:rsidRPr="00EC7EDD" w:rsidRDefault="00EA7B7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2F7E8FF9" w14:textId="77777777" w:rsidR="00EA7B74" w:rsidRPr="00EC7EDD"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56607B8" w14:textId="77777777" w:rsidR="00EA7B74" w:rsidRPr="00EC7EDD"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5642E387" w14:textId="77777777" w:rsidR="00EA7B74" w:rsidRPr="00EC7EDD" w:rsidRDefault="00EA7B74"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5F1F8908" w14:textId="77777777" w:rsidR="00EA7B74" w:rsidRPr="00EC7EDD" w:rsidRDefault="00EA7B7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57D8F3B0" w14:textId="77777777" w:rsidR="00EA7B74" w:rsidRPr="00EC7EDD" w:rsidRDefault="00EA7B7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909837A" w14:textId="77777777" w:rsidR="00EA7B74" w:rsidRPr="00EC7EDD" w:rsidRDefault="00EA7B7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3D059F4F" w14:textId="77777777" w:rsidR="00EA7B74" w:rsidRPr="00EC7EDD" w:rsidRDefault="00EA7B7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BBD7830" w14:textId="77777777" w:rsidR="00EA7B74" w:rsidRPr="00EC7EDD" w:rsidRDefault="00EA7B7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4EB87EC9" w14:textId="77777777" w:rsidR="00EA7B74" w:rsidRPr="00EC7EDD" w:rsidRDefault="00EA7B74"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16E4CB73" w14:textId="77777777" w:rsidR="00EA7B74" w:rsidRPr="00EC7EDD" w:rsidRDefault="00EA7B74"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625DB9DD" w14:textId="77777777" w:rsidR="00EA7B74" w:rsidRPr="00EC7EDD"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0B0513D" w14:textId="77777777" w:rsidR="00EA7B74" w:rsidRPr="00EC7EDD"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472977F6" w14:textId="77777777" w:rsidR="00EA7B74" w:rsidRPr="00EC7EDD" w:rsidRDefault="00EA7B74"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1CEBFA4D" w14:textId="77777777" w:rsidR="00EA7B74" w:rsidRPr="00EC7EDD" w:rsidRDefault="00EA7B74"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3EE1EF6" w14:textId="77777777" w:rsidR="00EA7B74" w:rsidRPr="00EC7EDD"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012685AF" w14:textId="77777777" w:rsidR="00EA7B74" w:rsidRPr="00EC7EDD" w:rsidRDefault="00EA7B74"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3DE33489" w14:textId="77777777" w:rsidR="00EA7B74" w:rsidRPr="00EC7EDD"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50633AD2" w14:textId="77777777" w:rsidR="00EA7B74" w:rsidRPr="00EC7EDD" w:rsidRDefault="00EA7B74"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09D4616F" w14:textId="77777777" w:rsidR="00EA7B74" w:rsidRPr="00EC7EDD" w:rsidRDefault="00EA7B74"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3AA9C51" w14:textId="77777777" w:rsidR="00EA7B74" w:rsidRPr="00EC7EDD" w:rsidRDefault="00EA7B74"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333BA3B9" w14:textId="77777777" w:rsidR="00EA7B74" w:rsidRPr="00EC7EDD"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1204B0F3" w14:textId="77777777" w:rsidR="00EA7B74" w:rsidRPr="00EC7EDD"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59050B5B" w14:textId="77777777" w:rsidR="00EA7B74" w:rsidRPr="00EC7EDD" w:rsidRDefault="00EA7B74"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31917AED" w14:textId="77777777" w:rsidR="00EA7B74" w:rsidRPr="00EC7EDD" w:rsidRDefault="00EA7B74"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352599E9" w14:textId="77777777" w:rsidR="00EA7B74" w:rsidRPr="00EC7EDD" w:rsidRDefault="00EA7B7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E8E41E1" w14:textId="77777777" w:rsidR="00EA7B74" w:rsidRPr="00EC7EDD" w:rsidRDefault="00EA7B7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32824475" w14:textId="77777777" w:rsidR="00EA7B74" w:rsidRPr="00EC7EDD" w:rsidRDefault="00EA7B7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A890FC0" w14:textId="77777777" w:rsidR="00EA7B74" w:rsidRPr="00EC7EDD" w:rsidRDefault="00EA7B7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072E0B06" w14:textId="77777777" w:rsidR="00EA7B74" w:rsidRPr="00EC7EDD"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0C69A998" w14:textId="77777777" w:rsidR="00EA7B74" w:rsidRPr="00EC7EDD" w:rsidRDefault="00EA7B74"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4C9BD97A" w14:textId="77777777" w:rsidR="00EA7B74" w:rsidRPr="00EC7EDD" w:rsidRDefault="00EA7B74"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11F2EC13" w14:textId="77777777" w:rsidR="00EA7B74" w:rsidRPr="00EC7EDD" w:rsidRDefault="00EA7B74"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F5744B5" w14:textId="77777777" w:rsidR="00EA7B74" w:rsidRPr="00EC7EDD"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41F3A93F" w14:textId="77777777" w:rsidR="00EA7B74" w:rsidRPr="00EC7EDD" w:rsidRDefault="00EA7B7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3BB0B964" w14:textId="77777777" w:rsidR="00EA7B74" w:rsidRPr="00EC7EDD"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05C51390" w14:textId="77777777" w:rsidR="00EA7B74" w:rsidRPr="00EC7EDD"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748C33CE" w14:textId="77777777" w:rsidR="00EA7B74" w:rsidRPr="00EC7EDD"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41AC6464" w14:textId="77777777" w:rsidR="00EA7B74" w:rsidRPr="00EC7EDD" w:rsidRDefault="00EA7B74"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0D94223A" w14:textId="77777777" w:rsidR="00EA7B74" w:rsidRPr="00EC7EDD" w:rsidRDefault="00EA7B74"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06F1D301" w14:textId="77777777" w:rsidR="00EA7B74" w:rsidRPr="00C84FFA" w:rsidRDefault="00EA7B74"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06388F3B" w14:textId="77777777" w:rsidR="00EA7B74" w:rsidRPr="00EC7EDD" w:rsidRDefault="00EA7B7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42DB70F2" w14:textId="77777777" w:rsidR="00EA7B74" w:rsidRPr="00EC7EDD" w:rsidRDefault="00EA7B7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7788DBB0" w14:textId="77777777" w:rsidR="00EA7B74" w:rsidRPr="00EC7EDD" w:rsidRDefault="00EA7B7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5860DEBB" w14:textId="77777777" w:rsidR="00EA7B74" w:rsidRPr="00EC7EDD" w:rsidRDefault="00EA7B74"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174D8613" w14:textId="77777777" w:rsidR="00EA7B74" w:rsidRPr="00EC7EDD" w:rsidRDefault="00EA7B74"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141D4E16" w14:textId="77777777" w:rsidR="00EA7B74" w:rsidRPr="00EC7EDD"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43496AE6" w14:textId="77777777" w:rsidR="00EA7B74" w:rsidRPr="00EC7EDD" w:rsidRDefault="00EA7B74"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296C947" w14:textId="77777777" w:rsidR="00EA7B74" w:rsidRPr="00EC7EDD"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DB48CD3" w14:textId="77777777" w:rsidR="00EA7B74" w:rsidRPr="00EC7EDD"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28B4103" w14:textId="77777777" w:rsidR="00EA7B74" w:rsidRPr="00EC7EDD"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349D912" w14:textId="77777777" w:rsidR="00EA7B74" w:rsidRPr="00EC7EDD" w:rsidRDefault="00EA7B7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63195E3B" w14:textId="77777777" w:rsidR="00EA7B74" w:rsidRDefault="00EA7B74"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5F40DD57" w14:textId="77777777" w:rsidR="00EA7B74" w:rsidRPr="005327D5" w:rsidRDefault="00EA7B74"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6783FA0" w14:textId="77777777" w:rsidR="00EA7B74" w:rsidRDefault="00EA7B74"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E2DC1FA" w14:textId="77777777" w:rsidR="00EA7B74" w:rsidRPr="00F165F7" w:rsidRDefault="00EA7B74"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1C778065" w14:textId="77777777" w:rsidR="00EA7B74" w:rsidRPr="00EC7EDD" w:rsidRDefault="00EA7B74"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F855DBC" w14:textId="77777777" w:rsidR="00EA7B74" w:rsidRPr="00EC7EDD" w:rsidRDefault="00EA7B74"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2A69D43C" w14:textId="77777777" w:rsidR="00EA7B74" w:rsidRPr="00EC7EDD" w:rsidRDefault="00EA7B74"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38FFBA98" w14:textId="77777777" w:rsidR="00EA7B74" w:rsidRPr="00EC7EDD" w:rsidRDefault="00EA7B74"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5A626EB" w14:textId="77777777" w:rsidR="00EA7B74" w:rsidRPr="00EC7EDD" w:rsidRDefault="00EA7B74"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122FED13" w14:textId="77777777" w:rsidR="00EA7B74" w:rsidRDefault="00EA7B74" w:rsidP="006C3E38">
      <w:pPr>
        <w:spacing w:after="240"/>
        <w:rPr>
          <w:rFonts w:ascii="Calibri" w:hAnsi="Calibri" w:cs="Calibri"/>
          <w:sz w:val="22"/>
        </w:rPr>
      </w:pPr>
    </w:p>
    <w:p w14:paraId="53A6B45D" w14:textId="77777777" w:rsidR="00EA7B74" w:rsidRPr="00EC7EDD" w:rsidRDefault="00EA7B74"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EA7B74" w:rsidRPr="00EC7EDD" w14:paraId="1833E70D" w14:textId="77777777" w:rsidTr="001A2362">
        <w:trPr>
          <w:trHeight w:val="397"/>
          <w:jc w:val="center"/>
        </w:trPr>
        <w:tc>
          <w:tcPr>
            <w:tcW w:w="4395" w:type="dxa"/>
          </w:tcPr>
          <w:p w14:paraId="3D62320C" w14:textId="77777777" w:rsidR="00EA7B74" w:rsidRPr="00EC7EDD" w:rsidRDefault="00EA7B74"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7B26BD2A" w14:textId="77777777" w:rsidR="00EA7B74" w:rsidRPr="00EC7EDD" w:rsidRDefault="00EA7B74" w:rsidP="001A2362">
            <w:pPr>
              <w:keepNext/>
              <w:spacing w:after="120"/>
              <w:jc w:val="center"/>
              <w:rPr>
                <w:rFonts w:ascii="Calibri" w:hAnsi="Calibri" w:cs="Calibri"/>
                <w:sz w:val="22"/>
                <w:szCs w:val="22"/>
              </w:rPr>
            </w:pPr>
          </w:p>
        </w:tc>
      </w:tr>
      <w:tr w:rsidR="00EA7B74" w:rsidRPr="00EC7EDD" w14:paraId="1D131D9D" w14:textId="77777777" w:rsidTr="001A2362">
        <w:trPr>
          <w:trHeight w:val="1701"/>
          <w:jc w:val="center"/>
        </w:trPr>
        <w:tc>
          <w:tcPr>
            <w:tcW w:w="4395" w:type="dxa"/>
          </w:tcPr>
          <w:p w14:paraId="1A339BB1" w14:textId="77777777" w:rsidR="00EA7B74" w:rsidRPr="00EC7EDD" w:rsidRDefault="00EA7B74" w:rsidP="001A2362">
            <w:pPr>
              <w:keepNext/>
              <w:spacing w:after="120"/>
              <w:jc w:val="center"/>
              <w:rPr>
                <w:rFonts w:ascii="Calibri" w:hAnsi="Calibri" w:cs="Calibri"/>
                <w:sz w:val="22"/>
                <w:szCs w:val="22"/>
              </w:rPr>
            </w:pPr>
          </w:p>
        </w:tc>
        <w:tc>
          <w:tcPr>
            <w:tcW w:w="4961" w:type="dxa"/>
          </w:tcPr>
          <w:p w14:paraId="48E89118" w14:textId="77777777" w:rsidR="00EA7B74" w:rsidRPr="00EC7EDD" w:rsidRDefault="00EA7B74" w:rsidP="001A2362">
            <w:pPr>
              <w:keepNext/>
              <w:spacing w:after="120"/>
              <w:jc w:val="center"/>
              <w:rPr>
                <w:rFonts w:ascii="Calibri" w:hAnsi="Calibri" w:cs="Calibri"/>
                <w:sz w:val="22"/>
                <w:szCs w:val="22"/>
              </w:rPr>
            </w:pPr>
          </w:p>
        </w:tc>
      </w:tr>
      <w:tr w:rsidR="00EA7B74" w:rsidRPr="00EC7EDD" w14:paraId="01C820BC" w14:textId="77777777" w:rsidTr="001A2362">
        <w:trPr>
          <w:trHeight w:val="1077"/>
          <w:jc w:val="center"/>
        </w:trPr>
        <w:tc>
          <w:tcPr>
            <w:tcW w:w="4395" w:type="dxa"/>
          </w:tcPr>
          <w:p w14:paraId="0163C5FD" w14:textId="77777777" w:rsidR="00EA7B74" w:rsidRPr="00EC7EDD" w:rsidRDefault="00EA7B74" w:rsidP="001A2362">
            <w:pPr>
              <w:keepNext/>
              <w:spacing w:after="120"/>
              <w:jc w:val="center"/>
              <w:rPr>
                <w:rFonts w:ascii="Calibri" w:hAnsi="Calibri" w:cs="Calibri"/>
                <w:sz w:val="22"/>
                <w:szCs w:val="22"/>
              </w:rPr>
            </w:pPr>
            <w:r w:rsidRPr="00EC7EDD">
              <w:rPr>
                <w:rFonts w:ascii="Calibri" w:hAnsi="Calibri" w:cs="Calibri"/>
                <w:sz w:val="22"/>
                <w:szCs w:val="22"/>
              </w:rPr>
              <w:t>.......................................................</w:t>
            </w:r>
          </w:p>
          <w:p w14:paraId="6BAF25FE" w14:textId="77777777" w:rsidR="00EA7B74" w:rsidRPr="00B46573" w:rsidRDefault="00EA7B74" w:rsidP="00362626">
            <w:pPr>
              <w:keepNext/>
              <w:spacing w:after="60"/>
              <w:jc w:val="center"/>
              <w:rPr>
                <w:rFonts w:ascii="Calibri" w:hAnsi="Calibri"/>
                <w:sz w:val="22"/>
                <w:szCs w:val="22"/>
              </w:rPr>
            </w:pPr>
            <w:r w:rsidRPr="00B46573">
              <w:rPr>
                <w:rFonts w:ascii="Calibri" w:hAnsi="Calibri"/>
                <w:sz w:val="22"/>
                <w:szCs w:val="22"/>
              </w:rPr>
              <w:t>za centrálního zadavatele</w:t>
            </w:r>
          </w:p>
          <w:p w14:paraId="39516C20" w14:textId="77777777" w:rsidR="00EA7B74" w:rsidRPr="00B46573" w:rsidRDefault="00EA7B74" w:rsidP="00362626">
            <w:pPr>
              <w:keepNext/>
              <w:spacing w:after="60"/>
              <w:jc w:val="center"/>
              <w:rPr>
                <w:rFonts w:ascii="Calibri" w:hAnsi="Calibri"/>
                <w:sz w:val="22"/>
                <w:szCs w:val="22"/>
              </w:rPr>
            </w:pPr>
            <w:r w:rsidRPr="003344E9">
              <w:rPr>
                <w:rFonts w:ascii="Calibri" w:hAnsi="Calibri"/>
                <w:sz w:val="22"/>
                <w:szCs w:val="22"/>
                <w:highlight w:val="black"/>
              </w:rPr>
              <w:t>Mgr. Libuše Podolová</w:t>
            </w:r>
          </w:p>
          <w:p w14:paraId="03ADC765" w14:textId="77777777" w:rsidR="00EA7B74" w:rsidRPr="00EC7EDD" w:rsidRDefault="00EA7B74"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3CC710E9" w14:textId="77777777" w:rsidR="00EA7B74" w:rsidRPr="00EC7EDD" w:rsidRDefault="00EA7B74" w:rsidP="001A2362">
            <w:pPr>
              <w:keepNext/>
              <w:spacing w:after="120"/>
              <w:jc w:val="center"/>
              <w:rPr>
                <w:rFonts w:ascii="Calibri" w:hAnsi="Calibri" w:cs="Calibri"/>
                <w:sz w:val="22"/>
                <w:szCs w:val="22"/>
              </w:rPr>
            </w:pPr>
            <w:r w:rsidRPr="00EC7EDD">
              <w:rPr>
                <w:rFonts w:ascii="Calibri" w:hAnsi="Calibri" w:cs="Calibri"/>
                <w:sz w:val="22"/>
                <w:szCs w:val="22"/>
              </w:rPr>
              <w:t>.......................................................</w:t>
            </w:r>
          </w:p>
          <w:p w14:paraId="3BE07C5B" w14:textId="77777777" w:rsidR="00EA7B74" w:rsidRPr="00B46573" w:rsidRDefault="00EA7B74"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2E0F945D" w14:textId="77777777" w:rsidR="00EA7B74" w:rsidRDefault="00EA7B74" w:rsidP="00C22AB1">
            <w:pPr>
              <w:keepNext/>
              <w:spacing w:after="60"/>
              <w:jc w:val="center"/>
              <w:rPr>
                <w:rFonts w:ascii="Calibri" w:hAnsi="Calibri"/>
                <w:sz w:val="22"/>
                <w:szCs w:val="22"/>
              </w:rPr>
            </w:pPr>
            <w:r w:rsidRPr="003344E9">
              <w:rPr>
                <w:rFonts w:ascii="Calibri" w:hAnsi="Calibri"/>
                <w:noProof/>
                <w:sz w:val="22"/>
                <w:szCs w:val="22"/>
                <w:highlight w:val="black"/>
              </w:rPr>
              <w:t>doc. Ing. Dana Martinovičová, Ph.D.</w:t>
            </w:r>
          </w:p>
          <w:p w14:paraId="26BB7D71" w14:textId="77777777" w:rsidR="00EA7B74" w:rsidRPr="00EC7EDD" w:rsidRDefault="00EA7B74"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759C871D" w14:textId="77777777" w:rsidR="00EA7B74" w:rsidRDefault="00EA7B74" w:rsidP="006C3E38">
      <w:pPr>
        <w:spacing w:after="240"/>
        <w:rPr>
          <w:rFonts w:ascii="Verdana" w:hAnsi="Verdana"/>
          <w:sz w:val="20"/>
        </w:rPr>
      </w:pPr>
    </w:p>
    <w:p w14:paraId="10F853EF" w14:textId="77777777" w:rsidR="00EA7B74" w:rsidRPr="00EC7EDD" w:rsidRDefault="00EA7B74"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21B8ADB3" w14:textId="77777777" w:rsidR="00EA7B74" w:rsidRPr="00EC7EDD" w:rsidRDefault="00EA7B74"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4EC7682" w14:textId="77777777" w:rsidR="00EA7B74" w:rsidRPr="00EC7EDD" w:rsidRDefault="00EA7B74" w:rsidP="00D50831">
      <w:pPr>
        <w:pStyle w:val="Stext"/>
        <w:spacing w:before="0" w:after="240" w:line="240" w:lineRule="auto"/>
        <w:rPr>
          <w:rFonts w:ascii="Calibri" w:hAnsi="Calibri" w:cs="Calibri"/>
          <w:kern w:val="28"/>
          <w:sz w:val="22"/>
          <w:szCs w:val="22"/>
          <w:lang w:val="cs-CZ"/>
        </w:rPr>
      </w:pPr>
    </w:p>
    <w:p w14:paraId="3E8B21D5" w14:textId="77777777" w:rsidR="00EA7B74" w:rsidRDefault="00EA7B74"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JM_171</w:t>
      </w:r>
    </w:p>
    <w:p w14:paraId="7A9DC297" w14:textId="77777777" w:rsidR="00EA7B74" w:rsidRPr="00EC7EDD" w:rsidRDefault="00EA7B74"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45671826</w:t>
      </w:r>
    </w:p>
    <w:p w14:paraId="113F0F5F" w14:textId="77777777" w:rsidR="00EA7B74" w:rsidRPr="00EC7EDD" w:rsidRDefault="00EA7B74" w:rsidP="00D50831">
      <w:pPr>
        <w:pStyle w:val="Stext"/>
        <w:spacing w:after="240"/>
        <w:rPr>
          <w:rFonts w:ascii="Calibri" w:hAnsi="Calibri" w:cs="Calibri"/>
          <w:kern w:val="28"/>
          <w:sz w:val="22"/>
          <w:szCs w:val="22"/>
          <w:highlight w:val="yellow"/>
          <w:lang w:val="cs-CZ"/>
        </w:rPr>
      </w:pPr>
    </w:p>
    <w:p w14:paraId="3B3D745F" w14:textId="77777777" w:rsidR="00EA7B74" w:rsidRDefault="00EA7B74" w:rsidP="00D50831">
      <w:pPr>
        <w:pStyle w:val="Stext"/>
        <w:spacing w:after="240"/>
        <w:rPr>
          <w:kern w:val="28"/>
          <w:highlight w:val="yellow"/>
          <w:lang w:val="cs-CZ"/>
        </w:rPr>
        <w:sectPr w:rsidR="00EA7B74" w:rsidSect="00EA7B74">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EA7B74" w14:paraId="5C36E700" w14:textId="77777777" w:rsidTr="00EA7B74">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6926849" w14:textId="77777777" w:rsidR="00EA7B74" w:rsidRDefault="00EA7B74">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9B77BA8" w14:textId="77777777" w:rsidR="00EA7B74" w:rsidRDefault="00EA7B74">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F0FAC47" w14:textId="77777777" w:rsidR="00EA7B74" w:rsidRDefault="00EA7B74">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7510E3D" w14:textId="77777777" w:rsidR="00EA7B74" w:rsidRDefault="00EA7B74">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B9C09F5" w14:textId="77777777" w:rsidR="00EA7B74" w:rsidRDefault="00EA7B74">
            <w:pPr>
              <w:jc w:val="center"/>
              <w:rPr>
                <w:rFonts w:ascii="Calibri" w:hAnsi="Calibri" w:cs="Calibri"/>
                <w:b/>
                <w:bCs/>
                <w:sz w:val="20"/>
                <w:szCs w:val="20"/>
              </w:rPr>
            </w:pPr>
            <w:r>
              <w:rPr>
                <w:rFonts w:ascii="Calibri" w:hAnsi="Calibri" w:cs="Calibri"/>
                <w:b/>
                <w:bCs/>
                <w:sz w:val="20"/>
                <w:szCs w:val="20"/>
              </w:rPr>
              <w:t>Předpokládaná spotřeba za rok v [MWh]</w:t>
            </w:r>
          </w:p>
        </w:tc>
      </w:tr>
      <w:tr w:rsidR="00EA7B74" w14:paraId="0DB54DB7" w14:textId="77777777" w:rsidTr="00EA7B74">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148D386" w14:textId="77777777" w:rsidR="00EA7B74" w:rsidRDefault="00EA7B74">
            <w:pPr>
              <w:rPr>
                <w:rFonts w:ascii="Calibri" w:hAnsi="Calibri" w:cs="Calibri"/>
                <w:color w:val="000000"/>
                <w:sz w:val="20"/>
                <w:szCs w:val="20"/>
              </w:rPr>
            </w:pPr>
            <w:r>
              <w:rPr>
                <w:rFonts w:ascii="Calibri" w:hAnsi="Calibri" w:cs="Calibri"/>
                <w:color w:val="000000"/>
                <w:sz w:val="20"/>
                <w:szCs w:val="20"/>
              </w:rPr>
              <w:t>Šanov 275, 671 67 Hrušovany nad Jevišovkou</w:t>
            </w:r>
          </w:p>
        </w:tc>
        <w:tc>
          <w:tcPr>
            <w:tcW w:w="1059" w:type="pct"/>
            <w:tcBorders>
              <w:top w:val="nil"/>
              <w:left w:val="nil"/>
              <w:bottom w:val="single" w:sz="4" w:space="0" w:color="auto"/>
              <w:right w:val="single" w:sz="4" w:space="0" w:color="auto"/>
            </w:tcBorders>
            <w:shd w:val="clear" w:color="auto" w:fill="auto"/>
            <w:vAlign w:val="center"/>
            <w:hideMark/>
          </w:tcPr>
          <w:p w14:paraId="21E7A46E" w14:textId="77777777" w:rsidR="00EA7B74" w:rsidRDefault="00EA7B74">
            <w:pPr>
              <w:jc w:val="center"/>
              <w:rPr>
                <w:rFonts w:ascii="Calibri" w:hAnsi="Calibri" w:cs="Calibri"/>
                <w:color w:val="000000"/>
                <w:sz w:val="20"/>
                <w:szCs w:val="20"/>
              </w:rPr>
            </w:pPr>
            <w:r>
              <w:rPr>
                <w:rFonts w:ascii="Calibri" w:hAnsi="Calibri" w:cs="Calibri"/>
                <w:color w:val="000000"/>
                <w:sz w:val="20"/>
                <w:szCs w:val="20"/>
              </w:rPr>
              <w:t>859182400201225269</w:t>
            </w:r>
          </w:p>
        </w:tc>
        <w:tc>
          <w:tcPr>
            <w:tcW w:w="501" w:type="pct"/>
            <w:tcBorders>
              <w:top w:val="nil"/>
              <w:left w:val="nil"/>
              <w:bottom w:val="single" w:sz="4" w:space="0" w:color="auto"/>
              <w:right w:val="nil"/>
            </w:tcBorders>
            <w:shd w:val="clear" w:color="auto" w:fill="auto"/>
            <w:noWrap/>
            <w:vAlign w:val="center"/>
            <w:hideMark/>
          </w:tcPr>
          <w:p w14:paraId="4E9BE740" w14:textId="77777777" w:rsidR="00EA7B74" w:rsidRDefault="00EA7B74">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E03738B" w14:textId="77777777" w:rsidR="00EA7B74" w:rsidRDefault="00EA7B74">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574678C" w14:textId="77777777" w:rsidR="00EA7B74" w:rsidRDefault="00EA7B74">
            <w:pPr>
              <w:jc w:val="center"/>
              <w:rPr>
                <w:rFonts w:ascii="Calibri" w:hAnsi="Calibri" w:cs="Calibri"/>
                <w:sz w:val="20"/>
                <w:szCs w:val="20"/>
              </w:rPr>
            </w:pPr>
            <w:r>
              <w:rPr>
                <w:rFonts w:ascii="Calibri" w:hAnsi="Calibri" w:cs="Calibri"/>
                <w:sz w:val="20"/>
                <w:szCs w:val="20"/>
              </w:rPr>
              <w:t>119,590</w:t>
            </w:r>
          </w:p>
        </w:tc>
      </w:tr>
    </w:tbl>
    <w:p w14:paraId="3FA63794" w14:textId="77777777" w:rsidR="00EA7B74" w:rsidRPr="000B4FBB" w:rsidRDefault="00EA7B74" w:rsidP="00D50831">
      <w:pPr>
        <w:pStyle w:val="Stext"/>
        <w:spacing w:after="240"/>
        <w:rPr>
          <w:kern w:val="28"/>
          <w:highlight w:val="yellow"/>
          <w:lang w:val="cs-CZ"/>
        </w:rPr>
      </w:pPr>
    </w:p>
    <w:sectPr w:rsidR="00EA7B74" w:rsidRPr="000B4FBB" w:rsidSect="00EA7B74">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39E82" w14:textId="77777777" w:rsidR="00EA7B74" w:rsidRDefault="00EA7B74">
      <w:r>
        <w:separator/>
      </w:r>
    </w:p>
  </w:endnote>
  <w:endnote w:type="continuationSeparator" w:id="0">
    <w:p w14:paraId="18D4053D" w14:textId="77777777" w:rsidR="00EA7B74" w:rsidRDefault="00EA7B74">
      <w:r>
        <w:continuationSeparator/>
      </w:r>
    </w:p>
  </w:endnote>
  <w:endnote w:type="continuationNotice" w:id="1">
    <w:p w14:paraId="70249286" w14:textId="77777777" w:rsidR="00EA7B74" w:rsidRDefault="00EA7B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D612F" w14:textId="77777777" w:rsidR="00EA7B74" w:rsidRPr="006536C0" w:rsidRDefault="00EA7B7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280EB" w14:textId="77777777" w:rsidR="00305752" w:rsidRPr="006536C0" w:rsidRDefault="00305752">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F0526" w14:textId="77777777" w:rsidR="00EA7B74" w:rsidRDefault="00EA7B74">
      <w:r>
        <w:separator/>
      </w:r>
    </w:p>
  </w:footnote>
  <w:footnote w:type="continuationSeparator" w:id="0">
    <w:p w14:paraId="482917DB" w14:textId="77777777" w:rsidR="00EA7B74" w:rsidRDefault="00EA7B74">
      <w:r>
        <w:continuationSeparator/>
      </w:r>
    </w:p>
  </w:footnote>
  <w:footnote w:type="continuationNotice" w:id="1">
    <w:p w14:paraId="697E66C9" w14:textId="77777777" w:rsidR="00EA7B74" w:rsidRDefault="00EA7B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1AC9C" w14:textId="77777777" w:rsidR="00EA7B74" w:rsidRDefault="00EA7B74">
    <w:pPr>
      <w:framePr w:wrap="around" w:vAnchor="text" w:hAnchor="margin" w:xAlign="center" w:y="1"/>
    </w:pPr>
    <w:r>
      <w:fldChar w:fldCharType="begin"/>
    </w:r>
    <w:r>
      <w:instrText xml:space="preserve">PAGE  </w:instrText>
    </w:r>
    <w:r>
      <w:fldChar w:fldCharType="separate"/>
    </w:r>
    <w:r>
      <w:rPr>
        <w:noProof/>
      </w:rPr>
      <w:t>1</w:t>
    </w:r>
    <w:r>
      <w:fldChar w:fldCharType="end"/>
    </w:r>
  </w:p>
  <w:p w14:paraId="5637B96F" w14:textId="77777777" w:rsidR="00EA7B74" w:rsidRDefault="00EA7B74"/>
  <w:p w14:paraId="32D1AC38" w14:textId="77777777" w:rsidR="00EA7B74" w:rsidRDefault="00EA7B74"/>
  <w:p w14:paraId="30C8B277" w14:textId="77777777" w:rsidR="00EA7B74" w:rsidRDefault="00EA7B74"/>
  <w:p w14:paraId="1E735C12" w14:textId="77777777" w:rsidR="00EA7B74" w:rsidRDefault="00EA7B74"/>
  <w:p w14:paraId="4A9FD40A" w14:textId="77777777" w:rsidR="00EA7B74" w:rsidRDefault="00EA7B74"/>
  <w:p w14:paraId="709651A1" w14:textId="77777777" w:rsidR="00EA7B74" w:rsidRDefault="00EA7B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7EB27" w14:textId="77777777" w:rsidR="00EA7B74" w:rsidRDefault="00EA7B7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2E0A8" w14:textId="77777777" w:rsidR="00305752" w:rsidRDefault="00305752">
    <w:pPr>
      <w:framePr w:wrap="around" w:vAnchor="text" w:hAnchor="margin" w:xAlign="center" w:y="1"/>
    </w:pPr>
    <w:r>
      <w:fldChar w:fldCharType="begin"/>
    </w:r>
    <w:r>
      <w:instrText xml:space="preserve">PAGE  </w:instrText>
    </w:r>
    <w:r>
      <w:fldChar w:fldCharType="separate"/>
    </w:r>
    <w:r>
      <w:rPr>
        <w:noProof/>
      </w:rPr>
      <w:t>1</w:t>
    </w:r>
    <w:r>
      <w:fldChar w:fldCharType="end"/>
    </w:r>
  </w:p>
  <w:p w14:paraId="46F1757B" w14:textId="77777777" w:rsidR="00305752" w:rsidRDefault="00305752"/>
  <w:p w14:paraId="3834D177" w14:textId="77777777" w:rsidR="00305752" w:rsidRDefault="00305752"/>
  <w:p w14:paraId="5D549DA4" w14:textId="77777777" w:rsidR="00305752" w:rsidRDefault="00305752"/>
  <w:p w14:paraId="12308D80" w14:textId="77777777" w:rsidR="00305752" w:rsidRDefault="00305752"/>
  <w:p w14:paraId="6BB110B5" w14:textId="77777777" w:rsidR="00305752" w:rsidRDefault="00305752"/>
  <w:p w14:paraId="02DAEC37" w14:textId="77777777" w:rsidR="00305752" w:rsidRDefault="0030575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00693" w14:textId="77777777" w:rsidR="00305752" w:rsidRDefault="003057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5752"/>
    <w:rsid w:val="00307F46"/>
    <w:rsid w:val="0031153E"/>
    <w:rsid w:val="00314E44"/>
    <w:rsid w:val="00316D6B"/>
    <w:rsid w:val="00330878"/>
    <w:rsid w:val="003344E9"/>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A7B74"/>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A6BC1"/>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2968789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4664</Words>
  <Characters>28577</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2020-12-17T08:13:00Z</dcterms:created>
  <dcterms:modified xsi:type="dcterms:W3CDTF">2020-12-17T08:13:00Z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