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2C1" w:rsidRDefault="00806A73">
      <w:pPr>
        <w:spacing w:after="0"/>
        <w:ind w:left="-1440" w:right="2037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7365208</wp:posOffset>
                </wp:positionH>
                <wp:positionV relativeFrom="page">
                  <wp:posOffset>360001</wp:posOffset>
                </wp:positionV>
                <wp:extent cx="86640" cy="398145"/>
                <wp:effectExtent l="0" t="0" r="0" b="0"/>
                <wp:wrapTopAndBottom/>
                <wp:docPr id="6366" name="Group 6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40" cy="398145"/>
                          <a:chOff x="0" y="0"/>
                          <a:chExt cx="86640" cy="398145"/>
                        </a:xfrm>
                      </wpg:grpSpPr>
                      <wps:wsp>
                        <wps:cNvPr id="858" name="Rectangle 858"/>
                        <wps:cNvSpPr/>
                        <wps:spPr>
                          <a:xfrm rot="-5399999">
                            <a:off x="-207150" y="75763"/>
                            <a:ext cx="529532" cy="115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62C1" w:rsidRDefault="00806A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2"/>
                                </w:rPr>
                                <w:t>strana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2"/>
                                </w:rPr>
                                <w:t>z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66" o:spid="_x0000_s1026" style="position:absolute;left:0;text-align:left;margin-left:579.95pt;margin-top:28.35pt;width:6.8pt;height:31.35pt;z-index:251658240;mso-position-horizontal-relative:page;mso-position-vertical-relative:page" coordsize="86640,398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">
                <v:rect id="Rectangle 858" o:spid="_x0000_s1027" style="position:absolute;left:-207150;top:75763;width:529532;height:1152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" filled="f" stroked="f">
                  <v:textbox inset="0,0,0,0">
                    <w:txbxContent>
                      <w:p w:rsidR="00B362C1" w:rsidRDefault="00806A7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2"/>
                          </w:rPr>
                          <w:t>strana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2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2"/>
                          </w:rPr>
                          <w:t>z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2"/>
                          </w:rPr>
                          <w:t>2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7277579</wp:posOffset>
                </wp:positionH>
                <wp:positionV relativeFrom="page">
                  <wp:posOffset>3627889</wp:posOffset>
                </wp:positionV>
                <wp:extent cx="174270" cy="6848112"/>
                <wp:effectExtent l="0" t="0" r="0" b="0"/>
                <wp:wrapTopAndBottom/>
                <wp:docPr id="6367" name="Group 6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270" cy="6848112"/>
                          <a:chOff x="0" y="0"/>
                          <a:chExt cx="174270" cy="6848112"/>
                        </a:xfrm>
                      </wpg:grpSpPr>
                      <wps:wsp>
                        <wps:cNvPr id="859" name="Rectangle 859"/>
                        <wps:cNvSpPr/>
                        <wps:spPr>
                          <a:xfrm rot="-5399999">
                            <a:off x="-1292155" y="5440724"/>
                            <a:ext cx="2699545" cy="115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62C1" w:rsidRDefault="00806A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Generali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Česká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Pojišťovna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a.s.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Spálená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75/16,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Nové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Město,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4" name="Rectangle 6324"/>
                        <wps:cNvSpPr/>
                        <wps:spPr>
                          <a:xfrm rot="-5399999">
                            <a:off x="-3191434" y="1517369"/>
                            <a:ext cx="6414482" cy="115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62C1" w:rsidRDefault="00806A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3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00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Praha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1,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IČO: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452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72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956,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DIČ: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CZ699001273,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je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zapsaná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v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obchodním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rejstříku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vedeném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Městským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soudem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v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Praze,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spis.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zn.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1464,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člen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3" name="Rectangle 6323"/>
                        <wps:cNvSpPr/>
                        <wps:spPr>
                          <a:xfrm rot="-5399999">
                            <a:off x="-779975" y="3928829"/>
                            <a:ext cx="6414482" cy="115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62C1" w:rsidRDefault="00806A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" name="Rectangle 861"/>
                        <wps:cNvSpPr/>
                        <wps:spPr>
                          <a:xfrm rot="-5399999">
                            <a:off x="-1587498" y="5057751"/>
                            <a:ext cx="3465489" cy="115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62C1" w:rsidRDefault="00806A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skupiny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Generali,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zapsané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v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italském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registru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pojišťovacích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skupin,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vedeném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IV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" name="Rectangle 862"/>
                        <wps:cNvSpPr/>
                        <wps:spPr>
                          <a:xfrm rot="-5399999">
                            <a:off x="-741218" y="3304057"/>
                            <a:ext cx="1772929" cy="115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62C1" w:rsidRDefault="00806A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ASS,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pod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číslem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026.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Kontaktní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údaje: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" name="Rectangle 863"/>
                        <wps:cNvSpPr/>
                        <wps:spPr>
                          <a:xfrm rot="-5399999">
                            <a:off x="-576014" y="2146053"/>
                            <a:ext cx="1442522" cy="115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62C1" w:rsidRDefault="00806A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O.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BOX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305,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659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05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Brno,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www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" name="Rectangle 864"/>
                        <wps:cNvSpPr/>
                        <wps:spPr>
                          <a:xfrm rot="-5399999">
                            <a:off x="-233586" y="1408083"/>
                            <a:ext cx="757664" cy="115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62C1" w:rsidRDefault="00806A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.generaliceska.cz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67" o:spid="_x0000_s1028" style="position:absolute;left:0;text-align:left;margin-left:573.05pt;margin-top:285.65pt;width:13.7pt;height:539.2pt;z-index:251659264;mso-position-horizontal-relative:page;mso-position-vertical-relative:page" coordsize="1742,68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">
                <v:rect id="Rectangle 859" o:spid="_x0000_s1029" style="position:absolute;left:-12922;top:54407;width:26996;height:11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" filled="f" stroked="f">
                  <v:textbox inset="0,0,0,0">
                    <w:txbxContent>
                      <w:p w:rsidR="00B362C1" w:rsidRDefault="00806A73"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Generali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Česká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Pojišťovna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a.s.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Spálená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75/16,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Nové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Město,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1</w:t>
                        </w:r>
                      </w:p>
                    </w:txbxContent>
                  </v:textbox>
                </v:rect>
                <v:rect id="Rectangle 6324" o:spid="_x0000_s1030" style="position:absolute;left:-31914;top:15174;width:64144;height:11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dUu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YvZdA6PN+EJyNUfAAAA//8DAFBLAQItABQABgAIAAAAIQDb4fbL7gAAAIUBAAATAAAAAAAA&#10;AAAAAAAAAAAAAABbQ29udGVudF9UeXBlc10ueG1sUEsBAi0AFAAGAAgAAAAhAFr0LFu/AAAAFQEA&#10;AAsAAAAAAAAAAAAAAAAAHwEAAF9yZWxzLy5yZWxzUEsBAi0AFAAGAAgAAAAhAGIh1S7HAAAA3QAA&#10;AA8AAAAAAAAAAAAAAAAABwIAAGRycy9kb3ducmV2LnhtbFBLBQYAAAAAAwADALcAAAD7AgAAAAA=&#10;" filled="f" stroked="f">
                  <v:textbox inset="0,0,0,0">
                    <w:txbxContent>
                      <w:p w:rsidR="00B362C1" w:rsidRDefault="00806A73"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3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00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Praha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1,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IČO: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452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72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956,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DIČ: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CZ699001273,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je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zapsaná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obchodním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rejstříku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vedeném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Městským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soudem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Praze,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spis.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zn.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1464,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člen</w:t>
                        </w:r>
                      </w:p>
                    </w:txbxContent>
                  </v:textbox>
                </v:rect>
                <v:rect id="Rectangle 6323" o:spid="_x0000_s1031" style="position:absolute;left:-7800;top:39288;width:64144;height:11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E1a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PJ1P4fxOegEz+AAAA//8DAFBLAQItABQABgAIAAAAIQDb4fbL7gAAAIUBAAATAAAAAAAA&#10;AAAAAAAAAAAAAABbQ29udGVudF9UeXBlc10ueG1sUEsBAi0AFAAGAAgAAAAhAFr0LFu/AAAAFQEA&#10;AAsAAAAAAAAAAAAAAAAAHwEAAF9yZWxzLy5yZWxzUEsBAi0AFAAGAAgAAAAhAO3ITVrHAAAA3QAA&#10;AA8AAAAAAAAAAAAAAAAABwIAAGRycy9kb3ducmV2LnhtbFBLBQYAAAAAAwADALcAAAD7AgAAAAA=&#10;" filled="f" stroked="f">
                  <v:textbox inset="0,0,0,0">
                    <w:txbxContent>
                      <w:p w:rsidR="00B362C1" w:rsidRDefault="00806A73"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10</w:t>
                        </w:r>
                      </w:p>
                    </w:txbxContent>
                  </v:textbox>
                </v:rect>
                <v:rect id="Rectangle 861" o:spid="_x0000_s1032" style="position:absolute;left:-15876;top:50578;width:34655;height:11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" filled="f" stroked="f">
                  <v:textbox inset="0,0,0,0">
                    <w:txbxContent>
                      <w:p w:rsidR="00B362C1" w:rsidRDefault="00806A73"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skupiny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Generali,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zapsané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italském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registru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pojišťovacích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skupin,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vedeném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IV</w:t>
                        </w:r>
                      </w:p>
                    </w:txbxContent>
                  </v:textbox>
                </v:rect>
                <v:rect id="Rectangle 862" o:spid="_x0000_s1033" style="position:absolute;left:-7413;top:33041;width:17729;height:11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" filled="f" stroked="f">
                  <v:textbox inset="0,0,0,0">
                    <w:txbxContent>
                      <w:p w:rsidR="00B362C1" w:rsidRDefault="00806A73"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ASS,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pod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číslem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026.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Kontaktní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údaje: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P</w:t>
                        </w:r>
                      </w:p>
                    </w:txbxContent>
                  </v:textbox>
                </v:rect>
                <v:rect id="Rectangle 863" o:spid="_x0000_s1034" style="position:absolute;left:-5761;top:21461;width:14425;height:11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" filled="f" stroked="f">
                  <v:textbox inset="0,0,0,0">
                    <w:txbxContent>
                      <w:p w:rsidR="00B362C1" w:rsidRDefault="00806A73"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O.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BOX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305,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659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05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Brno,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www</w:t>
                        </w:r>
                      </w:p>
                    </w:txbxContent>
                  </v:textbox>
                </v:rect>
                <v:rect id="Rectangle 864" o:spid="_x0000_s1035" style="position:absolute;left:-2337;top:14081;width:7577;height:11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" filled="f" stroked="f">
                  <v:textbox inset="0,0,0,0">
                    <w:txbxContent>
                      <w:p w:rsidR="00B362C1" w:rsidRDefault="00806A73"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.generaliceska.cz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7372441</wp:posOffset>
                </wp:positionH>
                <wp:positionV relativeFrom="page">
                  <wp:posOffset>2498134</wp:posOffset>
                </wp:positionV>
                <wp:extent cx="79420" cy="403733"/>
                <wp:effectExtent l="0" t="0" r="0" b="0"/>
                <wp:wrapTopAndBottom/>
                <wp:docPr id="6368" name="Group 6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420" cy="403733"/>
                          <a:chOff x="0" y="0"/>
                          <a:chExt cx="79420" cy="403733"/>
                        </a:xfrm>
                      </wpg:grpSpPr>
                      <wps:wsp>
                        <wps:cNvPr id="865" name="Rectangle 865"/>
                        <wps:cNvSpPr/>
                        <wps:spPr>
                          <a:xfrm rot="-5399999">
                            <a:off x="-215667" y="82436"/>
                            <a:ext cx="536966" cy="105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62C1" w:rsidRDefault="00806A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1"/>
                                </w:rPr>
                                <w:t>Verze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5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1"/>
                                </w:rPr>
                                <w:t>tisku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5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1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68" o:spid="_x0000_s1036" style="position:absolute;left:0;text-align:left;margin-left:580.5pt;margin-top:196.7pt;width:6.25pt;height:31.8pt;z-index:251660288;mso-position-horizontal-relative:page;mso-position-vertical-relative:page" coordsize="79420,403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">
                <v:rect id="Rectangle 865" o:spid="_x0000_s1037" style="position:absolute;left:-215667;top:82436;width:536966;height:1056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" filled="f" stroked="f">
                  <v:textbox inset="0,0,0,0">
                    <w:txbxContent>
                      <w:p w:rsidR="00B362C1" w:rsidRDefault="00806A7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1"/>
                          </w:rPr>
                          <w:t>Verze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5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1"/>
                          </w:rPr>
                          <w:t>tisku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5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1"/>
                          </w:rPr>
                          <w:t>7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-789431</wp:posOffset>
            </wp:positionH>
            <wp:positionV relativeFrom="paragraph">
              <wp:posOffset>0</wp:posOffset>
            </wp:positionV>
            <wp:extent cx="5227320" cy="10131552"/>
            <wp:effectExtent l="0" t="0" r="0" b="0"/>
            <wp:wrapSquare wrapText="bothSides"/>
            <wp:docPr id="6369" name="Picture 6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9" name="Picture 636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62C1" w:rsidRDefault="00806A73">
      <w:pPr>
        <w:spacing w:after="0"/>
        <w:ind w:left="-1440" w:right="1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7365208</wp:posOffset>
                </wp:positionH>
                <wp:positionV relativeFrom="page">
                  <wp:posOffset>360001</wp:posOffset>
                </wp:positionV>
                <wp:extent cx="86640" cy="398145"/>
                <wp:effectExtent l="0" t="0" r="0" b="0"/>
                <wp:wrapTopAndBottom/>
                <wp:docPr id="6320" name="Group 6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40" cy="398145"/>
                          <a:chOff x="0" y="0"/>
                          <a:chExt cx="86640" cy="398145"/>
                        </a:xfrm>
                      </wpg:grpSpPr>
                      <wps:wsp>
                        <wps:cNvPr id="1210" name="Rectangle 1210"/>
                        <wps:cNvSpPr/>
                        <wps:spPr>
                          <a:xfrm rot="-5399999">
                            <a:off x="-207150" y="75763"/>
                            <a:ext cx="529532" cy="115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62C1" w:rsidRDefault="00806A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2"/>
                                </w:rPr>
                                <w:t>strana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2"/>
                                </w:rPr>
                                <w:t>z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20" o:spid="_x0000_s1038" style="position:absolute;left:0;text-align:left;margin-left:579.95pt;margin-top:28.35pt;width:6.8pt;height:31.35pt;z-index:251662336;mso-position-horizontal-relative:page;mso-position-vertical-relative:page" coordsize="86640,398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">
                <v:rect id="Rectangle 1210" o:spid="_x0000_s1039" style="position:absolute;left:-207150;top:75763;width:529532;height:1152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" filled="f" stroked="f">
                  <v:textbox inset="0,0,0,0">
                    <w:txbxContent>
                      <w:p w:rsidR="00B362C1" w:rsidRDefault="00806A7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2"/>
                          </w:rPr>
                          <w:t>strana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2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2"/>
                          </w:rPr>
                          <w:t>z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2"/>
                          </w:rPr>
                          <w:t>2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7277579</wp:posOffset>
                </wp:positionH>
                <wp:positionV relativeFrom="page">
                  <wp:posOffset>3627889</wp:posOffset>
                </wp:positionV>
                <wp:extent cx="174270" cy="6848112"/>
                <wp:effectExtent l="0" t="0" r="0" b="0"/>
                <wp:wrapTopAndBottom/>
                <wp:docPr id="6321" name="Group 6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270" cy="6848112"/>
                          <a:chOff x="0" y="0"/>
                          <a:chExt cx="174270" cy="6848112"/>
                        </a:xfrm>
                      </wpg:grpSpPr>
                      <wps:wsp>
                        <wps:cNvPr id="1211" name="Rectangle 1211"/>
                        <wps:cNvSpPr/>
                        <wps:spPr>
                          <a:xfrm rot="-5399999">
                            <a:off x="-1292155" y="5440724"/>
                            <a:ext cx="2699545" cy="115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62C1" w:rsidRDefault="00806A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Generali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Česká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Pojišťovna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a.s.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Spálená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75/16,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Nové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Město,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4" name="Rectangle 6304"/>
                        <wps:cNvSpPr/>
                        <wps:spPr>
                          <a:xfrm rot="-5399999">
                            <a:off x="-779975" y="3928829"/>
                            <a:ext cx="6414482" cy="115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62C1" w:rsidRDefault="00806A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5" name="Rectangle 6305"/>
                        <wps:cNvSpPr/>
                        <wps:spPr>
                          <a:xfrm rot="-5399999">
                            <a:off x="-3191434" y="1517369"/>
                            <a:ext cx="6414482" cy="115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62C1" w:rsidRDefault="00806A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3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00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Praha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1,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IČO: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452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72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956,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DIČ: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CZ699001273,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je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zapsaná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v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obchodním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rejstříku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vedeném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Městským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soudem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v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Praze,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spis.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zn.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1464,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člen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" name="Rectangle 1213"/>
                        <wps:cNvSpPr/>
                        <wps:spPr>
                          <a:xfrm rot="-5399999">
                            <a:off x="-1587498" y="5057751"/>
                            <a:ext cx="3465489" cy="115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62C1" w:rsidRDefault="00806A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skupiny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Generali,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zapsané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v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italském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registru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pojišťovacích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skupin,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vedeném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IV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" name="Rectangle 1214"/>
                        <wps:cNvSpPr/>
                        <wps:spPr>
                          <a:xfrm rot="-5399999">
                            <a:off x="-741218" y="3304057"/>
                            <a:ext cx="1772929" cy="115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62C1" w:rsidRDefault="00806A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ASS,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pod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číslem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026.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Kontaktní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údaje: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" name="Rectangle 1215"/>
                        <wps:cNvSpPr/>
                        <wps:spPr>
                          <a:xfrm rot="-5399999">
                            <a:off x="-576014" y="2146053"/>
                            <a:ext cx="1442522" cy="115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62C1" w:rsidRDefault="00806A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O.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BOX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305,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659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05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Brno,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pacing w:val="-1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www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6" name="Rectangle 1216"/>
                        <wps:cNvSpPr/>
                        <wps:spPr>
                          <a:xfrm rot="-5399999">
                            <a:off x="-233586" y="1408083"/>
                            <a:ext cx="757664" cy="115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62C1" w:rsidRDefault="00806A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737473"/>
                                  <w:sz w:val="12"/>
                                </w:rPr>
                                <w:t>.generaliceska.cz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21" o:spid="_x0000_s1040" style="position:absolute;left:0;text-align:left;margin-left:573.05pt;margin-top:285.65pt;width:13.7pt;height:539.2pt;z-index:251663360;mso-position-horizontal-relative:page;mso-position-vertical-relative:page" coordsize="1742,68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">
                <v:rect id="Rectangle 1211" o:spid="_x0000_s1041" style="position:absolute;left:-12922;top:54407;width:26996;height:11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" filled="f" stroked="f">
                  <v:textbox inset="0,0,0,0">
                    <w:txbxContent>
                      <w:p w:rsidR="00B362C1" w:rsidRDefault="00806A73"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Generali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Česká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Pojišťovna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a.s.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Spálená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75/16,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Nové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Město,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1</w:t>
                        </w:r>
                      </w:p>
                    </w:txbxContent>
                  </v:textbox>
                </v:rect>
                <v:rect id="Rectangle 6304" o:spid="_x0000_s1042" style="position:absolute;left:-7800;top:39288;width:64144;height:11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" filled="f" stroked="f">
                  <v:textbox inset="0,0,0,0">
                    <w:txbxContent>
                      <w:p w:rsidR="00B362C1" w:rsidRDefault="00806A73"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10</w:t>
                        </w:r>
                      </w:p>
                    </w:txbxContent>
                  </v:textbox>
                </v:rect>
                <v:rect id="Rectangle 6305" o:spid="_x0000_s1043" style="position:absolute;left:-31914;top:15174;width:64144;height:11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" filled="f" stroked="f">
                  <v:textbox inset="0,0,0,0">
                    <w:txbxContent>
                      <w:p w:rsidR="00B362C1" w:rsidRDefault="00806A73"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3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00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Praha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1,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IČO: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452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72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956,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DIČ: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CZ699001273,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je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zapsaná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obchodním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rejstříku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vedeném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Městským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soudem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Praze,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spis.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zn.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1464,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člen</w:t>
                        </w:r>
                      </w:p>
                    </w:txbxContent>
                  </v:textbox>
                </v:rect>
                <v:rect id="Rectangle 1213" o:spid="_x0000_s1044" style="position:absolute;left:-15876;top:50578;width:34655;height:11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" filled="f" stroked="f">
                  <v:textbox inset="0,0,0,0">
                    <w:txbxContent>
                      <w:p w:rsidR="00B362C1" w:rsidRDefault="00806A73"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skupiny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Generali,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zapsané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italském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registru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pojišťovacích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skupin,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vedeném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IV</w:t>
                        </w:r>
                      </w:p>
                    </w:txbxContent>
                  </v:textbox>
                </v:rect>
                <v:rect id="Rectangle 1214" o:spid="_x0000_s1045" style="position:absolute;left:-7413;top:33041;width:17729;height:11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" filled="f" stroked="f">
                  <v:textbox inset="0,0,0,0">
                    <w:txbxContent>
                      <w:p w:rsidR="00B362C1" w:rsidRDefault="00806A73"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ASS,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pod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číslem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026.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Kontaktní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údaje: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P</w:t>
                        </w:r>
                      </w:p>
                    </w:txbxContent>
                  </v:textbox>
                </v:rect>
                <v:rect id="Rectangle 1215" o:spid="_x0000_s1046" style="position:absolute;left:-5761;top:21461;width:14425;height:11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" filled="f" stroked="f">
                  <v:textbox inset="0,0,0,0">
                    <w:txbxContent>
                      <w:p w:rsidR="00B362C1" w:rsidRDefault="00806A73"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O.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BOX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305,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659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05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Brno,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pacing w:val="-1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www</w:t>
                        </w:r>
                      </w:p>
                    </w:txbxContent>
                  </v:textbox>
                </v:rect>
                <v:rect id="Rectangle 1216" o:spid="_x0000_s1047" style="position:absolute;left:-2337;top:14081;width:7577;height:11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" filled="f" stroked="f">
                  <v:textbox inset="0,0,0,0">
                    <w:txbxContent>
                      <w:p w:rsidR="00B362C1" w:rsidRDefault="00806A73">
                        <w:r>
                          <w:rPr>
                            <w:rFonts w:ascii="Times New Roman" w:eastAsia="Times New Roman" w:hAnsi="Times New Roman" w:cs="Times New Roman"/>
                            <w:color w:val="737473"/>
                            <w:sz w:val="12"/>
                          </w:rPr>
                          <w:t>.generaliceska.cz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7372441</wp:posOffset>
                </wp:positionH>
                <wp:positionV relativeFrom="page">
                  <wp:posOffset>2498134</wp:posOffset>
                </wp:positionV>
                <wp:extent cx="79420" cy="403733"/>
                <wp:effectExtent l="0" t="0" r="0" b="0"/>
                <wp:wrapTopAndBottom/>
                <wp:docPr id="6322" name="Group 6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420" cy="403733"/>
                          <a:chOff x="0" y="0"/>
                          <a:chExt cx="79420" cy="403733"/>
                        </a:xfrm>
                      </wpg:grpSpPr>
                      <wps:wsp>
                        <wps:cNvPr id="1217" name="Rectangle 1217"/>
                        <wps:cNvSpPr/>
                        <wps:spPr>
                          <a:xfrm rot="-5399999">
                            <a:off x="-215667" y="82436"/>
                            <a:ext cx="536966" cy="105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62C1" w:rsidRDefault="00806A7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1"/>
                                </w:rPr>
                                <w:t>Verze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5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1"/>
                                </w:rPr>
                                <w:t>tisku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5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1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22" o:spid="_x0000_s1048" style="position:absolute;left:0;text-align:left;margin-left:580.5pt;margin-top:196.7pt;width:6.25pt;height:31.8pt;z-index:251664384;mso-position-horizontal-relative:page;mso-position-vertical-relative:page" coordsize="79420,403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">
                <v:rect id="Rectangle 1217" o:spid="_x0000_s1049" style="position:absolute;left:-215667;top:82436;width:536966;height:1056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" filled="f" stroked="f">
                  <v:textbox inset="0,0,0,0">
                    <w:txbxContent>
                      <w:p w:rsidR="00B362C1" w:rsidRDefault="00806A7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1"/>
                          </w:rPr>
                          <w:t>Verze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5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1"/>
                          </w:rPr>
                          <w:t>tisku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15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1"/>
                          </w:rPr>
                          <w:t>7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-789431</wp:posOffset>
            </wp:positionH>
            <wp:positionV relativeFrom="paragraph">
              <wp:posOffset>0</wp:posOffset>
            </wp:positionV>
            <wp:extent cx="5632704" cy="10131552"/>
            <wp:effectExtent l="0" t="0" r="0" b="0"/>
            <wp:wrapSquare wrapText="bothSides"/>
            <wp:docPr id="6374" name="Picture 6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4" name="Picture 637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2704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362C1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2C1"/>
    <w:rsid w:val="00806A73"/>
    <w:rsid w:val="00B36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2C353A-879A-4732-8419-B730E80D1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Kohnová</dc:creator>
  <cp:keywords/>
  <cp:lastModifiedBy>Iveta Kohnová</cp:lastModifiedBy>
  <cp:revision>2</cp:revision>
  <dcterms:created xsi:type="dcterms:W3CDTF">2020-12-29T05:28:00Z</dcterms:created>
  <dcterms:modified xsi:type="dcterms:W3CDTF">2020-12-29T05:28:00Z</dcterms:modified>
</cp:coreProperties>
</file>