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00A2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182406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2406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0020080923/43</w:t>
                  </w:r>
                </w:p>
              </w:tc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</w:tr>
          </w:tbl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ind w:right="40"/>
              <w:jc w:val="right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27347E">
            <w:pPr>
              <w:ind w:right="20"/>
              <w:jc w:val="right"/>
            </w:pPr>
            <w:r>
              <w:rPr>
                <w:sz w:val="16"/>
              </w:rPr>
              <w:t xml:space="preserve">0020080923/43 </w:t>
            </w: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5933850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850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ind w:right="40"/>
              <w:jc w:val="right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ind w:right="40"/>
              <w:jc w:val="right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ind w:right="40"/>
              <w:jc w:val="right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bookmarkStart w:id="0" w:name="JR_PAGE_ANCHOR_0_1"/>
            <w:bookmarkEnd w:id="0"/>
          </w:p>
          <w:p w:rsidR="00C00A23" w:rsidRDefault="0027347E">
            <w:r>
              <w:br w:type="page"/>
            </w:r>
          </w:p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00A23" w:rsidRDefault="00C00A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</w:tr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0A23" w:rsidRDefault="0027347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</w:tr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0A23" w:rsidRDefault="00C00A2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</w:tr>
          </w:tbl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ind w:left="40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0A23" w:rsidRDefault="00C00A2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00A23" w:rsidRDefault="00C00A2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00A23" w:rsidRDefault="00C00A23">
                  <w:pPr>
                    <w:pStyle w:val="EMPTYCELLSTYLE"/>
                  </w:pPr>
                </w:p>
              </w:tc>
            </w:tr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0A23" w:rsidRDefault="00C00A23">
                  <w:pPr>
                    <w:ind w:left="60" w:right="60"/>
                  </w:pPr>
                </w:p>
              </w:tc>
            </w:tr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0A23" w:rsidRDefault="00C00A2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0A23" w:rsidRDefault="00C00A2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00A23" w:rsidRDefault="00C00A23">
                  <w:pPr>
                    <w:pStyle w:val="EMPTYCELLSTYLE"/>
                  </w:pPr>
                </w:p>
              </w:tc>
            </w:tr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0A23" w:rsidRDefault="00C00A23">
                  <w:pPr>
                    <w:ind w:left="60" w:right="60"/>
                  </w:pPr>
                </w:p>
              </w:tc>
            </w:tr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0A23" w:rsidRDefault="00C00A23">
                  <w:pPr>
                    <w:ind w:left="60" w:right="60"/>
                  </w:pPr>
                </w:p>
              </w:tc>
            </w:tr>
          </w:tbl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/>
              <w:jc w:val="center"/>
            </w:pPr>
            <w:proofErr w:type="gramStart"/>
            <w:r>
              <w:rPr>
                <w:b/>
              </w:rPr>
              <w:t>28.12.2020</w:t>
            </w:r>
            <w:proofErr w:type="gramEnd"/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C00A23"/>
              </w:tc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</w:tr>
          </w:tbl>
          <w:p w:rsidR="00C00A23" w:rsidRDefault="00C00A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ind w:left="40"/>
              <w:jc w:val="center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C00A23"/>
              </w:tc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</w:tr>
          </w:tbl>
          <w:p w:rsidR="00C00A23" w:rsidRDefault="00C00A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C00A23"/>
              </w:tc>
              <w:tc>
                <w:tcPr>
                  <w:tcW w:w="20" w:type="dxa"/>
                </w:tcPr>
                <w:p w:rsidR="00C00A23" w:rsidRDefault="00C00A23">
                  <w:pPr>
                    <w:pStyle w:val="EMPTYCELLSTYLE"/>
                  </w:pPr>
                </w:p>
              </w:tc>
            </w:tr>
          </w:tbl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/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>
            <w:pPr>
              <w:spacing w:after="280"/>
              <w:ind w:left="40" w:right="40"/>
            </w:pPr>
            <w:r>
              <w:rPr>
                <w:sz w:val="18"/>
              </w:rPr>
              <w:t xml:space="preserve">Servis </w:t>
            </w:r>
            <w:proofErr w:type="spellStart"/>
            <w:r>
              <w:rPr>
                <w:sz w:val="18"/>
              </w:rPr>
              <w:t>White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Light</w:t>
            </w:r>
            <w:proofErr w:type="spellEnd"/>
            <w:r>
              <w:rPr>
                <w:sz w:val="18"/>
              </w:rPr>
              <w:t xml:space="preserve"> Interferometru </w:t>
            </w:r>
            <w:proofErr w:type="spellStart"/>
            <w:r>
              <w:rPr>
                <w:sz w:val="18"/>
              </w:rPr>
              <w:t>Zygo</w:t>
            </w:r>
            <w:proofErr w:type="spellEnd"/>
            <w:r>
              <w:rPr>
                <w:sz w:val="18"/>
              </w:rPr>
              <w:t xml:space="preserve"> NV7000</w:t>
            </w: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4 725.00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4 725.00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>
            <w:pPr>
              <w:spacing w:after="280"/>
              <w:ind w:left="40" w:right="40"/>
            </w:pPr>
            <w:r>
              <w:rPr>
                <w:sz w:val="18"/>
              </w:rPr>
              <w:t>Nabídka č. NAV0930/2021</w:t>
            </w: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C00A2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C00A23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C00A23" w:rsidRDefault="00C00A23">
                  <w:pPr>
                    <w:pStyle w:val="EMPTYCELLSTYLE"/>
                  </w:pPr>
                </w:p>
              </w:tc>
            </w:tr>
          </w:tbl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00A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4 725.00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0A23" w:rsidRDefault="0027347E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 w:rsidTr="0027347E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0A23" w:rsidRDefault="0027347E">
            <w:pPr>
              <w:ind w:left="40"/>
            </w:pPr>
            <w:proofErr w:type="gramStart"/>
            <w:r>
              <w:rPr>
                <w:sz w:val="24"/>
              </w:rPr>
              <w:t>18.12.2020</w:t>
            </w:r>
            <w:proofErr w:type="gramEnd"/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 w:rsidP="0027347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 w:rsidTr="0027347E">
        <w:tblPrEx>
          <w:tblCellMar>
            <w:top w:w="0" w:type="dxa"/>
            <w:bottom w:w="0" w:type="dxa"/>
          </w:tblCellMar>
        </w:tblPrEx>
        <w:trPr>
          <w:trHeight w:hRule="exact" w:val="199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3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5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3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7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20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  <w:tr w:rsidR="00C00A2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6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A23" w:rsidRDefault="0027347E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8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140" w:type="dxa"/>
          </w:tcPr>
          <w:p w:rsidR="00C00A23" w:rsidRDefault="00C00A23">
            <w:pPr>
              <w:pStyle w:val="EMPTYCELLSTYLE"/>
            </w:pPr>
          </w:p>
        </w:tc>
        <w:tc>
          <w:tcPr>
            <w:tcW w:w="420" w:type="dxa"/>
          </w:tcPr>
          <w:p w:rsidR="00C00A23" w:rsidRDefault="00C00A23">
            <w:pPr>
              <w:pStyle w:val="EMPTYCELLSTYLE"/>
            </w:pPr>
          </w:p>
        </w:tc>
      </w:tr>
    </w:tbl>
    <w:p w:rsidR="00000000" w:rsidRDefault="0027347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23"/>
    <w:rsid w:val="0027347E"/>
    <w:rsid w:val="00C0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BE7E"/>
  <w15:docId w15:val="{24EFBAE4-1D7D-4470-82BA-257F034A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2020-12-18T11:08:00Z</dcterms:created>
  <dcterms:modified xsi:type="dcterms:W3CDTF">2020-12-18T11:08:00Z</dcterms:modified>
</cp:coreProperties>
</file>