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0F949" w14:textId="77777777" w:rsidR="009A48B6" w:rsidRPr="004D1380" w:rsidRDefault="009A48B6" w:rsidP="0081427E">
      <w:pPr>
        <w:spacing w:after="240"/>
        <w:rPr>
          <w:rFonts w:ascii="Calibri" w:hAnsi="Calibri" w:cs="Calibri"/>
          <w:sz w:val="22"/>
          <w:szCs w:val="22"/>
        </w:rPr>
      </w:pPr>
    </w:p>
    <w:p w14:paraId="192834CC" w14:textId="77777777" w:rsidR="009A48B6" w:rsidRPr="004D1380" w:rsidRDefault="009A48B6" w:rsidP="0081427E">
      <w:pPr>
        <w:spacing w:after="240"/>
        <w:rPr>
          <w:rFonts w:ascii="Calibri" w:hAnsi="Calibri" w:cs="Calibri"/>
          <w:sz w:val="22"/>
          <w:szCs w:val="22"/>
        </w:rPr>
      </w:pPr>
    </w:p>
    <w:p w14:paraId="367E3054" w14:textId="77777777" w:rsidR="009A48B6" w:rsidRPr="004D1380" w:rsidRDefault="009A48B6"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9A48B6" w:rsidRPr="004D1380" w14:paraId="7D422BCE" w14:textId="77777777">
        <w:trPr>
          <w:jc w:val="center"/>
        </w:trPr>
        <w:tc>
          <w:tcPr>
            <w:tcW w:w="9210" w:type="dxa"/>
          </w:tcPr>
          <w:p w14:paraId="2210E587" w14:textId="77777777" w:rsidR="009A48B6" w:rsidRPr="004D1380" w:rsidRDefault="009A48B6"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9A48B6" w:rsidRPr="004D1380" w14:paraId="449FE245" w14:textId="77777777">
        <w:trPr>
          <w:trHeight w:val="1382"/>
          <w:jc w:val="center"/>
        </w:trPr>
        <w:tc>
          <w:tcPr>
            <w:tcW w:w="9210" w:type="dxa"/>
          </w:tcPr>
          <w:p w14:paraId="6E976DC7" w14:textId="77777777" w:rsidR="009A48B6" w:rsidRPr="004D1380" w:rsidRDefault="009A48B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425B5385" w14:textId="77777777" w:rsidR="009A48B6" w:rsidRPr="004D1380" w:rsidRDefault="009A48B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9A48B6" w:rsidRPr="004D1380" w14:paraId="6353F4E9" w14:textId="77777777">
        <w:trPr>
          <w:jc w:val="center"/>
        </w:trPr>
        <w:tc>
          <w:tcPr>
            <w:tcW w:w="9210" w:type="dxa"/>
          </w:tcPr>
          <w:p w14:paraId="44B83972" w14:textId="77777777" w:rsidR="009A48B6" w:rsidRPr="001F16A2" w:rsidRDefault="009A48B6" w:rsidP="001F16A2">
            <w:pPr>
              <w:pStyle w:val="SSellerPurchaser"/>
              <w:widowControl w:val="0"/>
              <w:spacing w:after="240"/>
              <w:rPr>
                <w:rFonts w:ascii="Calibri" w:hAnsi="Calibri" w:cs="Calibri"/>
                <w:bCs/>
                <w:noProof/>
                <w:color w:val="000000"/>
                <w:sz w:val="22"/>
                <w:szCs w:val="22"/>
              </w:rPr>
            </w:pPr>
            <w:r w:rsidRPr="0038545D">
              <w:rPr>
                <w:rFonts w:ascii="Calibri" w:hAnsi="Calibri" w:cs="Calibri"/>
                <w:bCs/>
                <w:noProof/>
                <w:color w:val="000000"/>
                <w:sz w:val="22"/>
                <w:szCs w:val="22"/>
              </w:rPr>
              <w:t>Gymnázium Matyáše Lercha, Brno, Žižkova 55, příspěvková organizace</w:t>
            </w:r>
          </w:p>
          <w:p w14:paraId="6A80B615" w14:textId="77777777" w:rsidR="009A48B6" w:rsidRPr="00CA1450" w:rsidRDefault="009A48B6"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38545D">
              <w:rPr>
                <w:rFonts w:ascii="Calibri" w:hAnsi="Calibri" w:cs="Calibri"/>
                <w:bCs/>
                <w:noProof/>
                <w:color w:val="000000"/>
                <w:sz w:val="22"/>
                <w:szCs w:val="22"/>
              </w:rPr>
              <w:t>Žižkova 980/55, 616 00 Brno</w:t>
            </w:r>
          </w:p>
          <w:p w14:paraId="66D64481" w14:textId="77777777" w:rsidR="009A48B6" w:rsidRPr="00CA1450" w:rsidRDefault="009A48B6"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38545D">
              <w:rPr>
                <w:rFonts w:ascii="Calibri" w:hAnsi="Calibri" w:cs="Calibri"/>
                <w:bCs/>
                <w:noProof/>
                <w:color w:val="000000"/>
                <w:sz w:val="22"/>
                <w:szCs w:val="22"/>
              </w:rPr>
              <w:t>00559008</w:t>
            </w:r>
            <w:r w:rsidRPr="00CA1450">
              <w:rPr>
                <w:rFonts w:ascii="Calibri" w:hAnsi="Calibri" w:cs="Calibri"/>
                <w:bCs/>
                <w:noProof/>
                <w:color w:val="000000"/>
                <w:sz w:val="22"/>
                <w:szCs w:val="22"/>
              </w:rPr>
              <w:t xml:space="preserve">, DIČ: </w:t>
            </w:r>
            <w:r w:rsidRPr="0038545D">
              <w:rPr>
                <w:rFonts w:ascii="Calibri" w:hAnsi="Calibri" w:cs="Calibri"/>
                <w:bCs/>
                <w:noProof/>
                <w:color w:val="000000"/>
                <w:sz w:val="22"/>
                <w:szCs w:val="22"/>
              </w:rPr>
              <w:t>není plátce DPH</w:t>
            </w:r>
          </w:p>
          <w:p w14:paraId="450EF2E3" w14:textId="77777777" w:rsidR="009A48B6" w:rsidRPr="00946A5C" w:rsidRDefault="009A48B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38545D">
              <w:rPr>
                <w:rFonts w:ascii="Calibri" w:hAnsi="Calibri" w:cs="Calibri"/>
                <w:bCs/>
                <w:noProof/>
                <w:color w:val="000000"/>
                <w:sz w:val="22"/>
                <w:szCs w:val="22"/>
              </w:rPr>
              <w:t>JM_047</w:t>
            </w:r>
          </w:p>
          <w:p w14:paraId="6988C920" w14:textId="77777777" w:rsidR="009A48B6" w:rsidRPr="004D1380" w:rsidRDefault="009A48B6"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A07037">
              <w:rPr>
                <w:rFonts w:ascii="Calibri" w:hAnsi="Calibri" w:cs="Calibri"/>
                <w:bCs/>
                <w:noProof/>
                <w:color w:val="000000"/>
                <w:sz w:val="22"/>
                <w:szCs w:val="22"/>
                <w:highlight w:val="black"/>
              </w:rPr>
              <w:t>Mgr. Petrem Kovačem, ředitelem</w:t>
            </w:r>
          </w:p>
          <w:p w14:paraId="3F98C896" w14:textId="77777777" w:rsidR="009A48B6" w:rsidRPr="004D1380" w:rsidRDefault="009A48B6"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9A48B6" w:rsidRPr="004D1380" w14:paraId="1F583990" w14:textId="77777777">
        <w:trPr>
          <w:trHeight w:val="1312"/>
          <w:jc w:val="center"/>
        </w:trPr>
        <w:tc>
          <w:tcPr>
            <w:tcW w:w="9210" w:type="dxa"/>
          </w:tcPr>
          <w:p w14:paraId="26E7875B" w14:textId="77777777" w:rsidR="009A48B6" w:rsidRPr="004D1380" w:rsidRDefault="009A48B6" w:rsidP="0081427E">
            <w:pPr>
              <w:pStyle w:val="Sseller"/>
              <w:widowControl w:val="0"/>
              <w:spacing w:after="240" w:line="240" w:lineRule="auto"/>
              <w:rPr>
                <w:rFonts w:ascii="Calibri" w:hAnsi="Calibri" w:cs="Calibri"/>
                <w:sz w:val="22"/>
                <w:szCs w:val="22"/>
                <w:lang w:val="cs-CZ"/>
              </w:rPr>
            </w:pPr>
          </w:p>
          <w:p w14:paraId="1B407970" w14:textId="77777777" w:rsidR="009A48B6" w:rsidRPr="004D1380" w:rsidRDefault="009A48B6"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137F8D31" w14:textId="77777777" w:rsidR="009A48B6" w:rsidRPr="004D1380" w:rsidRDefault="009A48B6" w:rsidP="0081427E">
            <w:pPr>
              <w:pStyle w:val="Sseller"/>
              <w:widowControl w:val="0"/>
              <w:spacing w:after="240" w:line="240" w:lineRule="auto"/>
              <w:rPr>
                <w:rFonts w:ascii="Calibri" w:hAnsi="Calibri" w:cs="Calibri"/>
                <w:sz w:val="22"/>
                <w:szCs w:val="22"/>
                <w:lang w:val="cs-CZ"/>
              </w:rPr>
            </w:pPr>
          </w:p>
        </w:tc>
      </w:tr>
      <w:tr w:rsidR="009A48B6" w:rsidRPr="004D1380" w14:paraId="50479B5C" w14:textId="77777777">
        <w:trPr>
          <w:jc w:val="center"/>
        </w:trPr>
        <w:tc>
          <w:tcPr>
            <w:tcW w:w="9210" w:type="dxa"/>
          </w:tcPr>
          <w:p w14:paraId="16A51BF6" w14:textId="77777777" w:rsidR="009A48B6" w:rsidRPr="004D1380" w:rsidRDefault="009A48B6"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572E6D41" w14:textId="77777777" w:rsidR="009A48B6" w:rsidRPr="004D1380" w:rsidRDefault="009A48B6"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2B223BFE" w14:textId="77777777" w:rsidR="009A48B6" w:rsidRPr="004D1380" w:rsidRDefault="009A48B6"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B644FE5" w14:textId="77777777" w:rsidR="009A48B6" w:rsidRPr="004D1380" w:rsidRDefault="009A48B6" w:rsidP="00D7421E">
            <w:pPr>
              <w:pStyle w:val="SSellerPurchaser"/>
              <w:widowControl w:val="0"/>
              <w:spacing w:after="240" w:line="240" w:lineRule="auto"/>
              <w:rPr>
                <w:rFonts w:ascii="Calibri" w:hAnsi="Calibri" w:cs="Calibri"/>
                <w:b w:val="0"/>
                <w:bCs/>
                <w:color w:val="000000"/>
                <w:sz w:val="22"/>
                <w:szCs w:val="22"/>
                <w:lang w:val="cs-CZ"/>
              </w:rPr>
            </w:pPr>
          </w:p>
          <w:p w14:paraId="3259EF1E" w14:textId="77777777" w:rsidR="009A48B6" w:rsidRPr="004D1380" w:rsidRDefault="009A48B6"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F370D18" w14:textId="77777777" w:rsidR="009A48B6" w:rsidRPr="004D1380" w:rsidRDefault="009A48B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3DFE183A" w14:textId="77777777" w:rsidR="009A48B6" w:rsidRPr="004D1380" w:rsidRDefault="009A48B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A07037">
              <w:rPr>
                <w:rFonts w:ascii="Calibri" w:hAnsi="Calibri" w:cs="Calibri"/>
                <w:bCs/>
                <w:color w:val="000000"/>
                <w:sz w:val="22"/>
                <w:szCs w:val="22"/>
                <w:highlight w:val="black"/>
                <w:lang w:val="cs-CZ"/>
              </w:rPr>
              <w:t>Mgr. Libuší Podolovou, jednatelkou</w:t>
            </w:r>
          </w:p>
          <w:p w14:paraId="57F43FFC" w14:textId="77777777" w:rsidR="009A48B6" w:rsidRPr="004D1380" w:rsidRDefault="009A48B6"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9A48B6" w:rsidRPr="004D1380" w14:paraId="476AD15C" w14:textId="77777777">
        <w:trPr>
          <w:trHeight w:val="1133"/>
          <w:jc w:val="center"/>
        </w:trPr>
        <w:tc>
          <w:tcPr>
            <w:tcW w:w="9210" w:type="dxa"/>
          </w:tcPr>
          <w:p w14:paraId="661FF914" w14:textId="77777777" w:rsidR="009A48B6" w:rsidRPr="004D1380" w:rsidRDefault="009A48B6" w:rsidP="0081427E">
            <w:pPr>
              <w:pStyle w:val="Sbyandbetween"/>
              <w:widowControl w:val="0"/>
              <w:spacing w:before="0" w:after="240" w:line="240" w:lineRule="auto"/>
              <w:rPr>
                <w:rFonts w:ascii="Calibri" w:hAnsi="Calibri" w:cs="Calibri"/>
                <w:sz w:val="22"/>
                <w:szCs w:val="22"/>
                <w:lang w:val="cs-CZ"/>
              </w:rPr>
            </w:pPr>
          </w:p>
          <w:p w14:paraId="73A35A3D" w14:textId="77777777" w:rsidR="009A48B6" w:rsidRPr="004D1380" w:rsidRDefault="009A48B6"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5CC9DE87" w14:textId="77777777" w:rsidR="009A48B6" w:rsidRPr="004D1380" w:rsidRDefault="009A48B6" w:rsidP="0081427E">
            <w:pPr>
              <w:pStyle w:val="Sbyandbetween"/>
              <w:widowControl w:val="0"/>
              <w:spacing w:before="0" w:after="240" w:line="240" w:lineRule="auto"/>
              <w:rPr>
                <w:rFonts w:ascii="Calibri" w:hAnsi="Calibri" w:cs="Calibri"/>
                <w:sz w:val="22"/>
                <w:szCs w:val="22"/>
                <w:lang w:val="cs-CZ"/>
              </w:rPr>
            </w:pPr>
          </w:p>
        </w:tc>
      </w:tr>
    </w:tbl>
    <w:p w14:paraId="67EE9AF9" w14:textId="77777777" w:rsidR="009A48B6" w:rsidRPr="004D1380" w:rsidRDefault="009A48B6"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47BC3985" w14:textId="77777777" w:rsidR="009A48B6" w:rsidRPr="004D1380" w:rsidRDefault="009A48B6"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1AF76ED9" w14:textId="282BC810"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216431E8"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1BDB582A" w14:textId="77777777" w:rsidR="009A48B6" w:rsidRPr="004D1380" w:rsidRDefault="009A48B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48D216A7"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3EBBE4E0"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494847E8"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4FB63A6"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6B2AC55F" w14:textId="77777777" w:rsidR="009A48B6" w:rsidRPr="004D1380" w:rsidRDefault="009A48B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62E2C745" w14:textId="77777777" w:rsidR="009A48B6" w:rsidRPr="004D1380" w:rsidRDefault="009A48B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3103825A" w14:textId="77777777" w:rsidR="009A48B6" w:rsidRPr="004D1380" w:rsidRDefault="009A48B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6EAC79D4" w14:textId="77777777" w:rsidR="009A48B6" w:rsidRPr="004D1380" w:rsidRDefault="009A48B6"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69CAB0A0" w14:textId="77777777" w:rsidR="009A48B6" w:rsidRPr="004D1380" w:rsidRDefault="009A48B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1FE6D8A6"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761208B5" w14:textId="77777777" w:rsidR="009A48B6" w:rsidRPr="004D1380" w:rsidRDefault="009A48B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2CE4EEA2" w14:textId="77777777" w:rsidR="009A48B6" w:rsidRPr="004D1380" w:rsidRDefault="009A48B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65A37F76" w14:textId="77777777" w:rsidR="009A48B6" w:rsidRPr="004D1380" w:rsidRDefault="009A48B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4C5DBE10" w14:textId="77777777" w:rsidR="009A48B6" w:rsidRPr="004D1380" w:rsidRDefault="009A48B6"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435150BE"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21935634" w14:textId="77777777" w:rsidR="009A48B6" w:rsidRPr="004D1380" w:rsidRDefault="009A48B6"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2C5EBFD1" w14:textId="77777777" w:rsidR="009A48B6" w:rsidRPr="004D1380" w:rsidRDefault="009A48B6"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49F16DDF"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4E10DFA6"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7860C2C3"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331C9C6A"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6BA965CC"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5CB33466"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61EE1F78" w14:textId="77777777" w:rsidR="009A48B6" w:rsidRPr="004D1380" w:rsidRDefault="009A48B6"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073A2673"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5CE1B3D0" w14:textId="77777777" w:rsidR="009A48B6" w:rsidRPr="004D1380" w:rsidRDefault="009A48B6"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59BC0894" w14:textId="77777777" w:rsidR="009A48B6" w:rsidRPr="004D1380" w:rsidRDefault="009A48B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1DA203B0" w14:textId="77777777" w:rsidR="009A48B6" w:rsidRPr="004D1380" w:rsidRDefault="009A48B6"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B743C52" w14:textId="77777777" w:rsidR="009A48B6" w:rsidRPr="004D1380" w:rsidRDefault="009A48B6"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653AF745"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222CF80C"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3234A001" w14:textId="77777777" w:rsidR="009A48B6" w:rsidRPr="004D1380" w:rsidRDefault="009A48B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27EB1052"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7FDDD7FA" w14:textId="77777777" w:rsidR="009A48B6" w:rsidRPr="004D1380" w:rsidRDefault="009A48B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7CB388E1"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0E9711B5"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48F0ADE" w14:textId="77777777" w:rsidR="009A48B6" w:rsidRPr="004D1380" w:rsidRDefault="009A48B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EA0D6BF"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B5B06AC" w14:textId="77777777" w:rsidR="009A48B6" w:rsidRPr="004D1380" w:rsidRDefault="009A48B6"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7E1BD18B"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0C42B244"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75BD9C6A"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062673D1" w14:textId="77777777" w:rsidR="009A48B6" w:rsidRPr="004D1380" w:rsidRDefault="009A48B6"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C35BC38" w14:textId="77777777" w:rsidR="009A48B6" w:rsidRPr="004D1380" w:rsidRDefault="009A48B6"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04827907" w14:textId="77777777" w:rsidR="009A48B6" w:rsidRPr="004D1380" w:rsidRDefault="009A48B6"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1C69BC5D" w14:textId="77777777" w:rsidR="009A48B6" w:rsidRPr="004D1380" w:rsidRDefault="009A48B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1F6C05D1" w14:textId="77777777" w:rsidR="009A48B6" w:rsidRPr="004D1380" w:rsidRDefault="009A48B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0E27E817" w14:textId="77777777" w:rsidR="009A48B6" w:rsidRPr="004D1380" w:rsidRDefault="009A48B6"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2BFF6092" w14:textId="77777777" w:rsidR="009A48B6" w:rsidRPr="004D1380" w:rsidRDefault="009A48B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F288CF0" w14:textId="77777777" w:rsidR="009A48B6" w:rsidRPr="004D1380" w:rsidRDefault="009A48B6"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51B3D377" w14:textId="77777777" w:rsidR="009A48B6" w:rsidRPr="004D1380" w:rsidRDefault="009A48B6"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7AC454DE"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58F8C447"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5A8ECCE8" w14:textId="77777777" w:rsidR="009A48B6" w:rsidRPr="004D1380" w:rsidRDefault="009A48B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357B673" w14:textId="77777777" w:rsidR="009A48B6" w:rsidRPr="004D1380" w:rsidRDefault="009A48B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6FF2F45" w14:textId="77777777" w:rsidR="009A48B6" w:rsidRPr="004D1380" w:rsidRDefault="009A48B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46C54D92" w14:textId="77777777" w:rsidR="009A48B6" w:rsidRPr="004D1380" w:rsidRDefault="009A48B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1A3DBC46" w14:textId="77777777" w:rsidR="009A48B6" w:rsidRPr="004D1380" w:rsidRDefault="009A48B6"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4D6C81ED"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56C1394A"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4DBF9DB4" w14:textId="77777777" w:rsidR="009A48B6" w:rsidRPr="004D1380" w:rsidRDefault="009A48B6"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4B11E9B7" w14:textId="77777777" w:rsidR="009A48B6" w:rsidRPr="004D1380" w:rsidRDefault="009A48B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093FFDD5" w14:textId="77777777" w:rsidR="009A48B6" w:rsidRPr="004D1380" w:rsidRDefault="009A48B6"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76F97A84" w14:textId="77777777" w:rsidR="009A48B6" w:rsidRPr="004D1380" w:rsidRDefault="009A48B6"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5BDE0540" w14:textId="77777777" w:rsidR="009A48B6" w:rsidRPr="004D1380" w:rsidRDefault="009A48B6"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6F7C4648"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0DA136CA"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7CBF95F5" w14:textId="77777777" w:rsidR="009A48B6" w:rsidRPr="004D1380" w:rsidRDefault="009A48B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5CE8C925" w14:textId="77777777" w:rsidR="009A48B6" w:rsidRPr="004D1380" w:rsidRDefault="009A48B6"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9797511"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738D0B34" w14:textId="77777777" w:rsidR="009A48B6" w:rsidRPr="004D1380" w:rsidRDefault="009A48B6"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04F3B7AA"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14D9AC48"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7DB3107B" w14:textId="77777777" w:rsidR="009A48B6" w:rsidRPr="004D1380" w:rsidRDefault="009A48B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598C4614" w14:textId="77777777" w:rsidR="009A48B6" w:rsidRPr="004D1380" w:rsidRDefault="009A48B6"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75694FCB"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6427197A" w14:textId="77777777" w:rsidR="009A48B6" w:rsidRPr="004D1380" w:rsidRDefault="009A48B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4B094B8A" w14:textId="77777777" w:rsidR="009A48B6" w:rsidRPr="004D1380" w:rsidRDefault="009A48B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3EA3CE64" w14:textId="77777777" w:rsidR="009A48B6" w:rsidRPr="004D1380" w:rsidRDefault="009A48B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2D31A354" w14:textId="77777777" w:rsidR="009A48B6" w:rsidRPr="004D1380" w:rsidRDefault="009A48B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64538E8D" w14:textId="77777777" w:rsidR="009A48B6" w:rsidRPr="004D1380" w:rsidRDefault="009A48B6"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7490AA89" w14:textId="77777777" w:rsidR="009A48B6" w:rsidRPr="004D1380" w:rsidRDefault="009A48B6"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6CEB3883" w14:textId="77777777" w:rsidR="009A48B6" w:rsidRPr="004D1380" w:rsidRDefault="009A48B6"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16E3E56A" w14:textId="77777777" w:rsidR="009A48B6" w:rsidRPr="004D1380" w:rsidRDefault="009A48B6"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FE4D5AB" w14:textId="77777777" w:rsidR="009A48B6" w:rsidRPr="004D1380" w:rsidRDefault="009A48B6"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48E5E9DF" w14:textId="77777777" w:rsidR="009A48B6" w:rsidRPr="004D1380" w:rsidRDefault="009A48B6"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3749E74E"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93B6644" w14:textId="77777777" w:rsidR="009A48B6"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66CF0AC1" w14:textId="77777777" w:rsidR="009A48B6" w:rsidRPr="004D1380" w:rsidRDefault="009A48B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2FDC75F7"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37A65521"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031CA903"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7D8C7948" w14:textId="77777777" w:rsidR="009A48B6" w:rsidRPr="004D1380" w:rsidRDefault="009A48B6"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115AAE9"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074A587B"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4A312420"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5A43B75D"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72DE5F85"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5803715E" w14:textId="77777777" w:rsidR="009A48B6" w:rsidRPr="004D1380" w:rsidRDefault="009A48B6"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17210D53" w14:textId="77777777" w:rsidR="009A48B6" w:rsidRPr="00D04F4E" w:rsidRDefault="009A48B6" w:rsidP="00D04F4E">
      <w:pPr>
        <w:pStyle w:val="Stext2"/>
        <w:rPr>
          <w:lang w:val="cs-CZ" w:eastAsia="en-US"/>
        </w:rPr>
      </w:pPr>
    </w:p>
    <w:p w14:paraId="6A08EB63" w14:textId="77777777" w:rsidR="009A48B6" w:rsidRPr="004D1380" w:rsidRDefault="009A48B6"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733B24AE"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3EFB20BF"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43240AD7"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58C0B092"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7342C267"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6328E2CD"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3291B634" w14:textId="77777777" w:rsidR="009A48B6" w:rsidRPr="004D1380" w:rsidRDefault="009A48B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1B07B9AA" w14:textId="77777777" w:rsidR="009A48B6" w:rsidRPr="00F72EE8" w:rsidRDefault="009A48B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126A8142" w14:textId="77777777" w:rsidR="009A48B6" w:rsidRPr="005327D5" w:rsidRDefault="009A48B6"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1AED73EE" w14:textId="77777777" w:rsidR="009A48B6" w:rsidRPr="004D1380" w:rsidRDefault="009A48B6"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28538B8" w14:textId="77777777" w:rsidR="009A48B6" w:rsidRPr="004D1380" w:rsidRDefault="009A48B6" w:rsidP="00FE20C2">
      <w:pPr>
        <w:pStyle w:val="Stext2"/>
        <w:ind w:left="567"/>
        <w:rPr>
          <w:rFonts w:ascii="Calibri" w:hAnsi="Calibri" w:cs="Calibri"/>
          <w:i/>
          <w:iCs/>
          <w:sz w:val="22"/>
          <w:szCs w:val="22"/>
        </w:rPr>
      </w:pPr>
    </w:p>
    <w:p w14:paraId="6BDDBAB7"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3450F073" w14:textId="77777777" w:rsidR="009A48B6" w:rsidRPr="004D1380" w:rsidRDefault="009A48B6"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202529E5" w14:textId="77777777" w:rsidR="009A48B6" w:rsidRPr="004D1380" w:rsidRDefault="009A48B6"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4CC4FFEC" w14:textId="77777777" w:rsidR="009A48B6" w:rsidRPr="004D1380" w:rsidRDefault="009A48B6"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3C9AD062" w14:textId="77777777" w:rsidR="009A48B6" w:rsidRPr="004D1380" w:rsidRDefault="009A48B6"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1A391CAA" w14:textId="77777777" w:rsidR="009A48B6" w:rsidRPr="004D1380" w:rsidRDefault="00A07037"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9A48B6" w:rsidRPr="00BE37DE">
          <w:rPr>
            <w:rStyle w:val="Hypertextovodkaz"/>
            <w:rFonts w:ascii="Calibri" w:hAnsi="Calibri" w:cs="Calibri"/>
            <w:sz w:val="22"/>
            <w:szCs w:val="22"/>
          </w:rPr>
          <w:t>https://ezak.cejiza.cz/contract_display_263.html</w:t>
        </w:r>
      </w:hyperlink>
      <w:r w:rsidR="009A48B6" w:rsidRPr="004D1380">
        <w:rPr>
          <w:rFonts w:ascii="Calibri" w:hAnsi="Calibri" w:cs="Calibri"/>
          <w:sz w:val="22"/>
          <w:szCs w:val="22"/>
          <w:lang w:val="cs-CZ"/>
        </w:rPr>
        <w:tab/>
      </w:r>
    </w:p>
    <w:p w14:paraId="1C0D702A" w14:textId="77777777" w:rsidR="009A48B6" w:rsidRPr="004D1380" w:rsidRDefault="009A48B6"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4A94BCE5" w14:textId="77777777" w:rsidR="009A48B6" w:rsidRPr="004D1380" w:rsidRDefault="009A48B6"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471F7B87" w14:textId="77777777" w:rsidR="009A48B6" w:rsidRPr="004D1380" w:rsidRDefault="009A48B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1DD2B7D2" w14:textId="77777777" w:rsidR="009A48B6" w:rsidRPr="004D1380" w:rsidRDefault="009A48B6"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9A48B6" w:rsidRPr="004D1380" w14:paraId="0C9B2E5F" w14:textId="77777777" w:rsidTr="007948A1">
        <w:trPr>
          <w:trHeight w:val="397"/>
          <w:jc w:val="center"/>
        </w:trPr>
        <w:tc>
          <w:tcPr>
            <w:tcW w:w="4395" w:type="dxa"/>
          </w:tcPr>
          <w:p w14:paraId="37E2BB98" w14:textId="77777777" w:rsidR="009A48B6" w:rsidRPr="004D1380" w:rsidRDefault="009A48B6"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10439AED" w14:textId="77777777" w:rsidR="009A48B6" w:rsidRPr="004D1380" w:rsidRDefault="009A48B6" w:rsidP="001E23EE">
            <w:pPr>
              <w:keepNext/>
              <w:spacing w:after="120"/>
              <w:jc w:val="center"/>
              <w:rPr>
                <w:rFonts w:ascii="Calibri" w:hAnsi="Calibri" w:cs="Calibri"/>
                <w:sz w:val="22"/>
                <w:szCs w:val="22"/>
              </w:rPr>
            </w:pPr>
            <w:r w:rsidRPr="0038545D">
              <w:rPr>
                <w:rFonts w:ascii="Calibri" w:hAnsi="Calibri" w:cs="Calibri"/>
                <w:noProof/>
                <w:sz w:val="22"/>
                <w:szCs w:val="22"/>
              </w:rPr>
              <w:t>V Brně</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9A48B6" w:rsidRPr="004D1380" w14:paraId="48ECF073" w14:textId="77777777" w:rsidTr="007948A1">
        <w:trPr>
          <w:trHeight w:val="1701"/>
          <w:jc w:val="center"/>
        </w:trPr>
        <w:tc>
          <w:tcPr>
            <w:tcW w:w="4395" w:type="dxa"/>
          </w:tcPr>
          <w:p w14:paraId="384EB5CC" w14:textId="77777777" w:rsidR="009A48B6" w:rsidRPr="004D1380" w:rsidRDefault="009A48B6" w:rsidP="007948A1">
            <w:pPr>
              <w:keepNext/>
              <w:spacing w:after="120"/>
              <w:jc w:val="center"/>
              <w:rPr>
                <w:rFonts w:ascii="Calibri" w:hAnsi="Calibri" w:cs="Calibri"/>
                <w:sz w:val="22"/>
                <w:szCs w:val="22"/>
              </w:rPr>
            </w:pPr>
          </w:p>
        </w:tc>
        <w:tc>
          <w:tcPr>
            <w:tcW w:w="4961" w:type="dxa"/>
          </w:tcPr>
          <w:p w14:paraId="3EA1314B" w14:textId="77777777" w:rsidR="009A48B6" w:rsidRPr="004D1380" w:rsidRDefault="009A48B6" w:rsidP="007948A1">
            <w:pPr>
              <w:keepNext/>
              <w:spacing w:after="120"/>
              <w:jc w:val="center"/>
              <w:rPr>
                <w:rFonts w:ascii="Calibri" w:hAnsi="Calibri" w:cs="Calibri"/>
                <w:sz w:val="22"/>
                <w:szCs w:val="22"/>
              </w:rPr>
            </w:pPr>
          </w:p>
        </w:tc>
      </w:tr>
      <w:tr w:rsidR="009A48B6" w:rsidRPr="004D1380" w14:paraId="51538DDC" w14:textId="77777777" w:rsidTr="007948A1">
        <w:trPr>
          <w:trHeight w:val="1077"/>
          <w:jc w:val="center"/>
        </w:trPr>
        <w:tc>
          <w:tcPr>
            <w:tcW w:w="4395" w:type="dxa"/>
          </w:tcPr>
          <w:p w14:paraId="44D13C53" w14:textId="77777777" w:rsidR="009A48B6" w:rsidRPr="004D1380" w:rsidRDefault="009A48B6" w:rsidP="007948A1">
            <w:pPr>
              <w:keepNext/>
              <w:spacing w:after="120"/>
              <w:jc w:val="center"/>
              <w:rPr>
                <w:rFonts w:ascii="Calibri" w:hAnsi="Calibri" w:cs="Calibri"/>
                <w:sz w:val="22"/>
                <w:szCs w:val="22"/>
              </w:rPr>
            </w:pPr>
            <w:r w:rsidRPr="004D1380">
              <w:rPr>
                <w:rFonts w:ascii="Calibri" w:hAnsi="Calibri" w:cs="Calibri"/>
                <w:sz w:val="22"/>
                <w:szCs w:val="22"/>
              </w:rPr>
              <w:t>.......................................................</w:t>
            </w:r>
          </w:p>
          <w:p w14:paraId="2A04201C" w14:textId="77777777" w:rsidR="009A48B6" w:rsidRPr="004D1380" w:rsidRDefault="009A48B6"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7B50917C" w14:textId="77777777" w:rsidR="009A48B6" w:rsidRPr="004D1380" w:rsidRDefault="009A48B6" w:rsidP="003F68FA">
            <w:pPr>
              <w:keepNext/>
              <w:spacing w:after="60"/>
              <w:jc w:val="center"/>
              <w:rPr>
                <w:rFonts w:ascii="Calibri" w:hAnsi="Calibri" w:cs="Calibri"/>
                <w:sz w:val="22"/>
                <w:szCs w:val="22"/>
              </w:rPr>
            </w:pPr>
            <w:r w:rsidRPr="00A07037">
              <w:rPr>
                <w:rFonts w:ascii="Calibri" w:hAnsi="Calibri" w:cs="Calibri"/>
                <w:sz w:val="22"/>
                <w:szCs w:val="22"/>
                <w:highlight w:val="black"/>
              </w:rPr>
              <w:t>Mgr. Libuše Podolová</w:t>
            </w:r>
          </w:p>
          <w:p w14:paraId="5CEA2E8B" w14:textId="77777777" w:rsidR="009A48B6" w:rsidRPr="004D1380" w:rsidRDefault="009A48B6"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1F0864F0" w14:textId="77777777" w:rsidR="009A48B6" w:rsidRPr="004D1380" w:rsidRDefault="009A48B6" w:rsidP="007948A1">
            <w:pPr>
              <w:keepNext/>
              <w:spacing w:after="120"/>
              <w:jc w:val="center"/>
              <w:rPr>
                <w:rFonts w:ascii="Calibri" w:hAnsi="Calibri" w:cs="Calibri"/>
                <w:sz w:val="22"/>
                <w:szCs w:val="22"/>
              </w:rPr>
            </w:pPr>
            <w:r w:rsidRPr="004D1380">
              <w:rPr>
                <w:rFonts w:ascii="Calibri" w:hAnsi="Calibri" w:cs="Calibri"/>
                <w:sz w:val="22"/>
                <w:szCs w:val="22"/>
              </w:rPr>
              <w:t>.......................................................</w:t>
            </w:r>
          </w:p>
          <w:p w14:paraId="201507E2" w14:textId="77777777" w:rsidR="009A48B6" w:rsidRPr="004D1380" w:rsidRDefault="009A48B6"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61DC2185" w14:textId="77777777" w:rsidR="009A48B6" w:rsidRDefault="009A48B6" w:rsidP="00DF6323">
            <w:pPr>
              <w:keepNext/>
              <w:spacing w:after="60"/>
              <w:jc w:val="center"/>
              <w:rPr>
                <w:rFonts w:ascii="Calibri" w:hAnsi="Calibri" w:cs="Calibri"/>
                <w:sz w:val="22"/>
                <w:szCs w:val="22"/>
              </w:rPr>
            </w:pPr>
            <w:r w:rsidRPr="00A07037">
              <w:rPr>
                <w:rFonts w:ascii="Calibri" w:hAnsi="Calibri" w:cs="Calibri"/>
                <w:noProof/>
                <w:sz w:val="22"/>
                <w:szCs w:val="22"/>
                <w:highlight w:val="black"/>
              </w:rPr>
              <w:t>Mgr. Petr Kovač</w:t>
            </w:r>
          </w:p>
          <w:p w14:paraId="54FEE2E7" w14:textId="77777777" w:rsidR="009A48B6" w:rsidRPr="004D1380" w:rsidRDefault="009A48B6" w:rsidP="00DF6323">
            <w:pPr>
              <w:keepNext/>
              <w:spacing w:after="60"/>
              <w:jc w:val="center"/>
              <w:rPr>
                <w:rFonts w:ascii="Calibri" w:hAnsi="Calibri" w:cs="Calibri"/>
                <w:sz w:val="22"/>
                <w:szCs w:val="22"/>
              </w:rPr>
            </w:pPr>
            <w:r w:rsidRPr="0038545D">
              <w:rPr>
                <w:rFonts w:ascii="Calibri" w:hAnsi="Calibri" w:cs="Calibri"/>
                <w:noProof/>
                <w:sz w:val="22"/>
                <w:szCs w:val="22"/>
              </w:rPr>
              <w:t>ředitel</w:t>
            </w:r>
          </w:p>
        </w:tc>
      </w:tr>
    </w:tbl>
    <w:p w14:paraId="0D7617E0" w14:textId="77777777" w:rsidR="009A48B6" w:rsidRPr="004D1380" w:rsidRDefault="009A48B6"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067EB5E2" w14:textId="77777777" w:rsidR="009A48B6" w:rsidRPr="004D1380" w:rsidRDefault="009A48B6"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461459D8" w14:textId="77777777" w:rsidR="009A48B6" w:rsidRPr="004D1380" w:rsidRDefault="009A48B6" w:rsidP="00A50ADC">
      <w:pPr>
        <w:pStyle w:val="Nzev"/>
        <w:widowControl w:val="0"/>
        <w:spacing w:before="0" w:after="240" w:line="240" w:lineRule="auto"/>
        <w:rPr>
          <w:rFonts w:ascii="Calibri" w:hAnsi="Calibri" w:cs="Calibri"/>
          <w:b w:val="0"/>
          <w:sz w:val="22"/>
          <w:szCs w:val="22"/>
          <w:lang w:val="cs-CZ" w:eastAsia="en-US"/>
        </w:rPr>
      </w:pPr>
    </w:p>
    <w:p w14:paraId="15C79CE5" w14:textId="77777777" w:rsidR="009A48B6" w:rsidRPr="004D1380" w:rsidRDefault="009A48B6"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5DAC679" w14:textId="77777777" w:rsidR="009A48B6" w:rsidRPr="004D1380" w:rsidRDefault="00A07037" w:rsidP="00430180">
      <w:pPr>
        <w:pStyle w:val="Nzev"/>
        <w:widowControl w:val="0"/>
        <w:spacing w:before="0" w:after="240" w:line="240" w:lineRule="auto"/>
        <w:rPr>
          <w:rFonts w:ascii="Calibri" w:hAnsi="Calibri" w:cs="Calibri"/>
          <w:sz w:val="22"/>
          <w:szCs w:val="22"/>
        </w:rPr>
      </w:pPr>
      <w:hyperlink r:id="rId12" w:history="1">
        <w:r w:rsidR="009A48B6" w:rsidRPr="00BE37DE">
          <w:rPr>
            <w:rStyle w:val="Hypertextovodkaz"/>
            <w:rFonts w:ascii="Calibri" w:hAnsi="Calibri" w:cs="Calibri"/>
            <w:sz w:val="22"/>
            <w:szCs w:val="22"/>
          </w:rPr>
          <w:t>https://ezak.cejiza.cz/contract_display_263.html</w:t>
        </w:r>
      </w:hyperlink>
    </w:p>
    <w:p w14:paraId="54FCDC28" w14:textId="77777777" w:rsidR="009A48B6" w:rsidRDefault="009A48B6" w:rsidP="00430180">
      <w:pPr>
        <w:pStyle w:val="Nzev"/>
        <w:widowControl w:val="0"/>
        <w:spacing w:before="0" w:after="240" w:line="240" w:lineRule="auto"/>
      </w:pPr>
    </w:p>
    <w:p w14:paraId="0396E053" w14:textId="77777777" w:rsidR="009A48B6" w:rsidRDefault="009A48B6" w:rsidP="00430180">
      <w:pPr>
        <w:pStyle w:val="Nzev"/>
        <w:widowControl w:val="0"/>
        <w:spacing w:before="0" w:after="240" w:line="240" w:lineRule="auto"/>
      </w:pPr>
    </w:p>
    <w:p w14:paraId="4E2871F2" w14:textId="77777777" w:rsidR="009A48B6" w:rsidRDefault="009A48B6" w:rsidP="00430180">
      <w:pPr>
        <w:pStyle w:val="Nzev"/>
        <w:widowControl w:val="0"/>
        <w:spacing w:before="0" w:after="240" w:line="240" w:lineRule="auto"/>
      </w:pPr>
    </w:p>
    <w:p w14:paraId="00A827AF" w14:textId="77777777" w:rsidR="009A48B6" w:rsidRDefault="009A48B6" w:rsidP="00430180">
      <w:pPr>
        <w:pStyle w:val="Nzev"/>
        <w:widowControl w:val="0"/>
        <w:spacing w:before="0" w:after="240" w:line="240" w:lineRule="auto"/>
      </w:pPr>
    </w:p>
    <w:p w14:paraId="4E072516" w14:textId="77777777" w:rsidR="009A48B6" w:rsidRDefault="009A48B6" w:rsidP="00430180">
      <w:pPr>
        <w:pStyle w:val="Nzev"/>
        <w:widowControl w:val="0"/>
        <w:spacing w:before="0" w:after="240" w:line="240" w:lineRule="auto"/>
      </w:pPr>
    </w:p>
    <w:p w14:paraId="0326A5E6" w14:textId="77777777" w:rsidR="009A48B6" w:rsidRDefault="009A48B6" w:rsidP="00430180">
      <w:pPr>
        <w:pStyle w:val="Nzev"/>
        <w:widowControl w:val="0"/>
        <w:spacing w:before="0" w:after="240" w:line="240" w:lineRule="auto"/>
      </w:pPr>
    </w:p>
    <w:p w14:paraId="7CB70C84" w14:textId="77777777" w:rsidR="009A48B6" w:rsidRDefault="009A48B6" w:rsidP="00430180">
      <w:pPr>
        <w:pStyle w:val="Nzev"/>
        <w:widowControl w:val="0"/>
        <w:spacing w:before="0" w:after="240" w:line="240" w:lineRule="auto"/>
      </w:pPr>
    </w:p>
    <w:p w14:paraId="15682B5B" w14:textId="77777777" w:rsidR="009A48B6" w:rsidRDefault="009A48B6" w:rsidP="00430180">
      <w:pPr>
        <w:pStyle w:val="Nzev"/>
        <w:widowControl w:val="0"/>
        <w:spacing w:before="0" w:after="240" w:line="240" w:lineRule="auto"/>
      </w:pPr>
    </w:p>
    <w:p w14:paraId="5853EECA" w14:textId="77777777" w:rsidR="009A48B6" w:rsidRDefault="009A48B6" w:rsidP="00430180">
      <w:pPr>
        <w:pStyle w:val="Nzev"/>
        <w:widowControl w:val="0"/>
        <w:spacing w:before="0" w:after="240" w:line="240" w:lineRule="auto"/>
      </w:pPr>
    </w:p>
    <w:p w14:paraId="26FCA615" w14:textId="77777777" w:rsidR="009A48B6" w:rsidRDefault="009A48B6" w:rsidP="00430180">
      <w:pPr>
        <w:pStyle w:val="Nzev"/>
        <w:widowControl w:val="0"/>
        <w:spacing w:before="0" w:after="240" w:line="240" w:lineRule="auto"/>
      </w:pPr>
    </w:p>
    <w:p w14:paraId="457C4048" w14:textId="77777777" w:rsidR="009A48B6" w:rsidRDefault="009A48B6" w:rsidP="00430180">
      <w:pPr>
        <w:pStyle w:val="Nzev"/>
        <w:widowControl w:val="0"/>
        <w:spacing w:before="0" w:after="240" w:line="240" w:lineRule="auto"/>
      </w:pPr>
    </w:p>
    <w:p w14:paraId="4ABADD07" w14:textId="77777777" w:rsidR="009A48B6" w:rsidRDefault="009A48B6" w:rsidP="00430180">
      <w:pPr>
        <w:pStyle w:val="Nzev"/>
        <w:widowControl w:val="0"/>
        <w:spacing w:before="0" w:after="240" w:line="240" w:lineRule="auto"/>
      </w:pPr>
    </w:p>
    <w:p w14:paraId="7DBE2B55" w14:textId="77777777" w:rsidR="009A48B6" w:rsidRDefault="009A48B6" w:rsidP="00430180">
      <w:pPr>
        <w:pStyle w:val="Nzev"/>
        <w:widowControl w:val="0"/>
        <w:spacing w:before="0" w:after="240" w:line="240" w:lineRule="auto"/>
      </w:pPr>
    </w:p>
    <w:p w14:paraId="03915B43" w14:textId="77777777" w:rsidR="009A48B6" w:rsidRDefault="009A48B6" w:rsidP="00430180">
      <w:pPr>
        <w:pStyle w:val="Nzev"/>
        <w:widowControl w:val="0"/>
        <w:spacing w:before="0" w:after="240" w:line="240" w:lineRule="auto"/>
      </w:pPr>
    </w:p>
    <w:p w14:paraId="7A66C4B8" w14:textId="77777777" w:rsidR="009A48B6" w:rsidRDefault="009A48B6" w:rsidP="00430180">
      <w:pPr>
        <w:pStyle w:val="Nzev"/>
        <w:widowControl w:val="0"/>
        <w:spacing w:before="0" w:after="240" w:line="240" w:lineRule="auto"/>
      </w:pPr>
    </w:p>
    <w:p w14:paraId="5395CD90" w14:textId="77777777" w:rsidR="009A48B6" w:rsidRDefault="009A48B6" w:rsidP="00430180">
      <w:pPr>
        <w:pStyle w:val="Nzev"/>
        <w:widowControl w:val="0"/>
        <w:spacing w:before="0" w:after="240" w:line="240" w:lineRule="auto"/>
      </w:pPr>
    </w:p>
    <w:p w14:paraId="34FBFDEE" w14:textId="77777777" w:rsidR="009A48B6" w:rsidRDefault="009A48B6" w:rsidP="00430180">
      <w:pPr>
        <w:pStyle w:val="Nzev"/>
        <w:widowControl w:val="0"/>
        <w:spacing w:before="0" w:after="240" w:line="240" w:lineRule="auto"/>
      </w:pPr>
    </w:p>
    <w:p w14:paraId="42496D86" w14:textId="77777777" w:rsidR="009A48B6" w:rsidRDefault="009A48B6" w:rsidP="00430180">
      <w:pPr>
        <w:pStyle w:val="Nzev"/>
        <w:widowControl w:val="0"/>
        <w:spacing w:before="0" w:after="240" w:line="240" w:lineRule="auto"/>
      </w:pPr>
    </w:p>
    <w:p w14:paraId="15FB9442" w14:textId="77777777" w:rsidR="009A48B6" w:rsidRPr="004D1380" w:rsidRDefault="009A48B6" w:rsidP="00430180">
      <w:pPr>
        <w:pStyle w:val="Nzev"/>
        <w:widowControl w:val="0"/>
        <w:spacing w:before="0" w:after="240" w:line="240" w:lineRule="auto"/>
        <w:rPr>
          <w:rFonts w:ascii="Calibri" w:hAnsi="Calibri" w:cs="Calibri"/>
          <w:sz w:val="22"/>
          <w:szCs w:val="22"/>
          <w:lang w:val="cs-CZ"/>
        </w:rPr>
      </w:pPr>
    </w:p>
    <w:p w14:paraId="6F737500" w14:textId="77777777" w:rsidR="009A48B6" w:rsidRPr="004D1380" w:rsidRDefault="009A48B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3B5C76B7" w14:textId="77777777" w:rsidR="009A48B6" w:rsidRPr="004D1380" w:rsidRDefault="009A48B6"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65430BBE" w14:textId="77777777" w:rsidR="009A48B6" w:rsidRPr="004D1380" w:rsidRDefault="009A48B6"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9A48B6" w:rsidRPr="004D1380" w14:paraId="52AC3EB2" w14:textId="77777777" w:rsidTr="00F41C1B">
        <w:trPr>
          <w:trHeight w:val="624"/>
        </w:trPr>
        <w:tc>
          <w:tcPr>
            <w:tcW w:w="1951" w:type="dxa"/>
          </w:tcPr>
          <w:p w14:paraId="582659E1" w14:textId="77777777" w:rsidR="009A48B6" w:rsidRPr="00946A5C" w:rsidRDefault="009A48B6" w:rsidP="00F41C1B">
            <w:pPr>
              <w:pStyle w:val="Stext"/>
              <w:spacing w:before="0" w:after="0" w:line="240" w:lineRule="auto"/>
              <w:jc w:val="left"/>
              <w:rPr>
                <w:rFonts w:ascii="Calibri" w:hAnsi="Calibri" w:cs="Calibri"/>
                <w:bCs/>
                <w:kern w:val="28"/>
                <w:sz w:val="22"/>
                <w:szCs w:val="22"/>
                <w:lang w:val="cs-CZ"/>
              </w:rPr>
            </w:pPr>
            <w:r w:rsidRPr="0038545D">
              <w:rPr>
                <w:rFonts w:ascii="Calibri" w:hAnsi="Calibri" w:cs="Calibri"/>
                <w:bCs/>
                <w:noProof/>
                <w:kern w:val="28"/>
                <w:sz w:val="22"/>
                <w:szCs w:val="22"/>
              </w:rPr>
              <w:t>JM_047</w:t>
            </w:r>
          </w:p>
        </w:tc>
        <w:tc>
          <w:tcPr>
            <w:tcW w:w="7261" w:type="dxa"/>
          </w:tcPr>
          <w:p w14:paraId="5252EF1E" w14:textId="77777777" w:rsidR="009A48B6" w:rsidRPr="004D1380" w:rsidRDefault="009A48B6" w:rsidP="00F41C1B">
            <w:pPr>
              <w:pStyle w:val="Stext"/>
              <w:spacing w:before="0" w:after="0" w:line="240" w:lineRule="auto"/>
              <w:jc w:val="left"/>
              <w:rPr>
                <w:rFonts w:ascii="Calibri" w:hAnsi="Calibri" w:cs="Calibri"/>
                <w:kern w:val="28"/>
                <w:sz w:val="22"/>
                <w:szCs w:val="22"/>
                <w:lang w:val="cs-CZ"/>
              </w:rPr>
            </w:pPr>
          </w:p>
        </w:tc>
      </w:tr>
      <w:tr w:rsidR="009A48B6" w:rsidRPr="004D1380" w14:paraId="20E80198" w14:textId="77777777" w:rsidTr="00F41C1B">
        <w:trPr>
          <w:trHeight w:val="624"/>
        </w:trPr>
        <w:tc>
          <w:tcPr>
            <w:tcW w:w="1951" w:type="dxa"/>
            <w:vAlign w:val="center"/>
          </w:tcPr>
          <w:p w14:paraId="34EE029D" w14:textId="77777777" w:rsidR="009A48B6" w:rsidRPr="004D1380" w:rsidRDefault="009A48B6"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38545D">
              <w:rPr>
                <w:rFonts w:ascii="Calibri" w:hAnsi="Calibri" w:cs="Calibri"/>
                <w:noProof/>
                <w:kern w:val="28"/>
                <w:sz w:val="22"/>
                <w:szCs w:val="22"/>
              </w:rPr>
              <w:t>00559008</w:t>
            </w:r>
          </w:p>
        </w:tc>
        <w:tc>
          <w:tcPr>
            <w:tcW w:w="7261" w:type="dxa"/>
            <w:vAlign w:val="center"/>
          </w:tcPr>
          <w:p w14:paraId="29E7139C" w14:textId="77777777" w:rsidR="009A48B6" w:rsidRPr="004D1380" w:rsidRDefault="009A48B6" w:rsidP="00F41C1B">
            <w:pPr>
              <w:pStyle w:val="Stext"/>
              <w:spacing w:before="0" w:after="0" w:line="240" w:lineRule="auto"/>
              <w:jc w:val="left"/>
              <w:rPr>
                <w:rFonts w:ascii="Calibri" w:hAnsi="Calibri" w:cs="Calibri"/>
                <w:kern w:val="28"/>
                <w:sz w:val="22"/>
                <w:szCs w:val="22"/>
                <w:lang w:val="cs-CZ"/>
              </w:rPr>
            </w:pPr>
          </w:p>
        </w:tc>
      </w:tr>
    </w:tbl>
    <w:p w14:paraId="7F91E75A" w14:textId="77777777" w:rsidR="009A48B6" w:rsidRDefault="009A48B6"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9A48B6" w14:paraId="7D8C4C70" w14:textId="77777777" w:rsidTr="009A48B6">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1B655E4F" w14:textId="77777777" w:rsidR="009A48B6" w:rsidRDefault="009A48B6">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1ADFC4DC" w14:textId="77777777" w:rsidR="009A48B6" w:rsidRDefault="009A48B6">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158FDC54" w14:textId="77777777" w:rsidR="009A48B6" w:rsidRDefault="009A48B6">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4B044307" w14:textId="77777777" w:rsidR="009A48B6" w:rsidRDefault="009A48B6">
            <w:pPr>
              <w:jc w:val="center"/>
              <w:rPr>
                <w:rFonts w:ascii="Calibri" w:hAnsi="Calibri" w:cs="Calibri"/>
                <w:b/>
                <w:bCs/>
                <w:sz w:val="20"/>
                <w:szCs w:val="20"/>
              </w:rPr>
            </w:pPr>
            <w:r>
              <w:rPr>
                <w:rFonts w:ascii="Calibri" w:hAnsi="Calibri" w:cs="Calibri"/>
                <w:b/>
                <w:bCs/>
                <w:sz w:val="20"/>
                <w:szCs w:val="20"/>
              </w:rPr>
              <w:t>Předpokládaná spotřeba za rok v MWh</w:t>
            </w:r>
          </w:p>
        </w:tc>
      </w:tr>
      <w:tr w:rsidR="009A48B6" w14:paraId="0B779922" w14:textId="77777777" w:rsidTr="009A48B6">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0A5D7048" w14:textId="77777777" w:rsidR="009A48B6" w:rsidRDefault="009A48B6">
            <w:pPr>
              <w:rPr>
                <w:rFonts w:ascii="Calibri" w:hAnsi="Calibri" w:cs="Calibri"/>
                <w:color w:val="000000"/>
                <w:sz w:val="20"/>
                <w:szCs w:val="20"/>
              </w:rPr>
            </w:pPr>
            <w:r>
              <w:rPr>
                <w:rFonts w:ascii="Calibri" w:hAnsi="Calibri" w:cs="Calibri"/>
                <w:color w:val="000000"/>
                <w:sz w:val="20"/>
                <w:szCs w:val="20"/>
              </w:rPr>
              <w:t>Žižkova 55, Brno 2</w:t>
            </w:r>
          </w:p>
        </w:tc>
        <w:tc>
          <w:tcPr>
            <w:tcW w:w="1147" w:type="pct"/>
            <w:tcBorders>
              <w:top w:val="nil"/>
              <w:left w:val="nil"/>
              <w:bottom w:val="single" w:sz="4" w:space="0" w:color="auto"/>
              <w:right w:val="single" w:sz="4" w:space="0" w:color="auto"/>
            </w:tcBorders>
            <w:shd w:val="clear" w:color="auto" w:fill="auto"/>
            <w:vAlign w:val="center"/>
            <w:hideMark/>
          </w:tcPr>
          <w:p w14:paraId="3DA93CEB" w14:textId="77777777" w:rsidR="009A48B6" w:rsidRDefault="009A48B6">
            <w:pPr>
              <w:jc w:val="center"/>
              <w:rPr>
                <w:rFonts w:ascii="Calibri" w:hAnsi="Calibri" w:cs="Calibri"/>
                <w:sz w:val="20"/>
                <w:szCs w:val="20"/>
              </w:rPr>
            </w:pPr>
            <w:r>
              <w:rPr>
                <w:rFonts w:ascii="Calibri" w:hAnsi="Calibri" w:cs="Calibri"/>
                <w:sz w:val="20"/>
                <w:szCs w:val="20"/>
              </w:rPr>
              <w:t>27ZG600Z0001852H</w:t>
            </w:r>
          </w:p>
        </w:tc>
        <w:tc>
          <w:tcPr>
            <w:tcW w:w="705" w:type="pct"/>
            <w:tcBorders>
              <w:top w:val="nil"/>
              <w:left w:val="nil"/>
              <w:bottom w:val="single" w:sz="4" w:space="0" w:color="auto"/>
              <w:right w:val="single" w:sz="4" w:space="0" w:color="auto"/>
            </w:tcBorders>
            <w:shd w:val="clear" w:color="auto" w:fill="auto"/>
            <w:vAlign w:val="center"/>
            <w:hideMark/>
          </w:tcPr>
          <w:p w14:paraId="2092D725" w14:textId="77777777" w:rsidR="009A48B6" w:rsidRDefault="009A48B6">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3C545CC4" w14:textId="77777777" w:rsidR="009A48B6" w:rsidRDefault="009A48B6">
            <w:pPr>
              <w:jc w:val="center"/>
              <w:rPr>
                <w:rFonts w:ascii="Calibri" w:hAnsi="Calibri" w:cs="Calibri"/>
                <w:sz w:val="20"/>
                <w:szCs w:val="20"/>
              </w:rPr>
            </w:pPr>
            <w:r>
              <w:rPr>
                <w:rFonts w:ascii="Calibri" w:hAnsi="Calibri" w:cs="Calibri"/>
                <w:sz w:val="20"/>
                <w:szCs w:val="20"/>
              </w:rPr>
              <w:t>1 220,867</w:t>
            </w:r>
          </w:p>
        </w:tc>
      </w:tr>
    </w:tbl>
    <w:p w14:paraId="063A5D3C" w14:textId="77777777" w:rsidR="009A48B6" w:rsidRPr="004D1380" w:rsidRDefault="009A48B6" w:rsidP="00306F16">
      <w:pPr>
        <w:pStyle w:val="Stext"/>
        <w:spacing w:after="240"/>
        <w:rPr>
          <w:rFonts w:ascii="Calibri" w:hAnsi="Calibri" w:cs="Calibri"/>
          <w:kern w:val="28"/>
          <w:sz w:val="22"/>
          <w:szCs w:val="22"/>
          <w:highlight w:val="yellow"/>
          <w:lang w:val="cs-CZ"/>
        </w:rPr>
      </w:pPr>
    </w:p>
    <w:p w14:paraId="08177CE6" w14:textId="77777777" w:rsidR="009A48B6" w:rsidRPr="004D1380" w:rsidRDefault="009A48B6" w:rsidP="00306F16">
      <w:pPr>
        <w:pStyle w:val="Stext"/>
        <w:spacing w:after="240"/>
        <w:rPr>
          <w:rFonts w:ascii="Calibri" w:hAnsi="Calibri" w:cs="Calibri"/>
          <w:kern w:val="28"/>
          <w:sz w:val="22"/>
          <w:szCs w:val="22"/>
          <w:highlight w:val="yellow"/>
          <w:lang w:val="cs-CZ"/>
        </w:rPr>
      </w:pPr>
    </w:p>
    <w:p w14:paraId="081F3C94" w14:textId="77777777" w:rsidR="009A48B6" w:rsidRPr="004D1380" w:rsidRDefault="009A48B6" w:rsidP="00306F16">
      <w:pPr>
        <w:pStyle w:val="Stext"/>
        <w:spacing w:after="240"/>
        <w:rPr>
          <w:rFonts w:ascii="Calibri" w:hAnsi="Calibri" w:cs="Calibri"/>
          <w:kern w:val="28"/>
          <w:sz w:val="22"/>
          <w:szCs w:val="22"/>
          <w:highlight w:val="yellow"/>
          <w:lang w:val="cs-CZ"/>
        </w:rPr>
        <w:sectPr w:rsidR="009A48B6" w:rsidRPr="004D1380" w:rsidSect="009A48B6">
          <w:headerReference w:type="even" r:id="rId13"/>
          <w:footerReference w:type="default" r:id="rId14"/>
          <w:pgSz w:w="11906" w:h="16838"/>
          <w:pgMar w:top="1418" w:right="1361" w:bottom="1247" w:left="1418" w:header="709" w:footer="709" w:gutter="0"/>
          <w:pgNumType w:start="1"/>
          <w:cols w:space="708"/>
          <w:docGrid w:linePitch="360"/>
        </w:sectPr>
      </w:pPr>
    </w:p>
    <w:p w14:paraId="3163B602" w14:textId="77777777" w:rsidR="009A48B6" w:rsidRDefault="009A48B6" w:rsidP="00306F16">
      <w:pPr>
        <w:pStyle w:val="Stext"/>
        <w:spacing w:after="240"/>
        <w:rPr>
          <w:rFonts w:ascii="Calibri" w:hAnsi="Calibri" w:cs="Calibri"/>
          <w:kern w:val="28"/>
          <w:sz w:val="22"/>
          <w:szCs w:val="22"/>
          <w:highlight w:val="yellow"/>
          <w:lang w:val="cs-CZ"/>
        </w:rPr>
        <w:sectPr w:rsidR="009A48B6" w:rsidSect="00D24986">
          <w:type w:val="continuous"/>
          <w:pgSz w:w="11906" w:h="16838"/>
          <w:pgMar w:top="1418" w:right="1361" w:bottom="1247" w:left="1418" w:header="709" w:footer="709" w:gutter="0"/>
          <w:cols w:space="708"/>
          <w:docGrid w:linePitch="360"/>
        </w:sectPr>
      </w:pPr>
    </w:p>
    <w:p w14:paraId="594A4610" w14:textId="77777777" w:rsidR="009A48B6" w:rsidRPr="004D1380" w:rsidRDefault="009A48B6" w:rsidP="00306F16">
      <w:pPr>
        <w:pStyle w:val="Stext"/>
        <w:spacing w:after="240"/>
        <w:rPr>
          <w:rFonts w:ascii="Calibri" w:hAnsi="Calibri" w:cs="Calibri"/>
          <w:kern w:val="28"/>
          <w:sz w:val="22"/>
          <w:szCs w:val="22"/>
          <w:highlight w:val="yellow"/>
          <w:lang w:val="cs-CZ"/>
        </w:rPr>
      </w:pPr>
    </w:p>
    <w:sectPr w:rsidR="009A48B6" w:rsidRPr="004D1380" w:rsidSect="009A48B6">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032560" w14:textId="77777777" w:rsidR="009A48B6" w:rsidRDefault="009A48B6">
      <w:r>
        <w:separator/>
      </w:r>
    </w:p>
  </w:endnote>
  <w:endnote w:type="continuationSeparator" w:id="0">
    <w:p w14:paraId="76EA0EC2" w14:textId="77777777" w:rsidR="009A48B6" w:rsidRDefault="009A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EE32C" w14:textId="77777777" w:rsidR="009A48B6" w:rsidRDefault="009A48B6"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EBDC4" w14:textId="77777777" w:rsidR="009A48B6" w:rsidRDefault="009A48B6">
      <w:r>
        <w:separator/>
      </w:r>
    </w:p>
  </w:footnote>
  <w:footnote w:type="continuationSeparator" w:id="0">
    <w:p w14:paraId="2BAB1E7D" w14:textId="77777777" w:rsidR="009A48B6" w:rsidRDefault="009A4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E10F" w14:textId="77777777" w:rsidR="009A48B6" w:rsidRDefault="009A48B6">
    <w:pPr>
      <w:framePr w:wrap="around" w:vAnchor="text" w:hAnchor="margin" w:xAlign="center" w:y="1"/>
    </w:pPr>
    <w:r>
      <w:fldChar w:fldCharType="begin"/>
    </w:r>
    <w:r>
      <w:instrText xml:space="preserve">PAGE  </w:instrText>
    </w:r>
    <w:r>
      <w:fldChar w:fldCharType="separate"/>
    </w:r>
    <w:r>
      <w:rPr>
        <w:noProof/>
      </w:rPr>
      <w:t>1</w:t>
    </w:r>
    <w:r>
      <w:fldChar w:fldCharType="end"/>
    </w:r>
  </w:p>
  <w:p w14:paraId="684CE14D" w14:textId="77777777" w:rsidR="009A48B6" w:rsidRDefault="009A48B6"/>
  <w:p w14:paraId="686C338B" w14:textId="77777777" w:rsidR="009A48B6" w:rsidRDefault="009A48B6"/>
  <w:p w14:paraId="1A023CE8" w14:textId="77777777" w:rsidR="009A48B6" w:rsidRDefault="009A48B6"/>
  <w:p w14:paraId="62E748DA" w14:textId="77777777" w:rsidR="009A48B6" w:rsidRDefault="009A48B6"/>
  <w:p w14:paraId="5DE2B25A" w14:textId="77777777" w:rsidR="009A48B6" w:rsidRDefault="009A48B6"/>
  <w:p w14:paraId="5CE11AC2" w14:textId="77777777" w:rsidR="009A48B6" w:rsidRDefault="009A48B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68B0"/>
    <w:rsid w:val="001E23EE"/>
    <w:rsid w:val="001F16A2"/>
    <w:rsid w:val="00205765"/>
    <w:rsid w:val="00217F25"/>
    <w:rsid w:val="00225536"/>
    <w:rsid w:val="00226D7E"/>
    <w:rsid w:val="00235226"/>
    <w:rsid w:val="00244E7E"/>
    <w:rsid w:val="0026244B"/>
    <w:rsid w:val="00263C68"/>
    <w:rsid w:val="00287966"/>
    <w:rsid w:val="002A1D4D"/>
    <w:rsid w:val="002C224A"/>
    <w:rsid w:val="002E06C4"/>
    <w:rsid w:val="002E2929"/>
    <w:rsid w:val="002E60D6"/>
    <w:rsid w:val="002E7F45"/>
    <w:rsid w:val="002F4B52"/>
    <w:rsid w:val="00301D1E"/>
    <w:rsid w:val="003046D9"/>
    <w:rsid w:val="00306F16"/>
    <w:rsid w:val="00313CDC"/>
    <w:rsid w:val="003158FF"/>
    <w:rsid w:val="0032111F"/>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57C89"/>
    <w:rsid w:val="004640A0"/>
    <w:rsid w:val="00471756"/>
    <w:rsid w:val="00492735"/>
    <w:rsid w:val="00496F5C"/>
    <w:rsid w:val="004C7B13"/>
    <w:rsid w:val="004D1380"/>
    <w:rsid w:val="004D3A70"/>
    <w:rsid w:val="00510EFB"/>
    <w:rsid w:val="00527477"/>
    <w:rsid w:val="005314B7"/>
    <w:rsid w:val="005327D5"/>
    <w:rsid w:val="00553F6D"/>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627"/>
    <w:rsid w:val="00856455"/>
    <w:rsid w:val="00874220"/>
    <w:rsid w:val="00874B2E"/>
    <w:rsid w:val="0088355A"/>
    <w:rsid w:val="008949E5"/>
    <w:rsid w:val="008B4D70"/>
    <w:rsid w:val="008C5FEE"/>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9448A"/>
    <w:rsid w:val="00997BF3"/>
    <w:rsid w:val="009A421F"/>
    <w:rsid w:val="009A48B6"/>
    <w:rsid w:val="009A58DA"/>
    <w:rsid w:val="009B2FA7"/>
    <w:rsid w:val="009B72AB"/>
    <w:rsid w:val="009B75A2"/>
    <w:rsid w:val="009C7EE3"/>
    <w:rsid w:val="009D5140"/>
    <w:rsid w:val="009D68A3"/>
    <w:rsid w:val="009E540A"/>
    <w:rsid w:val="009F3AB1"/>
    <w:rsid w:val="00A06987"/>
    <w:rsid w:val="00A07037"/>
    <w:rsid w:val="00A22E8A"/>
    <w:rsid w:val="00A326BC"/>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91765"/>
    <w:rsid w:val="00CA1450"/>
    <w:rsid w:val="00CA1E20"/>
    <w:rsid w:val="00CA2DF1"/>
    <w:rsid w:val="00CA48D4"/>
    <w:rsid w:val="00CA4C8B"/>
    <w:rsid w:val="00CB1F4B"/>
    <w:rsid w:val="00CB623A"/>
    <w:rsid w:val="00CD0D4E"/>
    <w:rsid w:val="00CD1770"/>
    <w:rsid w:val="00CE7F85"/>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62A4"/>
    <w:rsid w:val="00DF6323"/>
    <w:rsid w:val="00DF7C4E"/>
    <w:rsid w:val="00E04149"/>
    <w:rsid w:val="00E07887"/>
    <w:rsid w:val="00E11D44"/>
    <w:rsid w:val="00E14F2C"/>
    <w:rsid w:val="00E20065"/>
    <w:rsid w:val="00E313F8"/>
    <w:rsid w:val="00E55B1F"/>
    <w:rsid w:val="00E71C37"/>
    <w:rsid w:val="00E74549"/>
    <w:rsid w:val="00E74870"/>
    <w:rsid w:val="00E81F47"/>
    <w:rsid w:val="00E97D3F"/>
    <w:rsid w:val="00EA660C"/>
    <w:rsid w:val="00ED7A1F"/>
    <w:rsid w:val="00EF10F1"/>
    <w:rsid w:val="00EF438B"/>
    <w:rsid w:val="00F115D9"/>
    <w:rsid w:val="00F2440E"/>
    <w:rsid w:val="00F24847"/>
    <w:rsid w:val="00F27101"/>
    <w:rsid w:val="00F327E1"/>
    <w:rsid w:val="00F33C18"/>
    <w:rsid w:val="00F41C1B"/>
    <w:rsid w:val="00F43E60"/>
    <w:rsid w:val="00F64CA7"/>
    <w:rsid w:val="00F72EE8"/>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71BAF"/>
  <w15:chartTrackingRefBased/>
  <w15:docId w15:val="{0BBC1E70-5415-4962-8982-1ED4A522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212809209">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 w:id="186759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4807</Words>
  <Characters>29699</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34438</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2020-10-07T11:21:00Z</dcterms:created>
  <dcterms:modified xsi:type="dcterms:W3CDTF">2020-10-07T11:21:00Z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